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5FE" w:rsidRDefault="00470AFD">
      <w:pPr>
        <w:pStyle w:val="newncpi0"/>
        <w:jc w:val="center"/>
        <w:divId w:val="583759535"/>
      </w:pPr>
      <w:r>
        <w:t> </w:t>
      </w:r>
    </w:p>
    <w:p w:rsidR="00E755FE" w:rsidRDefault="00470AFD">
      <w:pPr>
        <w:pStyle w:val="newncpi0"/>
        <w:jc w:val="center"/>
        <w:divId w:val="583759535"/>
      </w:pPr>
      <w:bookmarkStart w:id="0" w:name="a1"/>
      <w:bookmarkEnd w:id="0"/>
      <w:r>
        <w:rPr>
          <w:rStyle w:val="name"/>
        </w:rPr>
        <w:t>ПОСТАНОВЛЕНИЕ </w:t>
      </w:r>
      <w:r>
        <w:rPr>
          <w:rStyle w:val="promulgator"/>
        </w:rPr>
        <w:t>МИНИСТЕРСТВА ТРУДА И СОЦИАЛЬНОЙ ЗАЩИТЫ РЕСПУБЛИКИ БЕЛАРУСЬ</w:t>
      </w:r>
    </w:p>
    <w:p w:rsidR="00E755FE" w:rsidRDefault="00470AFD">
      <w:pPr>
        <w:pStyle w:val="newncpi"/>
        <w:ind w:firstLine="0"/>
        <w:jc w:val="center"/>
        <w:divId w:val="583759535"/>
      </w:pPr>
      <w:r>
        <w:rPr>
          <w:rStyle w:val="datepr"/>
        </w:rPr>
        <w:t xml:space="preserve">3 июня 2024 г. </w:t>
      </w:r>
      <w:r>
        <w:rPr>
          <w:rStyle w:val="number"/>
        </w:rPr>
        <w:t>№ 37</w:t>
      </w:r>
    </w:p>
    <w:p w:rsidR="00E755FE" w:rsidRDefault="00470AFD">
      <w:pPr>
        <w:pStyle w:val="titlencpi"/>
        <w:divId w:val="583759535"/>
      </w:pPr>
      <w:r>
        <w:rPr>
          <w:color w:val="000080"/>
        </w:rPr>
        <w:t xml:space="preserve">Об изменении </w:t>
      </w:r>
      <w:hyperlink r:id="rId5" w:anchor="a1" w:tooltip="+" w:history="1">
        <w:r>
          <w:rPr>
            <w:rStyle w:val="a3"/>
          </w:rPr>
          <w:t>постановления</w:t>
        </w:r>
      </w:hyperlink>
      <w:r>
        <w:rPr>
          <w:color w:val="000080"/>
        </w:rPr>
        <w:t xml:space="preserve"> Министерства труда и социальной защиты Республики Беларусь от 1 декабря 2017 г. № 84</w:t>
      </w:r>
    </w:p>
    <w:p w:rsidR="00E755FE" w:rsidRDefault="00470AFD">
      <w:pPr>
        <w:pStyle w:val="preamble"/>
        <w:divId w:val="583759535"/>
      </w:pPr>
      <w:r>
        <w:t xml:space="preserve">На основании </w:t>
      </w:r>
      <w:hyperlink r:id="rId6" w:anchor="a240" w:tooltip="+" w:history="1">
        <w:r>
          <w:rPr>
            <w:rStyle w:val="a3"/>
          </w:rPr>
          <w:t>абзаца одиннадцатого</w:t>
        </w:r>
      </w:hyperlink>
      <w:r>
        <w:t xml:space="preserve"> части четвертой статьи 8 Закона Республики Беларусь от 22 мая 2000 г. № 395-З «О социальном обслуживании» Министерство труда и социальной защиты Республики Беларусь ПОСТАНОВЛЯЕТ:</w:t>
      </w:r>
    </w:p>
    <w:p w:rsidR="00E755FE" w:rsidRDefault="00470AFD">
      <w:pPr>
        <w:pStyle w:val="point"/>
        <w:divId w:val="583759535"/>
      </w:pPr>
      <w:r>
        <w:t>1. Внести в </w:t>
      </w:r>
      <w:hyperlink r:id="rId7" w:anchor="a1" w:tooltip="+" w:history="1">
        <w:r>
          <w:rPr>
            <w:rStyle w:val="a3"/>
          </w:rPr>
          <w:t>постановление</w:t>
        </w:r>
      </w:hyperlink>
      <w:r>
        <w:t xml:space="preserve"> Министерства труда и социальной защиты Республики Беларусь от 1 декабря 2017 г. № 84 «О требованиях к содержанию и качеству социальных услуг» следующие изменения:</w:t>
      </w:r>
    </w:p>
    <w:p w:rsidR="00E755FE" w:rsidRDefault="00470AFD">
      <w:pPr>
        <w:pStyle w:val="newncpi"/>
        <w:divId w:val="583759535"/>
      </w:pPr>
      <w:r>
        <w:t>в преамбуле слова «части второй статьи 6» заменить слова</w:t>
      </w:r>
      <w:bookmarkStart w:id="1" w:name="_GoBack"/>
      <w:bookmarkEnd w:id="1"/>
      <w:r>
        <w:t>ми «абзаца одиннадцатого части четвертой статьи 8»;</w:t>
      </w:r>
    </w:p>
    <w:p w:rsidR="00E755FE" w:rsidRDefault="00470AFD">
      <w:pPr>
        <w:pStyle w:val="newncpi"/>
        <w:divId w:val="583759535"/>
      </w:pPr>
      <w:r>
        <w:t>приложение к этому постановлению изложить в новой редакции (</w:t>
      </w:r>
      <w:hyperlink w:anchor="a2" w:tooltip="+" w:history="1">
        <w:r>
          <w:rPr>
            <w:rStyle w:val="a3"/>
          </w:rPr>
          <w:t>прилагается</w:t>
        </w:r>
      </w:hyperlink>
      <w:r>
        <w:t>).</w:t>
      </w:r>
    </w:p>
    <w:p w:rsidR="00E755FE" w:rsidRDefault="00470AFD">
      <w:pPr>
        <w:pStyle w:val="point"/>
        <w:divId w:val="583759535"/>
      </w:pPr>
      <w:r>
        <w:t>2. Настоящее постановление вступает в силу после его официального опубликования.</w:t>
      </w:r>
    </w:p>
    <w:tbl>
      <w:tblPr>
        <w:tblW w:w="5000" w:type="pct"/>
        <w:tblCellMar>
          <w:left w:w="0" w:type="dxa"/>
          <w:right w:w="0" w:type="dxa"/>
        </w:tblCellMar>
        <w:tblLook w:val="04A0" w:firstRow="1" w:lastRow="0" w:firstColumn="1" w:lastColumn="0" w:noHBand="0" w:noVBand="1"/>
      </w:tblPr>
      <w:tblGrid>
        <w:gridCol w:w="5406"/>
        <w:gridCol w:w="5406"/>
      </w:tblGrid>
      <w:tr w:rsidR="00E755FE">
        <w:trPr>
          <w:divId w:val="583759535"/>
          <w:trHeight w:val="238"/>
        </w:trPr>
        <w:tc>
          <w:tcPr>
            <w:tcW w:w="2500" w:type="pct"/>
            <w:tcBorders>
              <w:top w:val="nil"/>
              <w:left w:val="nil"/>
              <w:bottom w:val="nil"/>
              <w:right w:val="nil"/>
            </w:tcBorders>
            <w:tcMar>
              <w:top w:w="0" w:type="dxa"/>
              <w:left w:w="6" w:type="dxa"/>
              <w:bottom w:w="0" w:type="dxa"/>
              <w:right w:w="6" w:type="dxa"/>
            </w:tcMar>
            <w:vAlign w:val="bottom"/>
            <w:hideMark/>
          </w:tcPr>
          <w:p w:rsidR="00E755FE" w:rsidRDefault="00470AFD">
            <w:pPr>
              <w:pStyle w:val="newncpi0"/>
              <w:jc w:val="left"/>
            </w:pPr>
            <w:r>
              <w:t> </w:t>
            </w:r>
            <w:r>
              <w:rPr>
                <w:rStyle w:val="post"/>
              </w:rPr>
              <w:t>Первый заместитель Министра</w:t>
            </w:r>
          </w:p>
        </w:tc>
        <w:tc>
          <w:tcPr>
            <w:tcW w:w="2500" w:type="pct"/>
            <w:tcBorders>
              <w:top w:val="nil"/>
              <w:left w:val="nil"/>
              <w:bottom w:val="nil"/>
              <w:right w:val="nil"/>
            </w:tcBorders>
            <w:tcMar>
              <w:top w:w="0" w:type="dxa"/>
              <w:left w:w="6" w:type="dxa"/>
              <w:bottom w:w="0" w:type="dxa"/>
              <w:right w:w="6" w:type="dxa"/>
            </w:tcMar>
            <w:vAlign w:val="bottom"/>
            <w:hideMark/>
          </w:tcPr>
          <w:p w:rsidR="00E755FE" w:rsidRDefault="00470AFD">
            <w:pPr>
              <w:pStyle w:val="newncpi0"/>
              <w:jc w:val="right"/>
            </w:pPr>
            <w:proofErr w:type="spellStart"/>
            <w:r>
              <w:rPr>
                <w:rStyle w:val="pers"/>
              </w:rPr>
              <w:t>Н.В.Павлюченко</w:t>
            </w:r>
            <w:proofErr w:type="spellEnd"/>
          </w:p>
        </w:tc>
      </w:tr>
    </w:tbl>
    <w:p w:rsidR="00E755FE" w:rsidRDefault="00470AFD" w:rsidP="0062641D">
      <w:pPr>
        <w:pStyle w:val="newncpi0"/>
        <w:divId w:val="583759535"/>
      </w:pPr>
      <w:r>
        <w:t> СОГЛАСОВАНО</w:t>
      </w:r>
    </w:p>
    <w:p w:rsidR="00E755FE" w:rsidRDefault="00470AFD">
      <w:pPr>
        <w:pStyle w:val="agree"/>
        <w:spacing w:after="160"/>
        <w:divId w:val="583759535"/>
      </w:pPr>
      <w:r>
        <w:t>Министерство внутренних дел</w:t>
      </w:r>
      <w:r>
        <w:br/>
        <w:t>Республики Беларусь</w:t>
      </w:r>
    </w:p>
    <w:p w:rsidR="00E755FE" w:rsidRDefault="00470AFD">
      <w:pPr>
        <w:pStyle w:val="agree"/>
        <w:spacing w:after="160"/>
        <w:divId w:val="583759535"/>
      </w:pPr>
      <w:r>
        <w:t>Министерство здравоохранения</w:t>
      </w:r>
      <w:r>
        <w:br/>
        <w:t>Республики Беларусь</w:t>
      </w:r>
    </w:p>
    <w:p w:rsidR="00E755FE" w:rsidRDefault="00470AFD">
      <w:pPr>
        <w:pStyle w:val="agree"/>
        <w:spacing w:after="160"/>
        <w:divId w:val="583759535"/>
      </w:pPr>
      <w:r>
        <w:t>Министерство экономики</w:t>
      </w:r>
      <w:r>
        <w:br/>
        <w:t>Республики Беларусь</w:t>
      </w:r>
    </w:p>
    <w:p w:rsidR="00E755FE" w:rsidRDefault="00470AFD">
      <w:pPr>
        <w:pStyle w:val="agree"/>
        <w:spacing w:after="160"/>
        <w:divId w:val="583759535"/>
      </w:pPr>
      <w:r>
        <w:t>Брестский областной</w:t>
      </w:r>
      <w:r>
        <w:br/>
        <w:t>исполнительный комитет</w:t>
      </w:r>
    </w:p>
    <w:p w:rsidR="00E755FE" w:rsidRDefault="00470AFD">
      <w:pPr>
        <w:pStyle w:val="agree"/>
        <w:spacing w:after="160"/>
        <w:divId w:val="583759535"/>
      </w:pPr>
      <w:r>
        <w:t>Витебский областной</w:t>
      </w:r>
      <w:r>
        <w:br/>
        <w:t>исполнительный комитет</w:t>
      </w:r>
    </w:p>
    <w:p w:rsidR="00E755FE" w:rsidRDefault="00470AFD">
      <w:pPr>
        <w:pStyle w:val="agree"/>
        <w:spacing w:after="160"/>
        <w:divId w:val="583759535"/>
      </w:pPr>
      <w:r>
        <w:t>Гомельский областной</w:t>
      </w:r>
      <w:r>
        <w:br/>
        <w:t>исполнительный комитет</w:t>
      </w:r>
    </w:p>
    <w:p w:rsidR="00E755FE" w:rsidRDefault="00470AFD">
      <w:pPr>
        <w:pStyle w:val="agree"/>
        <w:spacing w:after="160"/>
        <w:divId w:val="583759535"/>
      </w:pPr>
      <w:r>
        <w:t>Гродненский областной</w:t>
      </w:r>
      <w:r>
        <w:br/>
        <w:t>исполнительный комитет</w:t>
      </w:r>
    </w:p>
    <w:p w:rsidR="00E755FE" w:rsidRDefault="00470AFD">
      <w:pPr>
        <w:pStyle w:val="agree"/>
        <w:spacing w:after="160"/>
        <w:divId w:val="583759535"/>
      </w:pPr>
      <w:r>
        <w:t>Минский областной</w:t>
      </w:r>
      <w:r>
        <w:br/>
        <w:t>исполнительный комитет</w:t>
      </w:r>
    </w:p>
    <w:p w:rsidR="00E755FE" w:rsidRDefault="00470AFD">
      <w:pPr>
        <w:pStyle w:val="agree"/>
        <w:spacing w:after="160"/>
        <w:divId w:val="583759535"/>
      </w:pPr>
      <w:r>
        <w:t>Могилевский областной</w:t>
      </w:r>
      <w:r>
        <w:br/>
        <w:t>исполнительный комитет</w:t>
      </w:r>
    </w:p>
    <w:p w:rsidR="00E755FE" w:rsidRDefault="00470AFD">
      <w:pPr>
        <w:pStyle w:val="agree"/>
        <w:divId w:val="583759535"/>
      </w:pPr>
      <w:r>
        <w:lastRenderedPageBreak/>
        <w:t>Минский городской</w:t>
      </w:r>
      <w:r>
        <w:br/>
        <w:t>исполнительный комитет</w:t>
      </w:r>
    </w:p>
    <w:p w:rsidR="00E755FE" w:rsidRDefault="00470AFD">
      <w:pPr>
        <w:pStyle w:val="newncpi"/>
        <w:divId w:val="583759535"/>
      </w:pPr>
      <w:r>
        <w:t> </w:t>
      </w:r>
    </w:p>
    <w:tbl>
      <w:tblPr>
        <w:tblW w:w="5000" w:type="pct"/>
        <w:tblCellMar>
          <w:left w:w="0" w:type="dxa"/>
          <w:right w:w="0" w:type="dxa"/>
        </w:tblCellMar>
        <w:tblLook w:val="04A0" w:firstRow="1" w:lastRow="0" w:firstColumn="1" w:lastColumn="0" w:noHBand="0" w:noVBand="1"/>
      </w:tblPr>
      <w:tblGrid>
        <w:gridCol w:w="7700"/>
        <w:gridCol w:w="3112"/>
      </w:tblGrid>
      <w:tr w:rsidR="00E755FE">
        <w:trPr>
          <w:divId w:val="583759535"/>
          <w:trHeight w:val="238"/>
        </w:trPr>
        <w:tc>
          <w:tcPr>
            <w:tcW w:w="3561" w:type="pct"/>
            <w:tcBorders>
              <w:top w:val="nil"/>
              <w:left w:val="nil"/>
              <w:bottom w:val="nil"/>
              <w:right w:val="nil"/>
            </w:tcBorders>
            <w:tcMar>
              <w:top w:w="0" w:type="dxa"/>
              <w:left w:w="6" w:type="dxa"/>
              <w:bottom w:w="0" w:type="dxa"/>
              <w:right w:w="6" w:type="dxa"/>
            </w:tcMar>
            <w:hideMark/>
          </w:tcPr>
          <w:p w:rsidR="00E755FE" w:rsidRDefault="00470AFD">
            <w:pPr>
              <w:pStyle w:val="newncpi"/>
            </w:pPr>
            <w:r>
              <w:t> </w:t>
            </w:r>
          </w:p>
        </w:tc>
        <w:tc>
          <w:tcPr>
            <w:tcW w:w="1439" w:type="pct"/>
            <w:tcBorders>
              <w:top w:val="nil"/>
              <w:left w:val="nil"/>
              <w:bottom w:val="nil"/>
              <w:right w:val="nil"/>
            </w:tcBorders>
            <w:tcMar>
              <w:top w:w="0" w:type="dxa"/>
              <w:left w:w="6" w:type="dxa"/>
              <w:bottom w:w="0" w:type="dxa"/>
              <w:right w:w="6" w:type="dxa"/>
            </w:tcMar>
            <w:hideMark/>
          </w:tcPr>
          <w:p w:rsidR="00E755FE" w:rsidRDefault="00470AFD">
            <w:pPr>
              <w:pStyle w:val="append1"/>
            </w:pPr>
            <w:bookmarkStart w:id="2" w:name="a2"/>
            <w:bookmarkEnd w:id="2"/>
            <w:r>
              <w:t>Приложение</w:t>
            </w:r>
          </w:p>
          <w:p w:rsidR="00E755FE" w:rsidRDefault="00470AFD">
            <w:pPr>
              <w:pStyle w:val="append"/>
            </w:pPr>
            <w:r>
              <w:t>к постановлению</w:t>
            </w:r>
            <w:r>
              <w:br/>
              <w:t>Министерства труда</w:t>
            </w:r>
            <w:r>
              <w:br/>
              <w:t>и социальной защиты</w:t>
            </w:r>
            <w:r>
              <w:br/>
              <w:t>Республики Беларусь</w:t>
            </w:r>
            <w:r>
              <w:br/>
              <w:t>01.12.2017 № 84</w:t>
            </w:r>
            <w:r>
              <w:br/>
              <w:t>(в редакции постановления</w:t>
            </w:r>
            <w:r>
              <w:br/>
              <w:t>Министерства труда</w:t>
            </w:r>
            <w:r>
              <w:br/>
              <w:t>и социальной защиты</w:t>
            </w:r>
            <w:r>
              <w:br/>
              <w:t>Республики Беларусь</w:t>
            </w:r>
            <w:r>
              <w:br/>
              <w:t xml:space="preserve">03.06.2024 № 37) </w:t>
            </w:r>
          </w:p>
        </w:tc>
      </w:tr>
    </w:tbl>
    <w:p w:rsidR="00E755FE" w:rsidRDefault="00470AFD">
      <w:pPr>
        <w:pStyle w:val="titlep"/>
        <w:jc w:val="left"/>
        <w:divId w:val="583759535"/>
      </w:pPr>
      <w:r>
        <w:t>ТРЕБОВАНИЯ</w:t>
      </w:r>
      <w:r>
        <w:br/>
        <w:t>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74"/>
        <w:gridCol w:w="3659"/>
        <w:gridCol w:w="3579"/>
      </w:tblGrid>
      <w:tr w:rsidR="00E755FE">
        <w:trPr>
          <w:divId w:val="583759535"/>
          <w:trHeight w:val="238"/>
        </w:trPr>
        <w:tc>
          <w:tcPr>
            <w:tcW w:w="165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Наименование услуги</w:t>
            </w:r>
          </w:p>
        </w:tc>
        <w:tc>
          <w:tcPr>
            <w:tcW w:w="169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Содержание услуги</w:t>
            </w:r>
          </w:p>
        </w:tc>
        <w:tc>
          <w:tcPr>
            <w:tcW w:w="165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E755FE" w:rsidRDefault="00470AFD">
            <w:pPr>
              <w:pStyle w:val="table10"/>
              <w:jc w:val="center"/>
            </w:pPr>
            <w:r>
              <w:t>Требования к качеству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1</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755FE" w:rsidRDefault="00470AFD">
            <w:pPr>
              <w:pStyle w:val="table10"/>
              <w:jc w:val="center"/>
            </w:pPr>
            <w:r>
              <w:t>2</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E755FE" w:rsidRDefault="00470AFD">
            <w:pPr>
              <w:pStyle w:val="table10"/>
              <w:jc w:val="center"/>
            </w:pPr>
            <w:r>
              <w:t>3</w:t>
            </w:r>
          </w:p>
        </w:tc>
      </w:tr>
      <w:tr w:rsidR="002F6F8A" w:rsidRPr="002F6F8A">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2F6F8A" w:rsidRDefault="00470AFD">
            <w:pPr>
              <w:pStyle w:val="table10"/>
              <w:jc w:val="center"/>
              <w:rPr>
                <w:color w:val="00B050"/>
              </w:rPr>
            </w:pPr>
            <w:r w:rsidRPr="002F6F8A">
              <w:rPr>
                <w:color w:val="00B050"/>
              </w:rPr>
              <w:t>Социальные услуги, оказываемые социальными пансионатами, в том числе детскими</w:t>
            </w:r>
            <w:r w:rsidRPr="002F6F8A">
              <w:rPr>
                <w:color w:val="00B050"/>
              </w:rPr>
              <w:br/>
              <w:t>(далее, если не определено иное, – социальные пансионаты)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proofErr w:type="gramStart"/>
            <w:r>
              <w:t>информирование со ссылкой на законодательство (в доступной для восприятия получателя социальной услуги (далее – получатель услуги) форме) о социальных услугах, оказываемых социальными пансионатами, порядке и условиях их получения, о направлениях социальной реабилитации, абилитации и особенностях их реализации;</w:t>
            </w:r>
            <w:proofErr w:type="gramEnd"/>
          </w:p>
          <w:p w:rsidR="00E755FE" w:rsidRDefault="00470AFD">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E755FE" w:rsidRDefault="00470AFD">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специалист по социальной работе, юрисконсульт,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w:t>
            </w:r>
          </w:p>
          <w:p w:rsidR="00E755FE" w:rsidRDefault="00470AFD">
            <w:pPr>
              <w:pStyle w:val="table10"/>
              <w:ind w:firstLine="284"/>
            </w:pPr>
            <w:r>
              <w:t xml:space="preserve">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w:t>
            </w:r>
            <w:r>
              <w:lastRenderedPageBreak/>
              <w:t>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t>ассистивных</w:t>
            </w:r>
            <w:proofErr w:type="spellEnd"/>
            <w:r>
              <w:t xml:space="preserve"> устройств и технологий, </w:t>
            </w:r>
            <w:proofErr w:type="spellStart"/>
            <w:r>
              <w:t>аудиодескрипции</w:t>
            </w:r>
            <w:proofErr w:type="spellEnd"/>
            <w:r>
              <w:t>, иных доступных средств общения (ясный язык, жестовый язык) с учетом особых потребностей получателя услуги.</w:t>
            </w:r>
          </w:p>
          <w:p w:rsidR="00E755FE" w:rsidRDefault="00470AFD">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интеграции инвалидов, иных видов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E755FE" w:rsidRDefault="00470AFD">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t>заверение документов</w:t>
            </w:r>
            <w:proofErr w:type="gramEnd"/>
            <w:r>
              <w:t>);</w:t>
            </w:r>
          </w:p>
          <w:p w:rsidR="00E755FE" w:rsidRDefault="00470AFD">
            <w:pPr>
              <w:pStyle w:val="table10"/>
              <w:ind w:firstLine="284"/>
            </w:pPr>
            <w:r>
              <w:t>предоставление образцов заявлений, бланков, бумаги, ручки для написания и оформления документов;</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p w:rsidR="00E755FE" w:rsidRDefault="00470AFD">
            <w:pPr>
              <w:pStyle w:val="table10"/>
              <w:ind w:firstLine="284"/>
            </w:pPr>
            <w:r>
              <w:t>направление документов в государственные органы (организации)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E755FE" w:rsidRDefault="00470AFD">
            <w:pPr>
              <w:pStyle w:val="table10"/>
              <w:ind w:firstLine="284"/>
            </w:pPr>
            <w:r>
              <w:t>Услугу оказывают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с соблюдением мер конфиденциальности.</w:t>
            </w:r>
          </w:p>
          <w:p w:rsidR="00E755FE" w:rsidRDefault="00470AFD">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соответствовать требованиям законодательства и обеспечивать предоставление в полном объеме получателю услуги необходимой информации в отношении полноты </w:t>
            </w:r>
            <w:r>
              <w:lastRenderedPageBreak/>
              <w:t>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Оказание услуги должно обеспечить правильное оформление необходимых документов для реализации права получателя услуги на социальную поддержку и (или)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иные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E755FE" w:rsidRDefault="00470AFD">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Специалисты, оказывающие услугу, должны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(или) социальное обслуживание</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 обеспечение проживания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проживание в социальном пансионате, оформление документов на заселение;</w:t>
            </w:r>
          </w:p>
          <w:p w:rsidR="00E755FE" w:rsidRDefault="00470AFD">
            <w:pPr>
              <w:pStyle w:val="table10"/>
              <w:ind w:firstLine="284"/>
            </w:pPr>
            <w:r>
              <w:t>информирование получателя услуги о порядке и условиях проживания в социальном пансионате;</w:t>
            </w:r>
          </w:p>
          <w:p w:rsidR="00E755FE" w:rsidRDefault="00470AFD">
            <w:pPr>
              <w:pStyle w:val="table10"/>
              <w:ind w:firstLine="284"/>
            </w:pPr>
            <w:r>
              <w:t>заселение получателя услуги в жилое помещение в соответствии с состоянием здоровья, половозрастными и иными индивидуальными особенностями и потребностями получателя услуги;</w:t>
            </w:r>
          </w:p>
          <w:p w:rsidR="00E755FE" w:rsidRDefault="00470AFD">
            <w:pPr>
              <w:pStyle w:val="table10"/>
              <w:ind w:firstLine="284"/>
            </w:pPr>
            <w:r>
              <w:t xml:space="preserve">проверку соответствия мебели в жилом помещении, а также выданного </w:t>
            </w:r>
            <w:r>
              <w:lastRenderedPageBreak/>
              <w:t>нательного, постельного белья, одежды, предметов личной гигиены установленным нормам в расчете на одного проживающего с учетом состояния здоровья получателя услуги;</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p w:rsidR="00E755FE" w:rsidRDefault="00470AFD">
            <w:pPr>
              <w:pStyle w:val="table10"/>
              <w:ind w:firstLine="284"/>
            </w:pPr>
            <w:r>
              <w:t>содействие в адаптации к месту проживания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оформления документов на заселение в социальный пансионат.</w:t>
            </w:r>
          </w:p>
          <w:p w:rsidR="00E755FE" w:rsidRDefault="00470AFD">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E755FE" w:rsidRDefault="00470AFD">
            <w:pPr>
              <w:pStyle w:val="table10"/>
              <w:ind w:firstLine="284"/>
            </w:pPr>
            <w:r>
              <w:lastRenderedPageBreak/>
              <w:t>При размещении (переселении) должны в приоритетном порядке учитываться сформированные привязанности, личные отношения и другие факторы, определяющие развитие и формирование благоприятных социально-психологических установок, особенно у детей, а также пол, физические особенности, состояние здоровья, возраст получателя услуги.</w:t>
            </w:r>
          </w:p>
          <w:p w:rsidR="00E755FE" w:rsidRDefault="00470AFD">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E755FE" w:rsidRDefault="00470AFD">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w:t>
            </w:r>
          </w:p>
          <w:p w:rsidR="00E755FE" w:rsidRDefault="00470AFD">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2.2.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наблюдения за состоянием нательного белья, контроль сроков смены;</w:t>
            </w:r>
          </w:p>
          <w:p w:rsidR="00E755FE" w:rsidRDefault="00470AFD">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E755FE" w:rsidRDefault="00470AFD">
            <w:pPr>
              <w:pStyle w:val="table10"/>
              <w:ind w:firstLine="284"/>
            </w:pPr>
            <w:r>
              <w:t>подготовку чистого нательного белья (в том числе доставка в комнату, раскладывание);</w:t>
            </w:r>
          </w:p>
          <w:p w:rsidR="00E755FE" w:rsidRDefault="00470AFD">
            <w:pPr>
              <w:pStyle w:val="table10"/>
              <w:ind w:firstLine="284"/>
            </w:pPr>
            <w:r>
              <w:t>помощь в снятии (одевании) нательного белья;</w:t>
            </w:r>
          </w:p>
          <w:p w:rsidR="00E755FE" w:rsidRDefault="00470AFD">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при загрязнении.</w:t>
            </w:r>
          </w:p>
          <w:p w:rsidR="00E755FE" w:rsidRDefault="00470AFD">
            <w:pPr>
              <w:pStyle w:val="table10"/>
              <w:ind w:firstLine="284"/>
            </w:pPr>
            <w:r>
              <w:t>Нательное белье должно быть чистым, удобным в носке (соответствовать росту и размеру, сезону), отвечать по возможности пожеланиям получателя услуги по фасону, расцветке.</w:t>
            </w:r>
          </w:p>
          <w:p w:rsidR="00E755FE" w:rsidRDefault="00470AFD">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смене нательного белья.</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смену нательного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контроль сроков смены;</w:t>
            </w:r>
          </w:p>
          <w:p w:rsidR="00E755FE" w:rsidRDefault="00470AFD">
            <w:pPr>
              <w:pStyle w:val="table10"/>
              <w:ind w:firstLine="284"/>
            </w:pPr>
            <w:r>
              <w:t xml:space="preserve">информирование получателя услуги о необходимости переодевания, последовательности действий при снятии </w:t>
            </w:r>
            <w:r>
              <w:lastRenderedPageBreak/>
              <w:t>(одевании) одежды,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w:t>
            </w:r>
          </w:p>
          <w:p w:rsidR="00E755FE" w:rsidRDefault="00470AFD">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а также при загрязнении.</w:t>
            </w:r>
          </w:p>
          <w:p w:rsidR="00E755FE" w:rsidRDefault="00470AFD">
            <w:pPr>
              <w:pStyle w:val="table10"/>
              <w:ind w:firstLine="284"/>
            </w:pPr>
            <w:r>
              <w:t xml:space="preserve">Одежда, предназначенная для повседневного использования, должна быть чистой, удобной, </w:t>
            </w:r>
            <w:r>
              <w:lastRenderedPageBreak/>
              <w:t>соответствовать росту и размеру, сезону, отвечать по возможности пожеланиям получателя услуги по фасону, расцветке.</w:t>
            </w:r>
          </w:p>
          <w:p w:rsidR="00E755FE" w:rsidRDefault="00470AFD">
            <w:pPr>
              <w:pStyle w:val="table10"/>
              <w:ind w:firstLine="284"/>
            </w:pPr>
            <w:r>
              <w:t>При оказании помощи в одевании (переодевании) граждан с выраженным ограничением в передвижении должно быть обеспечено удобное положение тела, исключена излишняя нагрузка.</w:t>
            </w:r>
          </w:p>
          <w:p w:rsidR="00E755FE" w:rsidRDefault="00470AFD">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постельного белья, контроль сроков смены;</w:t>
            </w:r>
          </w:p>
          <w:p w:rsidR="00E755FE" w:rsidRDefault="00470AFD">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E755FE" w:rsidRDefault="00470AFD">
            <w:pPr>
              <w:pStyle w:val="table10"/>
              <w:ind w:firstLine="284"/>
            </w:pPr>
            <w:r>
              <w:t>подготовку чистого постельного белья (в том числе подбор постельного белья, доставка в комнату);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оказание помощи в их замене при необходимости;</w:t>
            </w:r>
          </w:p>
          <w:p w:rsidR="00E755FE" w:rsidRDefault="00470AFD">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E755FE" w:rsidRDefault="00470AFD">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В процессе оказания услуги должно быть обеспечено стимулирование и поддержание самостоятельности получателя услуги при </w:t>
            </w:r>
            <w:proofErr w:type="spellStart"/>
            <w:r>
              <w:t>застилании</w:t>
            </w:r>
            <w:proofErr w:type="spellEnd"/>
            <w:r>
              <w:t xml:space="preserve"> (перестилании) постельного белья, а также безопасность осуществления этой процедуры.</w:t>
            </w:r>
          </w:p>
          <w:p w:rsidR="00E755FE" w:rsidRDefault="00470AFD">
            <w:pPr>
              <w:pStyle w:val="table10"/>
              <w:ind w:firstLine="284"/>
            </w:pPr>
            <w:r>
              <w:t>При </w:t>
            </w:r>
            <w:proofErr w:type="spellStart"/>
            <w:r>
              <w:t>застилании</w:t>
            </w:r>
            <w:proofErr w:type="spellEnd"/>
            <w:r>
              <w:t xml:space="preserve">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E755FE" w:rsidRDefault="00470AFD">
            <w:pPr>
              <w:pStyle w:val="table10"/>
              <w:ind w:firstLine="284"/>
            </w:pPr>
            <w:r>
              <w:t>Оказание услуги должно обеспечить смену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w:t>
            </w:r>
          </w:p>
          <w:p w:rsidR="00E755FE" w:rsidRDefault="00470AFD">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E755FE" w:rsidRDefault="00470AFD">
            <w:pPr>
              <w:pStyle w:val="table10"/>
              <w:ind w:firstLine="284"/>
            </w:pPr>
            <w:r>
              <w:t>предоставление получателю услуги информации, в том числе о меню, используемых продуктах (при необходимости);</w:t>
            </w:r>
          </w:p>
          <w:p w:rsidR="00E755FE" w:rsidRDefault="00470AFD">
            <w:pPr>
              <w:pStyle w:val="table10"/>
              <w:ind w:firstLine="284"/>
            </w:pPr>
            <w:r>
              <w:t xml:space="preserve">предоставление (выдачу) пищеблоком готовой пищи, соответствующей санитарно-гигиеническим требованиям и нормам, с учетом половозрастных </w:t>
            </w:r>
            <w:r>
              <w:lastRenderedPageBreak/>
              <w:t>особенностей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жилое помещение (по показаниям);</w:t>
            </w:r>
          </w:p>
          <w:p w:rsidR="00E755FE" w:rsidRDefault="00470AFD">
            <w:pPr>
              <w:pStyle w:val="table10"/>
              <w:ind w:firstLine="284"/>
            </w:pPr>
            <w:r>
              <w:t>наблюдение за соблюдением установленного режима питания, наличием аппетита;</w:t>
            </w:r>
          </w:p>
          <w:p w:rsidR="00E755FE" w:rsidRDefault="00470AFD">
            <w:pPr>
              <w:pStyle w:val="table10"/>
              <w:ind w:firstLine="284"/>
            </w:pPr>
            <w:r>
              <w:t>осуществление измельчения пищи (по медицинским показаниям, по просьбе получателя услуги);</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установленными нормами питания граждан, режимом питания, правилами внутреннего распорядка и медицинскими показаниями (заключением, рекомендациями).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E755FE" w:rsidRDefault="00470AFD">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w:t>
            </w:r>
          </w:p>
          <w:p w:rsidR="00E755FE" w:rsidRDefault="00470AFD">
            <w:pPr>
              <w:pStyle w:val="table10"/>
              <w:ind w:firstLine="284"/>
            </w:pPr>
            <w:r>
              <w:lastRenderedPageBreak/>
              <w:t>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Питание должно осуществляться в специальном помещении (столовой), при необходимости – непосредственно в жилой комнате.</w:t>
            </w:r>
          </w:p>
          <w:p w:rsidR="00E755FE" w:rsidRDefault="00470AFD">
            <w:pPr>
              <w:pStyle w:val="table10"/>
              <w:ind w:firstLine="284"/>
            </w:pPr>
            <w:r>
              <w:t>Социальный пансионат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E755FE" w:rsidRDefault="00470AFD">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2.6. оказание помощи в приеме пищи (кормление)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необходимой помощи;</w:t>
            </w:r>
          </w:p>
          <w:p w:rsidR="00E755FE" w:rsidRDefault="00470AFD">
            <w:pPr>
              <w:pStyle w:val="table10"/>
              <w:ind w:firstLine="284"/>
            </w:pPr>
            <w:r>
              <w:t>информирование о наименовании (составе) блюд, обеспечение речевого сопровождения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(в том числе остужение, измельчение);</w:t>
            </w:r>
          </w:p>
          <w:p w:rsidR="00E755FE" w:rsidRDefault="00470AFD">
            <w:pPr>
              <w:pStyle w:val="table10"/>
              <w:ind w:firstLine="284"/>
            </w:pPr>
            <w:r>
              <w:t>помощь в приеме пищи (в том числе поддерживание рук, посуды) или кормление (в зависимости от состояния здоровья);</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E755FE" w:rsidRDefault="00470AFD">
            <w:pPr>
              <w:pStyle w:val="table10"/>
              <w:ind w:firstLine="284"/>
            </w:pPr>
            <w:r>
              <w:t>Кормление (принятие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E755FE" w:rsidRDefault="00470AFD">
            <w:pPr>
              <w:pStyle w:val="table10"/>
              <w:ind w:firstLine="284"/>
            </w:pPr>
            <w:r>
              <w:t>При оказании услуги должны использоваться чистая и безопасная посуда и столовые приборы, подходящие для получателя услуги.</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 xml:space="preserve">Прием пищи (кормление) должен осуществляться с учетом возможности приема пищи получателем услуги, </w:t>
            </w:r>
            <w:r>
              <w:lastRenderedPageBreak/>
              <w:t>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E755FE" w:rsidRDefault="00470AFD">
            <w:pPr>
              <w:pStyle w:val="table10"/>
              <w:ind w:firstLine="284"/>
            </w:pPr>
            <w:r>
              <w:t xml:space="preserve">В процессе оказания услуги должны быть обеспечены </w:t>
            </w:r>
            <w:proofErr w:type="gramStart"/>
            <w:r>
              <w:t>стимулирование</w:t>
            </w:r>
            <w:proofErr w:type="gramEnd"/>
            <w:r>
              <w:t xml:space="preserve"> и поддержание самостоятельности получателя услуги при приеме пищи, речевое сопровождение осуществляемых действий.</w:t>
            </w:r>
          </w:p>
          <w:p w:rsidR="00E755FE" w:rsidRDefault="00470AFD">
            <w:pPr>
              <w:pStyle w:val="table10"/>
              <w:ind w:firstLine="284"/>
            </w:pPr>
            <w:r>
              <w:t xml:space="preserve">Оказание услуги должно обеспечить удовлетворение потребности получателя услуги в приеме пищи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2.7. оказание помощи в выполнении санитарно-гигиенических процедур: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2.7.1. умывание, подмывание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умывании, подмывании, характера помощи;</w:t>
            </w:r>
          </w:p>
          <w:p w:rsidR="00E755FE" w:rsidRDefault="00470AFD">
            <w:pPr>
              <w:pStyle w:val="table10"/>
              <w:ind w:firstLine="284"/>
            </w:pPr>
            <w:r>
              <w:t>помощь в перемещении к месту умывания, подмывания или доставку необходимых средств, приспособлений непосредственно в жилое помещение (с учетом состояния здоровья);</w:t>
            </w:r>
          </w:p>
          <w:p w:rsidR="00E755FE" w:rsidRDefault="00470AFD">
            <w:pPr>
              <w:pStyle w:val="table10"/>
              <w:ind w:firstLine="284"/>
            </w:pPr>
            <w:r>
              <w:t>подготовку необходимого инвентаря и средств личной гигиены (в том числе тазика, судна, мыла, полотенца), теплой воды;</w:t>
            </w:r>
          </w:p>
          <w:p w:rsidR="00E755FE" w:rsidRDefault="00470AFD">
            <w:pPr>
              <w:pStyle w:val="table10"/>
              <w:ind w:firstLine="284"/>
            </w:pPr>
            <w:r>
              <w:t>помощь в снятии (одевании) одежды, нательного белья, подгузника;</w:t>
            </w:r>
          </w:p>
          <w:p w:rsidR="00E755FE" w:rsidRDefault="00470AFD">
            <w:pPr>
              <w:pStyle w:val="table10"/>
              <w:ind w:firstLine="284"/>
            </w:pPr>
            <w:r>
              <w:t>помощь в умывании, подмывании с соблюдением техники выполнения указанных процедур;</w:t>
            </w:r>
          </w:p>
          <w:p w:rsidR="00E755FE" w:rsidRDefault="00470AFD">
            <w:pPr>
              <w:pStyle w:val="table10"/>
              <w:ind w:firstLine="284"/>
            </w:pPr>
            <w:r>
              <w:t>вытирание полотенцем</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 Умывание (подмывание) лиц, находящихся на постельном режиме, может осуществляться непосредственно в жилом помещении с использованием необходимого инвентаря.</w:t>
            </w:r>
          </w:p>
          <w:p w:rsidR="00E755FE" w:rsidRDefault="00470AFD">
            <w:pPr>
              <w:pStyle w:val="table10"/>
              <w:ind w:firstLine="284"/>
            </w:pPr>
            <w:r>
              <w:t xml:space="preserve">Моющие средства, используемые при умывании, подмывании,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При оказании услуги получатель услуги должен быть обеспечен санитарно-гигиеническими принадлежностями в соответствии с установленными нормами.</w:t>
            </w:r>
          </w:p>
          <w:p w:rsidR="00E755FE" w:rsidRDefault="00470AFD">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умывании, подмывании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чистке зубов, характера индивидуальной помощи;</w:t>
            </w:r>
          </w:p>
          <w:p w:rsidR="00E755FE" w:rsidRDefault="00470AFD">
            <w:pPr>
              <w:pStyle w:val="table10"/>
              <w:ind w:firstLine="284"/>
            </w:pPr>
            <w:r>
              <w:t xml:space="preserve">помощь в перемещении к месту </w:t>
            </w:r>
            <w:r>
              <w:lastRenderedPageBreak/>
              <w:t>чистки зубов или доставку необходимых средств, приспособлений непосредственно в жилое помещение (с учетом состояния здоровья);</w:t>
            </w:r>
          </w:p>
          <w:p w:rsidR="00E755FE" w:rsidRDefault="00470AFD">
            <w:pPr>
              <w:pStyle w:val="table10"/>
              <w:ind w:firstLine="284"/>
            </w:pPr>
            <w:r>
              <w:t>подготовку средств личной гигиены (зубная щетка, зубная паста), стакана (кружки) с питьевой водой, полотенца;</w:t>
            </w:r>
          </w:p>
          <w:p w:rsidR="00E755FE" w:rsidRDefault="00470AFD">
            <w:pPr>
              <w:pStyle w:val="table10"/>
              <w:ind w:firstLine="284"/>
            </w:pPr>
            <w:r>
              <w:t>помощь в чистке зубов, протезов, уходе за полостью рта, полоскании;</w:t>
            </w:r>
          </w:p>
          <w:p w:rsidR="00E755FE" w:rsidRDefault="00470AFD">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в соответствии с установленным графиком и правилами внутреннего распорядка, а также при загрязнении, возникновении дискомфорта </w:t>
            </w:r>
            <w:r>
              <w:lastRenderedPageBreak/>
              <w:t>у получателя услуги.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 (протезов).</w:t>
            </w:r>
          </w:p>
          <w:p w:rsidR="00E755FE" w:rsidRDefault="00470AFD">
            <w:pPr>
              <w:pStyle w:val="table10"/>
              <w:ind w:firstLine="284"/>
            </w:pPr>
            <w:r>
              <w:t xml:space="preserve">Средства, используемые при чистке зубов, должны иметь </w:t>
            </w:r>
            <w:proofErr w:type="spellStart"/>
            <w:r>
              <w:t>неистекший</w:t>
            </w:r>
            <w:proofErr w:type="spellEnd"/>
            <w:r>
              <w:t xml:space="preserve"> срок годности, а также по возможности соответствовать пожеланиям получателя услуги.</w:t>
            </w:r>
          </w:p>
          <w:p w:rsidR="00E755FE" w:rsidRDefault="00470AFD">
            <w:pPr>
              <w:pStyle w:val="table10"/>
              <w:ind w:firstLine="284"/>
            </w:pPr>
            <w:r>
              <w:t>Получатель услуги должен быть обеспечен индивидуальными санитарно-гигиеническими принадлежностями в соответствии с установленными нормами (в том числе зубной щеткой, пастой, стаканом (кружкой) для полоскания полости рта и (или) хранения протезов).</w:t>
            </w:r>
          </w:p>
          <w:p w:rsidR="00E755FE" w:rsidRDefault="00470AFD">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снятии протезов и уходе за ними (при наличии протезов), вытирании лица полотенцем.</w:t>
            </w:r>
          </w:p>
          <w:p w:rsidR="00E755FE" w:rsidRDefault="00470AFD">
            <w:pPr>
              <w:pStyle w:val="table10"/>
              <w:ind w:firstLine="284"/>
            </w:pPr>
            <w:r>
              <w:t>Оказание услуги должно обеспечить удовлетворение потребности получателя услуги в чистке зубов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2.7.3. причесывание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причесывании, характера помощи;</w:t>
            </w:r>
          </w:p>
          <w:p w:rsidR="00E755FE" w:rsidRDefault="00470AFD">
            <w:pPr>
              <w:pStyle w:val="table10"/>
              <w:ind w:firstLine="284"/>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E755FE" w:rsidRDefault="00470AFD">
            <w:pPr>
              <w:pStyle w:val="table10"/>
              <w:ind w:firstLine="284"/>
            </w:pPr>
            <w:r>
              <w:t>При оказании услуги допускается использование только индивидуальной расчески.</w:t>
            </w:r>
          </w:p>
          <w:p w:rsidR="00E755FE" w:rsidRDefault="00470AFD">
            <w:pPr>
              <w:pStyle w:val="table10"/>
              <w:ind w:firstLine="284"/>
            </w:pPr>
            <w:r>
              <w:t>При причесывании должны учитываться по возможности пожелания получателя услуги.</w:t>
            </w:r>
          </w:p>
          <w:p w:rsidR="00E755FE" w:rsidRDefault="00470AFD">
            <w:pPr>
              <w:pStyle w:val="table10"/>
              <w:ind w:firstLine="284"/>
            </w:pPr>
            <w:r>
              <w:t>Оказание услуги должно обеспечить удовлетворение потребностей в причесывании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2.7.4.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принятии ванны (душа), характера помощи;</w:t>
            </w:r>
          </w:p>
          <w:p w:rsidR="00E755FE" w:rsidRDefault="00470AFD">
            <w:pPr>
              <w:pStyle w:val="table10"/>
              <w:ind w:firstLine="284"/>
            </w:pPr>
            <w:r>
              <w:t>помощь в перемещении в подготовленную душевую, ванну;</w:t>
            </w:r>
          </w:p>
          <w:p w:rsidR="00E755FE" w:rsidRDefault="00470AFD">
            <w:pPr>
              <w:pStyle w:val="table10"/>
              <w:ind w:firstLine="284"/>
            </w:pPr>
            <w:r>
              <w:t>помощь в снятии (одевании) одежды и нательного белья, обуви;</w:t>
            </w:r>
          </w:p>
          <w:p w:rsidR="00E755FE" w:rsidRDefault="00470AFD">
            <w:pPr>
              <w:pStyle w:val="table10"/>
              <w:ind w:firstLine="284"/>
            </w:pPr>
            <w:r>
              <w:t>помощь в мытье волос, тела с соблюдением техники мытья;</w:t>
            </w:r>
          </w:p>
          <w:p w:rsidR="00E755FE" w:rsidRDefault="00470AFD">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E755FE" w:rsidRDefault="00470AFD">
            <w:pPr>
              <w:pStyle w:val="table10"/>
              <w:ind w:firstLine="284"/>
            </w:pPr>
            <w:r>
              <w:t>помощь при выходе из ванны (душа), обтирании полотенцем;</w:t>
            </w:r>
          </w:p>
          <w:p w:rsidR="00E755FE" w:rsidRDefault="00470AFD">
            <w:pPr>
              <w:pStyle w:val="table10"/>
              <w:ind w:firstLine="284"/>
            </w:pPr>
            <w:r>
              <w:lastRenderedPageBreak/>
              <w:t>помощь в сборе грязного белья (в том числе одежды, нательного белья, полотенец);</w:t>
            </w:r>
          </w:p>
          <w:p w:rsidR="00E755FE" w:rsidRDefault="00470AFD">
            <w:pPr>
              <w:pStyle w:val="table10"/>
              <w:ind w:firstLine="284"/>
            </w:pPr>
            <w:r>
              <w:t>помощь в сопровождении в жилое помещение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а также при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 xml:space="preserve">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w:t>
            </w:r>
            <w:r>
              <w:lastRenderedPageBreak/>
              <w:t>подъемники, стулья (лавочки) для сидения).</w:t>
            </w:r>
          </w:p>
          <w:p w:rsidR="00E755FE" w:rsidRDefault="00470AFD">
            <w:pPr>
              <w:pStyle w:val="table10"/>
              <w:ind w:firstLine="284"/>
            </w:pPr>
            <w:r>
              <w:t xml:space="preserve">Моющие средства, используемые при принятии ванны (душа),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Получатель услуги должен быть обеспечен индивидуальными гигиеническими средствами для принятия душа (ванны).</w:t>
            </w:r>
          </w:p>
          <w:p w:rsidR="00E755FE" w:rsidRDefault="00470AFD">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E755FE" w:rsidRDefault="00470AFD">
            <w:pPr>
              <w:pStyle w:val="table10"/>
              <w:ind w:firstLine="284"/>
            </w:pPr>
            <w:r>
              <w:t>Оказание услуги должно обеспечить удовлетворение потребности получателя услуги в принятии ванны (душа)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2.7.5. мытье головы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мытье головы, характера помощи;</w:t>
            </w:r>
          </w:p>
          <w:p w:rsidR="00E755FE" w:rsidRDefault="00470AFD">
            <w:pPr>
              <w:pStyle w:val="table10"/>
              <w:ind w:firstLine="284"/>
            </w:pPr>
            <w:r>
              <w:t>помощь в перемещении к месту мытья головы, принятии удобной позы;</w:t>
            </w:r>
          </w:p>
          <w:p w:rsidR="00E755FE" w:rsidRDefault="00470AFD">
            <w:pPr>
              <w:pStyle w:val="table10"/>
              <w:ind w:firstLine="284"/>
            </w:pPr>
            <w:r>
              <w:t>мытье волос, головы с соблюдением техники мытья;</w:t>
            </w:r>
          </w:p>
          <w:p w:rsidR="00E755FE" w:rsidRDefault="00470AFD">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w:t>
            </w:r>
          </w:p>
          <w:p w:rsidR="00E755FE" w:rsidRDefault="00470AFD">
            <w:pPr>
              <w:pStyle w:val="table10"/>
              <w:ind w:firstLine="284"/>
            </w:pPr>
            <w:r>
              <w:t>Специальные помещение и оборудование, используемые для мытья головы, должны соответствовать санитарным нормам и правилам. Мытье головы лицам, находящимся на постельном режиме, может осуществляться непосредственно в жилом помещении с использованием необходимого инвентаря (в том числе таза, кувшина с теплой водой).</w:t>
            </w:r>
          </w:p>
          <w:p w:rsidR="00E755FE" w:rsidRDefault="00470AFD">
            <w:pPr>
              <w:pStyle w:val="table10"/>
              <w:ind w:firstLine="284"/>
            </w:pPr>
            <w:r>
              <w:t xml:space="preserve">Моющие средства, используемые при мытье головы, должны иметь </w:t>
            </w:r>
            <w:proofErr w:type="spellStart"/>
            <w:r>
              <w:t>неистекший</w:t>
            </w:r>
            <w:proofErr w:type="spellEnd"/>
            <w:r>
              <w:t xml:space="preserve"> срок годности, учитывать особенности волос получателя услуги и по возможности его пожелания.</w:t>
            </w:r>
          </w:p>
          <w:p w:rsidR="00E755FE" w:rsidRDefault="00470AFD">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E755FE" w:rsidRDefault="00470AFD">
            <w:pPr>
              <w:pStyle w:val="table10"/>
              <w:ind w:firstLine="284"/>
            </w:pPr>
            <w:r>
              <w:t>Оказание услуги должно обеспечить удовлетворение потребности получателя услуги в мытье головы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2.7.6. гигиеническая обработка ног и рук (стрижка ногтей)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E755FE" w:rsidRDefault="00470AFD">
            <w:pPr>
              <w:pStyle w:val="table10"/>
              <w:ind w:firstLine="284"/>
            </w:pPr>
            <w:r>
              <w:t>обсуждение с получателем услуги порядка действий при обработке ног (рук), характера помощи;</w:t>
            </w:r>
          </w:p>
          <w:p w:rsidR="00E755FE" w:rsidRDefault="00470AFD">
            <w:pPr>
              <w:pStyle w:val="table10"/>
              <w:ind w:firstLine="284"/>
            </w:pPr>
            <w:r>
              <w:t>подготовку рук (ног) для гигиенической обработки (в том числе очистка, размачивание, распаривание);</w:t>
            </w:r>
          </w:p>
          <w:p w:rsidR="00E755FE" w:rsidRDefault="00470AFD">
            <w:pPr>
              <w:pStyle w:val="table10"/>
              <w:ind w:firstLine="284"/>
            </w:pPr>
            <w:r>
              <w:t xml:space="preserve">стрижку ногтей на руках и ногах </w:t>
            </w:r>
            <w:r>
              <w:lastRenderedPageBreak/>
              <w:t>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обработку рук.</w:t>
            </w:r>
          </w:p>
          <w:p w:rsidR="00E755FE" w:rsidRDefault="00470AFD">
            <w:pPr>
              <w:pStyle w:val="table10"/>
              <w:ind w:firstLine="284"/>
            </w:pPr>
            <w:r>
              <w:t>Инструменты, используемые для обработки ног и рук, должны соответствовать требованиям безопасности, быть продезинфицированы соответствующим образом в соответствии с санитарными правилами и нормами.</w:t>
            </w:r>
          </w:p>
          <w:p w:rsidR="00E755FE" w:rsidRDefault="00470AFD">
            <w:pPr>
              <w:pStyle w:val="table10"/>
              <w:ind w:firstLine="284"/>
            </w:pPr>
            <w:r>
              <w:lastRenderedPageBreak/>
              <w:t>Допускается осуществлять обработку ног и рук с использованием индивидуальных инструментов.</w:t>
            </w:r>
          </w:p>
          <w:p w:rsidR="00E755FE" w:rsidRDefault="00470AFD">
            <w:pPr>
              <w:pStyle w:val="table10"/>
              <w:ind w:firstLine="284"/>
            </w:pPr>
            <w:r>
              <w:t xml:space="preserve">При стрижке ногтей должны соблюдаться технология выполнения данной процедуры, меры безопасности, устраняться риски </w:t>
            </w:r>
            <w:proofErr w:type="spellStart"/>
            <w:r>
              <w:t>травмирования</w:t>
            </w:r>
            <w:proofErr w:type="spellEnd"/>
            <w:r>
              <w:t xml:space="preserve"> получателя услуги.</w:t>
            </w:r>
          </w:p>
          <w:p w:rsidR="00E755FE" w:rsidRDefault="00470AFD">
            <w:pPr>
              <w:pStyle w:val="table10"/>
              <w:ind w:firstLine="284"/>
            </w:pPr>
            <w:r>
              <w:t>Оказание услуги должно обеспечить удовлетворение получателя услуги в гигиенической обработке ног и рук</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2.7.7. бритье бороды и усов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бритья бороды (усов);</w:t>
            </w:r>
          </w:p>
          <w:p w:rsidR="00E755FE" w:rsidRDefault="00470AFD">
            <w:pPr>
              <w:pStyle w:val="table10"/>
              <w:ind w:firstLine="284"/>
            </w:pPr>
            <w:r>
              <w:t>обсуждение с получателем услуги порядка действий при стрижке бороды и усов, характера помощи;</w:t>
            </w:r>
          </w:p>
          <w:p w:rsidR="00E755FE" w:rsidRDefault="00470AFD">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 (с учетом состояния здоровья);</w:t>
            </w:r>
          </w:p>
          <w:p w:rsidR="00E755FE" w:rsidRDefault="00470AFD">
            <w:pPr>
              <w:pStyle w:val="table10"/>
              <w:ind w:firstLine="284"/>
            </w:pPr>
            <w:r>
              <w:t>обработку кожи лица (до и после бритья);</w:t>
            </w:r>
          </w:p>
          <w:p w:rsidR="00E755FE" w:rsidRDefault="00470AFD">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E755FE" w:rsidRDefault="00470AFD">
            <w:pPr>
              <w:pStyle w:val="table10"/>
              <w:ind w:firstLine="284"/>
            </w:pPr>
            <w:r>
              <w:t>Услуга оказывается специалистом – парикмахером.</w:t>
            </w:r>
          </w:p>
          <w:p w:rsidR="00E755FE" w:rsidRDefault="00470AFD">
            <w:pPr>
              <w:pStyle w:val="table10"/>
              <w:ind w:firstLine="284"/>
            </w:pPr>
            <w:r>
              <w:t>Лицо, осуществляющее услугу, перед началом процедуры должно осуществить гигиеническую обработку рук.</w:t>
            </w:r>
          </w:p>
          <w:p w:rsidR="00E755FE" w:rsidRDefault="00470AFD">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E755FE" w:rsidRDefault="00470AFD">
            <w:pPr>
              <w:pStyle w:val="table10"/>
              <w:ind w:firstLine="284"/>
            </w:pPr>
            <w:r>
              <w:t>Приборы, используемые при бритье бороды (усов), должны соответствовать требованиям безопасности.</w:t>
            </w:r>
          </w:p>
          <w:p w:rsidR="00E755FE" w:rsidRDefault="00470AFD">
            <w:pPr>
              <w:pStyle w:val="table10"/>
              <w:ind w:firstLine="284"/>
            </w:pPr>
            <w:r>
              <w:t>Допускается осуществлять бритье с использованием безопасных индивидуальных приборов.</w:t>
            </w:r>
          </w:p>
          <w:p w:rsidR="00E755FE" w:rsidRDefault="00470AFD">
            <w:pPr>
              <w:pStyle w:val="table10"/>
              <w:ind w:firstLine="284"/>
            </w:pPr>
            <w:r>
              <w:t xml:space="preserve">Средства, используемые для обработки кожи лица, должны иметь </w:t>
            </w:r>
            <w:proofErr w:type="spellStart"/>
            <w:r>
              <w:t>неистекший</w:t>
            </w:r>
            <w:proofErr w:type="spellEnd"/>
            <w:r>
              <w:t xml:space="preserve"> срок годности, а также по возможности соответствовать пожеланиям получателя услуги.</w:t>
            </w:r>
          </w:p>
          <w:p w:rsidR="00E755FE" w:rsidRDefault="00470AFD">
            <w:pPr>
              <w:pStyle w:val="table10"/>
              <w:ind w:firstLine="284"/>
            </w:pPr>
            <w:r>
              <w:t>Оказание услуги должно обеспечить удовлетворение получателя услуги в бритье бороды и усов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2.7.8. стрижка волос</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стрижки, обсуждение с получателем услуги потребности в стрижке волос, информирование о ее процедуре;</w:t>
            </w:r>
          </w:p>
          <w:p w:rsidR="00E755FE" w:rsidRDefault="00470AFD">
            <w:pPr>
              <w:pStyle w:val="table10"/>
              <w:ind w:firstLine="284"/>
            </w:pPr>
            <w:r>
              <w:t>сопровождение к месту стрижки либо создание необходимых условий в жилом помещении для осуществления стрижки волос лиц, находящихся на постельном режиме;</w:t>
            </w:r>
          </w:p>
          <w:p w:rsidR="00E755FE" w:rsidRDefault="00470AFD">
            <w:pPr>
              <w:pStyle w:val="table10"/>
              <w:ind w:firstLine="284"/>
            </w:pPr>
            <w:r>
              <w:t>подготовку волос (в том числе расчесывание);</w:t>
            </w:r>
          </w:p>
          <w:p w:rsidR="00E755FE" w:rsidRDefault="00470AFD">
            <w:pPr>
              <w:pStyle w:val="table10"/>
              <w:ind w:firstLine="284"/>
            </w:pPr>
            <w:r>
              <w:t>стрижку (вымытых) волос с соблюдением технологии выполнения процедуры (мужской или женской стрижки, стрижки лиц, находящихся на постельном режиме) с учетом предпочтений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пожеланий получателя услуги.</w:t>
            </w:r>
          </w:p>
          <w:p w:rsidR="00E755FE" w:rsidRDefault="00470AFD">
            <w:pPr>
              <w:pStyle w:val="table10"/>
              <w:ind w:firstLine="284"/>
            </w:pPr>
            <w:r>
              <w:t>Услуга оказывается специалистом – парикмахером.</w:t>
            </w:r>
          </w:p>
          <w:p w:rsidR="00E755FE" w:rsidRDefault="00470AFD">
            <w:pPr>
              <w:pStyle w:val="table10"/>
              <w:ind w:firstLine="284"/>
            </w:pPr>
            <w:r>
              <w:t>Услуга должна оказываться в специально обустроенном помещении в соответствии с санитарными нормами, правилами и гигиеническими нормативами для парикмахерских.</w:t>
            </w:r>
          </w:p>
          <w:p w:rsidR="00E755FE" w:rsidRDefault="00470AFD">
            <w:pPr>
              <w:pStyle w:val="table10"/>
              <w:ind w:firstLine="284"/>
            </w:pPr>
            <w:r>
              <w:t>Проведение процедуры должно осуществляться в соответствии с санитарными нормами, правилами и гигиеническими нормативами для парикмахерских.</w:t>
            </w:r>
          </w:p>
          <w:p w:rsidR="00E755FE" w:rsidRDefault="00470AFD">
            <w:pPr>
              <w:pStyle w:val="table10"/>
              <w:ind w:firstLine="284"/>
            </w:pPr>
            <w:r>
              <w:t>Услуга должна оказываться профессиональным инструментом, предназначенным для стрижки волос, и быть обеспечена необходимым инвентарем и средствами (в том числе расческой, феном, полотенцем).</w:t>
            </w:r>
          </w:p>
          <w:p w:rsidR="00E755FE" w:rsidRDefault="00470AFD">
            <w:pPr>
              <w:pStyle w:val="table10"/>
              <w:ind w:firstLine="284"/>
            </w:pPr>
            <w:r>
              <w:t xml:space="preserve">Инструмент, используемый </w:t>
            </w:r>
            <w:r>
              <w:lastRenderedPageBreak/>
              <w:t>при стрижке, должен соответствовать требованиям безопасности.</w:t>
            </w:r>
          </w:p>
          <w:p w:rsidR="00E755FE" w:rsidRDefault="00470AFD">
            <w:pPr>
              <w:pStyle w:val="table10"/>
              <w:ind w:firstLine="284"/>
            </w:pPr>
            <w:r>
              <w:t>Оказание услуги должно обеспечить удовлетворение получателя услуги в стрижке волос</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2.7.9.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 xml:space="preserve">сопровождение к месту смены подгузника или создание условий в жилом помещении получателя услуги, находящегося на постельном режиме (в том числе </w:t>
            </w:r>
            <w:proofErr w:type="spellStart"/>
            <w:r>
              <w:t>застилание</w:t>
            </w:r>
            <w:proofErr w:type="spellEnd"/>
            <w:r>
              <w:t xml:space="preserve"> клеенки);</w:t>
            </w:r>
          </w:p>
          <w:p w:rsidR="00E755FE" w:rsidRDefault="00470AFD">
            <w:pPr>
              <w:pStyle w:val="table10"/>
              <w:ind w:firstLine="284"/>
            </w:pPr>
            <w:r>
              <w:t>помощь в снятии (одевании) одежды, белья, загрязненного подгузника и одевание чистого;</w:t>
            </w:r>
          </w:p>
          <w:p w:rsidR="00E755FE" w:rsidRDefault="00470AFD">
            <w:pPr>
              <w:pStyle w:val="table10"/>
              <w:ind w:firstLine="284"/>
            </w:pPr>
            <w:r>
              <w:t>гигиеническую обработку (в том числе подмывание, протирание, обработку кожных покровов средствами ухода);</w:t>
            </w:r>
          </w:p>
          <w:p w:rsidR="00E755FE" w:rsidRDefault="00470AFD">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мере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 для лиц, находящихся на постельном режиме.</w:t>
            </w:r>
          </w:p>
          <w:p w:rsidR="00E755FE" w:rsidRDefault="00470AFD">
            <w:pPr>
              <w:pStyle w:val="table10"/>
              <w:ind w:firstLine="284"/>
            </w:pPr>
            <w:r>
              <w:t>Подгузники должны соответствовать размеру, требованиям безопасности, возрастным и иным особенностям получателя услуги.</w:t>
            </w:r>
          </w:p>
          <w:p w:rsidR="00E755FE" w:rsidRDefault="00470AFD">
            <w:pPr>
              <w:pStyle w:val="table10"/>
              <w:ind w:firstLine="284"/>
            </w:pPr>
            <w:r>
              <w:t>Использованные подгузники должны быть помещены в специально оборудованное место для сбора.</w:t>
            </w:r>
          </w:p>
          <w:p w:rsidR="00E755FE" w:rsidRDefault="00470AFD">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смене подгузника</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2.8. сопровождение ослабленных граждан к месту назначения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2.8.1. к месту выполнения санитарно-гигиенических процедур</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особенностей передвижения к месту назначения и обратно;</w:t>
            </w:r>
          </w:p>
          <w:p w:rsidR="00E755FE" w:rsidRDefault="00470AFD">
            <w:pPr>
              <w:pStyle w:val="table10"/>
              <w:ind w:firstLine="284"/>
            </w:pPr>
            <w:r>
              <w:t>помощь в подготовке к передвижению, включая одевание верхней одежды, обуви (при необходимости);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при передвижении к месту назначения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ожидание в месте назначения (при необходимости)</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посещения соответствующих кабинетов, выполнения процедур.</w:t>
            </w:r>
          </w:p>
          <w:p w:rsidR="00E755FE" w:rsidRDefault="00470AFD">
            <w:pPr>
              <w:pStyle w:val="table10"/>
              <w:ind w:firstLine="284"/>
            </w:pPr>
            <w:r>
              <w:t>Время и маршрут передвижения должны быть согласованы с получателем услуги, учитывать его особенности (в том числе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места постоянного пребывания (комнаты) к месту назначения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2.8.2. в столовую</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2.8.3. к врачу-специалисту, на процедуры, занятия</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2.8.4. на прогулку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продолжительности, времени прогулки, маршрута;</w:t>
            </w:r>
          </w:p>
          <w:p w:rsidR="00E755FE" w:rsidRDefault="00470AFD">
            <w:pPr>
              <w:pStyle w:val="table10"/>
              <w:ind w:firstLine="284"/>
            </w:pPr>
            <w:r>
              <w:t>помощь в подготовке к прогулке, одевании одежды, обуви в соответствии с погодными условиями;</w:t>
            </w:r>
          </w:p>
          <w:p w:rsidR="00E755FE" w:rsidRDefault="00470AFD">
            <w:pPr>
              <w:pStyle w:val="table10"/>
              <w:ind w:firstLine="284"/>
            </w:pPr>
            <w:r>
              <w:t xml:space="preserve">сопровождение получателя услуги, передвигающегося пешком или </w:t>
            </w:r>
            <w:r>
              <w:lastRenderedPageBreak/>
              <w:t>с использованием специальных средств (в том числе костылей, ходунков, кресел-колясок), во время прогулки;</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E755FE" w:rsidRDefault="00470AFD">
            <w:pPr>
              <w:pStyle w:val="table10"/>
              <w:ind w:firstLine="284"/>
            </w:pPr>
            <w:r>
              <w:t xml:space="preserve">Время и маршрут передвижения должны быть согласованы с получателем услуги и учитывать его пожелания, </w:t>
            </w:r>
            <w:r>
              <w:lastRenderedPageBreak/>
              <w:t>особенности (в том числе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жилого помещения (комнаты)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пороги, бордюры, движение транспорта).</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на прогулку</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условиях обеспечения сохранности вещей (ценностей);</w:t>
            </w:r>
          </w:p>
          <w:p w:rsidR="00E755FE" w:rsidRDefault="00470AFD">
            <w:pPr>
              <w:pStyle w:val="table10"/>
              <w:ind w:firstLine="284"/>
            </w:pPr>
            <w:r>
              <w:t>сопровождение для передачи вещей (ценностей) на хранение (при необходимости);</w:t>
            </w:r>
          </w:p>
          <w:p w:rsidR="00E755FE" w:rsidRDefault="00470AFD">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E755FE" w:rsidRDefault="00470AFD">
            <w:pPr>
              <w:pStyle w:val="table10"/>
              <w:ind w:firstLine="284"/>
            </w:pPr>
            <w:r>
              <w:t>предоставление получателю услуги (по его желанию) информации о сохранности вещей (ценностей)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в социальном пансионате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E755FE" w:rsidRDefault="00470AFD">
            <w:pPr>
              <w:pStyle w:val="table10"/>
              <w:ind w:firstLine="284"/>
            </w:pPr>
            <w:r>
              <w:t>Перечень вещей, денежных сумм, драгоценностей, переданных на хранение, должен быть оформлен документально.</w:t>
            </w:r>
          </w:p>
          <w:p w:rsidR="00E755FE" w:rsidRDefault="00470AFD">
            <w:pPr>
              <w:pStyle w:val="table10"/>
              <w:ind w:firstLine="284"/>
            </w:pPr>
            <w:r>
              <w:t>Вещи и ценности выдаются по требованию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сохранности вещей и ценностей, переданных на хранение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2.10. помощь в поддержании порядка в жилых помещениях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поддержания чистоты в соответствии с правилами внутреннего распорядка (для лиц, сохранивших способность к самообслуживанию);</w:t>
            </w:r>
          </w:p>
          <w:p w:rsidR="00E755FE" w:rsidRDefault="00470AFD">
            <w:pPr>
              <w:pStyle w:val="table10"/>
              <w:ind w:firstLine="284"/>
            </w:pPr>
            <w:r>
              <w:t>помощь в уходе за личными вещами, поддержании их чистоты, аккуратного хранения;</w:t>
            </w:r>
          </w:p>
          <w:p w:rsidR="00E755FE" w:rsidRDefault="00470AFD">
            <w:pPr>
              <w:pStyle w:val="table10"/>
              <w:ind w:firstLine="284"/>
            </w:pPr>
            <w:r>
              <w:t>помощь во влажной уборке помещения (в том числе вытирание пыли с наружной поверхности мебели, подоконника, мытье пола);</w:t>
            </w:r>
          </w:p>
          <w:p w:rsidR="00E755FE" w:rsidRDefault="00470AFD">
            <w:pPr>
              <w:pStyle w:val="table10"/>
              <w:ind w:firstLine="284"/>
            </w:pPr>
            <w:r>
              <w:t>помощь в соблюдении режима проветривания с учетом сезонности;</w:t>
            </w:r>
          </w:p>
          <w:p w:rsidR="00E755FE" w:rsidRDefault="00470AFD">
            <w:pPr>
              <w:pStyle w:val="table10"/>
              <w:ind w:firstLine="284"/>
            </w:pPr>
            <w:r>
              <w:t>помощь в выносе бытовых отходов (с соблюдением норм допустимой нагрузки);</w:t>
            </w:r>
          </w:p>
          <w:p w:rsidR="00E755FE" w:rsidRDefault="00470AFD">
            <w:pPr>
              <w:pStyle w:val="table10"/>
              <w:ind w:firstLine="284"/>
            </w:pPr>
            <w:r>
              <w:t>помощь в проведении генеральной уборки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проведения текущей и генеральной уборок с учетом режима дня получателя услуги, санитарными нормами и правилами.</w:t>
            </w:r>
          </w:p>
          <w:p w:rsidR="00E755FE" w:rsidRDefault="00470AFD">
            <w:pPr>
              <w:pStyle w:val="table10"/>
              <w:ind w:firstLine="284"/>
            </w:pPr>
            <w:r>
              <w:t>При предоставлении услуги должен соблюдаться режим проветривания в соответствии с сезоном.</w:t>
            </w:r>
          </w:p>
          <w:p w:rsidR="00E755FE" w:rsidRDefault="00470AFD">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При привлечении получателя услуги к наведению порядка за ним должен обеспечиваться постоянный присмотр.</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порядка в жилых помещениях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сроках выдачи чистых одежды и постельного белья;</w:t>
            </w:r>
          </w:p>
          <w:p w:rsidR="00E755FE" w:rsidRDefault="00470AFD">
            <w:pPr>
              <w:pStyle w:val="table10"/>
              <w:ind w:firstLine="284"/>
            </w:pPr>
            <w:r>
              <w:t xml:space="preserve">помощь в отборе и подготовке постельного белья, одежды для стирки, сушки, глажения (сортировка, очистка </w:t>
            </w:r>
            <w:r>
              <w:lastRenderedPageBreak/>
              <w:t>карманов, маркировка при необходимости, укладывание в тару для переноски);</w:t>
            </w:r>
          </w:p>
          <w:p w:rsidR="00E755FE" w:rsidRDefault="00470AFD">
            <w:pPr>
              <w:pStyle w:val="table10"/>
              <w:ind w:firstLine="284"/>
            </w:pPr>
            <w:r>
              <w:t>прием постельного белья, одежды в стирку, сушку, глажение;</w:t>
            </w:r>
          </w:p>
          <w:p w:rsidR="00E755FE" w:rsidRDefault="00470AFD">
            <w:pPr>
              <w:pStyle w:val="table10"/>
              <w:ind w:firstLine="284"/>
            </w:pPr>
            <w:r>
              <w:t>стирку, сушку, глажение постельного белья, одежды;</w:t>
            </w:r>
          </w:p>
          <w:p w:rsidR="00E755FE" w:rsidRDefault="00470AFD">
            <w:pPr>
              <w:pStyle w:val="table10"/>
              <w:ind w:firstLine="284"/>
            </w:pPr>
            <w:r>
              <w:t>обеспечение сохранности постельного белья, одежды после стирки, сушки, глажения;</w:t>
            </w:r>
          </w:p>
          <w:p w:rsidR="00E755FE" w:rsidRDefault="00470AFD">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графиком оказания соответствующих услуг.</w:t>
            </w:r>
          </w:p>
          <w:p w:rsidR="00E755FE" w:rsidRDefault="00470AFD">
            <w:pPr>
              <w:pStyle w:val="table10"/>
              <w:ind w:firstLine="284"/>
            </w:pPr>
            <w:r>
              <w:t>Получатель услуги должен быть проинформирован о сроках возврата постельного белья, одежды при их сдаче в стирку, сушку, глажение.</w:t>
            </w:r>
          </w:p>
          <w:p w:rsidR="00E755FE" w:rsidRDefault="00470AFD">
            <w:pPr>
              <w:pStyle w:val="table10"/>
              <w:ind w:firstLine="284"/>
            </w:pPr>
            <w:r>
              <w:lastRenderedPageBreak/>
              <w:t>Лицо, оказывающее услугу,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Прием постельного белья, одежды может осуществляться в жилой комнате получателя услуги, а также в помещении раздевалки ванны (душевой), бани.</w:t>
            </w:r>
          </w:p>
          <w:p w:rsidR="00E755FE" w:rsidRDefault="00470AFD">
            <w:pPr>
              <w:pStyle w:val="table10"/>
              <w:ind w:firstLine="284"/>
            </w:pPr>
            <w:r>
              <w:t>При сборе (выдаче), транспортировке, стирке постельного белья и одежды должны соблюдаться санитарные нормы и правила.</w:t>
            </w:r>
          </w:p>
          <w:p w:rsidR="00E755FE" w:rsidRDefault="00470AFD">
            <w:pPr>
              <w:pStyle w:val="table10"/>
              <w:ind w:firstLine="284"/>
            </w:pPr>
            <w:r>
              <w:t>Одежда, сдаваемая в стирку, должна иметь соответствующую маркировку.</w:t>
            </w:r>
          </w:p>
          <w:p w:rsidR="00E755FE" w:rsidRDefault="00470AFD">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по эксплуатации, учитывающим технологию процесса и препятствующим их повреждению в результате стирки, сушки, глажения.</w:t>
            </w:r>
          </w:p>
          <w:p w:rsidR="00E755FE" w:rsidRDefault="00470AFD">
            <w:pPr>
              <w:pStyle w:val="table10"/>
              <w:ind w:firstLine="284"/>
            </w:pPr>
            <w:r>
              <w:t>Оказание услуги должно обеспечить удовлетворение потребности получателя услуги в ношении чистой, аккуратной одежды, чистого постельного белья, их своевременной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2.12. услуги по ремонту сезонной одежды и обуви, необходимой для носки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сроках предоставления услуги, в том числе сроках возврата одежды, обуви после ремонта;</w:t>
            </w:r>
          </w:p>
          <w:p w:rsidR="00E755FE" w:rsidRDefault="00470AFD">
            <w:pPr>
              <w:pStyle w:val="table10"/>
              <w:ind w:firstLine="284"/>
            </w:pPr>
            <w:r>
              <w:t>помощь в отборе и подготовке одежды (обуви) к ремонту, прием в ремонт;</w:t>
            </w:r>
          </w:p>
          <w:p w:rsidR="00E755FE" w:rsidRDefault="00470AFD">
            <w:pPr>
              <w:pStyle w:val="table10"/>
              <w:ind w:firstLine="284"/>
            </w:pPr>
            <w:r>
              <w:t>осуществление ремонта в соответствии с изношенностью одежды и обуви (мелкий, средний, сложный ремонт);</w:t>
            </w:r>
          </w:p>
          <w:p w:rsidR="00E755FE" w:rsidRDefault="00470AFD">
            <w:pPr>
              <w:pStyle w:val="table10"/>
              <w:ind w:firstLine="284"/>
            </w:pPr>
            <w:r>
              <w:t>организацию ремонта одежды (обуви) (в случае выполнения данных работ сторонними организациями);</w:t>
            </w:r>
          </w:p>
          <w:p w:rsidR="00E755FE" w:rsidRDefault="00470AFD">
            <w:pPr>
              <w:pStyle w:val="table10"/>
              <w:ind w:firstLine="284"/>
            </w:pPr>
            <w:r>
              <w:t>доставку вещей (одежды, обуви) после ремонта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графиком приема в ремонт одежды, обуви, а также при необходимости в экстренном порядке.</w:t>
            </w:r>
          </w:p>
          <w:p w:rsidR="00E755FE" w:rsidRDefault="00470AFD">
            <w:pPr>
              <w:pStyle w:val="table10"/>
              <w:ind w:firstLine="284"/>
            </w:pPr>
            <w:r>
              <w:t>Лицо, оказывающее услугу, должно иметь соответствующую профессиональную квалификацию (обувщик по ремонту обуви, швея).</w:t>
            </w:r>
          </w:p>
          <w:p w:rsidR="00E755FE" w:rsidRDefault="00470AFD">
            <w:pPr>
              <w:pStyle w:val="table10"/>
              <w:ind w:firstLine="284"/>
            </w:pPr>
            <w:r>
              <w:t>При оказании услуги непосредственно в социальном пансионате должны быть созданы соответствующие условия (специальное помещение, наличие оборудования для ремонта обуви, одежды).</w:t>
            </w:r>
          </w:p>
          <w:p w:rsidR="00E755FE" w:rsidRDefault="00470AFD">
            <w:pPr>
              <w:pStyle w:val="table10"/>
              <w:ind w:firstLine="284"/>
            </w:pPr>
            <w:r>
              <w:t>При осуществлении ремонта должны соблюдаться установленные сроки ремонта, использоваться оборудование и материалы, соответствующие установленным требованиям.</w:t>
            </w:r>
          </w:p>
          <w:p w:rsidR="00E755FE" w:rsidRDefault="00470AFD">
            <w:pPr>
              <w:pStyle w:val="table10"/>
              <w:ind w:firstLine="284"/>
            </w:pPr>
            <w:r>
              <w:t xml:space="preserve">В случае невозможности осуществления ремонта в социальном пансионате должны иметься договоренности с организациями, оказывающими соответствующие </w:t>
            </w:r>
            <w:r>
              <w:lastRenderedPageBreak/>
              <w:t>бытовые услуги.</w:t>
            </w:r>
          </w:p>
          <w:p w:rsidR="00E755FE" w:rsidRDefault="00470AFD">
            <w:pPr>
              <w:pStyle w:val="table10"/>
              <w:ind w:firstLine="284"/>
            </w:pPr>
            <w:r>
              <w:t>Прием одежды, обуви в ремонт может осуществляться в жилом помещении получателя услуги либо в специально предназначенных помещениях (пункт приема и др.).</w:t>
            </w:r>
          </w:p>
          <w:p w:rsidR="00E755FE" w:rsidRDefault="00470AFD">
            <w:pPr>
              <w:pStyle w:val="table10"/>
              <w:ind w:firstLine="284"/>
            </w:pPr>
            <w:r>
              <w:t>В период ремонта должна обеспечиваться сохранность одежды (обуви).</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одежды, обуви в пригодном для носки состоянии, без дефектов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2.13. оказание помощи в пользовании телефонной связью и почтовыми услугами (уточнение и набор номера, написание и отправка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информации, предполагаемой для отправки, способа связи, объема необходимой помощи;</w:t>
            </w:r>
          </w:p>
          <w:p w:rsidR="00E755FE" w:rsidRDefault="00470AFD">
            <w:pPr>
              <w:pStyle w:val="table10"/>
              <w:ind w:firstLine="284"/>
            </w:pPr>
            <w:r>
              <w:t>уточнение информации об адресате (в том числе номера телефона, почтового, электронного адреса);</w:t>
            </w:r>
          </w:p>
          <w:p w:rsidR="00E755FE" w:rsidRDefault="00470AFD">
            <w:pPr>
              <w:pStyle w:val="table10"/>
              <w:ind w:firstLine="284"/>
            </w:pPr>
            <w:r>
              <w:t>помощь в наборе телефонного номера, сохранении соответствующей информации (записи), осуществлении смс-переписки;</w:t>
            </w:r>
          </w:p>
          <w:p w:rsidR="00E755FE" w:rsidRDefault="00470AFD">
            <w:pPr>
              <w:pStyle w:val="table10"/>
              <w:ind w:firstLine="284"/>
            </w:pPr>
            <w:proofErr w:type="gramStart"/>
            <w:r>
              <w:t>помощь в составлении (написании, наборе) корреспонденции (в том числе писем, открыток, сообщений), их отправке, прочтении ответа;</w:t>
            </w:r>
            <w:proofErr w:type="gramEnd"/>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за пользование глобальной компьютерной сетью Интернет (далее, если не определено иное, – Интернет);</w:t>
            </w:r>
          </w:p>
          <w:p w:rsidR="00E755FE" w:rsidRDefault="00470AFD">
            <w:pPr>
              <w:pStyle w:val="table10"/>
              <w:ind w:firstLine="284"/>
            </w:pPr>
            <w:r>
              <w:t>помощь в отправке корреспонденции (в том числе писем, телеграмм) на бумажном носителе или в электронном виде (при наличии соответствующей техники и доступа к Интернету)</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срочности.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 xml:space="preserve">Для оказания услуги в социальном пансионате должны быть созданы условия для пользования телефонной связью, включая предоставление места, в том числе для общения по телефону, </w:t>
            </w:r>
            <w:proofErr w:type="spellStart"/>
            <w:r>
              <w:t>скайпу</w:t>
            </w:r>
            <w:proofErr w:type="spellEnd"/>
            <w:r>
              <w:t>, написания писем.</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удовлетворение потребности получателя услуги в пользовании телефонной связью и почтовыми услугами, осуществлении коммуникации с родственниками, знакомыми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3.1. содействие в получении образования с учетом состояния здоровья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на получение образования, выявление способностей, склонностей и готовности к обучению;</w:t>
            </w:r>
          </w:p>
          <w:p w:rsidR="00E755FE" w:rsidRDefault="00470AFD">
            <w:pPr>
              <w:pStyle w:val="table10"/>
              <w:ind w:firstLine="284"/>
            </w:pPr>
            <w:r>
              <w:t xml:space="preserve">определение доступной формы обучения с учетом медико-психолого-педагогических рекомендаций, результатов </w:t>
            </w:r>
            <w:proofErr w:type="spellStart"/>
            <w:r>
              <w:t>профориентационной</w:t>
            </w:r>
            <w:proofErr w:type="spellEnd"/>
            <w:r>
              <w:t xml:space="preserve"> работы, индивидуальных предпочтений;</w:t>
            </w:r>
          </w:p>
          <w:p w:rsidR="00E755FE" w:rsidRDefault="00470AFD">
            <w:pPr>
              <w:pStyle w:val="table10"/>
              <w:ind w:firstLine="284"/>
            </w:pPr>
            <w:r>
              <w:t>помощь в подготовке и оформлении документов для получения образования;</w:t>
            </w:r>
          </w:p>
          <w:p w:rsidR="00E755FE" w:rsidRDefault="00470AFD">
            <w:pPr>
              <w:pStyle w:val="table10"/>
              <w:ind w:firstLine="284"/>
            </w:pPr>
            <w:r>
              <w:t>создание условий для осуществления образовательного процесса в социальном пансионате;</w:t>
            </w:r>
          </w:p>
          <w:p w:rsidR="00E755FE" w:rsidRDefault="00470AFD">
            <w:pPr>
              <w:pStyle w:val="table10"/>
              <w:ind w:firstLine="284"/>
            </w:pPr>
            <w:r>
              <w:t>обеспечение сопровождения в процессе получения образования;</w:t>
            </w:r>
          </w:p>
          <w:p w:rsidR="00E755FE" w:rsidRDefault="00470AFD">
            <w:pPr>
              <w:pStyle w:val="table10"/>
              <w:ind w:firstLine="284"/>
            </w:pPr>
            <w:r>
              <w:t xml:space="preserve">содействие в обеспечении необходимыми школьными принадлежностями, вспомогательным </w:t>
            </w:r>
            <w:r>
              <w:lastRenderedPageBreak/>
              <w:t>материалом, учебной литературой;</w:t>
            </w:r>
          </w:p>
          <w:p w:rsidR="00E755FE" w:rsidRDefault="00470AFD">
            <w:pPr>
              <w:pStyle w:val="table10"/>
              <w:ind w:firstLine="284"/>
            </w:pPr>
            <w:r>
              <w:t>помощь в подготовке домашних заданий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E755FE" w:rsidRDefault="00470AFD">
            <w:pPr>
              <w:pStyle w:val="table10"/>
              <w:ind w:firstLine="284"/>
            </w:pPr>
            <w:r>
              <w:t>Услуга может предоставляться непосредственно в социальном пансионате, а также в учреждениях образования системы образования Республики Беларусь.</w:t>
            </w:r>
          </w:p>
          <w:p w:rsidR="00E755FE" w:rsidRDefault="00470AFD">
            <w:pPr>
              <w:pStyle w:val="table10"/>
              <w:ind w:firstLine="284"/>
            </w:pPr>
            <w:r>
              <w:t>В социальном пансионате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E755FE" w:rsidRDefault="00470AFD">
            <w:pPr>
              <w:pStyle w:val="table10"/>
              <w:ind w:firstLine="284"/>
            </w:pPr>
            <w:r>
              <w:lastRenderedPageBreak/>
              <w:t>При необходимости и по желанию получателя услуги дополнительный учебный материал может приобретаться за счет средств получателя услуги (его законного представителя). Суммы расходов, связанные с приобретением учебного, вспомогательного материала за счет средств получателя услуги (его законного представителя), должны быть подтверждены документально (чек, квитанция).</w:t>
            </w:r>
          </w:p>
          <w:p w:rsidR="00E755FE" w:rsidRDefault="00470AFD">
            <w:pPr>
              <w:pStyle w:val="table10"/>
              <w:ind w:firstLine="284"/>
            </w:pPr>
            <w:r>
              <w:t>Оказание услуги должно обеспечить создание условий для реализации права на образование, профессиональную подготовку, в том числе инклюзивное образование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proofErr w:type="gramStart"/>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3.3. содействие в получении гарантий и льгот, предусмотренных законодательством (далее – гарантии и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оснований (прав) на гарантии и льготы;</w:t>
            </w:r>
          </w:p>
          <w:p w:rsidR="00E755FE" w:rsidRDefault="00470AFD">
            <w:pPr>
              <w:pStyle w:val="table10"/>
              <w:ind w:firstLine="284"/>
            </w:pPr>
            <w:r>
              <w:t>информирование о порядке и условиях получения гарантий и льгот;</w:t>
            </w:r>
          </w:p>
          <w:p w:rsidR="00E755FE" w:rsidRDefault="00470AFD">
            <w:pPr>
              <w:pStyle w:val="table10"/>
              <w:ind w:firstLine="284"/>
            </w:pPr>
            <w:r>
              <w:t xml:space="preserve">помощь в написании заявлений, заполнении форменных бланков, а также сборе, подготовке необходимых документов (проверка правильности заполнения документов, их полноты, копирование, </w:t>
            </w:r>
            <w:proofErr w:type="gramStart"/>
            <w:r>
              <w:t>заверение копий</w:t>
            </w:r>
            <w:proofErr w:type="gramEnd"/>
            <w:r>
              <w:t xml:space="preserve"> документов);</w:t>
            </w:r>
          </w:p>
          <w:p w:rsidR="00E755FE" w:rsidRDefault="00470AFD">
            <w:pPr>
              <w:pStyle w:val="table10"/>
              <w:ind w:firstLine="284"/>
            </w:pPr>
            <w:r>
              <w:t xml:space="preserve">направление документов в государственные органы (организации) (в случае необходимости) </w:t>
            </w:r>
            <w:r>
              <w:lastRenderedPageBreak/>
              <w:t>для рассмотрения и принятия соответствующих решений;</w:t>
            </w:r>
          </w:p>
          <w:p w:rsidR="00E755FE" w:rsidRDefault="00470AFD">
            <w:pPr>
              <w:pStyle w:val="table10"/>
              <w:ind w:firstLine="284"/>
            </w:pPr>
            <w:r>
              <w:t>информирование об отправке документов, сроках их рассмотрения, принятых решениях;</w:t>
            </w:r>
          </w:p>
          <w:p w:rsidR="00E755FE" w:rsidRDefault="00470AFD">
            <w:pPr>
              <w:pStyle w:val="table10"/>
              <w:ind w:firstLine="284"/>
            </w:pPr>
            <w:r>
              <w:t>содействие в получении документов, удостоверяющих право на получение гарантий и льгот</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владеть актуальной информацией, нормами законодательства в области порядка и условий получения гарантий и льгот.</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 xml:space="preserve">Документы, представляемые в государственные органы </w:t>
            </w:r>
            <w:r>
              <w:lastRenderedPageBreak/>
              <w:t>(организации), должны быть правильно и грамотно оформлены, соответствовать требованиям законодательства и иным установленным требованиям.</w:t>
            </w:r>
          </w:p>
          <w:p w:rsidR="00E755FE" w:rsidRDefault="00470AFD">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E755FE" w:rsidRDefault="00470AFD">
            <w:pPr>
              <w:pStyle w:val="table10"/>
              <w:ind w:firstLine="284"/>
            </w:pPr>
            <w:r>
              <w:t>Оказание услуги должно содействовать получению получателем услуги гарантий и льгот</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3.4. содействие в соблюдении имущественных прав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консультирование и (или) организацию получения юридической консультации по вопросам, касающимся имущественных прав;</w:t>
            </w:r>
          </w:p>
          <w:p w:rsidR="00E755FE" w:rsidRDefault="00470AFD">
            <w:pPr>
              <w:pStyle w:val="table10"/>
              <w:ind w:firstLine="284"/>
            </w:pPr>
            <w:r>
              <w:t>оказание помощи в написании заявлений (при сопровождении для получения юридической консультации), отправке необходимых документов;</w:t>
            </w:r>
          </w:p>
          <w:p w:rsidR="00E755FE" w:rsidRDefault="00470AFD">
            <w:pPr>
              <w:pStyle w:val="table10"/>
              <w:ind w:firstLine="284"/>
            </w:pPr>
            <w:r>
              <w:t xml:space="preserve">осуществление </w:t>
            </w:r>
            <w:proofErr w:type="gramStart"/>
            <w:r>
              <w:t>контроля соблюдения законных имущественных прав получателя услуги</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по запросу получателя услуги.</w:t>
            </w:r>
          </w:p>
          <w:p w:rsidR="00E755FE" w:rsidRDefault="00470AFD">
            <w:pPr>
              <w:pStyle w:val="table10"/>
              <w:ind w:firstLine="284"/>
            </w:pPr>
            <w:r>
              <w:t>Услугу должны оказывать специалисты, имеющие юридическое образование, владеющие информацией, нормами законодательства в области наследственного и имущественного права.</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Информация, предоставляемая в процессе оказания услуги, должна излагаться простым, ясным языком с учетом индивидуальных особенностей получателя услуги.</w:t>
            </w:r>
          </w:p>
          <w:p w:rsidR="00E755FE" w:rsidRDefault="00470AFD">
            <w:pPr>
              <w:pStyle w:val="table10"/>
              <w:ind w:firstLine="284"/>
            </w:pPr>
            <w:r>
              <w:t>Оказание услуги должно содействовать защите и реализации имущественных прав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 помощь в оформлении сберегательных вкладов, пополнении банковского счета средствами гражданина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организацию консультирования банковскими работниками получателя услуги о порядке и условиях оформления сберегательных вкладов, банковских счетов и операций с ними;</w:t>
            </w:r>
          </w:p>
          <w:p w:rsidR="00E755FE" w:rsidRDefault="00470AFD">
            <w:pPr>
              <w:pStyle w:val="table10"/>
              <w:ind w:firstLine="284"/>
            </w:pPr>
            <w:r>
              <w:t>сопровождение в соответствующие организации (отделения, пункты) для оформления сберегательных вкладов, осуществления банковских операций;</w:t>
            </w:r>
          </w:p>
          <w:p w:rsidR="00E755FE" w:rsidRDefault="00470AFD">
            <w:pPr>
              <w:pStyle w:val="table10"/>
              <w:ind w:firstLine="284"/>
            </w:pPr>
            <w:r>
              <w:t>информирование получателя услуги о состоянии и изменениях в отношении сберегательного вклада, банковского счета (на основании доверенности и иных законных оснований);</w:t>
            </w:r>
          </w:p>
          <w:p w:rsidR="00E755FE" w:rsidRDefault="00470AFD">
            <w:pPr>
              <w:pStyle w:val="table10"/>
              <w:ind w:firstLine="284"/>
            </w:pPr>
            <w:r>
              <w:t>осуществление операций по банковскому счету, сберегательному вкладу с согласия получателя услуги (на основании доверенности и иных законных основаниях)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содействовать удовлетворению потребности получателя услуги в надлежащем сохранении имеющихся денежных средств и распоряжении ими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3.6.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потребности (получение согласия) получателя услуги по поиску информации о родственниках, общения с ними;</w:t>
            </w:r>
          </w:p>
          <w:p w:rsidR="00E755FE" w:rsidRDefault="00470AFD">
            <w:pPr>
              <w:pStyle w:val="table10"/>
              <w:ind w:firstLine="284"/>
            </w:pPr>
            <w:r>
              <w:t>помощь в уточнении и поиске информации о родственниках в открытых источниках (в том числе в Интернете, справочных службах);</w:t>
            </w:r>
          </w:p>
          <w:p w:rsidR="00E755FE" w:rsidRDefault="00470AFD">
            <w:pPr>
              <w:pStyle w:val="table10"/>
              <w:ind w:firstLine="284"/>
            </w:pPr>
            <w:r>
              <w:lastRenderedPageBreak/>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(в том числе по телефону, через Интернет), его состоянии, настроении и других аспектах жизни получателя услуги (с его согласия);</w:t>
            </w:r>
          </w:p>
          <w:p w:rsidR="00E755FE" w:rsidRDefault="00470AFD">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 xml:space="preserve">Предоставление родственникам личной информации должно осуществляться только по желанию </w:t>
            </w:r>
            <w:r>
              <w:lastRenderedPageBreak/>
              <w:t>(с согласия) получателя услуги (его законного представителя).</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В ходе оказания услуги должна обеспечиваться психоэмоциональная поддержка получателя услуги, его подготовка к встрече с родственниками.</w:t>
            </w:r>
          </w:p>
          <w:p w:rsidR="00E755FE" w:rsidRDefault="00470AFD">
            <w:pPr>
              <w:pStyle w:val="table10"/>
              <w:ind w:firstLine="284"/>
            </w:pPr>
            <w:r>
              <w:t>Оказание услуги должно обеспечить удовлетворение потребности получателя услуги в поиске родственников и общении с ними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3.7. содействие в прохождении освидетельствования (переосвидетельствования) в целях установления (изменения) группы инвалидности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прохождения освидетельствования (переосвидетельствования);</w:t>
            </w:r>
          </w:p>
          <w:p w:rsidR="00E755FE" w:rsidRDefault="00470AFD">
            <w:pPr>
              <w:pStyle w:val="table10"/>
              <w:ind w:firstLine="284"/>
            </w:pPr>
            <w:r>
              <w:t>осуществление психоэмоциональной поддержки;</w:t>
            </w:r>
          </w:p>
          <w:p w:rsidR="00E755FE" w:rsidRDefault="00470AFD">
            <w:pPr>
              <w:pStyle w:val="table10"/>
              <w:ind w:firstLine="284"/>
            </w:pPr>
            <w:r>
              <w:t>помощь в подготовке, сборе документов для </w:t>
            </w:r>
            <w:proofErr w:type="gramStart"/>
            <w:r>
              <w:t>медико-социальной</w:t>
            </w:r>
            <w:proofErr w:type="gramEnd"/>
            <w:r>
              <w:t xml:space="preserve"> экспертизы;</w:t>
            </w:r>
          </w:p>
          <w:p w:rsidR="00E755FE" w:rsidRDefault="00470AFD">
            <w:pPr>
              <w:pStyle w:val="table10"/>
              <w:ind w:firstLine="284"/>
            </w:pPr>
            <w:r>
              <w:t>сопровождение в организацию здравоохранения и медико-реабилитационную экспертную комиссию (при необходимости);</w:t>
            </w:r>
          </w:p>
          <w:p w:rsidR="00E755FE" w:rsidRDefault="00470AFD">
            <w:pPr>
              <w:pStyle w:val="table10"/>
              <w:ind w:firstLine="284"/>
            </w:pPr>
            <w:r>
              <w:t>помощь в прохождении освидетельствования (переосвидетельствования);</w:t>
            </w:r>
          </w:p>
          <w:p w:rsidR="00E755FE" w:rsidRDefault="00470AFD">
            <w:pPr>
              <w:pStyle w:val="table10"/>
              <w:ind w:firstLine="284"/>
            </w:pPr>
            <w:r>
              <w:t>информирование о результатах освидетельствования (переосвидетельствования);</w:t>
            </w:r>
          </w:p>
          <w:p w:rsidR="00E755FE" w:rsidRDefault="00470AFD">
            <w:pPr>
              <w:pStyle w:val="table10"/>
              <w:ind w:firstLine="284"/>
            </w:pPr>
            <w:r>
              <w:t>помощь в получении документов по результатам освидетельствования (переосвидетельствования)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установленными в заключени</w:t>
            </w:r>
            <w:proofErr w:type="gramStart"/>
            <w:r>
              <w:t>и</w:t>
            </w:r>
            <w:proofErr w:type="gramEnd"/>
            <w:r>
              <w:t xml:space="preserve"> медико-реабилитационной экспертной комиссии сроками или при возникновении медицинских и иных показаний.</w:t>
            </w:r>
          </w:p>
          <w:p w:rsidR="00E755FE" w:rsidRDefault="00470AFD">
            <w:pPr>
              <w:pStyle w:val="table10"/>
              <w:ind w:firstLine="284"/>
            </w:pPr>
            <w:r>
              <w:t>Получатель услуги должен быть заранее в доступной форме проинформирован о дате освидетельствования (переосвидетельствования), порядке его прохождения.</w:t>
            </w:r>
          </w:p>
          <w:p w:rsidR="00E755FE" w:rsidRDefault="00470AFD">
            <w:pPr>
              <w:pStyle w:val="table10"/>
              <w:ind w:firstLine="284"/>
            </w:pPr>
            <w:r>
              <w:t>Лицо, оказывающее услугу, обеспечивает конфиденциальность информации, а также сохранность медицинских и других документов получателя услуги, необходимых для прохождения освидетельствования (переосвидетельствования).</w:t>
            </w:r>
          </w:p>
          <w:p w:rsidR="00E755FE" w:rsidRDefault="00470AFD">
            <w:pPr>
              <w:pStyle w:val="table10"/>
              <w:ind w:firstLine="284"/>
            </w:pPr>
            <w:r>
              <w:t>При сопровождении получателя услуги во время освидетельствования (переосвидетельствования) должны обеспечиваться сохранность медицинских документов и рекомендаций, своевременная передача их медицинским работникам социального пансионата.</w:t>
            </w:r>
          </w:p>
          <w:p w:rsidR="00E755FE" w:rsidRDefault="00470AFD">
            <w:pPr>
              <w:pStyle w:val="table10"/>
              <w:ind w:firstLine="284"/>
            </w:pPr>
            <w:r>
              <w:t>Информирование о результатах освидетельствования (переосвидетельствования) должно осуществляться в доступной для получателя услуги форме.</w:t>
            </w:r>
          </w:p>
          <w:p w:rsidR="00E755FE" w:rsidRDefault="00470AFD">
            <w:pPr>
              <w:pStyle w:val="table10"/>
              <w:ind w:firstLine="284"/>
            </w:pPr>
            <w:r>
              <w:t>Оказание услуги должно содействовать соблюдению сроков освидетельствования (переосвидетельствования) получателя услуги в целях установления (изменения) группы инвалидности и защиты его законных прав и интересов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3.8. помощь в восстановлении дееспособности при успешной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условиях восстановления дееспособности;</w:t>
            </w:r>
          </w:p>
          <w:p w:rsidR="00E755FE" w:rsidRDefault="00470AFD">
            <w:pPr>
              <w:pStyle w:val="table10"/>
              <w:ind w:firstLine="284"/>
            </w:pPr>
            <w:r>
              <w:t>содействие в сборе (подготовке) документов для восстановления дееспособности;</w:t>
            </w:r>
          </w:p>
          <w:p w:rsidR="00E755FE" w:rsidRDefault="00470AFD">
            <w:pPr>
              <w:pStyle w:val="table10"/>
              <w:ind w:firstLine="284"/>
            </w:pPr>
            <w:r>
              <w:t>содействие в проведении психиатрического освидетельствования;</w:t>
            </w:r>
          </w:p>
          <w:p w:rsidR="00E755FE" w:rsidRDefault="00470AFD">
            <w:pPr>
              <w:pStyle w:val="table10"/>
              <w:ind w:firstLine="284"/>
            </w:pPr>
            <w:r>
              <w:lastRenderedPageBreak/>
              <w:t>помощь в подготовке и направлении соответствующих документов в суд (при отсутствии иных законных представителей, кроме руководителя социального пансионата);</w:t>
            </w:r>
          </w:p>
          <w:p w:rsidR="00E755FE" w:rsidRDefault="00470AFD">
            <w:pPr>
              <w:pStyle w:val="table10"/>
              <w:ind w:firstLine="284"/>
            </w:pPr>
            <w:r>
              <w:t>сопровождение при прохождении психиатрической экспертизы (при необходимости), заседания суда;</w:t>
            </w:r>
          </w:p>
          <w:p w:rsidR="00E755FE" w:rsidRDefault="00470AFD">
            <w:pPr>
              <w:pStyle w:val="table10"/>
              <w:ind w:firstLine="284"/>
            </w:pPr>
            <w:r>
              <w:t>оказание психоэмоциональной поддержки в процессе подготовки и прохождения процедуры по восстановлению дееспособности;</w:t>
            </w:r>
          </w:p>
          <w:p w:rsidR="00E755FE" w:rsidRDefault="00470AFD">
            <w:pPr>
              <w:pStyle w:val="table10"/>
              <w:ind w:firstLine="284"/>
            </w:pPr>
            <w:r>
              <w:t>разъяснение получателю услуги решения суда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при возникновении показаний.</w:t>
            </w:r>
          </w:p>
          <w:p w:rsidR="00E755FE" w:rsidRDefault="00470AFD">
            <w:pPr>
              <w:pStyle w:val="table10"/>
              <w:ind w:firstLine="284"/>
            </w:pPr>
            <w:r>
              <w:t>Получатель услуги должен быть заранее в доступной форме проинформирован о дате экспертизы, суда, их необходимости.</w:t>
            </w:r>
          </w:p>
          <w:p w:rsidR="00E755FE" w:rsidRDefault="00470AFD">
            <w:pPr>
              <w:pStyle w:val="table10"/>
              <w:ind w:firstLine="284"/>
            </w:pPr>
            <w:r>
              <w:t xml:space="preserve">Услуга предоставляется работниками, компетентными в вопросах </w:t>
            </w:r>
            <w:r>
              <w:lastRenderedPageBreak/>
              <w:t>восстановления дееспособности.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медицинских и других документов получателя услуги, необходимых для прохождения экспертизы.</w:t>
            </w:r>
          </w:p>
          <w:p w:rsidR="00E755FE" w:rsidRDefault="00470AFD">
            <w:pPr>
              <w:pStyle w:val="table10"/>
              <w:ind w:firstLine="284"/>
            </w:pPr>
            <w:r>
              <w:t>Лицо, сопровождающее получателя услуги во время освидетельствования, должно передать все медицинские документы и рекомендации медицинским работникам социального пансионата.</w:t>
            </w:r>
          </w:p>
          <w:p w:rsidR="00E755FE" w:rsidRDefault="00470AFD">
            <w:pPr>
              <w:pStyle w:val="table10"/>
              <w:ind w:firstLine="284"/>
            </w:pPr>
            <w:r>
              <w:t>Оказание услуги должно содействовать удовлетворению потребности получателя услуги по получению помощи и поддержки в своевременном восстановлении дееспособности, защите законных прав и интересов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3.9. представление интересов в суде, государственных органах и организациях для защиты прав и законных интересов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нуждаемости в представлении интересов в суде, государственных органах и организациях;</w:t>
            </w:r>
          </w:p>
          <w:p w:rsidR="00E755FE" w:rsidRDefault="00470AFD">
            <w:pPr>
              <w:pStyle w:val="table10"/>
              <w:ind w:firstLine="284"/>
            </w:pPr>
            <w:r>
              <w:t>обеспечение представительства в суде, государственных органах и организациях для защиты прав и законных интересов получателя услуги;</w:t>
            </w:r>
          </w:p>
          <w:p w:rsidR="00E755FE" w:rsidRDefault="00470AFD">
            <w:pPr>
              <w:pStyle w:val="table10"/>
              <w:ind w:firstLine="284"/>
            </w:pPr>
            <w:r>
              <w:t>помощь в оформлении (оформление) документов для защиты прав и законных интересов, в том числе на представление интересов получателя услуги в соответствии с законодательством;</w:t>
            </w:r>
          </w:p>
          <w:p w:rsidR="00E755FE" w:rsidRDefault="00470AFD">
            <w:pPr>
              <w:pStyle w:val="table10"/>
              <w:ind w:firstLine="284"/>
            </w:pPr>
            <w:r>
              <w:t>содействие (при необходимости) в получении юридической консультации (за счет средств получателя услуги);</w:t>
            </w:r>
          </w:p>
          <w:p w:rsidR="00E755FE" w:rsidRDefault="00470AFD">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степени срочности.</w:t>
            </w:r>
          </w:p>
          <w:p w:rsidR="00E755FE" w:rsidRDefault="00470AFD">
            <w:pPr>
              <w:pStyle w:val="table10"/>
              <w:ind w:firstLine="284"/>
            </w:pPr>
            <w:r>
              <w:t>При предоставлении услуги должны учитываться режим и порядок работы государственных органов и организаций, суда, требования к представлению интересов.</w:t>
            </w:r>
          </w:p>
          <w:p w:rsidR="00E755FE" w:rsidRDefault="00470AFD">
            <w:pPr>
              <w:pStyle w:val="table10"/>
              <w:ind w:firstLine="284"/>
            </w:pPr>
            <w:r>
              <w:t>Лицо, оказывающее услугу, должно быть компетентным в вопросах социальной защиты и защиты прав граждан, в том числе с инвалидностью, недееспособных.</w:t>
            </w:r>
          </w:p>
          <w:p w:rsidR="00E755FE" w:rsidRDefault="00470AFD">
            <w:pPr>
              <w:pStyle w:val="table10"/>
              <w:ind w:firstLine="284"/>
            </w:pPr>
            <w:r>
              <w:t>Лицо, оказывающее услугу, при принятии решений должно руководствоваться интересами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E755FE" w:rsidRDefault="00470AFD">
            <w:pPr>
              <w:pStyle w:val="table10"/>
              <w:ind w:firstLine="284"/>
            </w:pPr>
            <w:r>
              <w:t>Представление интересов осуществляется при наличии доверенностей или иных законных оснований.</w:t>
            </w:r>
          </w:p>
          <w:p w:rsidR="00E755FE" w:rsidRDefault="00470AFD">
            <w:pPr>
              <w:pStyle w:val="table10"/>
              <w:ind w:firstLine="284"/>
            </w:pPr>
            <w:r>
              <w:t>Услуга должна обеспечить полное и постоянное информирование получателя услуги о ходе и результатах рассмотрения вопросов, касающихся защиты его прав и законных интересов, в доступной форме, понятным, ясным языком.</w:t>
            </w:r>
          </w:p>
          <w:p w:rsidR="00E755FE" w:rsidRDefault="00470AFD">
            <w:pPr>
              <w:pStyle w:val="table10"/>
              <w:ind w:firstLine="284"/>
            </w:pPr>
            <w:r>
              <w:t xml:space="preserve">Получатель услуги должен быть проинформирован о решениях, принятых в отношении его ситуации, в течение трех рабочих дней с момента получения </w:t>
            </w:r>
            <w:r>
              <w:lastRenderedPageBreak/>
              <w:t>решений (результатов рассмотрения).</w:t>
            </w:r>
          </w:p>
          <w:p w:rsidR="00E755FE" w:rsidRDefault="00470AFD">
            <w:pPr>
              <w:pStyle w:val="table10"/>
              <w:ind w:firstLine="284"/>
            </w:pPr>
            <w:r>
              <w:t>Документы, представляемые в государственные органы (организации), суд должны быть правильно и грамотно оформлены, соответствовать требованиям законодательства и иным установленным требованиям.</w:t>
            </w:r>
          </w:p>
          <w:p w:rsidR="00E755FE" w:rsidRDefault="00470AFD">
            <w:pPr>
              <w:pStyle w:val="table10"/>
              <w:ind w:firstLine="284"/>
            </w:pPr>
            <w:r>
              <w:t>Оказание услуги должно содействовать защите законных прав и интересов получателя услуги в суде, государственных органах и организациях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3.10. содействие (помощь) в доставке в учреждения (организации) здравоохранения, образования, культуры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доставке в организацию (учреждение) и обратно;</w:t>
            </w:r>
          </w:p>
          <w:p w:rsidR="00E755FE" w:rsidRDefault="00470AFD">
            <w:pPr>
              <w:pStyle w:val="table10"/>
              <w:ind w:firstLine="284"/>
            </w:pPr>
            <w:r>
              <w:t>согласование особенностей доставки в организацию (учреждение) и обратно (в том числе графика, периодичности, продолжительности, маршрута);</w:t>
            </w:r>
          </w:p>
          <w:p w:rsidR="00E755FE" w:rsidRDefault="00470AFD">
            <w:pPr>
              <w:pStyle w:val="table10"/>
              <w:ind w:firstLine="284"/>
            </w:pPr>
            <w:r>
              <w:t>обеспечение транспортом (наемным специализированным или принадлежащим социальному пансионату) для доставки получателя услуги в учреждения (организации) здравоохранения, образования, культуры и обратно;</w:t>
            </w:r>
          </w:p>
          <w:p w:rsidR="00E755FE" w:rsidRDefault="00470AFD">
            <w:pPr>
              <w:pStyle w:val="table10"/>
              <w:ind w:firstLine="284"/>
            </w:pPr>
            <w:r>
              <w:t>сопровождение до учреждения (организации) и обратно, а также внутри учреждения (организации), при использовании общественного транспорта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proofErr w:type="gramStart"/>
            <w:r>
              <w:t>Услуга предоставляется по запросу получателя услуги с учетом особенностей работы организаций (учреждений) (в том числе режима (графика) работы, времени мероприятий (приема).</w:t>
            </w:r>
            <w:proofErr w:type="gramEnd"/>
          </w:p>
          <w:p w:rsidR="00E755FE" w:rsidRDefault="00470AFD">
            <w:pPr>
              <w:pStyle w:val="table10"/>
              <w:ind w:firstLine="284"/>
            </w:pPr>
            <w:r>
              <w:t>Получатель услуги должен быть проинформирован о дате и времени доставки в учреждение (организацию) в доступной форме, ясным языком.</w:t>
            </w:r>
          </w:p>
          <w:p w:rsidR="00E755FE" w:rsidRDefault="00470AFD">
            <w:pPr>
              <w:pStyle w:val="table10"/>
              <w:ind w:firstLine="284"/>
            </w:pPr>
            <w:r>
              <w:t>Доставку получателя услуги в учреждения (организации) могут осуществлять социальные, медицинские и другие работники.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E755FE" w:rsidRDefault="00470AFD">
            <w:pPr>
              <w:pStyle w:val="table10"/>
              <w:ind w:firstLine="284"/>
            </w:pPr>
            <w:r>
              <w:t>Доставка в учреждение должна включать сопровождение получателя услуги в учреждение (организацию) и обратно.</w:t>
            </w:r>
          </w:p>
          <w:p w:rsidR="00E755FE" w:rsidRDefault="00470AFD">
            <w:pPr>
              <w:pStyle w:val="table10"/>
              <w:ind w:firstLine="284"/>
            </w:pPr>
            <w:r>
              <w:t>Транспорт, предоставляемый для доставки получателя услуги, должен быть адаптирован с учетом имеющихся особенностей (в том числе состояния здоровья, характера нарушений).</w:t>
            </w:r>
          </w:p>
          <w:p w:rsidR="00E755FE" w:rsidRDefault="00470AFD">
            <w:pPr>
              <w:pStyle w:val="table10"/>
              <w:ind w:firstLine="284"/>
            </w:pPr>
            <w:r>
              <w:t>Оказание услуги должно обеспечить своевременную доставку получателя услуги к необходимому учреждению (организации)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3.11. содействие в организации (организация) ритуальных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родственников о смерти лица, проживавшего в социальном пансионате;</w:t>
            </w:r>
          </w:p>
          <w:p w:rsidR="00E755FE" w:rsidRDefault="00470AFD">
            <w:pPr>
              <w:pStyle w:val="table10"/>
              <w:ind w:firstLine="284"/>
            </w:pPr>
            <w:r>
              <w:t>содействие в организации ритуальных услуг в случаях:</w:t>
            </w:r>
          </w:p>
          <w:p w:rsidR="00E755FE" w:rsidRDefault="00470AFD">
            <w:pPr>
              <w:pStyle w:val="table10"/>
              <w:ind w:firstLine="284"/>
            </w:pPr>
            <w:proofErr w:type="gramStart"/>
            <w:r>
              <w:t xml:space="preserve">для социальных пансионатов, за исключением детских, – отсутствия у умершего гражданина родственников, обязанных по закону его содержать, или если они не могут осуществить захоронение,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 а также при отсутствии специального счета в банке на погребение или заключении гражданином договора </w:t>
            </w:r>
            <w:r>
              <w:lastRenderedPageBreak/>
              <w:t>со специализированной</w:t>
            </w:r>
            <w:proofErr w:type="gramEnd"/>
            <w:r>
              <w:t xml:space="preserve"> организацией по вопросам похоронного дела;</w:t>
            </w:r>
          </w:p>
          <w:p w:rsidR="00E755FE" w:rsidRDefault="00470AFD">
            <w:pPr>
              <w:pStyle w:val="table10"/>
              <w:ind w:firstLine="284"/>
            </w:pPr>
            <w:r>
              <w:t>для детских социальных пансионатов – отсутствия у умершего гражданина родственников или если они не могут осуществить захоронение;</w:t>
            </w:r>
          </w:p>
          <w:p w:rsidR="00E755FE" w:rsidRDefault="00470AFD">
            <w:pPr>
              <w:pStyle w:val="table10"/>
              <w:ind w:firstLine="284"/>
            </w:pPr>
            <w:r>
              <w:t>документальное оформление (содействие в оформлении) смерти лица, проживавшего в социальном пансионате, и места его захоронения;</w:t>
            </w:r>
          </w:p>
          <w:p w:rsidR="00E755FE" w:rsidRDefault="00470AFD">
            <w:pPr>
              <w:pStyle w:val="table10"/>
              <w:ind w:firstLine="284"/>
            </w:pPr>
            <w:r>
              <w:t>обращение в специализированную организацию по вопросу организации погребения;</w:t>
            </w:r>
          </w:p>
          <w:p w:rsidR="00E755FE" w:rsidRDefault="00470AFD">
            <w:pPr>
              <w:pStyle w:val="table10"/>
              <w:ind w:firstLine="284"/>
            </w:pPr>
            <w:r>
              <w:t>организацию прощания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смерти лица, проживавшего в социальном пансионате.</w:t>
            </w:r>
          </w:p>
          <w:p w:rsidR="00E755FE" w:rsidRDefault="00470AFD">
            <w:pPr>
              <w:pStyle w:val="table10"/>
              <w:ind w:firstLine="284"/>
            </w:pPr>
            <w:r>
              <w:t>Услуга оказывается в соответствии с нормами Закона Республики Беларусь от 12 ноября 2001 г. № 55-З «О погребении и похоронном деле» с учетом волеизъявления умершего, в том числе на осуществление погребения (определение места захоронения, условий погребения в соответствии с вероисповеданием).</w:t>
            </w:r>
          </w:p>
          <w:p w:rsidR="00E755FE" w:rsidRDefault="00470AFD">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3.12. содействие в получении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самочувствия получателя услуги с целью определения необходимости получения медицинской помощи;</w:t>
            </w:r>
          </w:p>
          <w:p w:rsidR="00E755FE" w:rsidRDefault="00470AFD">
            <w:pPr>
              <w:pStyle w:val="table10"/>
              <w:ind w:firstLine="284"/>
            </w:pPr>
            <w:r>
              <w:t>сопровождение (доставку) к месту получения медицинской помощи или обеспечение явки медицинского работника в жилое помещение получателя услуги;</w:t>
            </w:r>
          </w:p>
          <w:p w:rsidR="00E755FE" w:rsidRDefault="00470AFD">
            <w:pPr>
              <w:pStyle w:val="table10"/>
              <w:ind w:firstLine="284"/>
            </w:pPr>
            <w:r>
              <w:t>создание условий для медицинского осмотра и осуществления медицинских вмешательств, манипуляций (в том числе предоставление необходимого оборудования, инвентаря, физическая поддержка получателя услуги, помощь в принятии необходимой позы, одевании (снятии) одежды, белья, коммуникации);</w:t>
            </w:r>
          </w:p>
          <w:p w:rsidR="00E755FE" w:rsidRDefault="00470AFD">
            <w:pPr>
              <w:pStyle w:val="table10"/>
              <w:ind w:firstLine="284"/>
            </w:pPr>
            <w:r>
              <w:t>оказание помощи в выполнении назначений медицинского работника (в том числе закапывании капель, выполнении ингаляций);</w:t>
            </w:r>
          </w:p>
          <w:p w:rsidR="00E755FE" w:rsidRDefault="00470AFD">
            <w:pPr>
              <w:pStyle w:val="table10"/>
              <w:ind w:firstLine="284"/>
            </w:pPr>
            <w:r>
              <w:t>оказание помощи в посещении врачей-специалистов (в том числе подбор времени посещения, запись на прием) (при необходимости);</w:t>
            </w:r>
          </w:p>
          <w:p w:rsidR="00E755FE" w:rsidRDefault="00470AFD">
            <w:pPr>
              <w:pStyle w:val="table10"/>
              <w:ind w:firstLine="284"/>
            </w:pPr>
            <w:r>
              <w:t>содействие при госпитализации получателя услуги в государственные организации здравоохранения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 xml:space="preserve">Услуга предоставляется </w:t>
            </w:r>
            <w:proofErr w:type="gramStart"/>
            <w:r>
              <w:t>с целью реализации прав получателя услуги на получение медицинской помощи в соответствии с законодательством о здравоохранении</w:t>
            </w:r>
            <w:proofErr w:type="gramEnd"/>
            <w:r>
              <w:t>.</w:t>
            </w:r>
          </w:p>
          <w:p w:rsidR="00E755FE" w:rsidRDefault="00470AFD">
            <w:pPr>
              <w:pStyle w:val="table10"/>
              <w:ind w:firstLine="284"/>
            </w:pPr>
            <w:r>
              <w:t>Лицо, оказывающее услугу, должно строго следовать рекомендациям медицинского работника (при их наличии).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по своевременному получению необходимой медицинской помощи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4.1. обеспечение социально-психологической диагностики и психодиагностики личности </w:t>
            </w:r>
            <w:proofErr w:type="gramStart"/>
            <w:r>
              <w:t>проживающего</w:t>
            </w:r>
            <w:proofErr w:type="gramEnd"/>
            <w:r>
              <w:t xml:space="preserve"> (далее, если не определено иное, – психодиагностика)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социально-психологических проблем, необходимости проведения психодиагностики);</w:t>
            </w:r>
          </w:p>
          <w:p w:rsidR="00E755FE" w:rsidRDefault="00470AFD">
            <w:pPr>
              <w:pStyle w:val="table10"/>
              <w:ind w:firstLine="284"/>
            </w:pPr>
            <w:r>
              <w:t>информирование получателя услуги о сути психодиагностики, ее продолжительности (с учетом состояния здоровья);</w:t>
            </w:r>
          </w:p>
          <w:p w:rsidR="00E755FE" w:rsidRDefault="00470AFD">
            <w:pPr>
              <w:pStyle w:val="table10"/>
              <w:ind w:firstLine="284"/>
            </w:pPr>
            <w:r>
              <w:t>составление плана психодиагностики, подбор необходимых методик;</w:t>
            </w:r>
          </w:p>
          <w:p w:rsidR="00E755FE" w:rsidRDefault="00470AFD">
            <w:pPr>
              <w:pStyle w:val="table10"/>
              <w:ind w:firstLine="284"/>
            </w:pPr>
            <w:r>
              <w:t>проведение психодиагностики;</w:t>
            </w:r>
          </w:p>
          <w:p w:rsidR="00E755FE" w:rsidRDefault="00470AFD">
            <w:pPr>
              <w:pStyle w:val="table10"/>
              <w:ind w:firstLine="284"/>
            </w:pPr>
            <w:r>
              <w:t>анализ результатов психодиагностики, разработку рекомендаций по решению выявленных проблем;</w:t>
            </w:r>
          </w:p>
          <w:p w:rsidR="00E755FE" w:rsidRDefault="00470AFD">
            <w:pPr>
              <w:pStyle w:val="table10"/>
              <w:ind w:firstLine="284"/>
            </w:pPr>
            <w:r>
              <w:t xml:space="preserve">информирование получателя услуги </w:t>
            </w:r>
            <w:r>
              <w:lastRenderedPageBreak/>
              <w:t>о результатах психодиагностики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Закона Республики Беларусь от 1 июля 2010 г. № 153-З «Об оказании психологической помощи» (далее – законодательство в сфере оказания психологической помощи).</w:t>
            </w:r>
          </w:p>
          <w:p w:rsidR="00E755FE" w:rsidRDefault="00470AFD">
            <w:pPr>
              <w:pStyle w:val="table10"/>
              <w:ind w:firstLine="284"/>
            </w:pPr>
            <w:r>
              <w:t xml:space="preserve">Лицо, оказывающее услугу, должно иметь высшее образование по специальностям, по которым присваивается квалификация «Психолог» или квалификация «Психолог» является составной частью присваиваемой квалификации, </w:t>
            </w:r>
            <w:r>
              <w:lastRenderedPageBreak/>
              <w:t>и отвечать установленным в соответствии с законодательством квалификационным требованиям, предъявляемым к психологам; пройти переподготовку на уровне высшего образования по специальностям, предусмотренным установленными в соответствии с законодательством квалификационными требованиями, предъявляемыми к психологам (далее –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p w:rsidR="00E755FE" w:rsidRDefault="00470AFD">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 xml:space="preserve">Оказание услуги должно обеспечить проведение психодиагностики личности </w:t>
            </w:r>
            <w:proofErr w:type="gramStart"/>
            <w:r>
              <w:t>проживающего</w:t>
            </w:r>
            <w:proofErr w:type="gramEnd"/>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формирование личного дела получателя услуги (учетной карты);</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 xml:space="preserve">составление индивидуального плана </w:t>
            </w:r>
            <w:r>
              <w:lastRenderedPageBreak/>
              <w:t>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индивидуальным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индивидуального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lastRenderedPageBreak/>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4.3.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потребности в психологическом консультировании;</w:t>
            </w:r>
          </w:p>
          <w:p w:rsidR="00E755FE" w:rsidRDefault="00470AFD">
            <w:pPr>
              <w:pStyle w:val="table10"/>
              <w:ind w:firstLine="284"/>
            </w:pPr>
            <w:r>
              <w:t>информирование получателя услуги об особенностях психологического консультирования (в том числе цели консультирования, продолжительности);</w:t>
            </w:r>
          </w:p>
          <w:p w:rsidR="00E755FE" w:rsidRDefault="00470AFD">
            <w:pPr>
              <w:pStyle w:val="table10"/>
              <w:ind w:firstLine="284"/>
            </w:pPr>
            <w:r>
              <w:t>изучение личного дела получателя услуги, обсуждение проблем получателя услуги,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 xml:space="preserve">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w:t>
            </w:r>
            <w:r>
              <w:lastRenderedPageBreak/>
              <w:t>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4.4. психологическое просвещение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 лекций,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услуги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4.5. психологическая профилактика (далее, если не определено иное, – </w:t>
            </w:r>
            <w:proofErr w:type="spellStart"/>
            <w:r>
              <w:t>психопрофилактика</w:t>
            </w:r>
            <w:proofErr w:type="spellEnd"/>
            <w:r>
              <w:t>)</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 лекций, тренингов, ролевых игр, консультирований), направленных на формирование положительного микроклимата, предотвращение конфликтов, содействие </w:t>
            </w:r>
            <w:r>
              <w:lastRenderedPageBreak/>
              <w:t>в адаптации к условиям социального пансионата;</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E755FE" w:rsidRDefault="00470AFD">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 xml:space="preserve">Лицо, оказывающее услугу, должно иметь высшее психологическое </w:t>
            </w:r>
            <w:r>
              <w:lastRenderedPageBreak/>
              <w:t>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5.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5.1. содействие в выполнении реабилитационных, </w:t>
            </w:r>
            <w:proofErr w:type="spellStart"/>
            <w:r>
              <w:t>абилитационных</w:t>
            </w:r>
            <w:proofErr w:type="spellEnd"/>
            <w:r>
              <w:t xml:space="preserve">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содержания мероприятий индивидуальной программы реабилитации, абилитации инвалида, индивидуальной программы реабилитации, абилитации ребенка-инвалида (далее – ИПРА), заключения врачебно-консультационной комиссии государственной организации здравоохранения (далее – заключение ВКК) либо врача-специалиста;</w:t>
            </w:r>
          </w:p>
          <w:p w:rsidR="00E755FE" w:rsidRDefault="00470AFD">
            <w:pPr>
              <w:pStyle w:val="table10"/>
              <w:ind w:firstLine="284"/>
            </w:pPr>
            <w:r>
              <w:t>проведение дополнительных обследований для определения цели, задач, видов и содержания рекомендуемых мероприятий реабилитации, абилитации в соответствии с ИПРА, заключением ВКК либо врача-специалиста (при необходимости);</w:t>
            </w:r>
          </w:p>
          <w:p w:rsidR="00E755FE" w:rsidRDefault="00470AFD">
            <w:pPr>
              <w:pStyle w:val="table10"/>
              <w:ind w:firstLine="284"/>
            </w:pPr>
            <w:r>
              <w:t xml:space="preserve">подбор реабилитационных, </w:t>
            </w:r>
            <w:proofErr w:type="spellStart"/>
            <w:r>
              <w:t>абилитационных</w:t>
            </w:r>
            <w:proofErr w:type="spellEnd"/>
            <w:r>
              <w:t xml:space="preserve"> мероприятий, занятий в соответствии с индивидуальными особенностями получателя услуги, а также доступными ресурсами социального пансионата;</w:t>
            </w:r>
          </w:p>
          <w:p w:rsidR="00E755FE" w:rsidRDefault="00470AFD">
            <w:pPr>
              <w:pStyle w:val="table10"/>
              <w:ind w:firstLine="284"/>
            </w:pPr>
            <w:r>
              <w:t>составление индивидуального плана реабилитации, абилитации;</w:t>
            </w:r>
          </w:p>
          <w:p w:rsidR="00E755FE" w:rsidRDefault="00470AFD">
            <w:pPr>
              <w:pStyle w:val="table10"/>
              <w:ind w:firstLine="284"/>
            </w:pPr>
            <w:r>
              <w:t xml:space="preserve">ознакомление получателя услуги с рекомендованными реабилитационными, </w:t>
            </w:r>
            <w:proofErr w:type="spellStart"/>
            <w:r>
              <w:t>абилитационными</w:t>
            </w:r>
            <w:proofErr w:type="spellEnd"/>
            <w:r>
              <w:t xml:space="preserve"> мероприятиями в доступной форме, проведение мотивационных бесед для повышения заинтересованности в реабилитации, абилитации;</w:t>
            </w:r>
          </w:p>
          <w:p w:rsidR="00E755FE" w:rsidRDefault="00470AFD">
            <w:pPr>
              <w:pStyle w:val="table10"/>
              <w:ind w:firstLine="284"/>
            </w:pPr>
            <w:r>
              <w:t xml:space="preserve">организацию и оказание помощи по выполнению мероприятий согласно индивидуальному плану реабилитации, </w:t>
            </w:r>
            <w:r>
              <w:lastRenderedPageBreak/>
              <w:t>абилитации;</w:t>
            </w:r>
          </w:p>
          <w:p w:rsidR="00E755FE" w:rsidRDefault="00470AFD">
            <w:pPr>
              <w:pStyle w:val="table10"/>
              <w:ind w:firstLine="284"/>
            </w:pPr>
            <w:r>
              <w:t xml:space="preserve">консультационную, методическую и иную помощь при выполнении реабилитационных, </w:t>
            </w:r>
            <w:proofErr w:type="spellStart"/>
            <w:r>
              <w:t>абилитационных</w:t>
            </w:r>
            <w:proofErr w:type="spellEnd"/>
            <w:r>
              <w:t xml:space="preserve"> мероприятий;</w:t>
            </w:r>
          </w:p>
          <w:p w:rsidR="00E755FE" w:rsidRDefault="00470AFD">
            <w:pPr>
              <w:pStyle w:val="table10"/>
              <w:ind w:firstLine="284"/>
            </w:pPr>
            <w:r>
              <w:t xml:space="preserve">сопровождение в организации для выполнения реабилитационных, </w:t>
            </w:r>
            <w:proofErr w:type="spellStart"/>
            <w:r>
              <w:t>абилитационных</w:t>
            </w:r>
            <w:proofErr w:type="spellEnd"/>
            <w:r>
              <w:t xml:space="preserve"> мероприятий и обратно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индивидуальным планом социальной реабилитации, абилитации.</w:t>
            </w:r>
          </w:p>
          <w:p w:rsidR="00E755FE" w:rsidRDefault="00470AFD">
            <w:pPr>
              <w:pStyle w:val="table10"/>
              <w:ind w:firstLine="284"/>
            </w:pPr>
            <w:r>
              <w:t>Лицо, оказывающее услугу, должно иметь соответствующее образование или переподготовку, повышение квалификации в области лечебной, адаптивной физкультуры, социальной, трудовой и иной реабилитации, абилитации.</w:t>
            </w:r>
          </w:p>
          <w:p w:rsidR="00E755FE" w:rsidRDefault="00470AFD">
            <w:pPr>
              <w:pStyle w:val="table10"/>
              <w:ind w:firstLine="284"/>
            </w:pPr>
            <w:r>
              <w:t xml:space="preserve">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w:t>
            </w:r>
            <w:proofErr w:type="spellStart"/>
            <w:r>
              <w:t>абилитационных</w:t>
            </w:r>
            <w:proofErr w:type="spellEnd"/>
            <w:r>
              <w:t xml:space="preserve"> мероприятий, а также оказывать необходимую инструктивно-методическую помощь, информационную и моральную поддержку.</w:t>
            </w:r>
          </w:p>
          <w:p w:rsidR="00E755FE" w:rsidRDefault="00470AFD">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E755FE" w:rsidRDefault="00470AFD">
            <w:pPr>
              <w:pStyle w:val="table10"/>
              <w:ind w:firstLine="284"/>
            </w:pPr>
            <w:r>
              <w:t xml:space="preserve">Форма проведения реабилитационных, </w:t>
            </w:r>
            <w:proofErr w:type="spellStart"/>
            <w:r>
              <w:t>абилитационных</w:t>
            </w:r>
            <w:proofErr w:type="spellEnd"/>
            <w:r>
              <w:t xml:space="preserve">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E755FE" w:rsidRDefault="00470AFD">
            <w:pPr>
              <w:pStyle w:val="table10"/>
              <w:ind w:firstLine="284"/>
            </w:pPr>
            <w:r>
              <w:t xml:space="preserve">Оказание услуги должно содействовать удовлетворению потребности получателя услуги </w:t>
            </w:r>
            <w:r>
              <w:lastRenderedPageBreak/>
              <w:t>по восстановлению, формированию (развитию) функций и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proofErr w:type="gramStart"/>
            <w:r>
              <w:lastRenderedPageBreak/>
              <w:t>5.2. помощь в обеспечении техническими средствами социальной реабилитации (далее, если не определено иное, – ТССР), включенными в Государственный реестр (перечень) технических средств социальной реабилитации, установленный постановлением Совета Министров Республики Беларусь от 11 декабря 2007 г. № 1722 «О Государственном реестре (перечне) технических средств социальной реабилитации, порядке и условиях обеспечения ими отдельных категорий граждан» (для постоянно проживающих граждан)</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содействие в получении документов, подтверждающих нуждаемость в ТССР (при необходимости);</w:t>
            </w:r>
          </w:p>
          <w:p w:rsidR="00E755FE" w:rsidRDefault="00470AFD">
            <w:pPr>
              <w:pStyle w:val="table10"/>
              <w:ind w:firstLine="284"/>
            </w:pPr>
            <w:r>
              <w:t>изучение заключения ВКК, ИПРА, личностных потребностей получателя услуги в обеспечении ТССР;</w:t>
            </w:r>
          </w:p>
          <w:p w:rsidR="00E755FE" w:rsidRDefault="00470AFD">
            <w:pPr>
              <w:pStyle w:val="table10"/>
              <w:ind w:firstLine="284"/>
            </w:pPr>
            <w:r>
              <w:t>взаимодействие с организациями, предоставляющими ТССР;</w:t>
            </w:r>
          </w:p>
          <w:p w:rsidR="00E755FE" w:rsidRDefault="00470AFD">
            <w:pPr>
              <w:pStyle w:val="table10"/>
              <w:ind w:firstLine="284"/>
            </w:pPr>
            <w:r>
              <w:t>оказание помощи в подборе ТССР (при необходимости);</w:t>
            </w:r>
          </w:p>
          <w:p w:rsidR="00E755FE" w:rsidRDefault="00470AFD">
            <w:pPr>
              <w:pStyle w:val="table10"/>
              <w:ind w:firstLine="284"/>
            </w:pPr>
            <w:r>
              <w:t>оформление заявки на получение ТССР;</w:t>
            </w:r>
          </w:p>
          <w:p w:rsidR="00E755FE" w:rsidRDefault="00470AFD">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E755FE" w:rsidRDefault="00470AFD">
            <w:pPr>
              <w:pStyle w:val="table10"/>
              <w:ind w:firstLine="284"/>
            </w:pPr>
            <w:r>
              <w:t>Приобретение ТССР осуществляется в соответствии с заключением ВКК, ИПРА и с учетом запросов и потребностей получателя услуги.</w:t>
            </w:r>
          </w:p>
          <w:p w:rsidR="00E755FE" w:rsidRDefault="00470AFD">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E755FE" w:rsidRDefault="00470AFD">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E755FE" w:rsidRDefault="00470AFD">
            <w:pPr>
              <w:pStyle w:val="table10"/>
              <w:ind w:firstLine="284"/>
            </w:pPr>
            <w:r>
              <w:t>При организации доставки ТССР должна быть осуществлена проверка исправности и обеспечена их сохранность.</w:t>
            </w:r>
          </w:p>
          <w:p w:rsidR="00E755FE" w:rsidRDefault="00470AFD">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5.3. помощь в подборе и выдача технических средств социальной реабилитации во временное пользование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медицинских рекомендаций, ИПРА, заключения ВКК, личностных потребностей получателя услуги в получении ТССР во временное пользование;</w:t>
            </w:r>
          </w:p>
          <w:p w:rsidR="00E755FE" w:rsidRDefault="00470AFD">
            <w:pPr>
              <w:pStyle w:val="table10"/>
              <w:ind w:firstLine="284"/>
            </w:pPr>
            <w:r>
              <w:t>взаимодействие с организациями, предоставляющими ТССР во временное пользование (при необходимости);</w:t>
            </w:r>
          </w:p>
          <w:p w:rsidR="00E755FE" w:rsidRDefault="00470AFD">
            <w:pPr>
              <w:pStyle w:val="table10"/>
              <w:ind w:firstLine="284"/>
            </w:pPr>
            <w:r>
              <w:t>помощь в подборе ТССР на основании медицинских рекомендаций (при необходимости);</w:t>
            </w:r>
          </w:p>
          <w:p w:rsidR="00E755FE" w:rsidRDefault="00470AFD">
            <w:pPr>
              <w:pStyle w:val="table10"/>
              <w:ind w:firstLine="284"/>
            </w:pPr>
            <w:r>
              <w:t>помощь в оформлении заявки на получение ТССР во временное пользование;</w:t>
            </w:r>
          </w:p>
          <w:p w:rsidR="00E755FE" w:rsidRDefault="00470AFD">
            <w:pPr>
              <w:pStyle w:val="table10"/>
              <w:ind w:firstLine="284"/>
            </w:pPr>
            <w:r>
              <w:t>обеспечение доставки ТССР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медицинских рекомендаций, ИПРА, заключения ВКК.</w:t>
            </w:r>
          </w:p>
          <w:p w:rsidR="00E755FE" w:rsidRDefault="00470AFD">
            <w:pPr>
              <w:pStyle w:val="table10"/>
              <w:ind w:firstLine="284"/>
            </w:pPr>
            <w:r>
              <w:t>Подбор ТССР осуществляется с учетом индивидуального подхода в целях обеспечения удобства при использовании.</w:t>
            </w:r>
          </w:p>
          <w:p w:rsidR="00E755FE" w:rsidRDefault="00470AFD">
            <w:pPr>
              <w:pStyle w:val="table10"/>
              <w:ind w:firstLine="284"/>
            </w:pPr>
            <w:r>
              <w:t>При выдаче ТССР осуществляется проверка их исправности.</w:t>
            </w:r>
          </w:p>
          <w:p w:rsidR="00E755FE" w:rsidRDefault="00470AFD">
            <w:pPr>
              <w:pStyle w:val="table10"/>
              <w:ind w:firstLine="284"/>
            </w:pPr>
            <w:r>
              <w:t>Оказание услуги должно способствовать удовлетворению потребности получателя услуги в ТССР, реализации его прав в соответствии с законодательством в целях расширения жизненного пространства и адаптационных возможностей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5.4. обучение пользованию техническими средствами социальной реабилитации, обучение самостоятельной ориентации, </w:t>
            </w:r>
            <w:r>
              <w:lastRenderedPageBreak/>
              <w:t xml:space="preserve">передвижению, коммуникации с использованием </w:t>
            </w:r>
            <w:proofErr w:type="spellStart"/>
            <w:r>
              <w:t>ассистивных</w:t>
            </w:r>
            <w:proofErr w:type="spellEnd"/>
            <w:r>
              <w:t xml:space="preserve"> устройств и технологий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информирование о рекомендациях по эксплуатации ТССР, правилах пользования, ухода, разъяснение </w:t>
            </w:r>
            <w:r>
              <w:lastRenderedPageBreak/>
              <w:t>особенностей использования ТССР в доступной форме, ясным языком;</w:t>
            </w:r>
          </w:p>
          <w:p w:rsidR="00E755FE" w:rsidRDefault="00470AFD">
            <w:pPr>
              <w:pStyle w:val="table10"/>
              <w:ind w:firstLine="284"/>
            </w:pPr>
            <w:r>
              <w:t xml:space="preserve">проведение занятий по формированию практических навыков пользования ТССР,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ориентирующей трости, пользованию приборами с речевым сопровождением функций бытового и медицинского назначения);</w:t>
            </w:r>
          </w:p>
          <w:p w:rsidR="00E755FE" w:rsidRDefault="00470AFD">
            <w:pPr>
              <w:pStyle w:val="table10"/>
              <w:ind w:firstLine="284"/>
            </w:pPr>
            <w:r>
              <w:t xml:space="preserve">наблюдение за адаптацией к использованию ТССР, иных </w:t>
            </w:r>
            <w:proofErr w:type="spellStart"/>
            <w:r>
              <w:t>ассистивных</w:t>
            </w:r>
            <w:proofErr w:type="spellEnd"/>
            <w:r>
              <w:t xml:space="preserve"> устройств и технологий, самостоятельной ориентацией, передвижением, коммуникацией,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доставки ТССР получателю услуги, а также по его запросу.</w:t>
            </w:r>
          </w:p>
          <w:p w:rsidR="00E755FE" w:rsidRDefault="00470AFD">
            <w:pPr>
              <w:pStyle w:val="table10"/>
              <w:ind w:firstLine="284"/>
            </w:pPr>
            <w:r>
              <w:lastRenderedPageBreak/>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обучения людей с различными видами нарушений здоровья, прошедшее соответствующее обучение.</w:t>
            </w:r>
          </w:p>
          <w:p w:rsidR="00E755FE" w:rsidRDefault="00470AFD">
            <w:pPr>
              <w:pStyle w:val="table10"/>
              <w:ind w:firstLine="284"/>
            </w:pPr>
            <w:r>
              <w:t>Практические занятия могут проводиться в групповой и (или) индивидуальной форме.</w:t>
            </w:r>
          </w:p>
          <w:p w:rsidR="00E755FE" w:rsidRDefault="00470AFD">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rsidR="00E755FE" w:rsidRDefault="00470AFD">
            <w:pPr>
              <w:pStyle w:val="table10"/>
              <w:ind w:firstLine="284"/>
            </w:pPr>
            <w:r>
              <w:t xml:space="preserve">Информация о назначении, устройстве,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 в процессе обучения, должна соответствовать имеющимся рекомендациям по эксплуатации, быть адаптирована с учетом особенностей получателя услуги и предоставлена в доступной форме, в том числе при необходимости ясным языком.</w:t>
            </w:r>
          </w:p>
          <w:p w:rsidR="00E755FE" w:rsidRDefault="00470AFD">
            <w:pPr>
              <w:pStyle w:val="table10"/>
              <w:ind w:firstLine="284"/>
            </w:pPr>
            <w:r>
              <w:t xml:space="preserve">Оказание услуги должно обеспечить удовлетворение потребности получателя услуги по формированию навыков безопасного пользования ТССР, иными </w:t>
            </w:r>
            <w:proofErr w:type="spellStart"/>
            <w:r>
              <w:t>ассистивными</w:t>
            </w:r>
            <w:proofErr w:type="spellEnd"/>
            <w:r>
              <w:t xml:space="preserve"> устройствами и технологиями в целях расширения жизненного пространства и адаптационных возможностей, увеличения степени самостоятельности в повседневной жизнедеятельности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5.5. организация ремонта неисправных технических средств социальной реабилитации или оказание помощи в их замене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необходимости ремонта (замены) ТССР, замены элементов питания, выявление неисправных ТССР;</w:t>
            </w:r>
          </w:p>
          <w:p w:rsidR="00E755FE" w:rsidRDefault="00470AFD">
            <w:pPr>
              <w:pStyle w:val="table10"/>
              <w:ind w:firstLine="284"/>
            </w:pPr>
            <w:r>
              <w:t>осуществление мелкого ремонта ТССР в условиях социального пансионата (по возможности);</w:t>
            </w:r>
          </w:p>
          <w:p w:rsidR="00E755FE" w:rsidRDefault="00470AFD">
            <w:pPr>
              <w:pStyle w:val="table10"/>
              <w:ind w:firstLine="284"/>
            </w:pPr>
            <w:r>
              <w:t xml:space="preserve">доставку ТССР, </w:t>
            </w:r>
            <w:proofErr w:type="gramStart"/>
            <w:r>
              <w:t>требующих</w:t>
            </w:r>
            <w:proofErr w:type="gramEnd"/>
            <w:r>
              <w:t xml:space="preserve"> квалифицированного обслуживания, в специальную мастерскую и обратно;</w:t>
            </w:r>
          </w:p>
          <w:p w:rsidR="00E755FE" w:rsidRDefault="00470AFD">
            <w:pPr>
              <w:pStyle w:val="table10"/>
              <w:ind w:firstLine="284"/>
            </w:pPr>
            <w:r>
              <w:t>информирование о сроках ремонта (замены) ТССР;</w:t>
            </w:r>
          </w:p>
          <w:p w:rsidR="00E755FE" w:rsidRDefault="00470AFD">
            <w:pPr>
              <w:pStyle w:val="table10"/>
              <w:ind w:firstLine="284"/>
            </w:pPr>
            <w:r>
              <w:t>помощь в подборе ТССР во временное пользование в случае длительного ремонта (невозможности быстрой замены);</w:t>
            </w:r>
          </w:p>
          <w:p w:rsidR="00E755FE" w:rsidRDefault="00470AFD">
            <w:pPr>
              <w:pStyle w:val="table10"/>
              <w:ind w:firstLine="284"/>
            </w:pPr>
            <w:r>
              <w:t xml:space="preserve">предоставление </w:t>
            </w:r>
            <w:proofErr w:type="gramStart"/>
            <w:r>
              <w:t>исправных</w:t>
            </w:r>
            <w:proofErr w:type="gramEnd"/>
            <w:r>
              <w:t xml:space="preserve"> ТССР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непосредственно после возникновения необходимости ремонта ТССР в соответствии с графиком работы организаций, осуществляющих ремонт, а также в экстренном порядке с учетом срочности.</w:t>
            </w:r>
          </w:p>
          <w:p w:rsidR="00E755FE" w:rsidRDefault="00470AFD">
            <w:pPr>
              <w:pStyle w:val="table10"/>
              <w:ind w:firstLine="284"/>
            </w:pPr>
            <w:r>
              <w:t>При осуществлении ремонта ТССР непосредственно в социальном пансионате лицо, оказывающее услугу, должно иметь соответствующую квалификацию.</w:t>
            </w:r>
          </w:p>
          <w:p w:rsidR="00E755FE" w:rsidRDefault="00470AFD">
            <w:pPr>
              <w:pStyle w:val="table10"/>
              <w:ind w:firstLine="284"/>
            </w:pPr>
            <w:r>
              <w:t>На период ремонта ТССР получатель услуги должен обеспечиваться ТССР на условиях временного пользования.</w:t>
            </w:r>
          </w:p>
          <w:p w:rsidR="00E755FE" w:rsidRDefault="00470AFD">
            <w:pPr>
              <w:pStyle w:val="table10"/>
              <w:ind w:firstLine="284"/>
            </w:pPr>
            <w:r>
              <w:t xml:space="preserve">Оказание услуги должно обеспечить удовлетворение потребности получателя услуги в использовании </w:t>
            </w:r>
            <w:proofErr w:type="gramStart"/>
            <w:r>
              <w:t>исправных</w:t>
            </w:r>
            <w:proofErr w:type="gramEnd"/>
            <w:r>
              <w:t xml:space="preserve"> ТССР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5.6.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получателя услуги;</w:t>
            </w:r>
          </w:p>
          <w:p w:rsidR="00E755FE" w:rsidRDefault="00470AFD">
            <w:pPr>
              <w:pStyle w:val="table10"/>
              <w:ind w:firstLine="284"/>
            </w:pPr>
            <w:r>
              <w:t xml:space="preserve">проведение дополнительных </w:t>
            </w:r>
            <w:r>
              <w:lastRenderedPageBreak/>
              <w:t>обследований для выявления имеющихся трудовых навыков, способностей, интересов, потребностей получателя услуги в мероприятиях по развитию доступных трудовых навыков;</w:t>
            </w:r>
          </w:p>
          <w:p w:rsidR="00E755FE" w:rsidRDefault="00470AFD">
            <w:pPr>
              <w:pStyle w:val="table10"/>
              <w:ind w:firstLine="284"/>
            </w:pPr>
            <w:r>
              <w:t>определение доступных (подходящих) видов деятельности с учетом индивидуальных предпочтений и особенностей получателя услуги;</w:t>
            </w:r>
          </w:p>
          <w:p w:rsidR="00E755FE" w:rsidRDefault="00470AFD">
            <w:pPr>
              <w:pStyle w:val="table10"/>
              <w:ind w:firstLine="284"/>
            </w:pPr>
            <w:r>
              <w:t>подбор мероприятий по развитию доступных трудовых навыков с учетом индивидуальных особенностей получателя услуги и ИПРА, а также доступных ресурсов социального пансионата, определение цели, задач, периодичности этих мероприятий для включения в индивидуальный план реабилитации, абилитации;</w:t>
            </w:r>
          </w:p>
          <w:p w:rsidR="00E755FE" w:rsidRDefault="00470AFD">
            <w:pPr>
              <w:pStyle w:val="table10"/>
              <w:ind w:firstLine="284"/>
            </w:pPr>
            <w:r>
              <w:t>подбор группы для занятий с учетом индивидуальных особенностей получателя услуги (при необходимости);</w:t>
            </w:r>
          </w:p>
          <w:p w:rsidR="00E755FE" w:rsidRDefault="00470AFD">
            <w:pPr>
              <w:pStyle w:val="table10"/>
              <w:ind w:firstLine="284"/>
            </w:pPr>
            <w:r>
              <w:t>ознакомление получателя услуги с рекомендованными мероприятиями в доступной форме, проведение мотивационных бесед для повышения заинтересованности в участии;</w:t>
            </w:r>
          </w:p>
          <w:p w:rsidR="00E755FE" w:rsidRDefault="00470AFD">
            <w:pPr>
              <w:pStyle w:val="table10"/>
              <w:ind w:firstLine="284"/>
            </w:pPr>
            <w:r>
              <w:t>предоставление помещений (условий) и оборудования, необходимых для развития трудовых навыков по определенным видам деятельности, в том числе создание специальных условий с учетом индивидуальных особенностей получателя услуги;</w:t>
            </w:r>
          </w:p>
          <w:p w:rsidR="00E755FE" w:rsidRDefault="00470AFD">
            <w:pPr>
              <w:pStyle w:val="table10"/>
              <w:ind w:firstLine="284"/>
            </w:pPr>
            <w:r>
              <w:t>обеспечение средствами и материалами, необходимыми для развития трудовых навыков по определенному виду деятельности, и условиями, в том числе способными улучшить и (или) облегчить его деятельность и обеспечить безопасность получателя услуги и окружающих;</w:t>
            </w:r>
          </w:p>
          <w:p w:rsidR="00E755FE" w:rsidRDefault="00470AFD">
            <w:pPr>
              <w:pStyle w:val="table10"/>
              <w:ind w:firstLine="284"/>
            </w:pPr>
            <w:r>
              <w:t>сопровождение получателя услуги к месту проведения мероприятий по развитию трудовых навыков, наблюдение за процессом деятельности в период ее осуществления;</w:t>
            </w:r>
          </w:p>
          <w:p w:rsidR="00E755FE" w:rsidRDefault="00470AFD">
            <w:pPr>
              <w:pStyle w:val="table10"/>
              <w:ind w:firstLine="284"/>
            </w:pPr>
            <w:r>
              <w:t>проведение занятий (</w:t>
            </w:r>
            <w:proofErr w:type="gramStart"/>
            <w:r>
              <w:t>групповые</w:t>
            </w:r>
            <w:proofErr w:type="gramEnd"/>
            <w:r>
              <w:t>/индивидуальные) по развитию трудовых навыков (отдельных трудовых операций) в условиях социального пансионата;</w:t>
            </w:r>
          </w:p>
          <w:p w:rsidR="00E755FE" w:rsidRDefault="00470AFD">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оказание содействия в трудовой реабилитации и трудоустройстве (по возможности)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согласно индивидуальному плану реабилитации, </w:t>
            </w:r>
            <w:r>
              <w:lastRenderedPageBreak/>
              <w:t>абилитации.</w:t>
            </w:r>
          </w:p>
          <w:p w:rsidR="00E755FE" w:rsidRDefault="00470AFD">
            <w:pPr>
              <w:pStyle w:val="table10"/>
              <w:ind w:firstLine="284"/>
            </w:pPr>
            <w:r>
              <w:t>Услуга предоставляется в специально созданных условиях (в том числе реабилитационно-трудовых мастерских, соответствующих санитарным нормам и правилам и адаптированных к особым потребностям получателя услуги, а также подсобных хозяйствах).</w:t>
            </w:r>
          </w:p>
          <w:p w:rsidR="00E755FE" w:rsidRDefault="00470AFD">
            <w:pPr>
              <w:pStyle w:val="table10"/>
              <w:ind w:firstLine="284"/>
            </w:pPr>
            <w:r>
              <w:t>Услугу должны оказывать квалифицированные специалисты, имеющие специальную подготовку и (или) повышение квалификации в области психологии, социальной работы, социальной педагогики, реабилитации, трудовой терапии.</w:t>
            </w:r>
          </w:p>
          <w:p w:rsidR="00E755FE" w:rsidRDefault="00470AFD">
            <w:pPr>
              <w:pStyle w:val="table10"/>
              <w:ind w:firstLine="284"/>
            </w:pPr>
            <w:r>
              <w:t>Мероприятия по развитию доступных трудовых навыков должны быть организованы с соблюдением установленных требований, в том числе по охране и безопасности труда.</w:t>
            </w:r>
          </w:p>
          <w:p w:rsidR="00E755FE" w:rsidRDefault="00470AFD">
            <w:pPr>
              <w:pStyle w:val="table10"/>
              <w:ind w:firstLine="284"/>
            </w:pPr>
            <w:r>
              <w:t>Во время осуществления трудовых действий (операций) должны быть обеспечены постоянное наблюдение и </w:t>
            </w:r>
            <w:proofErr w:type="gramStart"/>
            <w:r>
              <w:t>контроль за</w:t>
            </w:r>
            <w:proofErr w:type="gramEnd"/>
            <w:r>
              <w:t> процессом деятельности и самочувствием получателя услуги.</w:t>
            </w:r>
          </w:p>
          <w:p w:rsidR="00E755FE" w:rsidRDefault="00470AFD">
            <w:pPr>
              <w:pStyle w:val="table10"/>
              <w:ind w:firstLine="284"/>
            </w:pPr>
            <w:r>
              <w:t>Организация мероприятий по развитию доступных трудовых навыков должна учитывать индивидуальные особенности получателя услуги (в том числе уровень развития навыков, имеющиеся ресурсы, мотивацию, половозрастные особенности, индивидуальные предпочтения и пожелания).</w:t>
            </w:r>
          </w:p>
          <w:p w:rsidR="00E755FE" w:rsidRDefault="00470AFD">
            <w:pPr>
              <w:pStyle w:val="table10"/>
              <w:ind w:firstLine="284"/>
            </w:pPr>
            <w:r>
              <w:t>Численность и состав групп для занятий по развитию доступных трудовых навыков должны формироваться с учетом психологических и физических особенностей получателя услуги, готовности к работе в коллективе.</w:t>
            </w:r>
          </w:p>
          <w:p w:rsidR="00E755FE" w:rsidRDefault="00470AFD">
            <w:pPr>
              <w:pStyle w:val="table10"/>
              <w:ind w:firstLine="284"/>
            </w:pPr>
            <w:r>
              <w:t>При проведении занятий должны использоваться методики обучения, предназначенные для соответствующих категорий граждан, адаптированный вспомогательный материал.</w:t>
            </w:r>
          </w:p>
          <w:p w:rsidR="00E755FE" w:rsidRDefault="00470AFD">
            <w:pPr>
              <w:pStyle w:val="table10"/>
              <w:ind w:firstLine="284"/>
            </w:pPr>
            <w:r>
              <w:t>Оборудование и инвентарь, используемые во время занятий, должны соответствовать требованиям безопасности.</w:t>
            </w:r>
          </w:p>
          <w:p w:rsidR="00E755FE" w:rsidRDefault="00470AFD">
            <w:pPr>
              <w:pStyle w:val="table10"/>
              <w:ind w:firstLine="284"/>
            </w:pPr>
            <w:r>
              <w:t>Условия и средства, используемые для мероприятий по развитию доступных трудовых навыков, должны быть адаптированы с учетом индивидуальных потребностей получателя услуги с целью улучшения и облегчения деятельности (в том числе подбор высоты стула, стола, дополнительного освещения).</w:t>
            </w:r>
          </w:p>
          <w:p w:rsidR="00E755FE" w:rsidRDefault="00470AFD">
            <w:pPr>
              <w:pStyle w:val="table10"/>
              <w:ind w:firstLine="284"/>
            </w:pPr>
            <w:r>
              <w:t xml:space="preserve">Форма проведения мероприятий (индивидуальная, групповая), место и иные особенности их реализации должны соответствовать </w:t>
            </w:r>
            <w:r>
              <w:lastRenderedPageBreak/>
              <w:t>индивидуальным возможностям и потребностям получателя услуги.</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Результаты наблюдения за динамикой развития трудовых навыков должны фиксироваться документально в письменной (печатной) форме.</w:t>
            </w:r>
          </w:p>
          <w:p w:rsidR="00E755FE" w:rsidRDefault="00470AFD">
            <w:pPr>
              <w:pStyle w:val="table10"/>
              <w:ind w:firstLine="284"/>
            </w:pPr>
            <w:r>
              <w:t>Оказание услуги должно способствовать развитию, сохранению функциональных и трудовых способностей получателя услуги, выявлению способностей и созданию предпосылок к осуществлению трудовой деятельности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5.7. проведение занятий по формированию, и (или) восстановлению, и (или) развитию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5.7.1. навыков личной гигиены, ухода за собой (далее, если не определено иное, – навыки по уходу за собой)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разработку индивидуального плана по восстановлению (развитию) навыков по уходу за собой;</w:t>
            </w:r>
          </w:p>
          <w:p w:rsidR="00E755FE" w:rsidRDefault="00470AFD">
            <w:pPr>
              <w:pStyle w:val="table10"/>
              <w:ind w:firstLine="284"/>
            </w:pPr>
            <w:r>
              <w:t>информирование получателя услуги об особенностях услуги (в том числе о содержании, ее цели, графике проведения занятий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в том числе с использованием специальных средств и программ (при их наличии), технических средств социальной реабилитации;</w:t>
            </w:r>
          </w:p>
          <w:p w:rsidR="00E755FE" w:rsidRDefault="00470AFD">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 xml:space="preserve">Информация, предоставляемая в процессе обучения, должна быть дозированной, доступной, излагаться </w:t>
            </w:r>
            <w:r>
              <w:lastRenderedPageBreak/>
              <w:t>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форме.</w:t>
            </w:r>
          </w:p>
          <w:p w:rsidR="00E755FE" w:rsidRDefault="00470AFD">
            <w:pPr>
              <w:pStyle w:val="table10"/>
              <w:ind w:firstLine="284"/>
            </w:pPr>
            <w:r>
              <w:t>Оказание услуги должно обеспечить повышение самостоятельности получателя услуги, его способности ухаживать за собой и соблюдать правила личной гигиены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5.7.2. бытовых навыков, навыков пользования бытовой техникой (далее, если не определено иное, – бытовые навыки)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разработку индивидуального плана по развитию (восстановлению) бытовых навыков;</w:t>
            </w:r>
          </w:p>
          <w:p w:rsidR="00E755FE" w:rsidRDefault="00470AFD">
            <w:pPr>
              <w:pStyle w:val="table10"/>
              <w:ind w:firstLine="284"/>
            </w:pPr>
            <w:r>
              <w:t>определение в группу с учетом индивидуальных особенностей (при необходимости);</w:t>
            </w:r>
          </w:p>
          <w:p w:rsidR="00E755FE" w:rsidRDefault="00470AFD">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E755FE" w:rsidRDefault="00470AFD">
            <w:pPr>
              <w:pStyle w:val="table10"/>
              <w:ind w:firstLine="284"/>
            </w:pPr>
            <w:r>
              <w:t>проведение разнообразных по форме и содержанию обучающих занятий по восстановлению, развитию бытовых навыков (в том числе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(в том числе бытовых приборов с адаптивными функциями);</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и другие специалисты, имеющие навыки педагогической деятельности.</w:t>
            </w:r>
          </w:p>
          <w:p w:rsidR="00E755FE" w:rsidRDefault="00470AFD">
            <w:pPr>
              <w:pStyle w:val="table10"/>
              <w:ind w:firstLine="284"/>
            </w:pPr>
            <w:r>
              <w:t>Для проведения занятий должны быть созданы специальные условия (в том числе оборудован кабинет, учебная кухня, квартира),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 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форме.</w:t>
            </w:r>
          </w:p>
          <w:p w:rsidR="00E755FE" w:rsidRDefault="00470AFD">
            <w:pPr>
              <w:pStyle w:val="table10"/>
              <w:ind w:firstLine="284"/>
            </w:pPr>
            <w:r>
              <w:t xml:space="preserve">Оказание услуги должно обеспечить повышение самостоятельности получателя услуги, его способности к самообслуживанию </w:t>
            </w:r>
            <w:r>
              <w:lastRenderedPageBreak/>
              <w:t>и самостоятельному проживанию,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5.7.3.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w:t>
            </w:r>
          </w:p>
          <w:p w:rsidR="00E755FE" w:rsidRDefault="00470AFD">
            <w:pPr>
              <w:pStyle w:val="table10"/>
              <w:ind w:firstLine="284"/>
            </w:pPr>
            <w:r>
              <w:t>разработку индивидуального плана по развитию (восстановлению) коммуникативных навыков;</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E755FE" w:rsidRDefault="00470AFD">
            <w:pPr>
              <w:pStyle w:val="table10"/>
              <w:ind w:firstLine="284"/>
            </w:pPr>
            <w:r>
              <w:t>проведение разнообразных по форме и содержанию обучающих занятий по формированию навыков общения (в том числе установление контактов, соблюдение коммуникативного поведения, навыков предупреждения и разрешения конфликтов);</w:t>
            </w:r>
          </w:p>
          <w:p w:rsidR="00E755FE" w:rsidRDefault="00470AFD">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w:t>
            </w:r>
          </w:p>
          <w:p w:rsidR="00E755FE" w:rsidRDefault="00470AFD">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E755FE" w:rsidRDefault="00470AFD">
            <w:pPr>
              <w:pStyle w:val="table10"/>
              <w:ind w:firstLine="284"/>
            </w:pPr>
            <w:r>
              <w:t>Услуга может оказываться в форме индивидуальной и (или) групповой работы. При формировании групп должны учитываться уровень развития коммуникативных навыков, психоэмоциональное состояние получателя услуги, готовность работать в коллективе и др.</w:t>
            </w:r>
          </w:p>
          <w:p w:rsidR="00E755FE" w:rsidRDefault="00470AFD">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E755FE" w:rsidRDefault="00470AFD">
            <w:pPr>
              <w:pStyle w:val="table10"/>
              <w:ind w:firstLine="284"/>
            </w:pPr>
            <w:r>
              <w:t>Информация, предоставляемая в процессе обучения, должна быть дозированной и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коммуникативных навыков должны фиксироваться в письменной (печатной) форме.</w:t>
            </w:r>
          </w:p>
          <w:p w:rsidR="00E755FE" w:rsidRDefault="00470AFD">
            <w:pPr>
              <w:pStyle w:val="table10"/>
              <w:ind w:firstLine="284"/>
            </w:pPr>
            <w:r>
              <w:t xml:space="preserve">Оказание услуги должно способствовать повышению способности к общению, взаимодействию, </w:t>
            </w:r>
            <w:proofErr w:type="spellStart"/>
            <w:r>
              <w:t>адаптированности</w:t>
            </w:r>
            <w:proofErr w:type="spellEnd"/>
            <w:r>
              <w:t xml:space="preserve">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5.7.4.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соответствующих навыков;</w:t>
            </w:r>
          </w:p>
          <w:p w:rsidR="00E755FE" w:rsidRDefault="00470AFD">
            <w:pPr>
              <w:pStyle w:val="table10"/>
              <w:ind w:firstLine="284"/>
            </w:pPr>
            <w:r>
              <w:t>разработку плана по развитию (восстановлению) навыков самостоятельного проживания;</w:t>
            </w:r>
          </w:p>
          <w:p w:rsidR="00E755FE" w:rsidRDefault="00470AFD">
            <w:pPr>
              <w:pStyle w:val="table10"/>
              <w:ind w:firstLine="284"/>
            </w:pPr>
            <w:r>
              <w:t xml:space="preserve">информирование получателя услуги об особенностях занятий (в том числе содержании, их цели, графике проведения и их форме (групповая, индивидуальная), </w:t>
            </w:r>
            <w:r>
              <w:lastRenderedPageBreak/>
              <w:t>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E755FE" w:rsidRDefault="00470AFD">
            <w:pPr>
              <w:pStyle w:val="table10"/>
              <w:ind w:firstLine="284"/>
            </w:pPr>
            <w:proofErr w:type="gramStart"/>
            <w:r>
              <w:t>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специальных средств и программ</w:t>
            </w:r>
            <w:proofErr w:type="gramEnd"/>
            <w:r>
              <w:t xml:space="preserve"> (при их наличии);</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социальной работы, психологии и иными специалистами, владеющими навыками педагогической деятельности.</w:t>
            </w:r>
          </w:p>
          <w:p w:rsidR="00E755FE" w:rsidRDefault="00470AFD">
            <w:pPr>
              <w:pStyle w:val="table10"/>
              <w:ind w:firstLine="284"/>
            </w:pPr>
            <w:r>
              <w:t xml:space="preserve">Для предоставления услуги должны быть созданы специальные условия </w:t>
            </w:r>
            <w:r>
              <w:lastRenderedPageBreak/>
              <w:t>(в том числе оборудован кабинет, уголок по изучению правил дорожного движения, магазин и т.д.), разработаны планы проведения занятий.</w:t>
            </w:r>
          </w:p>
          <w:p w:rsidR="00E755FE" w:rsidRDefault="00470AFD">
            <w:pPr>
              <w:pStyle w:val="table10"/>
              <w:ind w:firstLine="284"/>
            </w:pPr>
            <w:r>
              <w:t xml:space="preserve">Помещения, используемые для проведения занятий, должны соответствовать установленным санитарно-гигиеническим нормам, </w:t>
            </w:r>
            <w:proofErr w:type="gramStart"/>
            <w:r>
              <w:t>быть по возможности</w:t>
            </w:r>
            <w:proofErr w:type="gramEnd"/>
            <w:r>
              <w:t xml:space="preserve">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E755FE" w:rsidRDefault="00470AFD">
            <w:pPr>
              <w:pStyle w:val="table10"/>
              <w:ind w:firstLine="284"/>
            </w:pPr>
            <w:r>
              <w:t>Состав и численность групп обучающихся должны соответствовать установленным нормам, учитывать уровень освоенных навыков самостоятельного проживания, готовность работать в коллективе.</w:t>
            </w:r>
          </w:p>
          <w:p w:rsidR="00E755FE" w:rsidRDefault="00470AFD">
            <w:pPr>
              <w:pStyle w:val="table10"/>
              <w:ind w:firstLine="284"/>
            </w:pPr>
            <w:r>
              <w:t>Услуга (по желанию получателя услуги) может оказываться в индивидуальной форме.</w:t>
            </w:r>
          </w:p>
          <w:p w:rsidR="00E755FE" w:rsidRDefault="00470AFD">
            <w:pPr>
              <w:pStyle w:val="table10"/>
              <w:ind w:firstLine="284"/>
            </w:pPr>
            <w:r>
              <w:t>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форме.</w:t>
            </w:r>
          </w:p>
          <w:p w:rsidR="00E755FE" w:rsidRDefault="00470AFD">
            <w:pPr>
              <w:pStyle w:val="table10"/>
              <w:ind w:firstLine="284"/>
            </w:pPr>
            <w:r>
              <w:t xml:space="preserve">Оказание услуги должно способствовать развитию (восстановлению)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5.8. обучение компьютерной грамотности, в том числе по освоению социальных сетей, пользованию мобильным телефоном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возможностей получателя услуги по использованию компьютера, в том числе специальных программ, приложений, оценку уровня развития соответствующих навыков;</w:t>
            </w:r>
          </w:p>
          <w:p w:rsidR="00E755FE" w:rsidRDefault="00470AFD">
            <w:pPr>
              <w:pStyle w:val="table10"/>
              <w:ind w:firstLine="284"/>
            </w:pPr>
            <w:r>
              <w:t>разработку плана по обучению компьютерной грамотности (при необходимости);</w:t>
            </w:r>
          </w:p>
          <w:p w:rsidR="00E755FE" w:rsidRDefault="00470AFD">
            <w:pPr>
              <w:pStyle w:val="table10"/>
              <w:ind w:firstLine="284"/>
            </w:pPr>
            <w:r>
              <w:lastRenderedPageBreak/>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E755FE" w:rsidRDefault="00470AFD">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пользования мобильным телефоном;</w:t>
            </w:r>
          </w:p>
          <w:p w:rsidR="00E755FE" w:rsidRDefault="00470AFD">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E755FE" w:rsidRDefault="00470AFD">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w:t>
            </w:r>
          </w:p>
          <w:p w:rsidR="00E755FE" w:rsidRDefault="00470AFD">
            <w:pPr>
              <w:pStyle w:val="table10"/>
              <w:ind w:firstLine="284"/>
            </w:pPr>
            <w:r>
              <w:lastRenderedPageBreak/>
              <w:t>Для предоставления услуги в социальном пансионате должны быть созданы специальные условия (наличие персональных компьютеров, Интернета,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proofErr w:type="gramStart"/>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E755FE" w:rsidRDefault="00470AFD">
            <w:pPr>
              <w:pStyle w:val="table10"/>
              <w:ind w:firstLine="284"/>
            </w:pPr>
            <w:r>
              <w:t>При оказании услуги должны учитываться индивидуальные особенности, потребности, уровень освоенных навыков компьютерной грамотности. Состав и численность групп обучающихся должны соответствовать установленным нормам.</w:t>
            </w:r>
          </w:p>
          <w:p w:rsidR="00E755FE" w:rsidRDefault="00470AFD">
            <w:pPr>
              <w:pStyle w:val="table10"/>
              <w:ind w:firstLine="284"/>
            </w:pPr>
            <w:r>
              <w:t>Услуга (по желанию получателя)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E755FE" w:rsidRDefault="00470AFD">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5.9.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5.9.1.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обсуждение с получателем услуги </w:t>
            </w:r>
            <w:r>
              <w:lastRenderedPageBreak/>
              <w:t>особенностей чтения (в том числе литературы к прочтению, времени, продолжительности);</w:t>
            </w:r>
          </w:p>
          <w:p w:rsidR="00E755FE" w:rsidRDefault="00470AFD">
            <w:pPr>
              <w:pStyle w:val="table10"/>
              <w:ind w:firstLine="284"/>
            </w:pPr>
            <w:r>
              <w:t>чтение литературы, периодики вслух;</w:t>
            </w:r>
          </w:p>
          <w:p w:rsidR="00E755FE" w:rsidRDefault="00470AFD">
            <w:pPr>
              <w:pStyle w:val="table10"/>
              <w:ind w:firstLine="284"/>
            </w:pPr>
            <w:r>
              <w:t xml:space="preserve">коммуникативное взаимодействие с получателем услуги, обсуждение </w:t>
            </w:r>
            <w:proofErr w:type="gramStart"/>
            <w:r>
              <w:t>прочитанного</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lastRenderedPageBreak/>
              <w:t xml:space="preserve">Услугу может оказывать библиотекарь, </w:t>
            </w:r>
            <w:proofErr w:type="spellStart"/>
            <w:r>
              <w:t>культорганизатор</w:t>
            </w:r>
            <w:proofErr w:type="spellEnd"/>
            <w:r>
              <w:t>, специалист по социальной работе и иной работник, не имеющий нарушений (дефектов), препятствующих речевому воспроизведению содержания литературных, периодических изданий.</w:t>
            </w:r>
          </w:p>
          <w:p w:rsidR="00E755FE" w:rsidRDefault="00470AFD">
            <w:pPr>
              <w:pStyle w:val="table10"/>
              <w:ind w:firstLine="284"/>
            </w:pPr>
            <w:r>
              <w:t>Услуга может оказываться в библиотеке социального пансионата, жилом помещении получателя услуги, в групповой или индивидуальной форме.</w:t>
            </w:r>
          </w:p>
          <w:p w:rsidR="00E755FE" w:rsidRDefault="00470AFD">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E755FE" w:rsidRDefault="00470AFD">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E755FE" w:rsidRDefault="00470AFD">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5.9.2.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пожеланий в отношении участия в настольных и иных играх;</w:t>
            </w:r>
          </w:p>
          <w:p w:rsidR="00E755FE" w:rsidRDefault="00470AFD">
            <w:pPr>
              <w:pStyle w:val="table10"/>
              <w:ind w:firstLine="284"/>
            </w:pPr>
            <w:r>
              <w:t xml:space="preserve">доставку (по желанию получателя услуги) настольных и иных игр, в том числе адаптивных, или их покупку за счет средств получателя услуги (в том числе шашки, шахматы, домино, лото, </w:t>
            </w:r>
            <w:proofErr w:type="spellStart"/>
            <w:r>
              <w:t>пазлы</w:t>
            </w:r>
            <w:proofErr w:type="spellEnd"/>
            <w:r>
              <w:t>);</w:t>
            </w:r>
          </w:p>
          <w:p w:rsidR="00E755FE" w:rsidRDefault="00470AFD">
            <w:pPr>
              <w:pStyle w:val="table10"/>
              <w:ind w:firstLine="284"/>
            </w:pPr>
            <w:r>
              <w:t>разъяснение смысла и обучение правилам игры (при необходимости);</w:t>
            </w:r>
          </w:p>
          <w:p w:rsidR="00E755FE" w:rsidRDefault="00470AFD">
            <w:pPr>
              <w:pStyle w:val="table10"/>
              <w:ind w:firstLine="284"/>
            </w:pPr>
            <w:r>
              <w:t>оказание помощи в обеспечении участия в игровой деятельности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 xml:space="preserve">Услугу может оказывать библиотекарь, </w:t>
            </w:r>
            <w:proofErr w:type="spellStart"/>
            <w:r>
              <w:t>культорганизатор</w:t>
            </w:r>
            <w:proofErr w:type="spellEnd"/>
            <w:r>
              <w:t>, специалист по социальной работе и другой работник.</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в библиотеке, клубном помещении, помещении для организации кружковой (клубной) работы), либо в жилом помещении получателя услуги, в групповой или индивидуальной форме.</w:t>
            </w:r>
          </w:p>
          <w:p w:rsidR="00E755FE" w:rsidRDefault="00470AFD">
            <w:pPr>
              <w:pStyle w:val="table10"/>
              <w:ind w:firstLine="284"/>
            </w:pPr>
            <w:r>
              <w:t>Помещение для организации настольных и иных игр должно быть оборудовано удобной (адаптированной) мебелью.</w:t>
            </w:r>
          </w:p>
          <w:p w:rsidR="00E755FE" w:rsidRDefault="00470AFD">
            <w:pPr>
              <w:pStyle w:val="table10"/>
              <w:ind w:firstLine="284"/>
            </w:pPr>
            <w:r>
              <w:t xml:space="preserve">Оказание услуги должно быть обеспечено необходимым инвентарем и игровым материалом (в том числе шашками, шахматами, лото, комплектами </w:t>
            </w:r>
            <w:proofErr w:type="spellStart"/>
            <w:r>
              <w:t>пазлов</w:t>
            </w:r>
            <w:proofErr w:type="spellEnd"/>
            <w:r>
              <w:t>), соответствующим возрастным, психологическим и иным особенностям получателя услуги, его интересам.</w:t>
            </w:r>
          </w:p>
          <w:p w:rsidR="00E755FE" w:rsidRDefault="00470AFD">
            <w:pPr>
              <w:pStyle w:val="table10"/>
              <w:ind w:firstLine="284"/>
            </w:pPr>
            <w:r>
              <w:t>По желанию получателя услуги могут приобретаться игры за счет его личных средств. Сумма расходов при покупке игр за счет средств получателя услуги должна быть подтверждена документально (чек, квитанция).</w:t>
            </w:r>
          </w:p>
          <w:p w:rsidR="00E755FE" w:rsidRDefault="00470AFD">
            <w:pPr>
              <w:pStyle w:val="table10"/>
              <w:ind w:firstLine="284"/>
            </w:pPr>
            <w:r>
              <w:t>Оказание услуги должно обеспечить развитие и поддержание интеллектуальных способностей получателя услуги, памяти, мышления, организацию досуга и отдыха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5.9.3.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запросов по созданию клубов по интересам;</w:t>
            </w:r>
          </w:p>
          <w:p w:rsidR="00E755FE" w:rsidRDefault="00470AFD">
            <w:pPr>
              <w:pStyle w:val="table10"/>
              <w:ind w:firstLine="284"/>
            </w:pPr>
            <w:r>
              <w:t>информирование о деятельности клубов по интересам, порядке, графике, условиях работы клубов по интересам;</w:t>
            </w:r>
          </w:p>
          <w:p w:rsidR="00E755FE" w:rsidRDefault="00470AFD">
            <w:pPr>
              <w:pStyle w:val="table10"/>
              <w:ind w:firstLine="284"/>
            </w:pPr>
            <w:r>
              <w:t>организацию записи в соответствии с интересами получателя услуги;</w:t>
            </w:r>
          </w:p>
          <w:p w:rsidR="00E755FE" w:rsidRDefault="00470AFD">
            <w:pPr>
              <w:pStyle w:val="table10"/>
              <w:ind w:firstLine="284"/>
            </w:pPr>
            <w:r>
              <w:t>организацию знакомства участников клуба по интересам, помощь в выборе актива (при необходимости);</w:t>
            </w:r>
          </w:p>
          <w:p w:rsidR="00E755FE" w:rsidRDefault="00470AFD">
            <w:pPr>
              <w:pStyle w:val="table10"/>
              <w:ind w:firstLine="284"/>
            </w:pPr>
            <w:r>
              <w:t>проведение заседаний клуба по интересам, организацию клубных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графиком работы (проведения заседаний) клубов по интересам.</w:t>
            </w:r>
          </w:p>
          <w:p w:rsidR="00E755FE" w:rsidRDefault="00470AFD">
            <w:pPr>
              <w:pStyle w:val="table10"/>
              <w:ind w:firstLine="284"/>
            </w:pPr>
            <w:r>
              <w:t>Получатели услуги должны быть ознакомлены с графиком работы (проведения заседаний) клуба по интересам. Изменение графика допускается только при возникновении объективных обстоятельств с обязательным уведомлением получателя услуги.</w:t>
            </w:r>
          </w:p>
          <w:p w:rsidR="00E755FE" w:rsidRDefault="00470AFD">
            <w:pPr>
              <w:pStyle w:val="table10"/>
              <w:ind w:firstLine="284"/>
            </w:pPr>
            <w:r>
              <w:t xml:space="preserve">Услугу может оказывать </w:t>
            </w:r>
            <w:proofErr w:type="spellStart"/>
            <w:r>
              <w:t>культорганизатор</w:t>
            </w:r>
            <w:proofErr w:type="spellEnd"/>
            <w:r>
              <w:t>, библиотекарь, специалист по социальной работе и другой работник социального пансионата, проявляющий способности в различных видах художественно-творческой, спортивной и другой деятельности.</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 его желанию и (или) с учетом состояния здоровья). Помещение должно быть оборудовано удобной (адаптированной) мебелью.</w:t>
            </w:r>
          </w:p>
          <w:p w:rsidR="00E755FE" w:rsidRDefault="00470AFD">
            <w:pPr>
              <w:pStyle w:val="table10"/>
              <w:ind w:firstLine="284"/>
            </w:pPr>
            <w:r>
              <w:t>При оказании услуги учитываются интересы, потребности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5.10. организация духовных бесед со священнослужителями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в посещении храма, участии в религиозных обрядах;</w:t>
            </w:r>
          </w:p>
          <w:p w:rsidR="00E755FE" w:rsidRDefault="00470AFD">
            <w:pPr>
              <w:pStyle w:val="table10"/>
              <w:ind w:firstLine="284"/>
            </w:pPr>
            <w:r>
              <w:t>установление контакта с религиозными организациями (при необходимости);</w:t>
            </w:r>
          </w:p>
          <w:p w:rsidR="00E755FE" w:rsidRDefault="00470AFD">
            <w:pPr>
              <w:pStyle w:val="table10"/>
              <w:ind w:firstLine="284"/>
            </w:pPr>
            <w:r>
              <w:t>помощь в подготовке к посещению храма, беседе с его служителями (при необходимости);</w:t>
            </w:r>
          </w:p>
          <w:p w:rsidR="00E755FE" w:rsidRDefault="00470AFD">
            <w:pPr>
              <w:pStyle w:val="table10"/>
              <w:ind w:firstLine="284"/>
            </w:pPr>
            <w:r>
              <w:t>сопровождение в храм и обратно или приглашение служителей в социальный пансионат (в зависимости от пожеланий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E755FE" w:rsidRDefault="00470AFD">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E755FE" w:rsidRDefault="00470AFD">
            <w:pPr>
              <w:pStyle w:val="table10"/>
              <w:ind w:firstLine="284"/>
            </w:pPr>
            <w:r>
              <w:t>Оказание услуги должно обеспечить реализацию права на свободу вероисповедания и удовлетворение духовных потребностей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5.11. обеспечение работы кружков </w:t>
            </w:r>
            <w:r>
              <w:lastRenderedPageBreak/>
              <w:t xml:space="preserve">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информирование о кружках по интересам, порядке и условиях их работы;</w:t>
            </w:r>
          </w:p>
          <w:p w:rsidR="00E755FE" w:rsidRDefault="00470AFD">
            <w:pPr>
              <w:pStyle w:val="table10"/>
              <w:ind w:firstLine="284"/>
            </w:pPr>
            <w:r>
              <w:t>оказание помощи в подборе кружков по интересам в соответствии с индивидуальными особенностями (в том числе состоянием здоровья, рекомендациями по реабилитации) и предпочтениями получателя услуги;</w:t>
            </w:r>
          </w:p>
          <w:p w:rsidR="00E755FE" w:rsidRDefault="00470AFD">
            <w:pPr>
              <w:pStyle w:val="table10"/>
              <w:ind w:firstLine="284"/>
            </w:pPr>
            <w:r>
              <w:t>составление плана работы кружков по интересам, проведение соответствующих мероприятий (занятий, встреч);</w:t>
            </w:r>
          </w:p>
          <w:p w:rsidR="00E755FE" w:rsidRDefault="00470AFD">
            <w:pPr>
              <w:pStyle w:val="table10"/>
              <w:ind w:firstLine="284"/>
            </w:pPr>
            <w:r>
              <w:t>предоставление помещения для работы кружков по интересам и необходимого оборудования (инвентаря);</w:t>
            </w:r>
          </w:p>
          <w:p w:rsidR="00E755FE" w:rsidRDefault="00470AFD">
            <w:pPr>
              <w:pStyle w:val="table10"/>
              <w:ind w:firstLine="284"/>
            </w:pPr>
            <w:r>
              <w:t>обеспечение благоприятного психологического микроклимата,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 в соответствии с планом (графиком) работы соответствующих кружков по интересам.</w:t>
            </w:r>
          </w:p>
          <w:p w:rsidR="00E755FE" w:rsidRDefault="00470AFD">
            <w:pPr>
              <w:pStyle w:val="table10"/>
              <w:ind w:firstLine="284"/>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w:t>
            </w:r>
          </w:p>
          <w:p w:rsidR="00E755FE" w:rsidRDefault="00470AFD">
            <w:pPr>
              <w:pStyle w:val="table10"/>
              <w:ind w:firstLine="284"/>
            </w:pPr>
            <w:r>
              <w:t>Услуга оказывается в специальных помещениях, выделенных в социальном пансионате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 Используемый инвентарь должен отвечать требованиям безопасности.</w:t>
            </w:r>
          </w:p>
          <w:p w:rsidR="00E755FE" w:rsidRDefault="00470AFD">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6. Услуги сопровождаемого проживания – обеспечение проживания в отделении сопровождаемого проживания инвалидов I и II группы, детей-инвалидов для подготовки к самостоятельной жизни вне стационарного учреждения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Услуги предусматривают:</w:t>
            </w:r>
          </w:p>
          <w:p w:rsidR="00E755FE" w:rsidRDefault="00470AFD">
            <w:pPr>
              <w:pStyle w:val="table10"/>
              <w:ind w:firstLine="284"/>
            </w:pPr>
            <w:r>
              <w:t>информирование получателя услуги, его близких родственников (законных представителей) о возможности осуществления подготовки к самостоятельной жизни в отделении сопровождаемого проживания (в том числе особенностях его функционирования);</w:t>
            </w:r>
          </w:p>
          <w:p w:rsidR="00E755FE" w:rsidRDefault="00470AFD">
            <w:pPr>
              <w:pStyle w:val="table10"/>
              <w:ind w:firstLine="284"/>
            </w:pPr>
            <w:r>
              <w:t xml:space="preserve">выявление потребности и потенциала получателя услуги к освоению навыков самообслуживания, оценку его </w:t>
            </w:r>
            <w:proofErr w:type="gramStart"/>
            <w:r>
              <w:t>возможностей к проживанию</w:t>
            </w:r>
            <w:proofErr w:type="gramEnd"/>
            <w:r>
              <w:t xml:space="preserve"> в отделении сопровождаемого проживания, проведение социально-психологической </w:t>
            </w:r>
            <w:r>
              <w:lastRenderedPageBreak/>
              <w:t>диагностики (при необходимости и с согласия получателя услуги);</w:t>
            </w:r>
          </w:p>
          <w:p w:rsidR="00E755FE" w:rsidRDefault="00470AFD">
            <w:pPr>
              <w:pStyle w:val="table10"/>
              <w:ind w:firstLine="284"/>
            </w:pPr>
            <w:r>
              <w:t>подготовку необходимых документов для зачисления получателя услуги в отделение сопровождаемого проживания;</w:t>
            </w:r>
          </w:p>
          <w:p w:rsidR="00E755FE" w:rsidRDefault="00470AFD">
            <w:pPr>
              <w:pStyle w:val="table10"/>
              <w:ind w:firstLine="284"/>
            </w:pPr>
            <w:r>
              <w:t>информирование о принятом решении в отношении возможности (невозможности) зачисления в отделение сопровождаемого проживания;</w:t>
            </w:r>
          </w:p>
          <w:p w:rsidR="00E755FE" w:rsidRDefault="00470AFD">
            <w:pPr>
              <w:pStyle w:val="table10"/>
              <w:ind w:firstLine="284"/>
            </w:pPr>
            <w:r>
              <w:t>подготовку и помощь в адаптации получателя услуги к условиям жизни в отделении сопровождаемого проживания;</w:t>
            </w:r>
          </w:p>
          <w:p w:rsidR="00E755FE" w:rsidRDefault="00470AFD">
            <w:pPr>
              <w:pStyle w:val="table10"/>
              <w:ind w:firstLine="284"/>
            </w:pPr>
            <w:r>
              <w:t>разработку (совместно с получателем услуги) и реализацию индивидуальной программы по освоению навыков самостоятельного проживания (в том числе самообслуживания, осуществления бытовой и трудовой деятельности);</w:t>
            </w:r>
          </w:p>
          <w:p w:rsidR="00E755FE" w:rsidRDefault="00470AFD">
            <w:pPr>
              <w:pStyle w:val="table10"/>
              <w:ind w:firstLine="284"/>
            </w:pPr>
            <w:r>
              <w:t>обеспечение участия получателя услуги в занятиях (в индивидуальной, групповой форме) в целях освоения навыков самостоятельного проживания (в том числе посредством тренингов, деловых (ролевых) игр, экскурсий, культурно-досуговых и спортивных мероприятий);</w:t>
            </w:r>
          </w:p>
          <w:p w:rsidR="00E755FE" w:rsidRDefault="00470AFD">
            <w:pPr>
              <w:pStyle w:val="table10"/>
              <w:ind w:firstLine="284"/>
            </w:pPr>
            <w:r>
              <w:t>организацию повседневной культурно-досуговой деятельности;</w:t>
            </w:r>
          </w:p>
          <w:p w:rsidR="00E755FE" w:rsidRDefault="00470AFD">
            <w:pPr>
              <w:pStyle w:val="table10"/>
              <w:ind w:firstLine="284"/>
            </w:pPr>
            <w:r>
              <w:t xml:space="preserve">выявление стремления получателя услуги к трудовой деятельности, </w:t>
            </w:r>
            <w:proofErr w:type="gramStart"/>
            <w:r>
              <w:t>привлечение</w:t>
            </w:r>
            <w:proofErr w:type="gramEnd"/>
            <w:r>
              <w:t xml:space="preserve"> к труду исходя из индивидуальных потребностей и возможностей получателя услуги;</w:t>
            </w:r>
          </w:p>
          <w:p w:rsidR="00E755FE" w:rsidRDefault="00470AFD">
            <w:pPr>
              <w:pStyle w:val="table10"/>
              <w:ind w:firstLine="284"/>
            </w:pPr>
            <w:r>
              <w:t>наблюдение за динамикой личностного роста и развития, формированием конкретных социальных навыков, необходимых для самостоятельного проживания, и осуществление (при необходимости) корректировки индивидуальной программы сопровождаемого проживания;</w:t>
            </w:r>
          </w:p>
          <w:p w:rsidR="00E755FE" w:rsidRDefault="00470AFD">
            <w:pPr>
              <w:pStyle w:val="table10"/>
              <w:ind w:firstLine="284"/>
            </w:pPr>
            <w:r>
              <w:t>оценку готовности получателя услуги к самостоятельному проживанию и подготовку необходимых документов для принятия решения о готовности проживания получателя услуги вне социального пансионата, восстановления дееспособности;</w:t>
            </w:r>
          </w:p>
          <w:p w:rsidR="00E755FE" w:rsidRDefault="00470AFD">
            <w:pPr>
              <w:pStyle w:val="table10"/>
              <w:ind w:firstLine="284"/>
            </w:pPr>
            <w:proofErr w:type="gramStart"/>
            <w:r>
              <w:t>взаимодействие со специалистами территориальных центров социального обслуживания населения (далее – ТЦСОН) для обеспечения постинтернатного сопровождения и адаптации (периодических контрольных звонков, посещения на дому, зачисления на обслуживание (при необходимости)</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Услуги предоставляются по запросу (с согласия) получателя услуги (его законного представителя) на основе утвержденного индивидуального плана (программы) сопровождаемого проживания, согласованного с получателем услуги.</w:t>
            </w:r>
          </w:p>
          <w:p w:rsidR="00E755FE" w:rsidRDefault="00470AFD">
            <w:pPr>
              <w:pStyle w:val="table10"/>
              <w:ind w:firstLine="284"/>
            </w:pPr>
            <w:r>
              <w:t>Лицо, оказывающее услуги,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E755FE" w:rsidRDefault="00470AFD">
            <w:pPr>
              <w:pStyle w:val="table10"/>
              <w:ind w:firstLine="284"/>
            </w:pPr>
            <w:r>
              <w:t xml:space="preserve">Услуги предоставляются </w:t>
            </w:r>
            <w:r>
              <w:lastRenderedPageBreak/>
              <w:t>в специально организованном и оборудованном в социальном пансионате отделении сопровождаемого проживания, приближенном по условиям проживания к домашним условиям.</w:t>
            </w:r>
          </w:p>
          <w:p w:rsidR="00E755FE" w:rsidRDefault="00470AFD">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E755FE" w:rsidRDefault="00470AFD">
            <w:pPr>
              <w:pStyle w:val="table10"/>
              <w:ind w:firstLine="284"/>
            </w:pPr>
            <w:r>
              <w:t>Перечень социальных услуг и мероприятий должен учитывать уровень индивидуальных и личностных особенностей получателя услуги, содействовать освоению навыков самостоятельной жизнедеятельности, развитию и расширению жизненного пространства, социального функционирования, адаптации и последующей интеграции его в общество.</w:t>
            </w:r>
          </w:p>
          <w:p w:rsidR="00E755FE" w:rsidRDefault="00470AFD">
            <w:pPr>
              <w:pStyle w:val="table10"/>
              <w:ind w:firstLine="284"/>
            </w:pPr>
            <w:r>
              <w:t>По завершении каждого этапа должна осуществляться оценка готовности к самостоятельному проживанию, результаты оценки должны фиксироваться документально.</w:t>
            </w:r>
          </w:p>
          <w:p w:rsidR="00E755FE" w:rsidRDefault="00470AFD">
            <w:pPr>
              <w:pStyle w:val="table10"/>
              <w:ind w:firstLine="284"/>
            </w:pPr>
            <w:r>
              <w:t>Услуги сопровождаемого проживания должны обеспечивать обучение навыкам самостоятельного проживания посредством разнообразных средств, форм, методов и социальных технологий, активизирующих личностные ресурсы на освоение самостоятельной жизнедеятельности в приоритетных сферах (в том числе самообслуживании, трудовой, социокультурной, коммуникативной активности).</w:t>
            </w:r>
          </w:p>
          <w:p w:rsidR="00E755FE" w:rsidRDefault="00470AFD">
            <w:pPr>
              <w:pStyle w:val="table10"/>
              <w:ind w:firstLine="284"/>
            </w:pPr>
            <w:r>
              <w:t>В процессе сопровождаемого проживания должно быть обеспечено гуманное, доброжелательное отношение к получателю услуги, направленность на развитие волевых устремлений, веры получателя услуги в возможность освоения навыков самостоятельного проживания, а также соблюдение мер безопасности в системе организации услуг сопровождаемого проживания.</w:t>
            </w:r>
          </w:p>
          <w:p w:rsidR="00E755FE" w:rsidRDefault="00470AFD">
            <w:pPr>
              <w:pStyle w:val="table10"/>
              <w:ind w:firstLine="284"/>
            </w:pPr>
            <w:r>
              <w:t>Оказание услуги должно обеспечить формирование навыков самостоятельной жизнедеятельности в приоритетных сферах (в том числе самообслуживании, трудовой, социокультурной, коммуникативной активности)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rsidRPr="006E016F">
              <w:rPr>
                <w:color w:val="00B050"/>
              </w:rPr>
              <w:lastRenderedPageBreak/>
              <w:t>Отдельные социальные услуги, оказываемые социальными пансионатами, в том числе детскими, домами сопровождаемого проживания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7. Услуга по направлению на санаторно-</w:t>
            </w:r>
            <w:r>
              <w:lastRenderedPageBreak/>
              <w:t>курортное лечение, оказываемая социальными пансионатами (за исключением детских) (</w:t>
            </w:r>
            <w:proofErr w:type="gramStart"/>
            <w:r>
              <w:t>для</w:t>
            </w:r>
            <w:proofErr w:type="gramEnd"/>
            <w:r>
              <w:t> постоянно проживающих)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информирование о праве на санаторно-курортное лечение, условиях и порядке его реализации;</w:t>
            </w:r>
          </w:p>
          <w:p w:rsidR="00E755FE" w:rsidRDefault="00470AFD">
            <w:pPr>
              <w:pStyle w:val="table10"/>
              <w:ind w:firstLine="284"/>
            </w:pPr>
            <w:r>
              <w:t>помощь в подготовке заявления, медицинских и иных документов для обращения за путевкой в Республиканский центр по оздоровлению и санаторно-курортному лечению населения;</w:t>
            </w:r>
          </w:p>
          <w:p w:rsidR="00E755FE" w:rsidRDefault="00470AFD">
            <w:pPr>
              <w:pStyle w:val="table10"/>
              <w:ind w:firstLine="284"/>
            </w:pPr>
            <w:r>
              <w:t>помощь в получении путевки на санаторно-курортное лечение (при ее выделении);</w:t>
            </w:r>
          </w:p>
          <w:p w:rsidR="00E755FE" w:rsidRDefault="00470AFD">
            <w:pPr>
              <w:pStyle w:val="table10"/>
              <w:ind w:firstLine="284"/>
            </w:pPr>
            <w:r>
              <w:t>информирование получателя услуги об особенностях санаторно-курортного лечения, его цели, продолжительности, особенностях проезда и проживания;</w:t>
            </w:r>
          </w:p>
          <w:p w:rsidR="00E755FE" w:rsidRDefault="00470AFD">
            <w:pPr>
              <w:pStyle w:val="table10"/>
              <w:ind w:firstLine="284"/>
            </w:pPr>
            <w:r>
              <w:t>психоэмоциональную подготовку (при необходимости);</w:t>
            </w:r>
          </w:p>
          <w:p w:rsidR="00E755FE" w:rsidRDefault="00470AFD">
            <w:pPr>
              <w:pStyle w:val="table10"/>
              <w:ind w:firstLine="284"/>
            </w:pPr>
            <w:r>
              <w:t>помощь в сборе необходимых личных вещей, покупке и доставке билетов для проезда, транспортировке к месту санаторно-курортного лечения и обратно (при необходимости);</w:t>
            </w:r>
          </w:p>
          <w:p w:rsidR="00E755FE" w:rsidRDefault="00470AFD">
            <w:pPr>
              <w:pStyle w:val="table10"/>
              <w:ind w:firstLine="284"/>
            </w:pPr>
            <w:r>
              <w:t>уточнение информации о самочувствии получателя услуги в период его нахождения на санаторно-курортном лечении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w:t>
            </w:r>
            <w:r>
              <w:lastRenderedPageBreak/>
              <w:t>в соответствии с медицинскими показаниями и условиями и порядком предоставления путевок на санаторно-курортное лечение.</w:t>
            </w:r>
          </w:p>
          <w:p w:rsidR="00E755FE" w:rsidRDefault="00470AFD">
            <w:pPr>
              <w:pStyle w:val="table10"/>
              <w:ind w:firstLine="284"/>
            </w:pPr>
            <w:r>
              <w:t>Информация о сроках направления на санаторно-курортное лечение, его продолжительности и других особенностях должна быть сообщена получателю услуги заранее в доступной форме, понятным, ясным языком.</w:t>
            </w:r>
          </w:p>
          <w:p w:rsidR="00E755FE" w:rsidRDefault="00470AFD">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E755FE" w:rsidRDefault="00470AFD">
            <w:pPr>
              <w:pStyle w:val="table10"/>
              <w:ind w:firstLine="284"/>
            </w:pPr>
            <w:r>
              <w:t>Оказание услуги должно обеспечить реализацию права на санаторно-курортное лечение в Республике Беларусь с целью поддержания здоровья, профилактики и лечения имеющихся заболеваний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8. Услуга по направлению на оздоровление (санаторно-курортное лечение), оказываемая детскими социальными пансионатами (для постоянно </w:t>
            </w:r>
            <w:proofErr w:type="gramStart"/>
            <w:r>
              <w:t>проживающих</w:t>
            </w:r>
            <w:proofErr w:type="gramEnd"/>
            <w:r>
              <w:t>)</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родителей (законных представителей) о праве на оздоровление (санаторно-курортное лечение), порядке и условиях его реализации;</w:t>
            </w:r>
          </w:p>
          <w:p w:rsidR="00E755FE" w:rsidRDefault="00470AFD">
            <w:pPr>
              <w:pStyle w:val="table10"/>
              <w:ind w:firstLine="284"/>
            </w:pPr>
            <w:r>
              <w:t>помощь в подготовке заявления, медицинских и иных документов на получателя услуги, а также на сопровождающее лицо (при необходимости) для обращения за путевкой в Республиканский центр по оздоровлению и санаторно-курортному лечению населения или в иные организации, осуществляющие оздоровление детей, в том числе детей-инвалидов, а также на сопровождающее лицо (при необходимости);</w:t>
            </w:r>
          </w:p>
          <w:p w:rsidR="00E755FE" w:rsidRDefault="00470AFD">
            <w:pPr>
              <w:pStyle w:val="table10"/>
              <w:ind w:firstLine="284"/>
            </w:pPr>
            <w:r>
              <w:t>содействие в получении путевки (при ее выделении);</w:t>
            </w:r>
          </w:p>
          <w:p w:rsidR="00E755FE" w:rsidRDefault="00470AFD">
            <w:pPr>
              <w:pStyle w:val="table10"/>
              <w:ind w:firstLine="284"/>
            </w:pPr>
            <w:r>
              <w:t>сопровождение детей на оздоровление (санаторно-курортное лечение) и обратно (при отсутствии родителей, иных законных представителей или нежелании (невозможности) ими сопровождать детей);</w:t>
            </w:r>
          </w:p>
          <w:p w:rsidR="00E755FE" w:rsidRDefault="00470AFD">
            <w:pPr>
              <w:pStyle w:val="table10"/>
              <w:ind w:firstLine="284"/>
            </w:pPr>
            <w:r>
              <w:t>информирование получателя услуги, иных законных представителей об особенностях санаторно-курортного лечения, о его цели, продолжительности, особенностях проезда и проживания;</w:t>
            </w:r>
          </w:p>
          <w:p w:rsidR="00E755FE" w:rsidRDefault="00470AFD">
            <w:pPr>
              <w:pStyle w:val="table10"/>
              <w:ind w:firstLine="284"/>
            </w:pPr>
            <w:r>
              <w:t>психоэмоциональную подготовку (при необходимости);</w:t>
            </w:r>
          </w:p>
          <w:p w:rsidR="00E755FE" w:rsidRDefault="00470AFD">
            <w:pPr>
              <w:pStyle w:val="table10"/>
              <w:ind w:firstLine="284"/>
            </w:pPr>
            <w:r>
              <w:t xml:space="preserve">оказание помощи в сборе необходимых личных вещей, покупке </w:t>
            </w:r>
            <w:r>
              <w:lastRenderedPageBreak/>
              <w:t>и доставке билетов, транспортировке к месту оздоровления, санаторно-курортного лечения и обратно (при необходимости);</w:t>
            </w:r>
          </w:p>
          <w:p w:rsidR="00E755FE" w:rsidRDefault="00470AFD">
            <w:pPr>
              <w:pStyle w:val="table10"/>
              <w:ind w:firstLine="284"/>
            </w:pPr>
            <w:r>
              <w:t>уточнение информации о самочувствии получателя услуги в период его нахождения на оздоровлении, санаторно-курортном лечении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при отсутствии медицинских противопоказаний (по медицинским показаниям) в соответствии с условиями и порядком предоставления путевок на оздоровление (санаторно-курортное лечение).</w:t>
            </w:r>
          </w:p>
          <w:p w:rsidR="00E755FE" w:rsidRDefault="00470AFD">
            <w:pPr>
              <w:pStyle w:val="table10"/>
              <w:ind w:firstLine="284"/>
            </w:pPr>
            <w:r>
              <w:t>При направлении на оздоровление (санаторно-курортное лечение) детей, в отношении которых директор детского социального пансионата не является опекуном, необходимо согласование родителей (законных представителей).</w:t>
            </w:r>
          </w:p>
          <w:p w:rsidR="00E755FE" w:rsidRDefault="00470AFD">
            <w:pPr>
              <w:pStyle w:val="table10"/>
              <w:ind w:firstLine="284"/>
            </w:pPr>
            <w:r>
              <w:t>При транспортировке получателя услуги к месту санаторно-курортного лечения и обратно должна быть обеспечена его безопасность, включая предоставление сопровождающего (при необходимости).</w:t>
            </w:r>
          </w:p>
          <w:p w:rsidR="00E755FE" w:rsidRDefault="00470AFD">
            <w:pPr>
              <w:pStyle w:val="table10"/>
              <w:ind w:firstLine="284"/>
            </w:pPr>
            <w:r>
              <w:t>Оказание услуги должно обеспечить реализацию права на оздоровление, санаторно-курортное лечение с целью поддержания здоровья, профилактики и лечения имеющихся заболеваний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9. Социально-педагогическая услуга по профориентации (для детей в возрасте 14 лет и старше),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E755FE" w:rsidRDefault="00470AFD">
            <w:pPr>
              <w:pStyle w:val="table10"/>
              <w:ind w:firstLine="284"/>
            </w:pPr>
            <w:r>
              <w:t>обсуждение результатов диагностического обследования;</w:t>
            </w:r>
          </w:p>
          <w:p w:rsidR="00E755FE" w:rsidRDefault="00470AFD">
            <w:pPr>
              <w:pStyle w:val="table10"/>
              <w:ind w:firstLine="284"/>
            </w:pPr>
            <w:r>
              <w:t>составление рекомендаций по приоритетным профессиям и видам профессиональной, трудовой занятости;</w:t>
            </w:r>
          </w:p>
          <w:p w:rsidR="00E755FE" w:rsidRDefault="00470AFD">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E755FE" w:rsidRDefault="00470AFD">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E755FE" w:rsidRDefault="00470AFD">
            <w:pPr>
              <w:pStyle w:val="table10"/>
              <w:ind w:firstLine="284"/>
            </w:pPr>
            <w:r>
              <w:t>вовлечение получателя услуги в различные виды лечебно-трудовой деятельности в целях формирования мотивации к трудовой деятельности;</w:t>
            </w:r>
          </w:p>
          <w:p w:rsidR="00E755FE" w:rsidRDefault="00470AFD">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 xml:space="preserve">Услуга предоставляется по запросу получателя услуги, а также при возникновении показаний, с учетом утвержденного плана (графика) </w:t>
            </w:r>
            <w:proofErr w:type="spellStart"/>
            <w:r>
              <w:t>профориентационной</w:t>
            </w:r>
            <w:proofErr w:type="spellEnd"/>
            <w:r>
              <w:t xml:space="preserve"> работы.</w:t>
            </w:r>
          </w:p>
          <w:p w:rsidR="00E755FE" w:rsidRDefault="00470AFD">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E755FE" w:rsidRDefault="00470AFD">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E755FE" w:rsidRDefault="00470AFD">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E755FE" w:rsidRDefault="00470AFD">
            <w:pPr>
              <w:pStyle w:val="table10"/>
              <w:ind w:firstLine="284"/>
            </w:pPr>
            <w:r>
              <w:t>Услуга может оказываться в индивидуальной и (или) групповой форме.</w:t>
            </w:r>
          </w:p>
          <w:p w:rsidR="00E755FE" w:rsidRDefault="00470AFD">
            <w:pPr>
              <w:pStyle w:val="table10"/>
              <w:ind w:firstLine="284"/>
            </w:pPr>
            <w:r>
              <w:t>При проведении профориентации должны учитываться интересы, желания и способности получателя услуги, его состояние здоровья, рекомендации ИПРА и др.</w:t>
            </w:r>
          </w:p>
          <w:p w:rsidR="00E755FE" w:rsidRDefault="00470AFD">
            <w:pPr>
              <w:pStyle w:val="table10"/>
              <w:ind w:firstLine="284"/>
            </w:pPr>
            <w:r>
              <w:t>Результаты профориентации должны фиксироваться документально в личном деле получателя услуги.</w:t>
            </w:r>
          </w:p>
          <w:p w:rsidR="00E755FE" w:rsidRDefault="00470AFD">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10. Социально-посредническая услуга по обеспечению проведения психолого-медико-педагогического обследования (далее – ПМПО), оказываемая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ознакомление родителей (законных представителей) с необходимостью, порядком прохождения ПМПО;</w:t>
            </w:r>
          </w:p>
          <w:p w:rsidR="00E755FE" w:rsidRDefault="00470AFD">
            <w:pPr>
              <w:pStyle w:val="table10"/>
              <w:ind w:firstLine="284"/>
            </w:pPr>
            <w:r>
              <w:t>психоэмоциональную подготовку получателя услуги к прохождению ПМПО;</w:t>
            </w:r>
          </w:p>
          <w:p w:rsidR="00E755FE" w:rsidRDefault="00470AFD">
            <w:pPr>
              <w:pStyle w:val="table10"/>
              <w:ind w:firstLine="284"/>
            </w:pPr>
            <w:r>
              <w:t>подготовку медицинских и иных документов, необходимых для прохождения ПМПО;</w:t>
            </w:r>
          </w:p>
          <w:p w:rsidR="00E755FE" w:rsidRDefault="00470AFD">
            <w:pPr>
              <w:pStyle w:val="table10"/>
              <w:ind w:firstLine="284"/>
            </w:pPr>
            <w:r>
              <w:t xml:space="preserve">взаимодействие с организациями </w:t>
            </w:r>
            <w:r>
              <w:lastRenderedPageBreak/>
              <w:t>(специалистами), осуществляющими ПМПО, согласование даты, порядка и условий проведения;</w:t>
            </w:r>
          </w:p>
          <w:p w:rsidR="00E755FE" w:rsidRDefault="00470AFD">
            <w:pPr>
              <w:pStyle w:val="table10"/>
              <w:ind w:firstLine="284"/>
            </w:pPr>
            <w:r>
              <w:t>предоставление помещения и иных необходимых условий для проведения ПМПО (при необходимости);</w:t>
            </w:r>
          </w:p>
          <w:p w:rsidR="00E755FE" w:rsidRDefault="00470AFD">
            <w:pPr>
              <w:pStyle w:val="table10"/>
              <w:ind w:firstLine="284"/>
            </w:pPr>
            <w:r>
              <w:t>сопровождение получателя услуги при проведении ПМПО;</w:t>
            </w:r>
          </w:p>
          <w:p w:rsidR="00E755FE" w:rsidRDefault="00470AFD">
            <w:pPr>
              <w:pStyle w:val="table10"/>
              <w:ind w:firstLine="284"/>
            </w:pPr>
            <w:r>
              <w:t>ознакомление получателя услуги, а также его родителей, законных представителей с результатами ПМПО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может оказываться как в плановом порядке, так и при возникновении показаний по инициативе родителей (законных представителей), специалистов учреждений (организаций) образования, здравоохранения, социального обслуживания, органов внутренних дел при условии получения согласия родителей (законных представителей).</w:t>
            </w:r>
          </w:p>
          <w:p w:rsidR="00E755FE" w:rsidRDefault="00470AFD">
            <w:pPr>
              <w:pStyle w:val="table10"/>
              <w:ind w:firstLine="284"/>
            </w:pPr>
            <w:r>
              <w:t xml:space="preserve">Лицо, оказывающее услугу, </w:t>
            </w:r>
            <w:r>
              <w:lastRenderedPageBreak/>
              <w:t>обеспечивает конфиденциальность информации, полученной при исполнении своих обязанностей, а также сохранность медицинских и иных документов, необходимых для проведения ПМПО.</w:t>
            </w:r>
          </w:p>
          <w:p w:rsidR="00E755FE" w:rsidRDefault="00470AFD">
            <w:pPr>
              <w:pStyle w:val="table10"/>
              <w:ind w:firstLine="284"/>
            </w:pPr>
            <w:r>
              <w:t>При оказании услуги непосредственно в детском социальном пансионате должно быть выделено специальное помещение, адаптированное с учетом особых потребностей получателя услуги и обеспечивающее конфиденциальность.</w:t>
            </w:r>
          </w:p>
          <w:p w:rsidR="00E755FE" w:rsidRDefault="00470AFD">
            <w:pPr>
              <w:pStyle w:val="table10"/>
              <w:ind w:firstLine="284"/>
            </w:pPr>
            <w:r>
              <w:t>Информация о дате, месте и результатах ПМПО должна фиксироваться документально (в личном деле (карте) получателя услуги).</w:t>
            </w:r>
          </w:p>
          <w:p w:rsidR="00E755FE" w:rsidRDefault="00470AFD">
            <w:pPr>
              <w:pStyle w:val="table10"/>
              <w:ind w:firstLine="284"/>
            </w:pPr>
            <w:r>
              <w:t xml:space="preserve">Оказание услуги должно обеспечить удовлетворение потребности получателя </w:t>
            </w:r>
            <w:proofErr w:type="gramStart"/>
            <w:r>
              <w:t>услуги</w:t>
            </w:r>
            <w:proofErr w:type="gramEnd"/>
            <w:r>
              <w:t xml:space="preserve"> в совершенствовании предоставляемой психолого-медико-педагогической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11. Услуги по уходу за детьми-инвалидами (услуги социальной передышки), оказываемые детскими социальными пансионатами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Услуги предусматривают:</w:t>
            </w:r>
          </w:p>
          <w:p w:rsidR="00E755FE" w:rsidRDefault="00470AFD">
            <w:pPr>
              <w:pStyle w:val="table10"/>
              <w:ind w:firstLine="284"/>
            </w:pPr>
            <w:r>
              <w:t>информирование родителей (членов семьи) об услугах социальной передышки, их цели, условиях и порядке получения;</w:t>
            </w:r>
          </w:p>
          <w:p w:rsidR="00E755FE" w:rsidRDefault="00470AFD">
            <w:pPr>
              <w:pStyle w:val="table10"/>
              <w:ind w:firstLine="284"/>
            </w:pPr>
            <w:r>
              <w:t>изучение медицинских заключений о состоянии здоровья ребенка, возможности временного пребывания в детском социальном пансионате, а также документов, подтверждающих предоставление услуг;</w:t>
            </w:r>
          </w:p>
          <w:p w:rsidR="00E755FE" w:rsidRDefault="00470AFD">
            <w:pPr>
              <w:pStyle w:val="table10"/>
              <w:ind w:firstLine="284"/>
            </w:pPr>
            <w:r>
              <w:t>помощь в размещении и адаптации ребенка к новым условиям проживания;</w:t>
            </w:r>
          </w:p>
          <w:p w:rsidR="00E755FE" w:rsidRDefault="00470AFD">
            <w:pPr>
              <w:pStyle w:val="table10"/>
              <w:ind w:firstLine="284"/>
            </w:pPr>
            <w:r>
              <w:t>обеспечение комплексного ухода за ребенком в соответствии с состоянием здоровья, индивидуальными особенностями, включая предоставление социально-бытовых, социально-психологических, социально-педагогических, социально-реабилитационных и иных услуг, предусмотренных для детей-инвалидов, проживающих в детском социальном пансионате;</w:t>
            </w:r>
          </w:p>
          <w:p w:rsidR="00E755FE" w:rsidRDefault="00470AFD">
            <w:pPr>
              <w:pStyle w:val="table10"/>
              <w:ind w:firstLine="284"/>
            </w:pPr>
            <w:r>
              <w:t>взаимодействие с родителями (законными представителями) в процессе оказания услуг;</w:t>
            </w:r>
          </w:p>
          <w:p w:rsidR="00E755FE" w:rsidRDefault="00470AFD">
            <w:pPr>
              <w:pStyle w:val="table10"/>
              <w:ind w:firstLine="284"/>
            </w:pPr>
            <w:r>
              <w:t>предоставление родителям (законным представителям) рекомендаций по улучшению ухода за ребенком, его воспитанию, обучению, социализации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Услуги предоставляются по запросу получателя услуги.</w:t>
            </w:r>
          </w:p>
          <w:p w:rsidR="00E755FE" w:rsidRDefault="00470AFD">
            <w:pPr>
              <w:pStyle w:val="table10"/>
              <w:ind w:firstLine="284"/>
            </w:pPr>
            <w:r>
              <w:t>Услуги в период проживания в детском социальном пансионате предоставляются с периодичностью, предусмотренной договором оказания социальных услуг.</w:t>
            </w:r>
          </w:p>
          <w:p w:rsidR="00E755FE" w:rsidRDefault="00470AFD">
            <w:pPr>
              <w:pStyle w:val="table10"/>
              <w:ind w:firstLine="284"/>
            </w:pPr>
            <w:r>
              <w:t>Лицо, оказывающее услугу, должно владеть навыками ухода за детьми-инвалидами.</w:t>
            </w:r>
          </w:p>
          <w:p w:rsidR="00E755FE" w:rsidRDefault="00470AFD">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детей-инвалидов.</w:t>
            </w:r>
          </w:p>
          <w:p w:rsidR="00E755FE" w:rsidRDefault="00470AFD">
            <w:pPr>
              <w:pStyle w:val="table10"/>
              <w:ind w:firstLine="284"/>
            </w:pPr>
            <w:r>
              <w:t>Количество детей-инвалидов, проживающих в одной комнате, по возможности не должно превышать двух человек.</w:t>
            </w:r>
          </w:p>
          <w:p w:rsidR="00E755FE" w:rsidRDefault="00470AFD">
            <w:pPr>
              <w:pStyle w:val="table10"/>
              <w:ind w:firstLine="284"/>
            </w:pPr>
            <w:r>
              <w:t>При оказании услуг должна быть задействована вся инфраструктура детского социального пансионата, созданная для проживания, обучения, организации досуга и медицинского ухода в детском социальном пансионате.</w:t>
            </w:r>
          </w:p>
          <w:p w:rsidR="00E755FE" w:rsidRDefault="00470AFD">
            <w:pPr>
              <w:pStyle w:val="table10"/>
              <w:ind w:firstLine="284"/>
            </w:pPr>
            <w:r>
              <w:t>До предоставления услуг родители (законные представители) и ребенок должны быть ознакомлены с условиями проживания в детском социальном пансионате, правилами внутреннего распорядка.</w:t>
            </w:r>
          </w:p>
          <w:p w:rsidR="00E755FE" w:rsidRDefault="00470AFD">
            <w:pPr>
              <w:pStyle w:val="table10"/>
              <w:ind w:firstLine="284"/>
            </w:pPr>
            <w:r>
              <w:t>При оказании услуг должны учитываться пожелания родителей и самого ребенка в отношении размещения, характера помощи и поддержки.</w:t>
            </w:r>
          </w:p>
          <w:p w:rsidR="00E755FE" w:rsidRDefault="00470AFD">
            <w:pPr>
              <w:pStyle w:val="table10"/>
              <w:ind w:firstLine="284"/>
            </w:pPr>
            <w:r>
              <w:t xml:space="preserve">Оказание услуги должно обеспечить удовлетворение потребности семьи </w:t>
            </w:r>
            <w:r>
              <w:lastRenderedPageBreak/>
              <w:t>в обеспечении надлежащего ухода за ребенком-инвалидом на период осуществления родителями (иными законными представителями) иной деятельности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12. Услуги сопровождаемого проживания инвалидам в соответствии с индивидуальной программой реабилитации, абилитации инвалида или заключением ВКК, оказываемые домами сопровождаемого проживания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Услуги предусматривают:</w:t>
            </w:r>
          </w:p>
          <w:p w:rsidR="00E755FE" w:rsidRDefault="00470AFD">
            <w:pPr>
              <w:pStyle w:val="table10"/>
              <w:ind w:firstLine="284"/>
            </w:pPr>
            <w:r>
              <w:t>изучение потребности и нуждаемости в услуге сопровождаемого проживания;</w:t>
            </w:r>
          </w:p>
          <w:p w:rsidR="00E755FE" w:rsidRDefault="00470AFD">
            <w:pPr>
              <w:pStyle w:val="table10"/>
              <w:ind w:firstLine="284"/>
            </w:pPr>
            <w:r>
              <w:t>информирование получателя услуги об условиях проживания в доме сопровождаемого проживания, правилах внутреннего распорядка, а также о цели, порядке и условиях предоставления услуги сопровождаемого проживания;</w:t>
            </w:r>
          </w:p>
          <w:p w:rsidR="00E755FE" w:rsidRDefault="00470AFD">
            <w:pPr>
              <w:pStyle w:val="table10"/>
              <w:ind w:firstLine="284"/>
            </w:pPr>
            <w:r>
              <w:t>проведение (при необходимости и с согласия получателя услуги) социально-психологической диагностики для конкретизации необходимых видов помощи и поддержки в процессе освоения навыков самостоятельного проживания;</w:t>
            </w:r>
          </w:p>
          <w:p w:rsidR="00E755FE" w:rsidRDefault="00470AFD">
            <w:pPr>
              <w:pStyle w:val="table10"/>
              <w:ind w:firstLine="284"/>
            </w:pPr>
            <w:r>
              <w:t>составление совместно с получателем услуги плана сопровождаемого проживания;</w:t>
            </w:r>
          </w:p>
          <w:p w:rsidR="00E755FE" w:rsidRDefault="00470AFD">
            <w:pPr>
              <w:pStyle w:val="table10"/>
              <w:ind w:firstLine="284"/>
            </w:pPr>
            <w:r>
              <w:t>оказание помощи в социальной адаптации получателя услуги к условиям быта и проживания в доме сопровождаемого проживания, окружающему социуму;</w:t>
            </w:r>
          </w:p>
          <w:p w:rsidR="00E755FE" w:rsidRDefault="00470AFD">
            <w:pPr>
              <w:pStyle w:val="table10"/>
              <w:ind w:firstLine="284"/>
            </w:pPr>
            <w:proofErr w:type="gramStart"/>
            <w:r>
              <w:t>консультационную</w:t>
            </w:r>
            <w:proofErr w:type="gramEnd"/>
            <w:r>
              <w:t xml:space="preserve"> и иные виды помощи по развитию навыков (в том числе самообслуживания, бытовых, коммуникативных, трудовых, включая решение вопросов обучения, трудоустройства, организации досуга);</w:t>
            </w:r>
          </w:p>
          <w:p w:rsidR="00E755FE" w:rsidRDefault="00470AFD">
            <w:pPr>
              <w:pStyle w:val="table10"/>
              <w:ind w:firstLine="284"/>
            </w:pPr>
            <w:r>
              <w:t xml:space="preserve">наблюдение за динамикой развития конкретных социальных навыков в процессе сопровождаемого проживания, осуществление корректировки индивидуального плана сопровождаемого проживания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Услуги предоставляются по запросу получателя услуги в соответствии с ИПРА или заключением ВКК.</w:t>
            </w:r>
          </w:p>
          <w:p w:rsidR="00E755FE" w:rsidRDefault="00470AFD">
            <w:pPr>
              <w:pStyle w:val="table10"/>
              <w:ind w:firstLine="284"/>
            </w:pPr>
            <w:r>
              <w:t>Услуги оказываются на основе утвержденного индивидуального плана (программы) сопровождаемого проживания, согласованного с получателем услуги.</w:t>
            </w:r>
          </w:p>
          <w:p w:rsidR="00E755FE" w:rsidRDefault="00470AFD">
            <w:pPr>
              <w:pStyle w:val="table10"/>
              <w:ind w:firstLine="284"/>
            </w:pPr>
            <w:r>
              <w:t>Лицо, оказывающее услуги сопровождаемого проживания, должно иметь профессиональную подготовку в области социальной работы, психологии, социальной педагогики и (или) повышение квалификации в области сопровождаемого проживания инвалидов.</w:t>
            </w:r>
          </w:p>
          <w:p w:rsidR="00E755FE" w:rsidRDefault="00470AFD">
            <w:pPr>
              <w:pStyle w:val="table10"/>
              <w:ind w:firstLine="284"/>
            </w:pPr>
            <w:r>
              <w:t>Помещения для проживания,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w:t>
            </w:r>
          </w:p>
          <w:p w:rsidR="00E755FE" w:rsidRDefault="00470AFD">
            <w:pPr>
              <w:pStyle w:val="table10"/>
              <w:ind w:firstLine="284"/>
            </w:pPr>
            <w:r>
              <w:t>Территория дома сопровождаемого проживания должна быть оборудована элементами доступной среды.</w:t>
            </w:r>
          </w:p>
          <w:p w:rsidR="00E755FE" w:rsidRDefault="00470AFD">
            <w:pPr>
              <w:pStyle w:val="table10"/>
              <w:ind w:firstLine="284"/>
            </w:pPr>
            <w:r>
              <w:t>Необходимо создание специальной материально-технической базы, социальной обстановки и среды, приближенной к условиям жизни обычного человека.</w:t>
            </w:r>
          </w:p>
          <w:p w:rsidR="00E755FE" w:rsidRDefault="00470AFD">
            <w:pPr>
              <w:pStyle w:val="table10"/>
              <w:ind w:firstLine="284"/>
            </w:pPr>
            <w:r>
              <w:t>Для оказания услуг в доме сопровождаемого проживания необходимо наличие холла-гостиной (общей комнаты), оборудованной мягкой мебелью, аудиовидеотехникой, столом, стульями, предметами интерьера для проведения общих мероприятий, занятий, продуктивного отдыха.</w:t>
            </w:r>
          </w:p>
          <w:p w:rsidR="00E755FE" w:rsidRDefault="00470AFD">
            <w:pPr>
              <w:pStyle w:val="table10"/>
              <w:ind w:firstLine="284"/>
            </w:pPr>
            <w:r>
              <w:t>В процессе сопровождаемого проживания должно быть обеспечено гуманное, доброжелательное отношение к получателю услуги, повышение его мотивации, веры в возможность освоения навыков самостоятельного проживания, а также соблюдение мер безопасности.</w:t>
            </w:r>
          </w:p>
          <w:p w:rsidR="00E755FE" w:rsidRDefault="00470AFD">
            <w:pPr>
              <w:pStyle w:val="table10"/>
              <w:ind w:firstLine="284"/>
            </w:pPr>
            <w:r>
              <w:t>Оказание услуги должно содействовать освоению навыков самостоятельной жизнедеятельности, развитию и расширению жизненного пространства получателя услуги, адаптации и последующей интеграции его в общество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13. Услуги дневного пребывания, оказываемые в социальных пансионатах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сроках и условиях предоставления;</w:t>
            </w:r>
          </w:p>
          <w:p w:rsidR="00E755FE" w:rsidRDefault="00470AFD">
            <w:pPr>
              <w:pStyle w:val="table10"/>
              <w:ind w:firstLine="284"/>
            </w:pPr>
            <w:r>
              <w:lastRenderedPageBreak/>
              <w:t>изучение индивидуальных возможностей и потребностей получателя услуги посредством ознакомления 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E755FE" w:rsidRDefault="00470AFD">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нахождения в социальном пансионате;</w:t>
            </w:r>
          </w:p>
          <w:p w:rsidR="00E755FE" w:rsidRDefault="00470AFD">
            <w:pPr>
              <w:pStyle w:val="table10"/>
              <w:ind w:firstLine="284"/>
            </w:pPr>
            <w:r>
              <w:t>составление индивидуального перечня (плана) социальных услуг и иных мероприятий в соответствии с индивидуальными особенностями и потребностями получателя услуги;</w:t>
            </w:r>
          </w:p>
          <w:p w:rsidR="00E755FE" w:rsidRDefault="00470AFD">
            <w:pPr>
              <w:pStyle w:val="table10"/>
              <w:ind w:firstLine="284"/>
            </w:pPr>
            <w:r>
              <w:t>ознакомление с социальным пансионатом, правилами внутреннего распорядка;</w:t>
            </w:r>
          </w:p>
          <w:p w:rsidR="00E755FE" w:rsidRDefault="00470AFD">
            <w:pPr>
              <w:pStyle w:val="table10"/>
              <w:ind w:firstLine="284"/>
            </w:pPr>
            <w:r>
              <w:t>определение нуждаемости в обеспечении мебелью, в том числе местом для сна или отдыха, питанием и водой, предметами, необходимыми для соблюдения личной гигиены (мыло, полотенце, туалетная бумага);</w:t>
            </w:r>
          </w:p>
          <w:p w:rsidR="00E755FE" w:rsidRDefault="00470AFD">
            <w:pPr>
              <w:pStyle w:val="table10"/>
              <w:ind w:firstLine="284"/>
            </w:pPr>
            <w:r>
              <w:t>оказание социальных услуг и реализацию иных мероприятий в соответствии с индивидуальным перечнем;</w:t>
            </w:r>
          </w:p>
          <w:p w:rsidR="00E755FE" w:rsidRDefault="00470AFD">
            <w:pPr>
              <w:pStyle w:val="table10"/>
              <w:ind w:firstLine="284"/>
            </w:pPr>
            <w:r>
              <w:t>помощь в адаптации к социальному пансионату (в том числе знакомство с работниками и иными получателями услуг, вовлечение в мероприятия, беседы);</w:t>
            </w:r>
          </w:p>
          <w:p w:rsidR="00E755FE" w:rsidRDefault="00470AFD">
            <w:pPr>
              <w:pStyle w:val="table10"/>
              <w:ind w:firstLine="284"/>
            </w:pPr>
            <w:r>
              <w:t>контроль самочувствия получателя услуги, обеспечение его безопасности;</w:t>
            </w:r>
          </w:p>
          <w:p w:rsidR="00E755FE" w:rsidRDefault="00470AFD">
            <w:pPr>
              <w:pStyle w:val="table10"/>
              <w:ind w:firstLine="284"/>
            </w:pPr>
            <w:r>
              <w:t>обеспечение приема лекарственных сре</w:t>
            </w:r>
            <w:proofErr w:type="gramStart"/>
            <w:r>
              <w:t>дств в с</w:t>
            </w:r>
            <w:proofErr w:type="gramEnd"/>
            <w:r>
              <w:t>оответствии с назначением врача-специалиста, помощь в выполнении медицинских назначений, рекомендаций;</w:t>
            </w:r>
          </w:p>
          <w:p w:rsidR="00E755FE" w:rsidRDefault="00470AFD">
            <w:pPr>
              <w:pStyle w:val="table10"/>
              <w:ind w:firstLine="284"/>
            </w:pPr>
            <w:r>
              <w:t xml:space="preserve">в случае ухудшения самочувствия, при получении травмы и иных ситуациях, угрожающих здоровью и (или) жизни получателя услуги, – оказание первой медицинской помощи и (или) информирование организации здравоохранения, законного представителя, членов семьи (родственников)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 xml:space="preserve">Услуга оказывается на базе социального пансионата профиля, </w:t>
            </w:r>
            <w:r>
              <w:lastRenderedPageBreak/>
              <w:t>соответствующего индивидуальным особенностям и потребностям получателя услуги.</w:t>
            </w:r>
          </w:p>
          <w:p w:rsidR="00E755FE" w:rsidRDefault="00470AFD">
            <w:pPr>
              <w:pStyle w:val="table10"/>
              <w:ind w:firstLine="284"/>
            </w:pPr>
            <w:r>
              <w:t>Услуга в период пребывания в социальном пансионате предоставляется в дневное время продолжительностью до 12 часов.</w:t>
            </w:r>
          </w:p>
          <w:p w:rsidR="00E755FE" w:rsidRDefault="00470AFD">
            <w:pPr>
              <w:pStyle w:val="table10"/>
              <w:ind w:firstLine="284"/>
            </w:pPr>
            <w:r>
              <w:t>При оказании услуги должна быть задействована вся инфраструктура социального пансионата, созданная для проживания, обучения, организации досуга и оказания медицинской помощи в социальном пансионате.</w:t>
            </w:r>
          </w:p>
          <w:p w:rsidR="00E755FE" w:rsidRDefault="00470AFD">
            <w:pPr>
              <w:pStyle w:val="table10"/>
              <w:ind w:firstLine="284"/>
            </w:pPr>
            <w:r>
              <w:t>Помещения для пребывания, используемое оборудование и инвентарь должны соответствовать требованиям противопожарной безопасности, установленным санитарным нормам и правилам, быть адаптированы с учетом особых потребностей получателя услуги.</w:t>
            </w:r>
          </w:p>
          <w:p w:rsidR="00E755FE" w:rsidRDefault="00470AFD">
            <w:pPr>
              <w:pStyle w:val="table10"/>
              <w:ind w:firstLine="284"/>
            </w:pPr>
            <w:r>
              <w:t>Социально-педагогические, социально-психологические, социально-реабилитационные и иные предоставляемые социальные услуги должны соответствовать установленным требованиям к содержанию и качеству, включая требования к лицам, их оказывающим.</w:t>
            </w:r>
          </w:p>
          <w:p w:rsidR="00E755FE" w:rsidRDefault="00470AFD">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E755FE" w:rsidRDefault="00470AFD">
            <w:pPr>
              <w:pStyle w:val="table10"/>
              <w:ind w:firstLine="284"/>
            </w:pPr>
            <w:r>
              <w:t>При оказании услуги должны учитываться индивидуальные предпочтения и потребности получателя услуги, а также назначения и рекомендации специалистов, включая медицинских работников, психологов.</w:t>
            </w:r>
          </w:p>
          <w:p w:rsidR="00E755FE" w:rsidRDefault="00470AFD">
            <w:pPr>
              <w:pStyle w:val="table10"/>
              <w:ind w:firstLine="284"/>
            </w:pPr>
            <w:r>
              <w:t>В процессе оказания услуги должны быть обеспечены постоянный присмотр за получателем услуги, безопасные условия при выполнении различных видов деятельности.</w:t>
            </w:r>
          </w:p>
          <w:p w:rsidR="00E755FE" w:rsidRDefault="00470AFD">
            <w:pPr>
              <w:pStyle w:val="table10"/>
              <w:ind w:firstLine="284"/>
            </w:pPr>
            <w:r>
              <w:t>Питание должно соответствовать установленным санитарным нормам и правилам, а также медицинским рекомендациям в зависимости от состояния здоровья получателя услуги.</w:t>
            </w:r>
          </w:p>
          <w:p w:rsidR="00E755FE" w:rsidRDefault="00470AFD">
            <w:pPr>
              <w:pStyle w:val="table10"/>
              <w:ind w:firstLine="284"/>
            </w:pPr>
            <w:r>
              <w:t>При возникновении непредвиденных ситуаций члены семьи (родственники) должны быть незамедлительно проинформированы.</w:t>
            </w:r>
          </w:p>
          <w:p w:rsidR="00E755FE" w:rsidRDefault="00470AFD">
            <w:pPr>
              <w:pStyle w:val="table10"/>
              <w:ind w:firstLine="284"/>
            </w:pPr>
            <w:r>
              <w:t>Содержание деятельности должно соответствовать индивидуальному перечню (плану) социальных услуг.</w:t>
            </w:r>
          </w:p>
          <w:p w:rsidR="00E755FE" w:rsidRDefault="00470AFD">
            <w:pPr>
              <w:pStyle w:val="table10"/>
              <w:ind w:firstLine="284"/>
            </w:pPr>
            <w:r>
              <w:t>Оказание услуги должно обеспечить присмотр за получателем услуги в течение дня, удовлетворение его потребностей в проведении досуга, общении, получении ухода</w:t>
            </w:r>
          </w:p>
          <w:p w:rsidR="0062641D" w:rsidRDefault="0062641D">
            <w:pPr>
              <w:pStyle w:val="table10"/>
              <w:ind w:firstLine="284"/>
            </w:pPr>
          </w:p>
          <w:p w:rsidR="0062641D" w:rsidRDefault="0062641D">
            <w:pPr>
              <w:pStyle w:val="table10"/>
              <w:ind w:firstLine="284"/>
            </w:pPr>
          </w:p>
          <w:p w:rsidR="0062641D" w:rsidRDefault="0062641D">
            <w:pPr>
              <w:pStyle w:val="table10"/>
              <w:ind w:firstLine="284"/>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rsidRPr="002F6F8A">
              <w:rPr>
                <w:color w:val="FF0000"/>
              </w:rPr>
              <w:lastRenderedPageBreak/>
              <w:t>Социальные услуги, оказываемые ТЦСОН</w:t>
            </w:r>
          </w:p>
        </w:tc>
      </w:tr>
      <w:tr w:rsidR="002F6F8A" w:rsidRPr="002F6F8A">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2F6F8A" w:rsidRDefault="00470AFD">
            <w:pPr>
              <w:pStyle w:val="table10"/>
              <w:rPr>
                <w:color w:val="FF0000"/>
              </w:rPr>
            </w:pPr>
            <w:r w:rsidRPr="002F6F8A">
              <w:rPr>
                <w:color w:val="FF0000"/>
              </w:rPr>
              <w:t>14. Услуги временного приюта (для жертв торговли людьми, лиц, пострадавших от домашнего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14.1. предоставление спального места с комплектом постельного белья</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сроках и условиях предоставления;</w:t>
            </w:r>
          </w:p>
          <w:p w:rsidR="00E755FE" w:rsidRDefault="00470AFD">
            <w:pPr>
              <w:pStyle w:val="table10"/>
              <w:ind w:firstLine="284"/>
            </w:pPr>
            <w:r>
              <w:t>круглосуточный доступ в «кризисную» комнату;</w:t>
            </w:r>
          </w:p>
          <w:p w:rsidR="00E755FE" w:rsidRDefault="00470AFD">
            <w:pPr>
              <w:pStyle w:val="table10"/>
              <w:ind w:firstLine="284"/>
            </w:pPr>
            <w:r>
              <w:t>ознакомление с местом, условиями временного проживания, правилами внутреннего распорядка;</w:t>
            </w:r>
          </w:p>
          <w:p w:rsidR="00E755FE" w:rsidRDefault="00470AFD">
            <w:pPr>
              <w:pStyle w:val="table10"/>
              <w:ind w:firstLine="284"/>
            </w:pPr>
            <w:r>
              <w:t>информирование (проведение инструктажа) по технике безопасности, включая пользование бытовыми приборами;</w:t>
            </w:r>
          </w:p>
          <w:p w:rsidR="00E755FE" w:rsidRDefault="00470AFD">
            <w:pPr>
              <w:pStyle w:val="table10"/>
              <w:ind w:firstLine="284"/>
            </w:pPr>
            <w:r>
              <w:t>заполнение анкеты по идентификации пострадавшего от домашнего насилия и выявлению его потребностей;</w:t>
            </w:r>
          </w:p>
          <w:p w:rsidR="00E755FE" w:rsidRDefault="00470AFD">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E755FE" w:rsidRDefault="00470AFD">
            <w:pPr>
              <w:pStyle w:val="table10"/>
              <w:ind w:firstLine="284"/>
            </w:pPr>
            <w:proofErr w:type="gramStart"/>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roofErr w:type="gramEnd"/>
          </w:p>
          <w:p w:rsidR="00E755FE" w:rsidRDefault="00470AFD">
            <w:pPr>
              <w:pStyle w:val="table10"/>
              <w:ind w:firstLine="284"/>
            </w:pPr>
            <w:r>
              <w:t>помощь в адаптации к месту временного приюта;</w:t>
            </w:r>
          </w:p>
          <w:p w:rsidR="00E755FE" w:rsidRDefault="00470AFD">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E755FE" w:rsidRDefault="00470AFD">
            <w:pPr>
              <w:pStyle w:val="table10"/>
              <w:ind w:firstLine="284"/>
            </w:pPr>
            <w:r>
              <w:t>обеспечение беспрепятственного доступа к питьевой воде;</w:t>
            </w:r>
          </w:p>
          <w:p w:rsidR="00E755FE" w:rsidRDefault="00470AFD">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E755FE" w:rsidRDefault="00470AFD">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E755FE" w:rsidRDefault="00470AFD">
            <w:pPr>
              <w:pStyle w:val="table10"/>
              <w:ind w:firstLine="284"/>
            </w:pPr>
            <w:r>
              <w:t>Услуга предоставляется на условиях конфиденциальности.</w:t>
            </w:r>
          </w:p>
          <w:p w:rsidR="00E755FE" w:rsidRDefault="00470AFD">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w:t>
            </w:r>
            <w:proofErr w:type="gramStart"/>
            <w:r>
              <w:t>интернет-страницах</w:t>
            </w:r>
            <w:proofErr w:type="gramEnd"/>
            <w:r>
              <w:t>) ТЦСОН в глобальной компьютерной сети Интернет, опубликованы в средствах массовой информации.</w:t>
            </w:r>
          </w:p>
          <w:p w:rsidR="00E755FE" w:rsidRDefault="00470AFD">
            <w:pPr>
              <w:pStyle w:val="table10"/>
              <w:ind w:firstLine="284"/>
            </w:pPr>
            <w:r>
              <w:t>«Кризисная» комната должна соответствовать следующим требованиям:</w:t>
            </w:r>
          </w:p>
          <w:p w:rsidR="00E755FE" w:rsidRDefault="00470AFD">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E755FE" w:rsidRDefault="00470AFD">
            <w:pPr>
              <w:pStyle w:val="table10"/>
              <w:ind w:firstLine="284"/>
            </w:pPr>
            <w:proofErr w:type="gramStart"/>
            <w:r>
              <w:t>обеспечена</w:t>
            </w:r>
            <w:proofErr w:type="gramEnd"/>
            <w:r>
              <w:t xml:space="preserve"> системой безопасности (тревожной кнопкой) и стационарной телефонной связью, аптечкой первой помощи;</w:t>
            </w:r>
          </w:p>
          <w:p w:rsidR="00E755FE" w:rsidRDefault="00470AFD">
            <w:pPr>
              <w:pStyle w:val="table10"/>
              <w:ind w:firstLine="284"/>
            </w:pPr>
            <w:proofErr w:type="gramStart"/>
            <w:r>
              <w:t>оборудована</w:t>
            </w:r>
            <w:proofErr w:type="gramEnd"/>
            <w:r>
              <w:t xml:space="preserve">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E755FE" w:rsidRDefault="00470AFD">
            <w:pPr>
              <w:pStyle w:val="table10"/>
              <w:ind w:firstLine="284"/>
            </w:pPr>
            <w:r>
              <w:t xml:space="preserve">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w:t>
            </w:r>
            <w:proofErr w:type="spellStart"/>
            <w:r>
              <w:t>мультиваркой</w:t>
            </w:r>
            <w:proofErr w:type="spellEnd"/>
            <w:r>
              <w:t>), иметь кухонные принадлежности для приготовления и употребления пищи (в том числе посудой, столовыми приборами);</w:t>
            </w:r>
          </w:p>
          <w:p w:rsidR="00E755FE" w:rsidRDefault="00470AFD">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E755FE" w:rsidRDefault="00470AFD">
            <w:pPr>
              <w:pStyle w:val="table10"/>
              <w:ind w:firstLine="284"/>
            </w:pPr>
            <w:r>
              <w:t>иметь средства гигиены (в том числе мыло, шампунь, зубная паста, зубная щетка);</w:t>
            </w:r>
          </w:p>
          <w:p w:rsidR="00E755FE" w:rsidRDefault="00470AFD">
            <w:pPr>
              <w:pStyle w:val="table10"/>
              <w:ind w:firstLine="284"/>
            </w:pPr>
            <w:r>
              <w:t>соответствовать установленным законодательством санитарно-эпидемиологическим требованиям;</w:t>
            </w:r>
          </w:p>
          <w:p w:rsidR="00E755FE" w:rsidRDefault="00470AFD">
            <w:pPr>
              <w:pStyle w:val="table10"/>
              <w:ind w:firstLine="284"/>
            </w:pPr>
            <w:r>
              <w:t xml:space="preserve">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Информационные </w:t>
            </w:r>
            <w:r>
              <w:lastRenderedPageBreak/>
              <w:t>материалы должны располагаться на виду в доступном месте.</w:t>
            </w:r>
          </w:p>
          <w:p w:rsidR="00E755FE" w:rsidRDefault="00470AFD">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E755FE" w:rsidRDefault="00470AFD">
            <w:pPr>
              <w:pStyle w:val="table10"/>
              <w:ind w:firstLine="284"/>
            </w:pPr>
            <w:r>
              <w:t>При необходимости порядок 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E755FE" w:rsidRDefault="00470AFD">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E755FE" w:rsidRDefault="00470AFD">
            <w:pPr>
              <w:pStyle w:val="table10"/>
              <w:ind w:firstLine="284"/>
            </w:pPr>
            <w:r>
              <w:t>Обеспечение доступа к питьевой воде должно осуществляться круглосуточно.</w:t>
            </w:r>
          </w:p>
          <w:p w:rsidR="00E755FE" w:rsidRDefault="00470AFD">
            <w:pPr>
              <w:pStyle w:val="table10"/>
              <w:ind w:firstLine="284"/>
            </w:pPr>
            <w:r>
              <w:t xml:space="preserve">Оборудование, бытовые и световые приборы должны быть исправны (находиться в рабочем состоянии)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14.2. обеспечение средствами личной гигиены</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14.3. обеспечение питьем (питьевая вода, чай)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14.4. обеспечение питанием</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2F6F8A" w:rsidRPr="002F6F8A">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2F6F8A" w:rsidRDefault="00470AFD">
            <w:pPr>
              <w:pStyle w:val="table10"/>
              <w:rPr>
                <w:color w:val="FF0000"/>
              </w:rPr>
            </w:pPr>
            <w:r w:rsidRPr="002F6F8A">
              <w:rPr>
                <w:color w:val="FF0000"/>
              </w:rPr>
              <w:lastRenderedPageBreak/>
              <w:t>15.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15.1. консультирование и информирование по вопросам оказания социальных услуг и социальной поддержки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ТЦСОН, порядке и условиях их получения, о направлениях социальной реабилитации, абилитации и особенностях их реализации;</w:t>
            </w:r>
          </w:p>
          <w:p w:rsidR="00E755FE" w:rsidRDefault="00470AFD">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E755FE" w:rsidRDefault="00470AFD">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 (в том числе юрисконсульты, специалисты по социальной работе, психологи).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в форме дистанционного социального обслуживания (далее, если не определено иное, – дистанционно).</w:t>
            </w:r>
          </w:p>
          <w:p w:rsidR="00E755FE" w:rsidRDefault="00470AFD">
            <w:pPr>
              <w:pStyle w:val="table10"/>
              <w:ind w:firstLine="284"/>
            </w:pPr>
            <w:r>
              <w:t xml:space="preserve">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w:t>
            </w:r>
            <w:r>
              <w:lastRenderedPageBreak/>
              <w:t>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или устной форме, в том числе с использованием (при необходимости) </w:t>
            </w:r>
            <w:proofErr w:type="spellStart"/>
            <w:r>
              <w:t>ассистивных</w:t>
            </w:r>
            <w:proofErr w:type="spellEnd"/>
            <w:r>
              <w:t xml:space="preserve"> устройств и технологий, </w:t>
            </w:r>
            <w:proofErr w:type="spellStart"/>
            <w:r>
              <w:t>аудиодескрипции</w:t>
            </w:r>
            <w:proofErr w:type="spellEnd"/>
            <w:r>
              <w:t>, иных доступных средств общения (ясный язык, жестовый язык) с учетом особых потребностей получателя услуги.</w:t>
            </w:r>
          </w:p>
          <w:p w:rsidR="00E755FE" w:rsidRDefault="00470AFD">
            <w:pPr>
              <w:pStyle w:val="table10"/>
              <w:ind w:firstLine="284"/>
            </w:pPr>
            <w:r>
              <w:t>Оказание услуги должно удовлетворить потребность получателя услуги в получении (разъяснении) информации по вопросам социального обслуживания и социальной интеграции инвалидов, иных видов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E755FE" w:rsidRDefault="00470AFD">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t>заверение документов</w:t>
            </w:r>
            <w:proofErr w:type="gramEnd"/>
            <w:r>
              <w:t>);</w:t>
            </w:r>
          </w:p>
          <w:p w:rsidR="00E755FE" w:rsidRDefault="00470AFD">
            <w:pPr>
              <w:pStyle w:val="table10"/>
              <w:ind w:firstLine="284"/>
            </w:pPr>
            <w:r>
              <w:t>предоставление образцов заявлений, бланков, в том числе посредством направления на электронный адрес получателя социальной услуги (если услуга оказывается дистанционно);</w:t>
            </w:r>
          </w:p>
          <w:p w:rsidR="00E755FE" w:rsidRDefault="00470AFD">
            <w:pPr>
              <w:pStyle w:val="table10"/>
              <w:ind w:firstLine="284"/>
            </w:pPr>
            <w:r>
              <w:t>предоставление бумаги, ручки для написания заявлений;</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форме социального обслуживания на дому получателя услуги с соблюдением мер конфиденциальности, а также дистанционно.</w:t>
            </w:r>
          </w:p>
          <w:p w:rsidR="00E755FE" w:rsidRDefault="00470AFD">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w:t>
            </w:r>
            <w:r>
              <w:lastRenderedPageBreak/>
              <w:t>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15.3. содействие в истребовании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 xml:space="preserve">контроль сроков, полноты и правильности оформления (заполнения) полученных от соответствующих государственных органов (организаций) документов (решений)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юрисконсульты, специалисты по социальной работе, психологи).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15.4.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работе телефона «горячая линия» (размещение информации на официальном сайте (</w:t>
            </w:r>
            <w:proofErr w:type="gramStart"/>
            <w:r>
              <w:t>интернет-странице</w:t>
            </w:r>
            <w:proofErr w:type="gramEnd"/>
            <w:r>
              <w:t>) ТЦСОН в Интернете, интернет-портале, подготовку буклетов, информационных стендов);</w:t>
            </w:r>
          </w:p>
          <w:p w:rsidR="00E755FE" w:rsidRDefault="00470AFD">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E755FE" w:rsidRDefault="00470AFD">
            <w:pPr>
              <w:pStyle w:val="table10"/>
              <w:ind w:firstLine="284"/>
            </w:pPr>
            <w:r>
              <w:lastRenderedPageBreak/>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E755FE" w:rsidRDefault="00470AFD">
            <w:pPr>
              <w:pStyle w:val="table10"/>
              <w:ind w:firstLine="284"/>
            </w:pPr>
            <w:r>
              <w:t xml:space="preserve">перенаправление (при необходимости) к специалистам соответствующего профиля (психолог, юрист и др.) в зависимости от специфики ситуации или в другую организацию (если вопрос находится не в компетенции ТЦСОН)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графиком работы телефона «горячая линия».</w:t>
            </w:r>
          </w:p>
          <w:p w:rsidR="00E755FE" w:rsidRDefault="00470AFD">
            <w:pPr>
              <w:pStyle w:val="table10"/>
              <w:ind w:firstLine="284"/>
            </w:pPr>
            <w:r>
              <w:t>График работы телефона «горячая линия», его номер должны быть доступны для получателя услуги, размещены на официальном сайте в Интернете (</w:t>
            </w:r>
            <w:proofErr w:type="gramStart"/>
            <w:r>
              <w:t>интернет-странице</w:t>
            </w:r>
            <w:proofErr w:type="gramEnd"/>
            <w:r>
              <w:t>, интернет-портале, в средствах массовой информации).</w:t>
            </w:r>
          </w:p>
          <w:p w:rsidR="00E755FE" w:rsidRDefault="00470AFD">
            <w:pPr>
              <w:pStyle w:val="table10"/>
              <w:ind w:firstLine="284"/>
            </w:pPr>
            <w:r>
              <w:t xml:space="preserve">Услуга оказывается специалистами, </w:t>
            </w:r>
            <w:r>
              <w:lastRenderedPageBreak/>
              <w:t>компетентными в вопросах, по которым осуществляется информирование (консультирование).</w:t>
            </w:r>
          </w:p>
          <w:p w:rsidR="00E755FE" w:rsidRDefault="00470AFD">
            <w:pPr>
              <w:pStyle w:val="table10"/>
              <w:ind w:firstLine="284"/>
            </w:pPr>
            <w:r>
              <w:t>Оказание услуги должно осуществляться с соблюдением мер конфиденциальности, в том числе анонимно.</w:t>
            </w:r>
          </w:p>
          <w:p w:rsidR="00E755FE" w:rsidRDefault="00470AFD">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E755FE" w:rsidRDefault="00470AFD">
            <w:pPr>
              <w:pStyle w:val="table10"/>
              <w:ind w:firstLine="284"/>
            </w:pPr>
            <w:r>
              <w:t>Оказание услуги должно обеспечить получение получателем услуги срочной информационной помощи и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15.5.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тематике, времени, месте проведения информационных бесед через официальный сайт (интернет-страницу) ТЦСОН в Интернете, распространение информационных листков, вывешивание объявлений, а также лично;</w:t>
            </w:r>
          </w:p>
          <w:p w:rsidR="00E755FE" w:rsidRDefault="00470AFD">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E755FE" w:rsidRDefault="00470AFD">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E755FE" w:rsidRDefault="00470AFD">
            <w:pPr>
              <w:pStyle w:val="table10"/>
              <w:ind w:firstLine="284"/>
            </w:pPr>
            <w:r>
              <w:t>Услуга может предоставляться в групповой или индивидуальной форме в специально оборудованном помещении ТЦСОН (в том числе зале, клубной комнате), а также дистанционно либо в форме социального обслуживания на дому у получателя услуги.</w:t>
            </w:r>
          </w:p>
          <w:p w:rsidR="00E755FE" w:rsidRDefault="00470AFD">
            <w:pPr>
              <w:pStyle w:val="table10"/>
              <w:ind w:firstLine="284"/>
            </w:pPr>
            <w:r>
              <w:t>Форма беседы, методы проведения должны выбираться с учетом 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E755FE" w:rsidRDefault="00470AFD">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t>16.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 покупка и доставка на дом продуктов питания, промышленных товаров первой необходимости (далее – промтовары)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оформление устной (письменной) заявки с перечнем необходимых продуктов питания, промтоваров и их количества. Под промтоварами понимаются товары, необходимые для организации повседневной жизнедеятельности получателя услуг;</w:t>
            </w:r>
          </w:p>
          <w:p w:rsidR="00E755FE" w:rsidRDefault="00470AFD">
            <w:pPr>
              <w:pStyle w:val="table10"/>
              <w:ind w:firstLine="284"/>
            </w:pPr>
            <w:r>
              <w:t>обсуждение предпочтений получателя услуги (в том числе марки, стоимости, места покупки продуктов питания, промтоваров);</w:t>
            </w:r>
          </w:p>
          <w:p w:rsidR="00E755FE" w:rsidRDefault="00470AFD">
            <w:pPr>
              <w:pStyle w:val="table10"/>
              <w:ind w:firstLine="284"/>
            </w:pPr>
            <w:r>
              <w:t xml:space="preserve">покупку (за счет средств получателя </w:t>
            </w:r>
            <w:r>
              <w:lastRenderedPageBreak/>
              <w:t>социальных услуг) продуктов питания, промтоваров;</w:t>
            </w:r>
          </w:p>
          <w:p w:rsidR="00E755FE" w:rsidRDefault="00470AFD">
            <w:pPr>
              <w:pStyle w:val="table10"/>
              <w:ind w:firstLine="284"/>
            </w:pPr>
            <w:r>
              <w:t>доставку на дом приобретенных продуктов питания, промтоваров;</w:t>
            </w:r>
          </w:p>
          <w:p w:rsidR="00E755FE" w:rsidRDefault="00470AFD">
            <w:pPr>
              <w:pStyle w:val="table10"/>
              <w:ind w:firstLine="284"/>
            </w:pPr>
            <w:r>
              <w:t>помощь в размещении продуктов питания, промтоваров в местах хранения (при необходимости);</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Получатель услуги должен быть проинформирован о дате и времени доставки продуктов питания, промтоваров. Изменение срока доставки допускается по согласованию с получателем услуги.</w:t>
            </w:r>
          </w:p>
          <w:p w:rsidR="00E755FE" w:rsidRDefault="00470AFD">
            <w:pPr>
              <w:pStyle w:val="table10"/>
              <w:ind w:firstLine="284"/>
            </w:pPr>
            <w:r>
              <w:t>Приобретение продуктов питания, промтоваров осуществляется в пределах района проживания получателя услуги.</w:t>
            </w:r>
          </w:p>
          <w:p w:rsidR="00E755FE" w:rsidRDefault="00470AFD">
            <w:pPr>
              <w:pStyle w:val="table10"/>
              <w:ind w:firstLine="284"/>
            </w:pPr>
            <w:r>
              <w:t xml:space="preserve">Приобретаемые продукты питания, </w:t>
            </w:r>
            <w:r>
              <w:lastRenderedPageBreak/>
              <w:t xml:space="preserve">промтовары должны иметь </w:t>
            </w:r>
            <w:proofErr w:type="spellStart"/>
            <w:r>
              <w:t>неистекший</w:t>
            </w:r>
            <w:proofErr w:type="spellEnd"/>
            <w:r>
              <w:t xml:space="preserve"> срок годности, герметичную (неповрежденную) упаковку (если она предполагается), быть доставлены в чистых пакетах (сумках, корзинах).</w:t>
            </w:r>
          </w:p>
          <w:p w:rsidR="00E755FE" w:rsidRDefault="00470AFD">
            <w:pPr>
              <w:pStyle w:val="table10"/>
              <w:ind w:firstLine="284"/>
            </w:pPr>
            <w:r>
              <w:t xml:space="preserve">Размещение продуктов питания, промтоваров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 </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обеспечить получателя услуги продуктами питания и промтоварами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16.2. организация горячего питания на дому:</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16.2.1. доставка на дом горячего питания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потребности, условий и порядка доставки горячего питания;</w:t>
            </w:r>
          </w:p>
          <w:p w:rsidR="00E755FE" w:rsidRDefault="00470AFD">
            <w:pPr>
              <w:pStyle w:val="table10"/>
              <w:ind w:firstLine="284"/>
            </w:pPr>
            <w:r>
              <w:t>поиск необходимых организаций общественного питания;</w:t>
            </w:r>
          </w:p>
          <w:p w:rsidR="00E755FE" w:rsidRDefault="00470AFD">
            <w:pPr>
              <w:pStyle w:val="table10"/>
              <w:ind w:firstLine="284"/>
            </w:pPr>
            <w:r>
              <w:t>информирование об условиях выполнения данной услуги организацией общественного питания, стоимости питания;</w:t>
            </w:r>
          </w:p>
          <w:p w:rsidR="00E755FE" w:rsidRDefault="00470AFD">
            <w:pPr>
              <w:pStyle w:val="table10"/>
              <w:ind w:firstLine="284"/>
            </w:pPr>
            <w:r>
              <w:t>оформление документов (договоренностей, соглашений) с организацией общественного питания;</w:t>
            </w:r>
          </w:p>
          <w:p w:rsidR="00E755FE" w:rsidRDefault="00470AFD">
            <w:pPr>
              <w:pStyle w:val="table10"/>
              <w:ind w:firstLine="284"/>
            </w:pPr>
            <w:r>
              <w:t>помощь (при необходимости) в выборе меню, заказе блюд;</w:t>
            </w:r>
          </w:p>
          <w:p w:rsidR="00E755FE" w:rsidRDefault="00470AFD">
            <w:pPr>
              <w:pStyle w:val="table10"/>
              <w:ind w:firstLine="284"/>
            </w:pPr>
            <w:r>
              <w:t>приобретение в организации общественного питания горячего питания, его доставка на дом (при необходимости);</w:t>
            </w:r>
          </w:p>
          <w:p w:rsidR="00E755FE" w:rsidRDefault="00470AFD">
            <w:pPr>
              <w:pStyle w:val="table10"/>
              <w:ind w:firstLine="284"/>
            </w:pPr>
            <w:r>
              <w:t>контроль (при необходимости) соблюдения договора (соглашения) организацией общественного питания, обеспечивающей горячее питание;</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Порядок доставки горячего питания, его оплата должны быть согласованы с получателем услуги и при необходимости должен быть оформлен договор с организацией общественного питания.</w:t>
            </w:r>
          </w:p>
          <w:p w:rsidR="00E755FE" w:rsidRDefault="00470AFD">
            <w:pPr>
              <w:pStyle w:val="table10"/>
              <w:ind w:firstLine="284"/>
            </w:pPr>
            <w:r>
              <w:t>Доставка питания осуществляется в пределах района проживания получателя услуги.</w:t>
            </w:r>
          </w:p>
          <w:p w:rsidR="00E755FE" w:rsidRDefault="00470AFD">
            <w:pPr>
              <w:pStyle w:val="table10"/>
              <w:ind w:firstLine="284"/>
            </w:pPr>
            <w:r>
              <w:t>Предоставляемое питание должно быть качественным, учитывать запросы и потребности получателя услуги, соответствовать его возрастным особенностям и состоянию здоровья.</w:t>
            </w:r>
          </w:p>
          <w:p w:rsidR="00E755FE" w:rsidRDefault="00470AFD">
            <w:pPr>
              <w:pStyle w:val="table10"/>
              <w:ind w:firstLine="284"/>
            </w:pPr>
            <w:r>
              <w:t>Питание должно доставляться в специальной посуде либо контейнерах, иметь соответствующую маркировку сроков употребления.</w:t>
            </w:r>
          </w:p>
          <w:p w:rsidR="00E755FE" w:rsidRDefault="00470AFD">
            <w:pPr>
              <w:pStyle w:val="table10"/>
              <w:ind w:firstLine="284"/>
            </w:pPr>
            <w:r>
              <w:t>Расчет за питание осуществляется получателем услуги при предоставлении соответствующих товарных чеков.</w:t>
            </w:r>
          </w:p>
          <w:p w:rsidR="00E755FE" w:rsidRDefault="00470AFD">
            <w:pPr>
              <w:pStyle w:val="table10"/>
              <w:ind w:firstLine="284"/>
            </w:pPr>
            <w:r>
              <w:t>Оказание услуги должно обеспечить удовлетворение потребности получателя услуги в горячем питании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16.2.2. оказание помощи в приготовлении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потребности и запросов на помощь при приготовлении пищи;</w:t>
            </w:r>
          </w:p>
          <w:p w:rsidR="00E755FE" w:rsidRDefault="00470AFD">
            <w:pPr>
              <w:pStyle w:val="table10"/>
              <w:ind w:firstLine="284"/>
            </w:pPr>
            <w:r>
              <w:t>обсуждение особенностей приготовления отдельных блюд;</w:t>
            </w:r>
          </w:p>
          <w:p w:rsidR="00E755FE" w:rsidRDefault="00470AFD">
            <w:pPr>
              <w:pStyle w:val="table10"/>
              <w:ind w:firstLine="284"/>
            </w:pPr>
            <w:r>
              <w:t>помощь в обработке продуктов питания (мытье продуктов, их чистка, нарезка, разделка), в том числе с использованием кухонного оборудования (в том числе мясорубки, блендера, кухонного комбайна);</w:t>
            </w:r>
          </w:p>
          <w:p w:rsidR="00E755FE" w:rsidRDefault="00470AFD">
            <w:pPr>
              <w:pStyle w:val="table10"/>
              <w:ind w:firstLine="284"/>
            </w:pPr>
            <w:r>
              <w:t>помощь в приготовлении пищи (в том числе консультирование по процессу, помощь в подготовке ингредиентов);</w:t>
            </w:r>
          </w:p>
          <w:p w:rsidR="00E755FE" w:rsidRDefault="00470AFD">
            <w:pPr>
              <w:pStyle w:val="table10"/>
              <w:ind w:firstLine="284"/>
            </w:pPr>
            <w:r>
              <w:t xml:space="preserve">помощь в уборке стола и других </w:t>
            </w:r>
            <w:r>
              <w:lastRenderedPageBreak/>
              <w:t>рабочих поверхностей, мытье посуды, плиты, бытовых приборов, используемых для приготовления пищи;</w:t>
            </w:r>
          </w:p>
          <w:p w:rsidR="00E755FE" w:rsidRDefault="00470AFD">
            <w:pPr>
              <w:pStyle w:val="table10"/>
              <w:ind w:firstLine="284"/>
            </w:pPr>
            <w:r>
              <w:t>помощь в размещении остатков продуктов, приготовленной пищи в соответствующие емкости и их размещении в места хранения;</w:t>
            </w:r>
          </w:p>
          <w:p w:rsidR="00E755FE" w:rsidRDefault="00470AFD">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При оказании услуги используются продукты получателя услуги, имеющиеся у него посуда, моющие средства.</w:t>
            </w:r>
          </w:p>
          <w:p w:rsidR="00E755FE" w:rsidRDefault="00470AFD">
            <w:pPr>
              <w:pStyle w:val="table10"/>
              <w:ind w:firstLine="284"/>
            </w:pPr>
            <w:r>
              <w:t xml:space="preserve">Продукты, используемые при приготовлении пищи, должны соответствовать требованиям безопасности, иметь </w:t>
            </w:r>
            <w:proofErr w:type="spellStart"/>
            <w:r>
              <w:t>неистекший</w:t>
            </w:r>
            <w:proofErr w:type="spellEnd"/>
            <w:r>
              <w:t xml:space="preserve"> срок годности, герметичную (неповрежденную) упаковку (если она предполагается), находиться в подходящей и чистой посуде.</w:t>
            </w:r>
          </w:p>
          <w:p w:rsidR="00E755FE" w:rsidRDefault="00470AFD">
            <w:pPr>
              <w:pStyle w:val="table10"/>
              <w:ind w:firstLine="284"/>
            </w:pPr>
            <w:r>
              <w:lastRenderedPageBreak/>
              <w:t>Оказание услуги должно обеспечить помощь получателю услуги в приготовлении пищи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16.2.3. приготовление простых блюд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перечня простых блюд для приготовления, особенностей их приготовления (рецепта);</w:t>
            </w:r>
          </w:p>
          <w:p w:rsidR="00E755FE" w:rsidRDefault="00470AFD">
            <w:pPr>
              <w:pStyle w:val="table10"/>
              <w:ind w:firstLine="284"/>
            </w:pPr>
            <w:r>
              <w:t>уточнение наличия всех необходимых ингредиентов, их пригодности для приготовления пищи;</w:t>
            </w:r>
          </w:p>
          <w:p w:rsidR="00E755FE" w:rsidRDefault="00470AFD">
            <w:pPr>
              <w:pStyle w:val="table10"/>
              <w:ind w:firstLine="284"/>
            </w:pPr>
            <w:r>
              <w:t>подготовку посуды для приготовления простого блюда;</w:t>
            </w:r>
          </w:p>
          <w:p w:rsidR="00E755FE" w:rsidRDefault="00470AFD">
            <w:pPr>
              <w:pStyle w:val="table10"/>
              <w:ind w:firstLine="284"/>
            </w:pPr>
            <w:r>
              <w:t>предварительную обработку необходимых продуктов (чистка, мытье, измельчение, замачивание);</w:t>
            </w:r>
          </w:p>
          <w:p w:rsidR="00E755FE" w:rsidRDefault="00470AFD">
            <w:pPr>
              <w:pStyle w:val="table10"/>
              <w:ind w:firstLine="284"/>
            </w:pPr>
            <w:r>
              <w:t>приготовление простого блюда согласно пожеланиям получателя услуги;</w:t>
            </w:r>
          </w:p>
          <w:p w:rsidR="00E755FE" w:rsidRDefault="00470AFD">
            <w:pPr>
              <w:pStyle w:val="table10"/>
              <w:ind w:firstLine="284"/>
            </w:pPr>
            <w:r>
              <w:t>информирование об условиях хранения приготовленного простого блюда;</w:t>
            </w:r>
          </w:p>
          <w:p w:rsidR="00E755FE" w:rsidRDefault="00470AFD">
            <w:pPr>
              <w:pStyle w:val="table10"/>
              <w:ind w:firstLine="284"/>
            </w:pPr>
            <w:r>
              <w:t>наведение порядка после приготовления пищи (мытье использованной посуды, плиты, вытирание рабочих поверхностей, подметание пола);</w:t>
            </w:r>
          </w:p>
          <w:p w:rsidR="00E755FE" w:rsidRDefault="00470AFD">
            <w:pPr>
              <w:pStyle w:val="table10"/>
              <w:ind w:firstLine="284"/>
            </w:pPr>
            <w:r>
              <w:t>проверку выключения газовой (электрической) плиты, бытовых приборов после приготовления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При оказании услуги используются продукты получателя услуги, имеющиеся у него посуда, моющие средства.</w:t>
            </w:r>
          </w:p>
          <w:p w:rsidR="00E755FE" w:rsidRDefault="00470AFD">
            <w:pPr>
              <w:pStyle w:val="table10"/>
              <w:ind w:firstLine="284"/>
            </w:pPr>
            <w:r>
              <w:t>Порядок приготовления простого блюда, рецепт оговариваются с получателем услуги, учитываются его пожелания.</w:t>
            </w:r>
          </w:p>
          <w:p w:rsidR="00E755FE" w:rsidRDefault="00470AFD">
            <w:pPr>
              <w:pStyle w:val="table10"/>
              <w:ind w:firstLine="284"/>
            </w:pPr>
            <w:r>
              <w:t>Под простым блюдом понимается блюдо, в состав которого входит не более трех компонентов, не требующих предварительной механической обработки (кроме чистки овощей, фруктов).</w:t>
            </w:r>
          </w:p>
          <w:p w:rsidR="00E755FE" w:rsidRDefault="00470AFD">
            <w:pPr>
              <w:pStyle w:val="table10"/>
              <w:ind w:firstLine="284"/>
            </w:pPr>
            <w:r>
              <w:t>Продукты, используемые при приготовлении простых блюд, должны соответствовать требованиям безопасности, иметь соответствующий срок годности, герметичную (неповрежденную) упаковку (если она предполагается), находиться в подходящей и чистой посуде.</w:t>
            </w:r>
          </w:p>
          <w:p w:rsidR="00E755FE" w:rsidRDefault="00470AFD">
            <w:pPr>
              <w:pStyle w:val="table10"/>
              <w:ind w:firstLine="284"/>
            </w:pPr>
            <w:r>
              <w:t xml:space="preserve">Размещение остатков приготовленной пищи осуществляется с учетом установленных требований к их хранению (в том числе температурному режиму, доступу света, влажности), а также обеспечения беспрепятственного доступа к ним. </w:t>
            </w:r>
          </w:p>
          <w:p w:rsidR="00E755FE" w:rsidRDefault="00470AFD">
            <w:pPr>
              <w:pStyle w:val="table10"/>
              <w:ind w:firstLine="284"/>
            </w:pPr>
            <w:r>
              <w:t>Оказание услуги должно обеспечить удовлетворение потребности получателя услуги в приготовлении простых блюд</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16.3. доставка овощей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перечня и объема доставляемых овощей в соответствии с потребностями получателя услуги;</w:t>
            </w:r>
          </w:p>
          <w:p w:rsidR="00E755FE" w:rsidRDefault="00470AFD">
            <w:pPr>
              <w:pStyle w:val="table10"/>
              <w:ind w:firstLine="284"/>
            </w:pPr>
            <w:r>
              <w:t>подготовку емкости для доставки овощей;</w:t>
            </w:r>
          </w:p>
          <w:p w:rsidR="00E755FE" w:rsidRDefault="00470AFD">
            <w:pPr>
              <w:pStyle w:val="table10"/>
              <w:ind w:firstLine="284"/>
            </w:pPr>
            <w:r>
              <w:t>наполнение емкостей овощами (в хранилище);</w:t>
            </w:r>
          </w:p>
          <w:p w:rsidR="00E755FE" w:rsidRDefault="00470AFD">
            <w:pPr>
              <w:pStyle w:val="table10"/>
              <w:ind w:firstLine="284"/>
            </w:pPr>
            <w:r>
              <w:t>доставку овощей из места хранения в дом (непосредственно в жилое помещение, к месту приготовления, потребления);</w:t>
            </w:r>
          </w:p>
          <w:p w:rsidR="00E755FE" w:rsidRDefault="00470AFD">
            <w:pPr>
              <w:pStyle w:val="table10"/>
              <w:ind w:firstLine="284"/>
            </w:pPr>
            <w:r>
              <w:t>выброс непригодных для употребления овощей;</w:t>
            </w:r>
          </w:p>
          <w:p w:rsidR="00E755FE" w:rsidRDefault="00470AFD">
            <w:pPr>
              <w:pStyle w:val="table10"/>
              <w:ind w:firstLine="284"/>
            </w:pPr>
            <w:r>
              <w:t>размещение овощей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Наименование овощей, предназначенных для доставки, их объем оговариваются с получателем услуги.</w:t>
            </w:r>
          </w:p>
          <w:p w:rsidR="00E755FE" w:rsidRDefault="00470AFD">
            <w:pPr>
              <w:pStyle w:val="table10"/>
              <w:ind w:firstLine="284"/>
            </w:pPr>
            <w:r>
              <w:t>Доставка овощей из хранилища осуществляется в таре получателя услуги.</w:t>
            </w:r>
          </w:p>
          <w:p w:rsidR="00E755FE" w:rsidRDefault="00470AFD">
            <w:pPr>
              <w:pStyle w:val="table10"/>
              <w:ind w:firstLine="284"/>
            </w:pPr>
            <w:r>
              <w:t>Доставка овощей осуществляется из освещенных хранилищ, не находящихся в аварийном состоянии и ветхих зданиях (помещениях).</w:t>
            </w:r>
          </w:p>
          <w:p w:rsidR="00E755FE" w:rsidRDefault="00470AFD">
            <w:pPr>
              <w:pStyle w:val="table10"/>
              <w:ind w:firstLine="284"/>
            </w:pPr>
            <w:r>
              <w:t>Оказание услуги должно обеспечить потребность получателя услуги в доставке овощей из хранилища</w:t>
            </w:r>
          </w:p>
          <w:p w:rsidR="0062641D" w:rsidRDefault="0062641D">
            <w:pPr>
              <w:pStyle w:val="table10"/>
              <w:ind w:firstLine="284"/>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16.4. доставка воды (</w:t>
            </w:r>
            <w:proofErr w:type="gramStart"/>
            <w:r>
              <w:t>для</w:t>
            </w:r>
            <w:proofErr w:type="gramEnd"/>
            <w:r>
              <w:t> проживающих в жилых помещениях без центрального водоснабжения)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необходимого объема воды с учетом потребностей получателя услуги и установленных норм;</w:t>
            </w:r>
          </w:p>
          <w:p w:rsidR="00E755FE" w:rsidRDefault="00470AFD">
            <w:pPr>
              <w:pStyle w:val="table10"/>
              <w:ind w:firstLine="284"/>
            </w:pPr>
            <w:r>
              <w:t>подготовку емкости для воды, проверку ее целостности, чистоты;</w:t>
            </w:r>
          </w:p>
          <w:p w:rsidR="00E755FE" w:rsidRDefault="00470AFD">
            <w:pPr>
              <w:pStyle w:val="table10"/>
              <w:ind w:firstLine="284"/>
            </w:pPr>
            <w:r>
              <w:t>наполнение емкости водой (в том числе из колонки, колодца);</w:t>
            </w:r>
          </w:p>
          <w:p w:rsidR="00E755FE" w:rsidRDefault="00470AFD">
            <w:pPr>
              <w:pStyle w:val="table10"/>
              <w:ind w:firstLine="284"/>
            </w:pPr>
            <w:r>
              <w:t>доставку емкости с водой на дом (непосредственно в жилое помещение, к месту потребления);</w:t>
            </w:r>
          </w:p>
          <w:p w:rsidR="00E755FE" w:rsidRDefault="00470AFD">
            <w:pPr>
              <w:pStyle w:val="table10"/>
              <w:ind w:firstLine="284"/>
            </w:pPr>
            <w:r>
              <w:t>переливание воды в емкости для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Вода для питья и приготовления пищи должна доставляться из проверенных источников в чистой емкости получателя услуги.</w:t>
            </w:r>
          </w:p>
          <w:p w:rsidR="00E755FE" w:rsidRDefault="00470AFD">
            <w:pPr>
              <w:pStyle w:val="table10"/>
              <w:ind w:firstLine="284"/>
            </w:pPr>
            <w:r>
              <w:t>Размещение воды в помещении осуществляется с учетом пожеланий получателя услуги и возможности беспрепятственного доступа к ней.</w:t>
            </w:r>
          </w:p>
          <w:p w:rsidR="00E755FE" w:rsidRDefault="00470AFD">
            <w:pPr>
              <w:pStyle w:val="table10"/>
              <w:ind w:firstLine="284"/>
            </w:pPr>
            <w:r>
              <w:t>Оказание услуги должно обеспечить удовлетворение потребности получателя услуги в доставке воды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16.5. помощь в растопке печей (</w:t>
            </w:r>
            <w:proofErr w:type="gramStart"/>
            <w:r>
              <w:t>для</w:t>
            </w:r>
            <w:proofErr w:type="gramEnd"/>
            <w:r>
              <w:t> проживающих в жилых помещениях без центрального отопления):</w:t>
            </w:r>
          </w:p>
          <w:p w:rsidR="0062641D" w:rsidRDefault="0062641D">
            <w:pPr>
              <w:pStyle w:val="table10"/>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16.5.1. доставка топлива из хранилища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места хранения, объема необходимого топлива, подготовку емкости для его доставки;</w:t>
            </w:r>
          </w:p>
          <w:p w:rsidR="00E755FE" w:rsidRDefault="00470AFD">
            <w:pPr>
              <w:pStyle w:val="table10"/>
              <w:ind w:firstLine="284"/>
            </w:pPr>
            <w:r>
              <w:t>наполнение емкости топливом (в том числе углем, дровами) в помещении для хранения топлива;</w:t>
            </w:r>
          </w:p>
          <w:p w:rsidR="00E755FE" w:rsidRDefault="00470AFD">
            <w:pPr>
              <w:pStyle w:val="table10"/>
              <w:ind w:firstLine="284"/>
            </w:pPr>
            <w:r>
              <w:t>доставку топлива в жилое помещение к месту его использования с соблюдением требований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предназначенного для доставки топлива оговаривается с получателем услуги.</w:t>
            </w:r>
          </w:p>
          <w:p w:rsidR="00E755FE" w:rsidRDefault="00470AFD">
            <w:pPr>
              <w:pStyle w:val="table10"/>
              <w:ind w:firstLine="284"/>
            </w:pPr>
            <w:r>
              <w:t>Доставка топлива из хранилища осуществляется в таре получателя услуги и размещается в установленном для хранения месте.</w:t>
            </w:r>
          </w:p>
          <w:p w:rsidR="00E755FE" w:rsidRDefault="00470AFD">
            <w:pPr>
              <w:pStyle w:val="table10"/>
              <w:ind w:firstLine="284"/>
            </w:pPr>
            <w:r>
              <w:t>Доставка топлива осуществляется из освещенных хранилищ, не находящихся в аварийном состоянии и ветхих зданиях (помещениях).</w:t>
            </w:r>
          </w:p>
          <w:p w:rsidR="00E755FE" w:rsidRDefault="00470AFD">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E755FE" w:rsidRDefault="00470AFD">
            <w:pPr>
              <w:pStyle w:val="table10"/>
              <w:ind w:firstLine="284"/>
            </w:pPr>
            <w:r>
              <w:t xml:space="preserve">Оказание услуги должно обеспечить потребность получателя услуги в доставке топлива из хранилища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16.5.2. подготовка печей к растопке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подготовку необходимого инвентаря для растопки печей (в том числе кочерги, совка);</w:t>
            </w:r>
          </w:p>
          <w:p w:rsidR="00E755FE" w:rsidRDefault="00470AFD">
            <w:pPr>
              <w:pStyle w:val="table10"/>
              <w:ind w:firstLine="284"/>
            </w:pPr>
            <w:r>
              <w:t>визуальный осмотр состояния печи на предмет отсутствия трещин, повреждений;</w:t>
            </w:r>
          </w:p>
          <w:p w:rsidR="00E755FE" w:rsidRDefault="00470AFD">
            <w:pPr>
              <w:pStyle w:val="table10"/>
              <w:ind w:firstLine="284"/>
            </w:pPr>
            <w:r>
              <w:t>прочищение колосников и камер, где остается зола после прежнего сгорания дров (при необходимости), выгребание и вынос золы, укладку дров;</w:t>
            </w:r>
          </w:p>
          <w:p w:rsidR="00E755FE" w:rsidRDefault="00470AFD">
            <w:pPr>
              <w:pStyle w:val="table10"/>
              <w:ind w:firstLine="284"/>
            </w:pPr>
            <w:r>
              <w:t>подготовку сре</w:t>
            </w:r>
            <w:proofErr w:type="gramStart"/>
            <w:r>
              <w:t>дств дл</w:t>
            </w:r>
            <w:proofErr w:type="gramEnd"/>
            <w:r>
              <w:t xml:space="preserve">я растопки (спички, бумага, щепа)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регулярно проходить специальный инструктаж по технике безопасности.</w:t>
            </w:r>
          </w:p>
          <w:p w:rsidR="00E755FE" w:rsidRDefault="00470AFD">
            <w:pPr>
              <w:pStyle w:val="table10"/>
              <w:ind w:firstLine="284"/>
            </w:pPr>
            <w:r>
              <w:t>Услуга оказывается с помощью инвентаря, предоставленного получателем услуги.</w:t>
            </w:r>
          </w:p>
          <w:p w:rsidR="00E755FE" w:rsidRDefault="00470AFD">
            <w:pPr>
              <w:pStyle w:val="table10"/>
              <w:ind w:firstLine="284"/>
            </w:pPr>
            <w:r>
              <w:t>Для розжига печей не допускается использование горючих смесей.</w:t>
            </w:r>
          </w:p>
          <w:p w:rsidR="00E755FE" w:rsidRDefault="00470AFD">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E755FE" w:rsidRDefault="00470AFD">
            <w:pPr>
              <w:pStyle w:val="table10"/>
              <w:ind w:firstLine="284"/>
            </w:pPr>
            <w:r>
              <w:t>Оказание услуги должно обеспечить подготовку печи к безопасному использованию</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16.5.3. растопка печей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подготовку необходимого инвентаря для растопки печей (в том числе кочерги, совка);</w:t>
            </w:r>
          </w:p>
          <w:p w:rsidR="00E755FE" w:rsidRDefault="00470AFD">
            <w:pPr>
              <w:pStyle w:val="table10"/>
              <w:ind w:firstLine="284"/>
            </w:pPr>
            <w:r>
              <w:t xml:space="preserve">осуществление укладки топлива в печь </w:t>
            </w:r>
            <w:r>
              <w:lastRenderedPageBreak/>
              <w:t>согласно установленным нормам;</w:t>
            </w:r>
          </w:p>
          <w:p w:rsidR="00E755FE" w:rsidRDefault="00470AFD">
            <w:pPr>
              <w:pStyle w:val="table10"/>
              <w:ind w:firstLine="284"/>
            </w:pPr>
            <w:r>
              <w:t>розжиг используемого топлива с помощью бумаги или щепы;</w:t>
            </w:r>
          </w:p>
          <w:p w:rsidR="00E755FE" w:rsidRDefault="00470AFD">
            <w:pPr>
              <w:pStyle w:val="table10"/>
              <w:ind w:firstLine="284"/>
            </w:pPr>
            <w:r>
              <w:t xml:space="preserve">контроль процесса горения и его прекращения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 xml:space="preserve">Растопка печей осуществляется с помощью инвентаря и топлива, </w:t>
            </w:r>
            <w:r>
              <w:lastRenderedPageBreak/>
              <w:t>предоставленных получателем услуги.</w:t>
            </w:r>
          </w:p>
          <w:p w:rsidR="00E755FE" w:rsidRDefault="00470AFD">
            <w:pPr>
              <w:pStyle w:val="table10"/>
              <w:ind w:firstLine="284"/>
            </w:pPr>
            <w:r>
              <w:t>При осуществлении растопки печей должны соблюдаться требования безопасности, в том числе противопожарной.</w:t>
            </w:r>
          </w:p>
          <w:p w:rsidR="00E755FE" w:rsidRDefault="00470AFD">
            <w:pPr>
              <w:pStyle w:val="table10"/>
              <w:ind w:firstLine="284"/>
            </w:pPr>
            <w:r>
              <w:t>Лицо, оказывающее услугу, должно пройти инструктаж по технике безопасности.</w:t>
            </w:r>
          </w:p>
          <w:p w:rsidR="00E755FE" w:rsidRDefault="00470AFD">
            <w:pPr>
              <w:pStyle w:val="table10"/>
              <w:ind w:firstLine="284"/>
            </w:pPr>
            <w:r>
              <w:t>Для розжига печей не допускается использование горючих смесей.</w:t>
            </w:r>
          </w:p>
          <w:p w:rsidR="00E755FE" w:rsidRDefault="00470AFD">
            <w:pPr>
              <w:pStyle w:val="table10"/>
              <w:ind w:firstLine="284"/>
            </w:pPr>
            <w:r>
              <w:t>Получатели услуги должны быть проинформированы о правилах безопасности, в том числе противопожарной, при растопке (эксплуатации) печей.</w:t>
            </w:r>
          </w:p>
          <w:p w:rsidR="00E755FE" w:rsidRDefault="00470AFD">
            <w:pPr>
              <w:pStyle w:val="table10"/>
              <w:ind w:firstLine="284"/>
            </w:pPr>
            <w:r>
              <w:t>Оказание услуги должно обеспечить удовлетворение потребности получателя услуги в растопке печи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16.6. сдача вещей в стирку, химчистку, ремонт и их доставка на дом</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(в том числе сроках, стоимости) сдачи вещей в организации, оказывающие услуги стирки, химчистки, ремонта вещей;</w:t>
            </w:r>
          </w:p>
          <w:p w:rsidR="00E755FE" w:rsidRDefault="00470AFD">
            <w:pPr>
              <w:pStyle w:val="table10"/>
              <w:ind w:firstLine="284"/>
            </w:pPr>
            <w:r>
              <w:t>помощь в выборе организации, в которую будут переданы вещи;</w:t>
            </w:r>
          </w:p>
          <w:p w:rsidR="00E755FE" w:rsidRDefault="00470AFD">
            <w:pPr>
              <w:pStyle w:val="table10"/>
              <w:ind w:firstLine="284"/>
            </w:pPr>
            <w:r>
              <w:t>помощь в подготовке вещей для сдачи в стирку, химчистку, ремонт (просмотр состояния сдаваемых вещей, рекомендаций по стирке (химчистке), их упаковка);</w:t>
            </w:r>
          </w:p>
          <w:p w:rsidR="00E755FE" w:rsidRDefault="00470AFD">
            <w:pPr>
              <w:pStyle w:val="table10"/>
              <w:ind w:firstLine="284"/>
            </w:pPr>
            <w:r>
              <w:t>доставку вещей в организацию, оказывающую соответствующие услуги;</w:t>
            </w:r>
          </w:p>
          <w:p w:rsidR="00E755FE" w:rsidRDefault="00470AFD">
            <w:pPr>
              <w:pStyle w:val="table10"/>
              <w:ind w:firstLine="284"/>
            </w:pPr>
            <w:r>
              <w:t>оформление необходимых документов на прием вещей;</w:t>
            </w:r>
          </w:p>
          <w:p w:rsidR="00E755FE" w:rsidRDefault="00470AFD">
            <w:pPr>
              <w:pStyle w:val="table10"/>
              <w:ind w:firstLine="284"/>
            </w:pPr>
            <w:r>
              <w:t>информирование о сроках возврата вещей;</w:t>
            </w:r>
          </w:p>
          <w:p w:rsidR="00E755FE" w:rsidRDefault="00470AFD">
            <w:pPr>
              <w:pStyle w:val="table10"/>
              <w:ind w:firstLine="284"/>
            </w:pPr>
            <w:r>
              <w:t>получение вещей после стирки, химчистки, ремонта, контроль качества произведенных работ;</w:t>
            </w:r>
          </w:p>
          <w:p w:rsidR="00E755FE" w:rsidRDefault="00470AFD">
            <w:pPr>
              <w:pStyle w:val="table10"/>
              <w:ind w:firstLine="284"/>
            </w:pPr>
            <w:r>
              <w:t>денежные расчеты с организацией за выполненные услуги (из средств получателя услуги);</w:t>
            </w:r>
          </w:p>
          <w:p w:rsidR="00E755FE" w:rsidRDefault="00470AFD">
            <w:pPr>
              <w:pStyle w:val="table10"/>
              <w:ind w:firstLine="284"/>
            </w:pPr>
            <w:r>
              <w:t>доставку вещей на дом получателя услуги;</w:t>
            </w:r>
          </w:p>
          <w:p w:rsidR="00E755FE" w:rsidRDefault="00470AFD">
            <w:pPr>
              <w:pStyle w:val="table10"/>
              <w:ind w:firstLine="284"/>
            </w:pPr>
            <w:r>
              <w:t>помощь в размещении вещей в места хранения (при необходимости);</w:t>
            </w:r>
          </w:p>
          <w:p w:rsidR="00E755FE" w:rsidRDefault="00470AFD">
            <w:pPr>
              <w:pStyle w:val="table10"/>
              <w:ind w:firstLine="284"/>
            </w:pPr>
            <w:r>
              <w:t>денежные расчеты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Место сдачи вещей в стирку, химчистку, ремонт, предполагаемая стоимость этих услуг, сроки выполнения оговариваются с получателем услуги.</w:t>
            </w:r>
          </w:p>
          <w:p w:rsidR="00E755FE" w:rsidRDefault="00470AFD">
            <w:pPr>
              <w:pStyle w:val="table10"/>
              <w:ind w:firstLine="284"/>
            </w:pPr>
            <w:r>
              <w:t>Сдача вещей в стирку, химчистку, ремонт осуществляется в пределах района проживания получателя услуги.</w:t>
            </w:r>
          </w:p>
          <w:p w:rsidR="00E755FE" w:rsidRDefault="00470AFD">
            <w:pPr>
              <w:pStyle w:val="table10"/>
              <w:ind w:firstLine="284"/>
            </w:pPr>
            <w:r>
              <w:t>Доставка вещей осуществляется в таре, предоставляемой получателем услуги.</w:t>
            </w:r>
          </w:p>
          <w:p w:rsidR="00E755FE" w:rsidRDefault="00470AFD">
            <w:pPr>
              <w:pStyle w:val="table10"/>
              <w:ind w:firstLine="284"/>
            </w:pPr>
            <w:r>
              <w:t>Доставка вещей обратно осуществляется в сроки, определенные организацией, осуществляющей стирку, химчистку, ремонт, и с учетом графика посещений.</w:t>
            </w:r>
          </w:p>
          <w:p w:rsidR="00E755FE" w:rsidRDefault="00470AFD">
            <w:pPr>
              <w:pStyle w:val="table10"/>
              <w:ind w:firstLine="284"/>
            </w:pPr>
            <w:r>
              <w:t>Размещение вещей в местах 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 xml:space="preserve">Оказание услуги должно обеспечить удовлетворение потребности получателя услуги в сдаче вещей в стирку, химчистку, ремонт и их доставке на дом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16.7. уборка жилых помещений:</w:t>
            </w:r>
          </w:p>
          <w:p w:rsidR="0062641D" w:rsidRDefault="0062641D">
            <w:pPr>
              <w:pStyle w:val="table10"/>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условий, характера помощи для поддержания порядка в жилом помещении;</w:t>
            </w:r>
          </w:p>
          <w:p w:rsidR="00E755FE" w:rsidRDefault="00470AFD">
            <w:pPr>
              <w:pStyle w:val="table10"/>
              <w:ind w:firstLine="284"/>
            </w:pPr>
            <w:r>
              <w:t xml:space="preserve">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правил внутреннего распорядка и (или) по запросу получателя услуги.</w:t>
            </w:r>
          </w:p>
          <w:p w:rsidR="00E755FE" w:rsidRDefault="00470AFD">
            <w:pPr>
              <w:pStyle w:val="table10"/>
              <w:ind w:firstLine="284"/>
            </w:pPr>
            <w:r>
              <w:t>Расставление вещей по местам осуществляется с учетом пожеланий получателя услуги. При оказании услуги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помощь получателю услуги по поддержанию порядка в помещении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16.7.2. протирание пыли с поверхности мебели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условий, характера работ;</w:t>
            </w:r>
          </w:p>
          <w:p w:rsidR="00E755FE" w:rsidRDefault="00470AFD">
            <w:pPr>
              <w:pStyle w:val="table10"/>
              <w:ind w:firstLine="284"/>
            </w:pPr>
            <w:r>
              <w:t>подготовку инвентаря, моющих средств, материала (ветошь, специальные средства) для уборки пыли;</w:t>
            </w:r>
          </w:p>
          <w:p w:rsidR="00E755FE" w:rsidRDefault="00470AFD">
            <w:pPr>
              <w:pStyle w:val="table10"/>
              <w:ind w:firstLine="284"/>
            </w:pPr>
            <w:r>
              <w:t>осуществление (влажной/сухой) уборки пыли с поверхности мебели;</w:t>
            </w:r>
          </w:p>
          <w:p w:rsidR="00E755FE" w:rsidRDefault="00470AFD">
            <w:pPr>
              <w:pStyle w:val="table10"/>
              <w:ind w:firstLine="284"/>
            </w:pPr>
            <w:r>
              <w:t xml:space="preserve">чистку (мытье, ополаскивание) и размещение в места хранения используемого инвентаря, моющих средств и материала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уборки обсуждается с получателем услуги.</w:t>
            </w:r>
          </w:p>
          <w:p w:rsidR="00E755FE" w:rsidRDefault="00470AFD">
            <w:pPr>
              <w:pStyle w:val="table10"/>
              <w:ind w:firstLine="284"/>
            </w:pPr>
            <w:r>
              <w:t>Услуга оказывается с использованием инвентаря, моющих средств и материалов получателя услуги.</w:t>
            </w:r>
          </w:p>
          <w:p w:rsidR="00E755FE" w:rsidRDefault="00470AFD">
            <w:pPr>
              <w:pStyle w:val="table10"/>
              <w:ind w:firstLine="284"/>
            </w:pPr>
            <w:r>
              <w:t>Получатель услуги должен быть заранее проинформирован о необходимых средствах для осуществления уборки.</w:t>
            </w:r>
          </w:p>
          <w:p w:rsidR="00E755FE" w:rsidRDefault="00470AFD">
            <w:pPr>
              <w:pStyle w:val="table10"/>
              <w:ind w:firstLine="284"/>
            </w:pPr>
            <w:r>
              <w:t>Используемые инвентарь, моющие средства и материалы должны отвечать требованиям безопасности.</w:t>
            </w:r>
          </w:p>
          <w:p w:rsidR="00E755FE" w:rsidRDefault="00470AFD">
            <w:pPr>
              <w:pStyle w:val="table10"/>
              <w:ind w:firstLine="284"/>
            </w:pPr>
            <w:r>
              <w:t>При протирании пыли с поверхности мебели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протирании пыли с поверхности мебели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16.7.3. вынос мусора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тары для выноса мусора;</w:t>
            </w:r>
          </w:p>
          <w:p w:rsidR="00E755FE" w:rsidRDefault="00470AFD">
            <w:pPr>
              <w:pStyle w:val="table10"/>
              <w:ind w:firstLine="284"/>
            </w:pPr>
            <w:r>
              <w:t>вынос мусора и других бытовых отходов в специально отведенные места;</w:t>
            </w:r>
          </w:p>
          <w:p w:rsidR="00E755FE" w:rsidRDefault="00470AFD">
            <w:pPr>
              <w:pStyle w:val="table10"/>
              <w:ind w:firstLine="284"/>
            </w:pPr>
            <w:r>
              <w:t>замену полиэтиленовых пакетов в мусорных корзинах (при необходимости);</w:t>
            </w:r>
          </w:p>
          <w:p w:rsidR="00E755FE" w:rsidRDefault="00470AFD">
            <w:pPr>
              <w:pStyle w:val="table10"/>
              <w:ind w:firstLine="284"/>
            </w:pPr>
            <w:r>
              <w:t xml:space="preserve">мойку и дезинфекцию мусорных корзин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При оказании услуги используются тара для выноса мусора и полиэтиленовые пакеты получателя услуги.</w:t>
            </w:r>
          </w:p>
          <w:p w:rsidR="00E755FE" w:rsidRDefault="00470AFD">
            <w:pPr>
              <w:pStyle w:val="table10"/>
              <w:ind w:firstLine="284"/>
            </w:pPr>
            <w:r>
              <w:t>Мусор, бытовые отходы выносятся в специально установленные (отведенные) места.</w:t>
            </w:r>
          </w:p>
          <w:p w:rsidR="00E755FE" w:rsidRDefault="00470AFD">
            <w:pPr>
              <w:pStyle w:val="table10"/>
              <w:ind w:firstLine="284"/>
            </w:pPr>
            <w:r>
              <w:t>Мытье, дезинфекция мусорных корзин осуществляются с использованием моющих средств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выносе мусора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16.7.4. подметание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помещения и инвентаря для подметания (в том числе перестановка мелкогабаритной мебели);</w:t>
            </w:r>
          </w:p>
          <w:p w:rsidR="00E755FE" w:rsidRDefault="00470AFD">
            <w:pPr>
              <w:pStyle w:val="table10"/>
              <w:ind w:firstLine="284"/>
            </w:pPr>
            <w:r>
              <w:t>подметание пола в жилом помещении;</w:t>
            </w:r>
          </w:p>
          <w:p w:rsidR="00E755FE" w:rsidRDefault="00470AFD">
            <w:pPr>
              <w:pStyle w:val="table10"/>
              <w:ind w:firstLine="284"/>
            </w:pPr>
            <w:r>
              <w:t>расстановку мебели после подметания пола;</w:t>
            </w:r>
          </w:p>
          <w:p w:rsidR="00E755FE" w:rsidRDefault="00470AFD">
            <w:pPr>
              <w:pStyle w:val="table10"/>
              <w:ind w:firstLine="284"/>
            </w:pPr>
            <w:r>
              <w:t>очистку инвентаря и его размещение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уборки обсуждаются с получателем услуги.</w:t>
            </w:r>
          </w:p>
          <w:p w:rsidR="00E755FE" w:rsidRDefault="00470AFD">
            <w:pPr>
              <w:pStyle w:val="table10"/>
              <w:ind w:firstLine="284"/>
            </w:pPr>
            <w:r>
              <w:t>Услуга оказывается с использованием инвентаря получателя услуги.</w:t>
            </w:r>
          </w:p>
          <w:p w:rsidR="00E755FE" w:rsidRDefault="00470AFD">
            <w:pPr>
              <w:pStyle w:val="table10"/>
              <w:ind w:firstLine="284"/>
            </w:pPr>
            <w:r>
              <w:t>Инвентарь должен соответствовать требованиям безопасности.</w:t>
            </w:r>
          </w:p>
          <w:p w:rsidR="00E755FE" w:rsidRDefault="00470AFD">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подметании пола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16.7.5. уборка пылесосом мягкой мебели, ковров и напольных покрытий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lastRenderedPageBreak/>
              <w:t xml:space="preserve">подготовку пылесоса для осуществления уборки (сборка при необходимости, проверка исправности, </w:t>
            </w:r>
            <w:proofErr w:type="spellStart"/>
            <w:r>
              <w:t>заполненности</w:t>
            </w:r>
            <w:proofErr w:type="spellEnd"/>
            <w:r>
              <w:t xml:space="preserve"> </w:t>
            </w:r>
            <w:proofErr w:type="spellStart"/>
            <w:r>
              <w:t>пылесборных</w:t>
            </w:r>
            <w:proofErr w:type="spellEnd"/>
            <w:r>
              <w:t xml:space="preserve"> устройств);</w:t>
            </w:r>
          </w:p>
          <w:p w:rsidR="00E755FE" w:rsidRDefault="00470AFD">
            <w:pPr>
              <w:pStyle w:val="table10"/>
              <w:ind w:firstLine="284"/>
            </w:pPr>
            <w:r>
              <w:t>подготовку помещения, мебели для чистки пылесосом (отодвигание мелкогабаритной мебели, посторонних предметов);</w:t>
            </w:r>
          </w:p>
          <w:p w:rsidR="00E755FE" w:rsidRDefault="00470AFD">
            <w:pPr>
              <w:pStyle w:val="table10"/>
              <w:ind w:firstLine="284"/>
            </w:pPr>
            <w:r>
              <w:t>осуществление процесса чистки с помощью пылесоса;</w:t>
            </w:r>
          </w:p>
          <w:p w:rsidR="00E755FE" w:rsidRDefault="00470AFD">
            <w:pPr>
              <w:pStyle w:val="table10"/>
              <w:ind w:firstLine="284"/>
            </w:pPr>
            <w:r>
              <w:t>чистку пылесоса после его использования (при необходимости) и размещение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утвержденного графика посещений.</w:t>
            </w:r>
          </w:p>
          <w:p w:rsidR="00E755FE" w:rsidRDefault="00470AFD">
            <w:pPr>
              <w:pStyle w:val="table10"/>
              <w:ind w:firstLine="284"/>
            </w:pPr>
            <w:r>
              <w:lastRenderedPageBreak/>
              <w:t>Объем услуги, порядок проведения уборки обсуждаются с получателем услуги.</w:t>
            </w:r>
          </w:p>
          <w:p w:rsidR="00E755FE" w:rsidRDefault="00470AFD">
            <w:pPr>
              <w:pStyle w:val="table10"/>
              <w:ind w:firstLine="284"/>
            </w:pPr>
            <w:r>
              <w:t>Услуга оказывается с помощью пылесоса получателя услуги.</w:t>
            </w:r>
          </w:p>
          <w:p w:rsidR="00E755FE" w:rsidRDefault="00470AFD">
            <w:pPr>
              <w:pStyle w:val="table10"/>
              <w:ind w:firstLine="284"/>
            </w:pPr>
            <w:r>
              <w:t>При очистке различных поверхностей должны использоваться подходящие насадки (при их наличии).</w:t>
            </w:r>
          </w:p>
          <w:p w:rsidR="00E755FE" w:rsidRDefault="00470AFD">
            <w:pPr>
              <w:pStyle w:val="table10"/>
              <w:ind w:firstLine="284"/>
            </w:pPr>
            <w:r>
              <w:t xml:space="preserve">Перед оказанием услуги должна быть проверена техническая исправность пылесоса, </w:t>
            </w:r>
            <w:proofErr w:type="spellStart"/>
            <w:r>
              <w:t>заполненность</w:t>
            </w:r>
            <w:proofErr w:type="spellEnd"/>
            <w:r>
              <w:t xml:space="preserve"> </w:t>
            </w:r>
            <w:proofErr w:type="spellStart"/>
            <w:r>
              <w:t>пылесборных</w:t>
            </w:r>
            <w:proofErr w:type="spellEnd"/>
            <w:r>
              <w:t xml:space="preserve"> устройств, а по завершении уборки осуществлена его чистка.</w:t>
            </w:r>
          </w:p>
          <w:p w:rsidR="00E755FE" w:rsidRDefault="00470AFD">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уборке пылесосом мягкой мебели, ковров и напольных покрытий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16.7.6. чистка прикроватных ковриков и дорожек</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инвентаря для чистки;</w:t>
            </w:r>
          </w:p>
          <w:p w:rsidR="00E755FE" w:rsidRDefault="00470AFD">
            <w:pPr>
              <w:pStyle w:val="table10"/>
              <w:ind w:firstLine="284"/>
            </w:pPr>
            <w:r>
              <w:t xml:space="preserve">очистку от пыли прикроватных ковриков и дорожек с помощью пылесоса либо щетки, в том числе с использованием специальных средств, </w:t>
            </w:r>
            <w:proofErr w:type="spellStart"/>
            <w:r>
              <w:t>вытряхивания</w:t>
            </w:r>
            <w:proofErr w:type="spellEnd"/>
            <w:r>
              <w:t xml:space="preserve"> вручную (на улице);</w:t>
            </w:r>
          </w:p>
          <w:p w:rsidR="00E755FE" w:rsidRDefault="00470AFD">
            <w:pPr>
              <w:pStyle w:val="table10"/>
              <w:ind w:firstLine="284"/>
            </w:pPr>
            <w:r>
              <w:t>чистку пылесоса и другого инвентаря и размещение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уборки, вид чистки прикроватных ковриков и дорожек обсуждаются с получателем услуги.</w:t>
            </w:r>
          </w:p>
          <w:p w:rsidR="00E755FE" w:rsidRDefault="00470AFD">
            <w:pPr>
              <w:pStyle w:val="table10"/>
              <w:ind w:firstLine="284"/>
            </w:pPr>
            <w:r>
              <w:t>Услуга оказывается с помощью исправных и безопасных для работы инвентаря, сре</w:t>
            </w:r>
            <w:proofErr w:type="gramStart"/>
            <w:r>
              <w:t>дств дл</w:t>
            </w:r>
            <w:proofErr w:type="gramEnd"/>
            <w:r>
              <w:t>я чистки, предоставляемых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чистке прикроватных ковриков и дорожек</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16.7.7. мытье пола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помещения и инвентаря для мытья пола (перестановка (передвижение) мелкогабаритной мебели, забор воды для мытья пола в специально предназначенную для этих целей емкость);</w:t>
            </w:r>
          </w:p>
          <w:p w:rsidR="00E755FE" w:rsidRDefault="00470AFD">
            <w:pPr>
              <w:pStyle w:val="table10"/>
              <w:ind w:firstLine="284"/>
            </w:pPr>
            <w:proofErr w:type="gramStart"/>
            <w:r>
              <w:t>влажную уборку (протирание) пола с помощью специальных приспособлений (швабра, щетка и др.) или без них (вручную) с использованием (без использования) моющих средств;</w:t>
            </w:r>
            <w:proofErr w:type="gramEnd"/>
          </w:p>
          <w:p w:rsidR="00E755FE" w:rsidRDefault="00470AFD">
            <w:pPr>
              <w:pStyle w:val="table10"/>
              <w:ind w:firstLine="284"/>
            </w:pPr>
            <w:r>
              <w:t>очистку инвентаря, использованного при мытье пола;</w:t>
            </w:r>
          </w:p>
          <w:p w:rsidR="00E755FE" w:rsidRDefault="00470AFD">
            <w:pPr>
              <w:pStyle w:val="table10"/>
              <w:ind w:firstLine="284"/>
            </w:pPr>
            <w:r>
              <w:t>размещение моющих средств и инвентаря в места хранения;</w:t>
            </w:r>
          </w:p>
          <w:p w:rsidR="00E755FE" w:rsidRDefault="00470AFD">
            <w:pPr>
              <w:pStyle w:val="table10"/>
              <w:ind w:firstLine="284"/>
            </w:pPr>
            <w:r>
              <w:t xml:space="preserve">проветривание жилого помещения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проведения мытья пола согласуются с получателем услуги.</w:t>
            </w:r>
          </w:p>
          <w:p w:rsidR="00E755FE" w:rsidRDefault="00470AFD">
            <w:pPr>
              <w:pStyle w:val="table10"/>
              <w:ind w:firstLine="284"/>
            </w:pPr>
            <w:r>
              <w:t>Услуга оказывается с помощью инвентаря, сре</w:t>
            </w:r>
            <w:proofErr w:type="gramStart"/>
            <w:r>
              <w:t>дств дл</w:t>
            </w:r>
            <w:proofErr w:type="gramEnd"/>
            <w:r>
              <w:t>я мытья пола, предоставленных получателем услуги.</w:t>
            </w:r>
          </w:p>
          <w:p w:rsidR="00E755FE" w:rsidRDefault="00470AFD">
            <w:pPr>
              <w:pStyle w:val="table10"/>
              <w:ind w:firstLine="284"/>
            </w:pPr>
            <w:r>
              <w:t>После мытья пола должно быть обеспечено его высыхание в целях безопасности передвижения получателя услуги.</w:t>
            </w:r>
          </w:p>
          <w:p w:rsidR="00E755FE" w:rsidRDefault="00470AFD">
            <w:pPr>
              <w:pStyle w:val="table10"/>
              <w:ind w:firstLine="284"/>
            </w:pPr>
            <w:r>
              <w:t>При проведении уборки (наведении 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мытье пола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16.7.8. мытье оконных стекол и оконных переплетов, протирание подоконников, очистка оконных рам от бумаги (проклейка оконных рам бумагой)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 xml:space="preserve">осуществление проверки прочности </w:t>
            </w:r>
            <w:r>
              <w:lastRenderedPageBreak/>
              <w:t>креплений стекол и рам;</w:t>
            </w:r>
          </w:p>
          <w:p w:rsidR="00E755FE" w:rsidRDefault="00470AFD">
            <w:pPr>
              <w:pStyle w:val="table10"/>
              <w:ind w:firstLine="284"/>
            </w:pPr>
            <w:r>
              <w:t>подготовку специального инвентаря для осуществления мытья (протирания), включая проверку его соответствия технике безопасности при осуществлении данных работ;</w:t>
            </w:r>
          </w:p>
          <w:p w:rsidR="00E755FE" w:rsidRDefault="00470AFD">
            <w:pPr>
              <w:pStyle w:val="table10"/>
              <w:ind w:firstLine="284"/>
            </w:pPr>
            <w:r>
              <w:t>мытье окон, протирание оконных стекол, проемов, подоконника с помощью специальных чистящих средств;</w:t>
            </w:r>
          </w:p>
          <w:p w:rsidR="00E755FE" w:rsidRDefault="00470AFD">
            <w:pPr>
              <w:pStyle w:val="table10"/>
              <w:ind w:firstLine="284"/>
            </w:pPr>
            <w:r>
              <w:t>очистку (при необходимости) оконных рам от бумаги либо утеплителя;</w:t>
            </w:r>
          </w:p>
          <w:p w:rsidR="00E755FE" w:rsidRDefault="00470AFD">
            <w:pPr>
              <w:pStyle w:val="table10"/>
              <w:ind w:firstLine="284"/>
            </w:pPr>
            <w:r>
              <w:t>осуществление (при необходимости) утепления оконных рам (бумага, уплотнитель);</w:t>
            </w:r>
          </w:p>
          <w:p w:rsidR="00E755FE" w:rsidRDefault="00470AFD">
            <w:pPr>
              <w:pStyle w:val="table10"/>
              <w:ind w:firstLine="284"/>
            </w:pPr>
            <w:r>
              <w:t>размещение моющих средств и инвентаря в места хранения;</w:t>
            </w:r>
          </w:p>
          <w:p w:rsidR="00E755FE" w:rsidRDefault="00470AFD">
            <w:pPr>
              <w:pStyle w:val="table10"/>
              <w:ind w:firstLine="284"/>
            </w:pPr>
            <w:r>
              <w:t>уборку материала (мусора) после очистки и утепления оконных рам</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 xml:space="preserve">Объем услуги, порядок проведения </w:t>
            </w:r>
            <w:r>
              <w:lastRenderedPageBreak/>
              <w:t>мытья оконных стекол, переплетов, протирание подоконников, очистка оконных рам согласуются с получателем услуги.</w:t>
            </w:r>
          </w:p>
          <w:p w:rsidR="00E755FE" w:rsidRDefault="00470AFD">
            <w:pPr>
              <w:pStyle w:val="table10"/>
              <w:ind w:firstLine="284"/>
            </w:pPr>
            <w:r>
              <w:t>Услуга осуществляется с использованием специального инвентаря (в том числе щетки с телескопической ручкой) или мер, обеспечивающих выполнение требований правил охраны труда при работе на высоте (в том числе прохождение инструктажа, наличие страховочных элементов).</w:t>
            </w:r>
          </w:p>
          <w:p w:rsidR="00E755FE" w:rsidRDefault="00470AFD">
            <w:pPr>
              <w:pStyle w:val="table10"/>
              <w:ind w:firstLine="284"/>
            </w:pPr>
            <w:r>
              <w:t>Услуга оказывается с помощью инвентаря, сре</w:t>
            </w:r>
            <w:proofErr w:type="gramStart"/>
            <w:r>
              <w:t>дств дл</w:t>
            </w:r>
            <w:proofErr w:type="gramEnd"/>
            <w:r>
              <w:t>я мытья и утепления окон, предоставляемых получателем услуги, которые должны быть безопасны для работы.</w:t>
            </w:r>
          </w:p>
          <w:p w:rsidR="00E755FE" w:rsidRDefault="00470AFD">
            <w:pPr>
              <w:pStyle w:val="table10"/>
              <w:ind w:firstLine="284"/>
            </w:pPr>
            <w:r>
              <w:t xml:space="preserve">Оказание услуги должно обеспечить удовлетворение потребности получателя услуги в мытье оконных стекол и оконных переплетов, протирании подоконников, очистке оконных рам от бумаги (проклейка оконных рам бумагой)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16.7.9. смена штор и гардин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 порядка выполнения;</w:t>
            </w:r>
          </w:p>
          <w:p w:rsidR="00E755FE" w:rsidRDefault="00470AFD">
            <w:pPr>
              <w:pStyle w:val="table10"/>
              <w:ind w:firstLine="284"/>
            </w:pPr>
            <w:r>
              <w:t>снятие (открепление) штор (гардин, портьер), требующих стирки (</w:t>
            </w:r>
            <w:proofErr w:type="spellStart"/>
            <w:r>
              <w:t>вытряхивания</w:t>
            </w:r>
            <w:proofErr w:type="spellEnd"/>
            <w:r>
              <w:t>, замены);</w:t>
            </w:r>
          </w:p>
          <w:p w:rsidR="00E755FE" w:rsidRDefault="00470AFD">
            <w:pPr>
              <w:pStyle w:val="table10"/>
              <w:ind w:firstLine="284"/>
            </w:pPr>
            <w:r>
              <w:t>протирание пыли (на карнизе);</w:t>
            </w:r>
          </w:p>
          <w:p w:rsidR="00E755FE" w:rsidRDefault="00470AFD">
            <w:pPr>
              <w:pStyle w:val="table10"/>
              <w:ind w:firstLine="284"/>
            </w:pPr>
            <w:r>
              <w:t>прикрепление штор (гардин, портьер) после стирки (</w:t>
            </w:r>
            <w:proofErr w:type="spellStart"/>
            <w:r>
              <w:t>вытряхивания</w:t>
            </w:r>
            <w:proofErr w:type="spellEnd"/>
            <w:r>
              <w:t xml:space="preserve">, замены)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При необходимости предварительной стирки штор (гардин) услуга может осуществляться за несколько посещений.</w:t>
            </w:r>
          </w:p>
          <w:p w:rsidR="00E755FE" w:rsidRDefault="00470AFD">
            <w:pPr>
              <w:pStyle w:val="table10"/>
              <w:ind w:firstLine="284"/>
            </w:pPr>
            <w:r>
              <w:t>Инвентарь для снятия и закрепления штор и гардин, средства для протирания карнизов (при необходимости) предоставляются получателем услуги и должны быть безопасны для работы.</w:t>
            </w:r>
          </w:p>
          <w:p w:rsidR="00E755FE" w:rsidRDefault="00470AFD">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E755FE" w:rsidRDefault="00470AFD">
            <w:pPr>
              <w:pStyle w:val="table10"/>
              <w:ind w:firstLine="284"/>
            </w:pPr>
            <w:r>
              <w:t>Прикрепляемые шторы (портьеры, гардины) должны быть чистыми и соответствовать конфигурации окна.</w:t>
            </w:r>
          </w:p>
          <w:p w:rsidR="00E755FE" w:rsidRDefault="00470AFD">
            <w:pPr>
              <w:pStyle w:val="table10"/>
              <w:ind w:firstLine="284"/>
            </w:pPr>
            <w:r>
              <w:t>Оказание услуги должно обеспечить удовлетворение потребности получателя услуги в смене штор и гардин</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16.7.10. уборка пыли со стен и потолков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помещения и необходимого инвентаря (стул, стремянка, швабра, пылесос) (при необходимости);</w:t>
            </w:r>
          </w:p>
          <w:p w:rsidR="00E755FE" w:rsidRDefault="00470AFD">
            <w:pPr>
              <w:pStyle w:val="table10"/>
              <w:ind w:firstLine="284"/>
            </w:pPr>
            <w:r>
              <w:t>удаление пыли со стен и потолков путем вакуумной обработки, обметания, а также путем влажной протирки, мытья;</w:t>
            </w:r>
          </w:p>
          <w:p w:rsidR="00E755FE" w:rsidRDefault="00470AFD">
            <w:pPr>
              <w:pStyle w:val="table10"/>
              <w:ind w:firstLine="284"/>
            </w:pPr>
            <w:r>
              <w:t>мытье, ополаскивание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вид уборки пыли со стен и потолков согласуются с получателем услуги.</w:t>
            </w:r>
          </w:p>
          <w:p w:rsidR="00E755FE" w:rsidRDefault="00470AFD">
            <w:pPr>
              <w:pStyle w:val="table10"/>
              <w:ind w:firstLine="284"/>
            </w:pPr>
            <w:r>
              <w:t>Услуга оказывается с помощью исправного и безопасного для работы инвентаря получателя услуги.</w:t>
            </w:r>
          </w:p>
          <w:p w:rsidR="00E755FE" w:rsidRDefault="00470AFD">
            <w:pPr>
              <w:pStyle w:val="table10"/>
              <w:ind w:firstLine="284"/>
            </w:pPr>
            <w:r>
              <w:t>Предварительно лицом, оказывающим услугу, должны быть проверены средства, необходимые для работы на высоте (в том числе устойчивость стула, стремянки).</w:t>
            </w:r>
          </w:p>
          <w:p w:rsidR="00E755FE" w:rsidRDefault="00470AFD">
            <w:pPr>
              <w:pStyle w:val="table10"/>
              <w:ind w:firstLine="284"/>
            </w:pPr>
            <w:r>
              <w:t xml:space="preserve">При проведении уборки (наведении </w:t>
            </w:r>
            <w:r>
              <w:lastRenderedPageBreak/>
              <w:t>порядка) в жилых помещениях недопустимо изменение места или порядка расположения вещей без согласования с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уборке пыли со стен и потолков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16.7.11. чистка ванны, умывальника (раковины)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чистку ванны, раковин, удаление известкового налета и других загрязнений с использованием чистящих средств;</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 xml:space="preserve">размещение инвентаря и чистящих средств в места хранения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ванны, умывальника (раковины) согласуются с получателем услуги.</w:t>
            </w:r>
          </w:p>
          <w:p w:rsidR="00E755FE" w:rsidRDefault="00470AFD">
            <w:pPr>
              <w:pStyle w:val="table10"/>
              <w:ind w:firstLine="284"/>
            </w:pPr>
            <w:r>
              <w:t>Инвентарь и средства для чистки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E755FE" w:rsidRDefault="00470AFD">
            <w:pPr>
              <w:pStyle w:val="table10"/>
              <w:ind w:firstLine="284"/>
            </w:pPr>
            <w:r>
              <w:t xml:space="preserve">Оказание услуги должно обеспечить удовлетворение потребности получателя услуги в чистке ванны, умывальника (раковины)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16.7.12. чистка газовой (электрической) плиты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подготовку плиты (уборка посуды, открепление элементов);</w:t>
            </w:r>
          </w:p>
          <w:p w:rsidR="00E755FE" w:rsidRDefault="00470AFD">
            <w:pPr>
              <w:pStyle w:val="table10"/>
              <w:ind w:firstLine="284"/>
            </w:pPr>
            <w:r>
              <w:t>удаление загрязнений с газовой (электрической) плиты с использованием моющих средств;</w:t>
            </w:r>
          </w:p>
          <w:p w:rsidR="00E755FE" w:rsidRDefault="00470AFD">
            <w:pPr>
              <w:pStyle w:val="table10"/>
              <w:ind w:firstLine="284"/>
            </w:pPr>
            <w:r>
              <w:t>проверку готовности плиты к дальнейшей работе (эксплуатации);</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газовой (электрической) плиты согласуются с получателем услуги.</w:t>
            </w:r>
          </w:p>
          <w:p w:rsidR="00E755FE" w:rsidRDefault="00470AFD">
            <w:pPr>
              <w:pStyle w:val="table10"/>
              <w:ind w:firstLine="284"/>
            </w:pPr>
            <w:r>
              <w:t>Инвентарь и средства для чистки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E755FE" w:rsidRDefault="00470AFD">
            <w:pPr>
              <w:pStyle w:val="table10"/>
              <w:ind w:firstLine="284"/>
            </w:pPr>
            <w:r>
              <w:t>После завершения чистки необходимо проверить готовность плиты к работе (эксплуатации).</w:t>
            </w:r>
          </w:p>
          <w:p w:rsidR="00E755FE" w:rsidRDefault="00470AFD">
            <w:pPr>
              <w:pStyle w:val="table10"/>
              <w:ind w:firstLine="284"/>
            </w:pPr>
            <w:r>
              <w:t>Оказание услуги должно обеспечить удовлетворение потребности получателя услуги в чистке газовой (электрической) плиты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16.7.13. мытье посуды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и объема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набирание воды в емкость для мытья, подогрев воды (при необходимости);</w:t>
            </w:r>
          </w:p>
          <w:p w:rsidR="00E755FE" w:rsidRDefault="00470AFD">
            <w:pPr>
              <w:pStyle w:val="table10"/>
              <w:ind w:firstLine="284"/>
            </w:pPr>
            <w:r>
              <w:t xml:space="preserve">удаление загрязнений с посуды (включая посуду для приема и приготовления пищи, кухонный инвентарь) с использованием соответствующих моющих средств </w:t>
            </w:r>
            <w:r>
              <w:lastRenderedPageBreak/>
              <w:t>и инвентаря, ополаскивание;</w:t>
            </w:r>
          </w:p>
          <w:p w:rsidR="00E755FE" w:rsidRDefault="00470AFD">
            <w:pPr>
              <w:pStyle w:val="table10"/>
              <w:ind w:firstLine="284"/>
            </w:pPr>
            <w:r>
              <w:t>размещение чистой посуды в местах для высыхания, протирание посуды сухой салфеткой (полотенцем);</w:t>
            </w:r>
          </w:p>
          <w:p w:rsidR="00E755FE" w:rsidRDefault="00470AFD">
            <w:pPr>
              <w:pStyle w:val="table10"/>
              <w:ind w:firstLine="284"/>
            </w:pPr>
            <w:r>
              <w:t>размещение чистой посуды в местах хранения;</w:t>
            </w:r>
          </w:p>
          <w:p w:rsidR="00E755FE" w:rsidRDefault="00470AFD">
            <w:pPr>
              <w:pStyle w:val="table10"/>
              <w:ind w:firstLine="284"/>
            </w:pPr>
            <w:r>
              <w:t>ополаскивание используемого инвентаря;</w:t>
            </w:r>
          </w:p>
          <w:p w:rsidR="00E755FE" w:rsidRDefault="00470AFD">
            <w:pPr>
              <w:pStyle w:val="table10"/>
              <w:ind w:firstLine="284"/>
            </w:pPr>
            <w:r>
              <w:t>размещение инвентаря и чистящих средств в места хранения;</w:t>
            </w:r>
          </w:p>
          <w:p w:rsidR="00E755FE" w:rsidRDefault="00470AFD">
            <w:pPr>
              <w:pStyle w:val="table10"/>
              <w:ind w:firstLine="284"/>
            </w:pPr>
            <w:r>
              <w:t xml:space="preserve">вынос, выливание воды после мытья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Объем услуги, особенности мытья (в том числе используемые моющие средства, инвентарь) согласуются с получателем услуги.</w:t>
            </w:r>
          </w:p>
          <w:p w:rsidR="00E755FE" w:rsidRDefault="00470AFD">
            <w:pPr>
              <w:pStyle w:val="table10"/>
              <w:ind w:firstLine="284"/>
            </w:pPr>
            <w:r>
              <w:t>Услуга оказывается с помощью инвентаря, сре</w:t>
            </w:r>
            <w:proofErr w:type="gramStart"/>
            <w:r>
              <w:t>дств дл</w:t>
            </w:r>
            <w:proofErr w:type="gramEnd"/>
            <w:r>
              <w:t>я мытья посуды, предоставленных получателем услуги.</w:t>
            </w:r>
          </w:p>
          <w:p w:rsidR="00E755FE" w:rsidRDefault="00470AFD">
            <w:pPr>
              <w:pStyle w:val="table10"/>
              <w:ind w:firstLine="284"/>
            </w:pPr>
            <w:r>
              <w:t xml:space="preserve">При очистке различных поверхностей должны использоваться подходящие </w:t>
            </w:r>
            <w:r>
              <w:lastRenderedPageBreak/>
              <w:t>средства и материалы. При предоставлении получателем услуги неподходящих материалов и средств он должен быть заранее уведомлен о возможном ущербе.</w:t>
            </w:r>
          </w:p>
          <w:p w:rsidR="00E755FE" w:rsidRDefault="00470AFD">
            <w:pPr>
              <w:pStyle w:val="table10"/>
              <w:ind w:firstLine="284"/>
            </w:pPr>
            <w:r>
              <w:t>Оказание услуги должно обеспечить удовлетворение потребности получателя услуги в обеспечении чистоты посуды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16.7.14. чистка унитаза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удаление загрязнений с унитаза с использованием чистящих средств;</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размещение инвентаря и чистящих средств в местах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унитаза согласуются с получателем услуги.</w:t>
            </w:r>
          </w:p>
          <w:p w:rsidR="00E755FE" w:rsidRDefault="00470AFD">
            <w:pPr>
              <w:pStyle w:val="table10"/>
              <w:ind w:firstLine="284"/>
            </w:pPr>
            <w:r>
              <w:t>Инвентарь и средства для чистки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 При предоставлении получателем услуги неподходящих материалов, чистящих средств он должен быть заранее уведомлен о возможном ущербе.</w:t>
            </w:r>
          </w:p>
          <w:p w:rsidR="00E755FE" w:rsidRDefault="00470AFD">
            <w:pPr>
              <w:pStyle w:val="table10"/>
              <w:ind w:firstLine="284"/>
            </w:pPr>
            <w:r>
              <w:t>Оказание услуги должно обеспечить удовлетворение потребности получателя услуги в обеспечении чистоты унитаза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16.7.15. мытье холодильника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характера и объема работ;</w:t>
            </w:r>
          </w:p>
          <w:p w:rsidR="00E755FE" w:rsidRDefault="00470AFD">
            <w:pPr>
              <w:pStyle w:val="table10"/>
              <w:ind w:firstLine="284"/>
            </w:pPr>
            <w:r>
              <w:t>подготовку необходимого инвентаря, чистящих средств;</w:t>
            </w:r>
          </w:p>
          <w:p w:rsidR="00E755FE" w:rsidRDefault="00470AFD">
            <w:pPr>
              <w:pStyle w:val="table10"/>
              <w:ind w:firstLine="284"/>
            </w:pPr>
            <w:r>
              <w:t xml:space="preserve">подготовку холодильника, морозильной камеры (в том числе отключение от питания, </w:t>
            </w:r>
            <w:proofErr w:type="spellStart"/>
            <w:r>
              <w:t>разморозку</w:t>
            </w:r>
            <w:proofErr w:type="spellEnd"/>
            <w:r>
              <w:t>, вынимание продуктов, полок);</w:t>
            </w:r>
          </w:p>
          <w:p w:rsidR="00E755FE" w:rsidRDefault="00470AFD">
            <w:pPr>
              <w:pStyle w:val="table10"/>
              <w:ind w:firstLine="284"/>
            </w:pPr>
            <w:r>
              <w:t>удаление загрязнений с наружной и внутренней сторон холодильника с использованием моющих средств, удаление лишнего льда, протирание;</w:t>
            </w:r>
          </w:p>
          <w:p w:rsidR="00E755FE" w:rsidRDefault="00470AFD">
            <w:pPr>
              <w:pStyle w:val="table10"/>
              <w:ind w:firstLine="284"/>
            </w:pPr>
            <w:r>
              <w:t>протирание холодильника сухой салфеткой (полотенцем);</w:t>
            </w:r>
          </w:p>
          <w:p w:rsidR="00E755FE" w:rsidRDefault="00470AFD">
            <w:pPr>
              <w:pStyle w:val="table10"/>
              <w:ind w:firstLine="284"/>
            </w:pPr>
            <w:r>
              <w:t>расстановку полок и продуктов в соответствии с пожеланиями получателя услуги;</w:t>
            </w:r>
          </w:p>
          <w:p w:rsidR="00E755FE" w:rsidRDefault="00470AFD">
            <w:pPr>
              <w:pStyle w:val="table10"/>
              <w:ind w:firstLine="284"/>
            </w:pPr>
            <w:r>
              <w:t>проверку готовности холодильника к дальнейшей работе (эксплуатации);</w:t>
            </w:r>
          </w:p>
          <w:p w:rsidR="00E755FE" w:rsidRDefault="00470AFD">
            <w:pPr>
              <w:pStyle w:val="table10"/>
              <w:ind w:firstLine="284"/>
            </w:pPr>
            <w:r>
              <w:t>вытирание воды с пола (при необходимости);</w:t>
            </w:r>
          </w:p>
          <w:p w:rsidR="00E755FE" w:rsidRDefault="00470AFD">
            <w:pPr>
              <w:pStyle w:val="table10"/>
              <w:ind w:firstLine="284"/>
            </w:pPr>
            <w:r>
              <w:t>мытье, ополаскивание используемого инвентаря;</w:t>
            </w:r>
          </w:p>
          <w:p w:rsidR="00E755FE" w:rsidRDefault="00470AFD">
            <w:pPr>
              <w:pStyle w:val="table10"/>
              <w:ind w:firstLine="284"/>
            </w:pPr>
            <w:r>
              <w:t>размещение инвентаря и чистящих средств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мытья холодильника согласуются с получателем услуги.</w:t>
            </w:r>
          </w:p>
          <w:p w:rsidR="00E755FE" w:rsidRDefault="00470AFD">
            <w:pPr>
              <w:pStyle w:val="table10"/>
              <w:ind w:firstLine="284"/>
            </w:pPr>
            <w:r>
              <w:t>Инвентарь и средства для мытья предоставляются получателем услуги, они должны быть безопасны для работы.</w:t>
            </w:r>
          </w:p>
          <w:p w:rsidR="00E755FE" w:rsidRDefault="00470AFD">
            <w:pPr>
              <w:pStyle w:val="table10"/>
              <w:ind w:firstLine="284"/>
            </w:pPr>
            <w:r>
              <w:t>При очистке различных поверхностей должны использоваться подходящие средства и материалы.</w:t>
            </w:r>
          </w:p>
          <w:p w:rsidR="00E755FE" w:rsidRDefault="00470AFD">
            <w:pPr>
              <w:pStyle w:val="table10"/>
              <w:ind w:firstLine="284"/>
            </w:pPr>
            <w:r>
              <w:t>При предоставлении получателем услуги неподходящих материалов, моющих (чистящих) средств он должен быть заранее уведомлен о возможном ущербе.</w:t>
            </w:r>
          </w:p>
          <w:p w:rsidR="00E755FE" w:rsidRDefault="00470AFD">
            <w:pPr>
              <w:pStyle w:val="table10"/>
              <w:ind w:firstLine="284"/>
            </w:pPr>
            <w:r>
              <w:t>Во время мытья полки и продукты должны размещаться таким образом, чтобы обеспечивалась их сохранность и безопасность передвижения, размещения для получателя услуги.</w:t>
            </w:r>
          </w:p>
          <w:p w:rsidR="00E755FE" w:rsidRDefault="00470AFD">
            <w:pPr>
              <w:pStyle w:val="table10"/>
              <w:ind w:firstLine="284"/>
            </w:pPr>
            <w:r>
              <w:t>При расстановке полок и размещении продуктов в холодильнике после мытья должны учитываться пожелания получателя услуги.</w:t>
            </w:r>
          </w:p>
          <w:p w:rsidR="00E755FE" w:rsidRDefault="00470AFD">
            <w:pPr>
              <w:pStyle w:val="table10"/>
              <w:ind w:firstLine="284"/>
            </w:pPr>
            <w:r>
              <w:t>После завершения чистки необходимо проверить готовность холодильника к работе (эксплуатации).</w:t>
            </w:r>
          </w:p>
          <w:p w:rsidR="00E755FE" w:rsidRDefault="00470AFD">
            <w:pPr>
              <w:pStyle w:val="table10"/>
              <w:ind w:firstLine="284"/>
            </w:pPr>
            <w:r>
              <w:t xml:space="preserve">Оказание услуги должно обеспечить удовлетворение потребности получателя </w:t>
            </w:r>
            <w:r>
              <w:lastRenderedPageBreak/>
              <w:t>услуги в обеспечении чистоты холодильника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16.8. внесение платы из средств обслуживаемого лица за жилищно-коммунальные услуги, пользование жилым помещением (далее – ЖКУ), услуги связи, осуществление иных платежей (оплата товаров, услуг, уплата налогов, штрафов, погашение кредитов)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и условий оплаты ЖКУ, услуг связи, осуществления иных платежей;</w:t>
            </w:r>
          </w:p>
          <w:p w:rsidR="00E755FE" w:rsidRDefault="00470AFD">
            <w:pPr>
              <w:pStyle w:val="table10"/>
              <w:ind w:firstLine="284"/>
            </w:pPr>
            <w:r>
              <w:t>помощь в снятии показаний индивидуальных приборов учета потребления воды, электроэнергии, газа, обсуждение их с получателем услуги;</w:t>
            </w:r>
          </w:p>
          <w:p w:rsidR="00E755FE" w:rsidRDefault="00470AFD">
            <w:pPr>
              <w:pStyle w:val="table10"/>
              <w:ind w:firstLine="284"/>
            </w:pPr>
            <w:r>
              <w:t>оплату ЖКУ, услуг связи, осуществление иных платежей на основе предоставленных счетов из денежных средств получателя услуги установленным по согласованию с ним способом;</w:t>
            </w:r>
          </w:p>
          <w:p w:rsidR="00E755FE" w:rsidRDefault="00470AFD">
            <w:pPr>
              <w:pStyle w:val="table10"/>
              <w:ind w:firstLine="284"/>
            </w:pPr>
            <w:r>
              <w:t>предоставление оплаченных квитанций получателю услуги, денежные взаиморасчеты</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Оплата ЖКУ, услуг связи, осуществление иных платежей производится за счет средств получателя услуги.</w:t>
            </w:r>
          </w:p>
          <w:p w:rsidR="00E755FE" w:rsidRDefault="00470AFD">
            <w:pPr>
              <w:pStyle w:val="table10"/>
              <w:ind w:firstLine="284"/>
            </w:pPr>
            <w:r>
              <w:t>Способ оплаты ЖКУ, услуг связи, осуществления иных платежей согласуется с получателем услуги.</w:t>
            </w:r>
          </w:p>
          <w:p w:rsidR="00E755FE" w:rsidRDefault="00470AFD">
            <w:pPr>
              <w:pStyle w:val="table10"/>
              <w:ind w:firstLine="284"/>
            </w:pPr>
            <w:r>
              <w:t>Услуга предоставляется с учетом установленного порядка по оплате ЖКУ, услуг связи, осуществления иных платежей.</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обеспечить потребность получателя услуги в оплате ЖКУ, услуг связи, осуществлении иных платежей за счет его средств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proofErr w:type="gramStart"/>
            <w:r>
              <w:t>16.9. очистка придомовых дорожек от снега в зимний период (для проживающих в жилых домах усадебного типа)</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согласование характера необходимых (предполагаемых) работ по расчистке придомовых дорожек;</w:t>
            </w:r>
          </w:p>
          <w:p w:rsidR="00E755FE" w:rsidRDefault="00470AFD">
            <w:pPr>
              <w:pStyle w:val="table10"/>
              <w:ind w:firstLine="284"/>
            </w:pPr>
            <w:r>
              <w:t>подбор и подготовку инвентаря;</w:t>
            </w:r>
          </w:p>
          <w:p w:rsidR="00E755FE" w:rsidRDefault="00470AFD">
            <w:pPr>
              <w:pStyle w:val="table10"/>
              <w:ind w:firstLine="284"/>
            </w:pPr>
            <w:r>
              <w:t>уборку снега с придомовых дорожек, ступеней, козырьков;</w:t>
            </w:r>
          </w:p>
          <w:p w:rsidR="00E755FE" w:rsidRDefault="00470AFD">
            <w:pPr>
              <w:pStyle w:val="table10"/>
              <w:ind w:firstLine="284"/>
            </w:pPr>
            <w:r>
              <w:t>сбивание сосулек, угрожающих безопасности получателя услуги;</w:t>
            </w:r>
          </w:p>
          <w:p w:rsidR="00E755FE" w:rsidRDefault="00470AFD">
            <w:pPr>
              <w:pStyle w:val="table10"/>
              <w:ind w:firstLine="284"/>
            </w:pPr>
            <w:r>
              <w:t>посыпание скользких участков песком (при его наличии);</w:t>
            </w:r>
          </w:p>
          <w:p w:rsidR="00E755FE" w:rsidRDefault="00470AFD">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чистки придомовых дорожек согласуется с получателем услуги.</w:t>
            </w:r>
          </w:p>
          <w:p w:rsidR="00E755FE" w:rsidRDefault="00470AFD">
            <w:pPr>
              <w:pStyle w:val="table10"/>
              <w:ind w:firstLine="284"/>
            </w:pPr>
            <w:r>
              <w:t>Инвентарь для чистки, средства для посыпания дорожек предоставляются получателем услуги, они должны быть безопасны для работы.</w:t>
            </w:r>
          </w:p>
          <w:p w:rsidR="00E755FE" w:rsidRDefault="00470AFD">
            <w:pPr>
              <w:pStyle w:val="table10"/>
              <w:ind w:firstLine="284"/>
            </w:pPr>
            <w:r>
              <w:t>Объем убранного снега должен обеспечивать беспрепятственное и безопасное передвижение получателя услуги на придомовой территории, открытие дверей, окон, калиток.</w:t>
            </w:r>
          </w:p>
          <w:p w:rsidR="00E755FE" w:rsidRDefault="00470AFD">
            <w:pPr>
              <w:pStyle w:val="table10"/>
              <w:ind w:firstLine="284"/>
            </w:pPr>
            <w:r>
              <w:t>Оказание услуги должно обеспечить потребность получателя услуги в очистке придомовых дорожек от снега в зимний период</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proofErr w:type="gramStart"/>
            <w:r>
              <w:t>16.10. уборка придомовой территории с 1 апреля по 31 октября (для проживающих в жилых домах усадебного типа)</w:t>
            </w:r>
            <w:proofErr w:type="gram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согласование характера необходимых (предполагаемых) работ по уборке придомовой территории;</w:t>
            </w:r>
          </w:p>
          <w:p w:rsidR="00E755FE" w:rsidRDefault="00470AFD">
            <w:pPr>
              <w:pStyle w:val="table10"/>
              <w:ind w:firstLine="284"/>
            </w:pPr>
            <w:r>
              <w:t>подбор и подготовку инвентаря;</w:t>
            </w:r>
          </w:p>
          <w:p w:rsidR="00E755FE" w:rsidRDefault="00470AFD">
            <w:pPr>
              <w:pStyle w:val="table10"/>
              <w:ind w:firstLine="284"/>
            </w:pPr>
            <w:r>
              <w:t>выполнение работ по уборке придомовой территории (подметание дорожек, очистка от сорной травы, сбор листьев);</w:t>
            </w:r>
          </w:p>
          <w:p w:rsidR="00E755FE" w:rsidRDefault="00470AFD">
            <w:pPr>
              <w:pStyle w:val="table10"/>
              <w:ind w:firstLine="284"/>
            </w:pPr>
            <w:r>
              <w:t>сбор и вынос мусора в специально отведенные места;</w:t>
            </w:r>
          </w:p>
          <w:p w:rsidR="00E755FE" w:rsidRDefault="00470AFD">
            <w:pPr>
              <w:pStyle w:val="table10"/>
              <w:ind w:firstLine="284"/>
            </w:pPr>
            <w:r>
              <w:t>очистку используемого инвентаря и размещение в места хранения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Объем услуги, порядок уборки придомовой территории согласуется с получателем услуги.</w:t>
            </w:r>
          </w:p>
          <w:p w:rsidR="00E755FE" w:rsidRDefault="00470AFD">
            <w:pPr>
              <w:pStyle w:val="table10"/>
              <w:ind w:firstLine="284"/>
            </w:pPr>
            <w:r>
              <w:t>Инвентарь для уборки придомовой территории (в том числе грабли, веник) предоставляется получателем услуги, он должен быть безопасным для работы.</w:t>
            </w:r>
          </w:p>
          <w:p w:rsidR="00E755FE" w:rsidRDefault="00470AFD">
            <w:pPr>
              <w:pStyle w:val="table10"/>
              <w:ind w:firstLine="284"/>
            </w:pPr>
            <w:r>
              <w:t>При использовании специального оборудования (в том числе газонокосилки) должна быть проверена его исправность и осуществлен инструктаж по технике безопасности с лицом, оказывающим услугу.</w:t>
            </w:r>
          </w:p>
          <w:p w:rsidR="00E755FE" w:rsidRDefault="00470AFD">
            <w:pPr>
              <w:pStyle w:val="table10"/>
              <w:ind w:firstLine="284"/>
            </w:pPr>
            <w:r>
              <w:t>Оказание услуги должно обеспечить потребность получателя услуги в уборке придомовой территории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16.11. обеспечение проживания </w:t>
            </w:r>
            <w:r>
              <w:lastRenderedPageBreak/>
              <w:t>(пребывания) в стационарных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информирование получателя услуги о порядке и условиях проживания (пребывания) в стационарных условиях;</w:t>
            </w:r>
          </w:p>
          <w:p w:rsidR="00E755FE" w:rsidRDefault="00470AFD">
            <w:pPr>
              <w:pStyle w:val="table10"/>
              <w:ind w:firstLine="284"/>
            </w:pPr>
            <w:r>
              <w:t>помощь в оформлении документов;</w:t>
            </w:r>
          </w:p>
          <w:p w:rsidR="00E755FE" w:rsidRDefault="00470AFD">
            <w:pPr>
              <w:pStyle w:val="table10"/>
              <w:ind w:firstLine="284"/>
            </w:pPr>
            <w:r>
              <w:t>помощь в сборе личных вещей, доставке, сопровождении;</w:t>
            </w:r>
          </w:p>
          <w:p w:rsidR="00E755FE" w:rsidRDefault="00470AFD">
            <w:pPr>
              <w:pStyle w:val="table10"/>
              <w:ind w:firstLine="284"/>
            </w:pPr>
            <w:r>
              <w:t>проверку соответствия жилого помещения, мебели нормам, установленным для социальных пансионатов, с учетом состояния здоровья получателя услуги;</w:t>
            </w:r>
          </w:p>
          <w:p w:rsidR="00E755FE" w:rsidRDefault="00470AFD">
            <w:pPr>
              <w:pStyle w:val="table10"/>
              <w:ind w:firstLine="284"/>
            </w:pPr>
            <w:r>
              <w:t>помощь (при необходимости) в размещении в жилом помещении;</w:t>
            </w:r>
          </w:p>
          <w:p w:rsidR="00E755FE" w:rsidRDefault="00470AFD">
            <w:pPr>
              <w:pStyle w:val="table10"/>
              <w:ind w:firstLine="284"/>
            </w:pPr>
            <w:r>
              <w:t xml:space="preserve">содействие в адаптации к месту проживания (помощь в освоении жилого пространства, осуществлении знакомства с другими получателями услуг и работниками, привыкании к установленному распорядку дня, включение получателя услуги в различные виды социальной активности в соответствии с его интересами, социально-психологическими и иными индивидуальными особенностями)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w:t>
            </w:r>
          </w:p>
          <w:p w:rsidR="00E755FE" w:rsidRDefault="00470AFD">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 и обеспечивать комфортность проживания.</w:t>
            </w:r>
          </w:p>
          <w:p w:rsidR="00E755FE" w:rsidRDefault="00470AFD">
            <w:pPr>
              <w:pStyle w:val="table10"/>
              <w:ind w:firstLine="284"/>
            </w:pPr>
            <w:proofErr w:type="gramStart"/>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и маломобильных групп населения,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roofErr w:type="gramEnd"/>
          </w:p>
          <w:p w:rsidR="00E755FE" w:rsidRDefault="00470AFD">
            <w:pPr>
              <w:pStyle w:val="table10"/>
              <w:ind w:firstLine="284"/>
            </w:pPr>
            <w:r>
              <w:t>Супругам при наличии возможности может предоставляться изолированное жилое помещение для совместного проживания.</w:t>
            </w:r>
          </w:p>
          <w:p w:rsidR="00E755FE" w:rsidRDefault="00470AFD">
            <w:pPr>
              <w:pStyle w:val="table10"/>
              <w:ind w:firstLine="284"/>
            </w:pPr>
            <w:r>
              <w:t>Получатель услуги может переселяться в другое жилое помещение при наличии свободных мест и с согласия администрации.</w:t>
            </w:r>
          </w:p>
          <w:p w:rsidR="00E755FE" w:rsidRDefault="00470AFD">
            <w:pPr>
              <w:pStyle w:val="table10"/>
              <w:ind w:firstLine="284"/>
            </w:pPr>
            <w:r>
              <w:t>При размещении учитываются пол, возраст, физические особенности, состояние здоровья, психологическая совместимость.</w:t>
            </w:r>
          </w:p>
          <w:p w:rsidR="00E755FE" w:rsidRDefault="00470AFD">
            <w:pPr>
              <w:pStyle w:val="table10"/>
              <w:ind w:firstLine="284"/>
            </w:pPr>
            <w:r>
              <w:t>Информация о правилах внутреннего распорядка должна быть предоставлена в доступной форме с учетом особенностей получателя услуги.</w:t>
            </w:r>
          </w:p>
          <w:p w:rsidR="00E755FE" w:rsidRDefault="00470AFD">
            <w:pPr>
              <w:pStyle w:val="table10"/>
              <w:ind w:firstLine="284"/>
            </w:pPr>
            <w:r>
              <w:t>Оказание услуги должно обеспечить получателю услуги стандартные условия для проживания (пребывания), позволяющие беспрепятственно осуществлять повседневную жизнедеятельность с учетом состояния здоровья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16.12.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наблюдения за состоянием нательного белья, контроль сроков смены (в форме стационарного социального обслуживания), уточнение потребности, пожеланий получателя услуги о смене белья (при оказании услуги в форме социального обслуживания на дому);</w:t>
            </w:r>
          </w:p>
          <w:p w:rsidR="00E755FE" w:rsidRDefault="00470AFD">
            <w:pPr>
              <w:pStyle w:val="table10"/>
              <w:ind w:firstLine="284"/>
            </w:pPr>
            <w:r>
              <w:t>информирование получателя услуги о последовательности действий при смене белья, речевое сопровождение основных действий;</w:t>
            </w:r>
          </w:p>
          <w:p w:rsidR="00E755FE" w:rsidRDefault="00470AFD">
            <w:pPr>
              <w:pStyle w:val="table10"/>
              <w:ind w:firstLine="284"/>
            </w:pPr>
            <w:r>
              <w:lastRenderedPageBreak/>
              <w:t>подготовку чистого белья (доставка в комнату, раскладывание);</w:t>
            </w:r>
          </w:p>
          <w:p w:rsidR="00E755FE" w:rsidRDefault="00470AFD">
            <w:pPr>
              <w:pStyle w:val="table10"/>
              <w:ind w:firstLine="284"/>
            </w:pPr>
            <w:r>
              <w:t>оказание помощи в снятии (одевании) нательного белья;</w:t>
            </w:r>
          </w:p>
          <w:p w:rsidR="00E755FE" w:rsidRDefault="00470AFD">
            <w:pPr>
              <w:pStyle w:val="table10"/>
              <w:ind w:firstLine="284"/>
            </w:pPr>
            <w:r>
              <w:t xml:space="preserve">сбор грязного белья в специальную тару для стирки, в форме стационарного социального </w:t>
            </w:r>
          </w:p>
          <w:p w:rsidR="00E755FE" w:rsidRDefault="00470AFD">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 xml:space="preserve">Индивидуальность комплекта нательного белья обеспечивается специальными метками (в форме стационарного социального </w:t>
            </w:r>
            <w:r>
              <w:lastRenderedPageBreak/>
              <w:t>обслуживания).</w:t>
            </w:r>
          </w:p>
          <w:p w:rsidR="00E755FE" w:rsidRDefault="00470AFD">
            <w:pPr>
              <w:pStyle w:val="table10"/>
              <w:ind w:firstLine="284"/>
            </w:pPr>
            <w:r>
              <w:t>Нательное белье должно быть чистым, удобным в носке, соответствовать росту и размеру, сезону, отвечать санитарно-гигиеническим нормам и требованиям, а также пожеланиям получателя услуги по фасону, расцветке.</w:t>
            </w:r>
          </w:p>
          <w:p w:rsidR="00E755FE" w:rsidRDefault="00470AFD">
            <w:pPr>
              <w:pStyle w:val="table10"/>
              <w:ind w:firstLine="284"/>
            </w:pPr>
            <w:r>
              <w:t>При смене нательного белья для получателя услуги с выраженным ограничением в самообслуживании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 xml:space="preserve">Оказание услуги должно обеспечить помощь получателю услуги в смене нательного белья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16.13.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контроль сроков смены (в форме стационарного социального обслуживания), уточнение потребности, пожеланий получателя услуги о переодевании (при оказании услуг в форме социального обслуживания на дому);</w:t>
            </w:r>
          </w:p>
          <w:p w:rsidR="00E755FE" w:rsidRDefault="00470AFD">
            <w:pPr>
              <w:pStyle w:val="table10"/>
              <w:ind w:firstLine="284"/>
            </w:pPr>
            <w:r>
              <w:t>информирование получателя услуги о последовательности действий при одевании,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w:t>
            </w:r>
          </w:p>
          <w:p w:rsidR="00E755FE" w:rsidRDefault="00470AFD">
            <w:pPr>
              <w:pStyle w:val="table10"/>
              <w:ind w:firstLine="284"/>
            </w:pPr>
            <w:r>
              <w:t xml:space="preserve">сбор грязной одежды в специальную тару для стирки, в форме </w:t>
            </w:r>
            <w:proofErr w:type="gramStart"/>
            <w:r>
              <w:t>стационарного</w:t>
            </w:r>
            <w:proofErr w:type="gramEnd"/>
            <w:r>
              <w:t xml:space="preserve"> социального </w:t>
            </w:r>
          </w:p>
          <w:p w:rsidR="00E755FE" w:rsidRDefault="00470AFD">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формах стационарного, полустационарного социального обслуживания услуга предоставляется по необходимости с учетом правил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Индивидуальность одежды обеспечивается специальными метками (в форме стационарного социального обслуживания).</w:t>
            </w:r>
          </w:p>
          <w:p w:rsidR="00E755FE" w:rsidRDefault="00470AFD">
            <w:pPr>
              <w:pStyle w:val="table10"/>
              <w:ind w:firstLine="284"/>
            </w:pPr>
            <w:r>
              <w:t>Одежда должна быть чистой, удобной в носке (соответствовать росту и размеру клиента, сезону), отвечать санитарно-гигиеническим нормам и требованиям, а также пожеланиям получателя услуги по фасону, расцветке.</w:t>
            </w:r>
          </w:p>
          <w:p w:rsidR="00E755FE" w:rsidRDefault="00470AFD">
            <w:pPr>
              <w:pStyle w:val="table10"/>
              <w:ind w:firstLine="284"/>
            </w:pPr>
            <w:r>
              <w:t>При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Оказание услуги должно обеспечить помощь получателю услуги в одевании, снятии одежды, переодевании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16.14.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наблюдение за состоянием постельного белья, контроль сроков смены (в форме стационарного социального обслуживания), уточнение потребности, пожеланий получателя </w:t>
            </w:r>
            <w:r>
              <w:lastRenderedPageBreak/>
              <w:t>услуги о смене постельного белья (при оказании услуг в форме социального обслуживания на дому);</w:t>
            </w:r>
          </w:p>
          <w:p w:rsidR="00E755FE" w:rsidRDefault="00470AFD">
            <w:pPr>
              <w:pStyle w:val="table10"/>
              <w:ind w:firstLine="284"/>
            </w:pPr>
            <w:r>
              <w:t>информирование получателя услуги о последовательности действий при смене постельного белья, речевое сопровождение основных действий;</w:t>
            </w:r>
          </w:p>
          <w:p w:rsidR="00E755FE" w:rsidRDefault="00470AFD">
            <w:pPr>
              <w:pStyle w:val="table10"/>
              <w:ind w:firstLine="284"/>
            </w:pPr>
            <w:r>
              <w:t>подготовку чистого постельного белья (в том числе подбор постельного белья, доставка в комнату);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оказание помощи в их замене (при необходимости);</w:t>
            </w:r>
          </w:p>
          <w:p w:rsidR="00E755FE" w:rsidRDefault="00470AFD">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E755FE" w:rsidRDefault="00470AFD">
            <w:pPr>
              <w:pStyle w:val="table10"/>
              <w:ind w:firstLine="284"/>
            </w:pPr>
            <w:r>
              <w:t xml:space="preserve">сбор грязного постельного белья в специальную тару для стирки, в форме стационарного социального </w:t>
            </w:r>
          </w:p>
          <w:p w:rsidR="00E755FE" w:rsidRDefault="00470AFD">
            <w:pPr>
              <w:pStyle w:val="table10"/>
              <w:ind w:firstLine="284"/>
            </w:pPr>
            <w:r>
              <w:t>обслуживания –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В форме стационарного социального обслуживания услуга предоставляется в соответствии с установленным графиком и правилами внутреннего распорядка, а также в случае загрязнения, при оказании услуг в форме </w:t>
            </w:r>
            <w:r>
              <w:lastRenderedPageBreak/>
              <w:t>социального обслуживания на дому – по запросу получателя услуги с учетом графика посещений.</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При оказании услуги в форме социального обслуживания на дому используется постельное белье, предоставленное получателем услуги.</w:t>
            </w:r>
          </w:p>
          <w:p w:rsidR="00E755FE" w:rsidRDefault="00470AFD">
            <w:pPr>
              <w:pStyle w:val="table10"/>
              <w:ind w:firstLine="284"/>
            </w:pPr>
            <w:r>
              <w:t>При </w:t>
            </w:r>
            <w:proofErr w:type="spellStart"/>
            <w:r>
              <w:t>застилании</w:t>
            </w:r>
            <w:proofErr w:type="spellEnd"/>
            <w:r>
              <w:t xml:space="preserve"> постельного белья должны использоваться специальные приемы для профилактики пролежней.</w:t>
            </w:r>
          </w:p>
          <w:p w:rsidR="00E755FE" w:rsidRDefault="00470AFD">
            <w:pPr>
              <w:pStyle w:val="table10"/>
              <w:ind w:firstLine="284"/>
            </w:pPr>
            <w:r>
              <w:t>Оказание услуги должно обеспечить помощь получателю услуги в смене (перестилании)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16.15. предоставление рационального питания, в том числе диетического питания по назначению врача-специалиста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w:t>
            </w:r>
          </w:p>
          <w:p w:rsidR="00E755FE" w:rsidRDefault="00470AFD">
            <w:pPr>
              <w:pStyle w:val="table10"/>
              <w:ind w:firstLine="284"/>
            </w:pPr>
            <w:r>
              <w:t>определение постоянного места в столовой для приема пищи или необходимости приема пищи в жилом помещении с учетом состояния здоровья;</w:t>
            </w:r>
          </w:p>
          <w:p w:rsidR="00E755FE" w:rsidRDefault="00470AFD">
            <w:pPr>
              <w:pStyle w:val="table10"/>
              <w:ind w:firstLine="284"/>
            </w:pPr>
            <w:r>
              <w:t>предоставление получателю услуги информации о меню (в том числе используемых продуктах) (при необходимости);</w:t>
            </w:r>
          </w:p>
          <w:p w:rsidR="00E755FE" w:rsidRDefault="00470AFD">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 или доставку пищи непосредственно в </w:t>
            </w:r>
            <w:proofErr w:type="gramStart"/>
            <w:r>
              <w:t>жилое</w:t>
            </w:r>
            <w:proofErr w:type="gramEnd"/>
            <w:r>
              <w:t xml:space="preserve"> (в зависимости от состояния здоровья);</w:t>
            </w:r>
          </w:p>
          <w:p w:rsidR="00E755FE" w:rsidRDefault="00470AFD">
            <w:pPr>
              <w:pStyle w:val="table10"/>
              <w:ind w:firstLine="284"/>
            </w:pPr>
            <w:r>
              <w:t>наблюдение за соблюдением установленного режима питания, наличием аппетита;</w:t>
            </w:r>
          </w:p>
          <w:p w:rsidR="00E755FE" w:rsidRDefault="00470AFD">
            <w:pPr>
              <w:pStyle w:val="table10"/>
              <w:ind w:firstLine="284"/>
            </w:pPr>
            <w:r>
              <w:t>осуществление измельчения пищи (по просьбе получателя услуги);</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ежедневно в соответствии с установленными нормами, режимом питания, правилами внутреннего распорядка.</w:t>
            </w:r>
          </w:p>
          <w:p w:rsidR="00E755FE" w:rsidRDefault="00470AFD">
            <w:pPr>
              <w:pStyle w:val="table10"/>
              <w:ind w:firstLine="284"/>
            </w:pPr>
            <w:r>
              <w:t>Лицо, оказывающее услугу, должно иметь образование по специальности «повар» и документы, подтверждающие отсутствие противопоказаний к работе с пищевыми продуктами.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w:t>
            </w:r>
          </w:p>
          <w:p w:rsidR="00E755FE" w:rsidRDefault="00470AFD">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согласно назначениям врача-специалиста.</w:t>
            </w:r>
          </w:p>
          <w:p w:rsidR="00E755FE" w:rsidRDefault="00470AFD">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E755FE" w:rsidRDefault="00470AFD">
            <w:pPr>
              <w:pStyle w:val="table10"/>
              <w:ind w:firstLine="284"/>
            </w:pPr>
            <w:r>
              <w:t xml:space="preserve">ТЦСОН должен быть обеспечен необходимой посудой для приготовления и обеспечения приема пищи, </w:t>
            </w:r>
            <w:r>
              <w:lastRenderedPageBreak/>
              <w:t>оборудованием и средствами для мытья посуды и дезинфекции помещения для приготовления пищи.</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16.16. оказание помощи в приеме пищи (кормление)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оказываемой помощи;</w:t>
            </w:r>
          </w:p>
          <w:p w:rsidR="00E755FE" w:rsidRDefault="00470AFD">
            <w:pPr>
              <w:pStyle w:val="table10"/>
              <w:ind w:firstLine="284"/>
            </w:pPr>
            <w:r>
              <w:t>информирование о наименовании (составе) блюд, речевое сопровождение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(в том числе остужение, измельчение);</w:t>
            </w:r>
          </w:p>
          <w:p w:rsidR="00E755FE" w:rsidRDefault="00470AFD">
            <w:pPr>
              <w:pStyle w:val="table10"/>
              <w:ind w:firstLine="284"/>
            </w:pPr>
            <w:r>
              <w:t>помощь в приеме пищи (в том числе поддерживание рук, посуды) или кормление (в зависимости от состояния здоровья);</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 получателя услуги.</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 в соответствии с его физическими данными.</w:t>
            </w:r>
          </w:p>
          <w:p w:rsidR="00E755FE" w:rsidRDefault="00470AFD">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w:t>
            </w:r>
          </w:p>
          <w:p w:rsidR="00E755FE" w:rsidRDefault="00470AFD">
            <w:pPr>
              <w:pStyle w:val="table10"/>
              <w:ind w:firstLine="284"/>
            </w:pPr>
            <w:r>
              <w:t xml:space="preserve">Оказание услуги должно обеспечить удовлетворение потребности получателя услуги в приеме пищи (кормление)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16.17. оказание помощи в выполнении санитарно-гигиенических процедур: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16.17.1.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характера необходимой помощи;</w:t>
            </w:r>
          </w:p>
          <w:p w:rsidR="00E755FE" w:rsidRDefault="00470AFD">
            <w:pPr>
              <w:pStyle w:val="table10"/>
              <w:ind w:firstLine="284"/>
            </w:pPr>
            <w:r>
              <w:t>обсуждение с получателем услуги порядка действий при причесывании, характера помощи;</w:t>
            </w:r>
          </w:p>
          <w:p w:rsidR="00E755FE" w:rsidRDefault="00470AFD">
            <w:pPr>
              <w:pStyle w:val="table10"/>
              <w:ind w:firstLine="284"/>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При причесывании допускается использование только индивидуальной расчески.</w:t>
            </w:r>
          </w:p>
          <w:p w:rsidR="00E755FE" w:rsidRDefault="00470AFD">
            <w:pPr>
              <w:pStyle w:val="table10"/>
              <w:ind w:firstLine="284"/>
            </w:pPr>
            <w:r>
              <w:t>При осуществлении причесывания должны учитываться по возможности пожелания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причесывании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16.17.2. помощь в принятии ванны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характера необходимой помощи;</w:t>
            </w:r>
          </w:p>
          <w:p w:rsidR="00E755FE" w:rsidRDefault="00470AFD">
            <w:pPr>
              <w:pStyle w:val="table10"/>
              <w:ind w:firstLine="284"/>
            </w:pPr>
            <w:r>
              <w:t>обсуждение с получателем услуги порядка действий при принятии ванны (душа), психоэмоциональную подготовку к принятию ванны (душа) (при необходимости);</w:t>
            </w:r>
          </w:p>
          <w:p w:rsidR="00E755FE" w:rsidRDefault="00470AFD">
            <w:pPr>
              <w:pStyle w:val="table10"/>
              <w:ind w:firstLine="284"/>
            </w:pPr>
            <w:r>
              <w:t>помощь в перемещении в подготовленную душевую, ванну;</w:t>
            </w:r>
          </w:p>
          <w:p w:rsidR="00E755FE" w:rsidRDefault="00470AFD">
            <w:pPr>
              <w:pStyle w:val="table10"/>
              <w:ind w:firstLine="284"/>
            </w:pPr>
            <w:r>
              <w:t>помощь в мытье тела;</w:t>
            </w:r>
          </w:p>
          <w:p w:rsidR="00E755FE" w:rsidRDefault="00470AFD">
            <w:pPr>
              <w:pStyle w:val="table10"/>
              <w:ind w:firstLine="284"/>
            </w:pPr>
            <w:r>
              <w:t xml:space="preserve">наблюдение за состоянием получателя услуги с целью ограничения времени процедуры при жалобах на ухудшение </w:t>
            </w:r>
            <w:r>
              <w:lastRenderedPageBreak/>
              <w:t>самочувствия;</w:t>
            </w:r>
          </w:p>
          <w:p w:rsidR="00E755FE" w:rsidRDefault="00470AFD">
            <w:pPr>
              <w:pStyle w:val="table10"/>
              <w:ind w:firstLine="284"/>
            </w:pPr>
            <w:r>
              <w:t>помощь при выходе из ванны (душа), обтирании полотенцем;</w:t>
            </w:r>
          </w:p>
          <w:p w:rsidR="00E755FE" w:rsidRDefault="00470AFD">
            <w:pPr>
              <w:pStyle w:val="table10"/>
              <w:ind w:firstLine="284"/>
            </w:pPr>
            <w:r>
              <w:t xml:space="preserve">помощь в сопровождении в жилое помещение (комнату)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В форме стационарного социального обслуживания услуга оказывается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 xml:space="preserve">При оказании услуги в форме </w:t>
            </w:r>
            <w:r>
              <w:lastRenderedPageBreak/>
              <w:t>стационарного социального обслуживания помещения и оборудование, используемые для принятия ванны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E755FE" w:rsidRDefault="00470AFD">
            <w:pPr>
              <w:pStyle w:val="table10"/>
              <w:ind w:firstLine="284"/>
            </w:pPr>
            <w:r>
              <w:t>Получатель услуги должен быть обеспечен индивидуальными гигиеническими средствами для принятия душа (ванны) (в форме стационарного социального обслуживания).</w:t>
            </w:r>
          </w:p>
          <w:p w:rsidR="00E755FE" w:rsidRDefault="00470AFD">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E755FE" w:rsidRDefault="00470AFD">
            <w:pPr>
              <w:pStyle w:val="table10"/>
              <w:ind w:firstLine="284"/>
            </w:pPr>
            <w:r>
              <w:t xml:space="preserve">Моющие средства, используемые при принятии ванны (душа), должны иметь </w:t>
            </w:r>
            <w:proofErr w:type="spellStart"/>
            <w:r>
              <w:t>неистекший</w:t>
            </w:r>
            <w:proofErr w:type="spellEnd"/>
            <w:r>
              <w:t xml:space="preserve"> срок годности, отвечать требованиям безопасности.</w:t>
            </w:r>
          </w:p>
          <w:p w:rsidR="00E755FE" w:rsidRDefault="00470AFD">
            <w:pPr>
              <w:pStyle w:val="table10"/>
              <w:ind w:firstLine="284"/>
            </w:pPr>
            <w:r>
              <w:t>При оказании услуги должно обеспечиваться соблюдение приватности.</w:t>
            </w:r>
          </w:p>
          <w:p w:rsidR="00E755FE" w:rsidRDefault="00470AFD">
            <w:pPr>
              <w:pStyle w:val="table10"/>
              <w:ind w:firstLine="284"/>
            </w:pPr>
            <w:r>
              <w:t xml:space="preserve">Оказание услуги должно обеспечить помощь получателю услуги в принятии ванны (душа)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16.17.3.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характера необходимой помощи;</w:t>
            </w:r>
          </w:p>
          <w:p w:rsidR="00E755FE" w:rsidRDefault="00470AFD">
            <w:pPr>
              <w:pStyle w:val="table10"/>
              <w:ind w:firstLine="284"/>
            </w:pPr>
            <w:r>
              <w:t>обсуждение с получателем услуги порядка действий при мытье головы, психоэмоциональную подготовку (при необходимости);</w:t>
            </w:r>
          </w:p>
          <w:p w:rsidR="00E755FE" w:rsidRDefault="00470AFD">
            <w:pPr>
              <w:pStyle w:val="table10"/>
              <w:ind w:firstLine="284"/>
            </w:pPr>
            <w:r>
              <w:t>подготовку необходимых средств и инвентаря (в том числе шампунь, полотенце, индивидуальная расческа, фен);</w:t>
            </w:r>
          </w:p>
          <w:p w:rsidR="00E755FE" w:rsidRDefault="00470AFD">
            <w:pPr>
              <w:pStyle w:val="table10"/>
              <w:ind w:firstLine="284"/>
            </w:pPr>
            <w:r>
              <w:t>подогрев воды (при отсутствии у получателя услуги горячего водоснабжения);</w:t>
            </w:r>
          </w:p>
          <w:p w:rsidR="00E755FE" w:rsidRDefault="00470AFD">
            <w:pPr>
              <w:pStyle w:val="table10"/>
              <w:ind w:firstLine="284"/>
            </w:pPr>
            <w:r>
              <w:t>помощь в перемещении к месту мытья головы, принятии удобной позы;</w:t>
            </w:r>
          </w:p>
          <w:p w:rsidR="00E755FE" w:rsidRDefault="00470AFD">
            <w:pPr>
              <w:pStyle w:val="table10"/>
              <w:ind w:firstLine="284"/>
            </w:pPr>
            <w:r>
              <w:t>мытье волос, головы с соблюдением техники мытья;</w:t>
            </w:r>
          </w:p>
          <w:p w:rsidR="00E755FE" w:rsidRDefault="00470AFD">
            <w:pPr>
              <w:pStyle w:val="table10"/>
              <w:ind w:firstLine="284"/>
            </w:pPr>
            <w:r>
              <w:t>помощь в расчесывании (до и после мытья), обтирании полотенцем, сушке волос</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а также в случае загрязнения,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до начала процедуры осуществить гигиеническую подготовку рук.</w:t>
            </w:r>
          </w:p>
          <w:p w:rsidR="00E755FE" w:rsidRDefault="00470AFD">
            <w:pPr>
              <w:pStyle w:val="table10"/>
              <w:ind w:firstLine="284"/>
            </w:pPr>
            <w:r>
              <w:t>При оказании услуги в форме стационарного социального обслуживания специальные помещение и оборудование, используемые для мытья головы, должны соответствовать санитарным нормам и правилам.</w:t>
            </w:r>
          </w:p>
          <w:p w:rsidR="00E755FE" w:rsidRDefault="00470AFD">
            <w:pPr>
              <w:pStyle w:val="table10"/>
              <w:ind w:firstLine="284"/>
            </w:pPr>
            <w:r>
              <w:t>При оказании услуги в форме социального обслуживания на дому используются помещения и моющие средства получателя услуги.</w:t>
            </w:r>
          </w:p>
          <w:p w:rsidR="00E755FE" w:rsidRDefault="00470AFD">
            <w:pPr>
              <w:pStyle w:val="table10"/>
              <w:ind w:firstLine="284"/>
            </w:pPr>
            <w:r>
              <w:t xml:space="preserve">Моющие средства, используемые при мытье головы, должны иметь </w:t>
            </w:r>
            <w:proofErr w:type="spellStart"/>
            <w:r>
              <w:t>неистекший</w:t>
            </w:r>
            <w:proofErr w:type="spellEnd"/>
            <w:r>
              <w:t xml:space="preserve"> срок годности, учитывать особенности волос получателя услуги по возможности его пожелания.</w:t>
            </w:r>
          </w:p>
          <w:p w:rsidR="00E755FE" w:rsidRDefault="00470AFD">
            <w:pPr>
              <w:pStyle w:val="table10"/>
              <w:ind w:firstLine="284"/>
            </w:pPr>
            <w:r>
              <w:t>Оказание услуги должно обеспечить удовлетворение потребности получателя услуги в мытье головы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16.17.4. бритье бороды и усов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бритья бороды (усов), согласование характера необходимой помощи;</w:t>
            </w:r>
          </w:p>
          <w:p w:rsidR="00E755FE" w:rsidRDefault="00470AFD">
            <w:pPr>
              <w:pStyle w:val="table10"/>
              <w:ind w:firstLine="284"/>
            </w:pPr>
            <w:r>
              <w:t>обсуждение с получателем услуги порядка действий при стрижке бороды и усов, характера помощи, психоэмоциональную подготовку (при необходимости);</w:t>
            </w:r>
          </w:p>
          <w:p w:rsidR="00E755FE" w:rsidRDefault="00470AFD">
            <w:pPr>
              <w:pStyle w:val="table10"/>
              <w:ind w:firstLine="284"/>
            </w:pPr>
            <w:r>
              <w:t>помощь в перемещении к месту бритья, принятии удобной позы или доставку необходимого инвентаря, инструмента в жилое помещение;</w:t>
            </w:r>
          </w:p>
          <w:p w:rsidR="00E755FE" w:rsidRDefault="00470AFD">
            <w:pPr>
              <w:pStyle w:val="table10"/>
              <w:ind w:firstLine="284"/>
            </w:pPr>
            <w:r>
              <w:t>обработку кожи лица (до и после бритья);</w:t>
            </w:r>
          </w:p>
          <w:p w:rsidR="00E755FE" w:rsidRDefault="00470AFD">
            <w:pPr>
              <w:pStyle w:val="table10"/>
              <w:ind w:firstLine="284"/>
            </w:pPr>
            <w:r>
              <w:t>бритье (стрижку) бороды (усов) с соблюдением техники осуществления процедуры</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перед началом процедуры должно осуществить гигиеническую обработку рук.</w:t>
            </w:r>
          </w:p>
          <w:p w:rsidR="00E755FE" w:rsidRDefault="00470AFD">
            <w:pPr>
              <w:pStyle w:val="table10"/>
              <w:ind w:firstLine="284"/>
            </w:pPr>
            <w:r>
              <w:t>Приборы, используемые при бритье бороды (усов) в стационарных условиях, должны соответствовать требованиям безопасности, быть продезинфицированы в соответствии с санитарно-гигиеническими требованиями.</w:t>
            </w:r>
          </w:p>
          <w:p w:rsidR="00E755FE" w:rsidRDefault="00470AFD">
            <w:pPr>
              <w:pStyle w:val="table10"/>
              <w:ind w:firstLine="284"/>
            </w:pPr>
            <w:r>
              <w:t>При оказании услуги в форме социального обслуживания на дому используются безопасные индивидуальные приборы для бритья получателя услуги.</w:t>
            </w:r>
          </w:p>
          <w:p w:rsidR="00E755FE" w:rsidRDefault="00470AFD">
            <w:pPr>
              <w:pStyle w:val="table10"/>
              <w:ind w:firstLine="284"/>
            </w:pPr>
            <w:r>
              <w:t xml:space="preserve">Средства, используемые для обработки кожи лица,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Оказание услуги должно обеспечить удовлетворение потребности получателя услуги в бритье бороды и усов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16.17.5.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E755FE" w:rsidRDefault="00470AFD">
            <w:pPr>
              <w:pStyle w:val="table10"/>
              <w:ind w:firstLine="284"/>
            </w:pPr>
            <w:r>
              <w:t>обсуждение с получателем услуги порядка действий при обработке ног (рук), характера помощи;</w:t>
            </w:r>
          </w:p>
          <w:p w:rsidR="00E755FE" w:rsidRDefault="00470AFD">
            <w:pPr>
              <w:pStyle w:val="table10"/>
              <w:ind w:firstLine="284"/>
            </w:pPr>
            <w:r>
              <w:t>подготовку рук (ног) для гигиенической обработки (в том числе очистку, размачивание, распаривание);</w:t>
            </w:r>
          </w:p>
          <w:p w:rsidR="00E755FE" w:rsidRDefault="00470AFD">
            <w:pPr>
              <w:pStyle w:val="table10"/>
              <w:ind w:firstLine="284"/>
            </w:pPr>
            <w:r>
              <w:t xml:space="preserve">стрижку ногтей на руках и ногах с соблюдением мер безопасности и техники обработки ногтей, иную гигиеническую обработку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правилами внутреннего распорядка,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перед началом процедуры осуществить гигиеническую подготовку рук, использовать индивидуальные средства защиты (перчатки) и соблюдать меры безопасности при стрижке ногтей.</w:t>
            </w:r>
          </w:p>
          <w:p w:rsidR="00E755FE" w:rsidRDefault="00470AFD">
            <w:pPr>
              <w:pStyle w:val="table10"/>
              <w:ind w:firstLine="284"/>
            </w:pPr>
            <w:r>
              <w:t>Инструменты, используемые для обработки ног и рук в стационарных условиях, должны соответствовать требованиям безопасности, быть продезинфицированы в соответствии с санитарными правилами и нормами.</w:t>
            </w:r>
          </w:p>
          <w:p w:rsidR="00E755FE" w:rsidRDefault="00470AFD">
            <w:pPr>
              <w:pStyle w:val="table10"/>
              <w:ind w:firstLine="284"/>
            </w:pPr>
            <w:r>
              <w:t>При оказании услуги в форме социального обслуживания на дому используются индивидуальные приборы получателя услуги, которые должны гарантировать безопасность процедуры.</w:t>
            </w:r>
          </w:p>
          <w:p w:rsidR="00E755FE" w:rsidRDefault="00470AFD">
            <w:pPr>
              <w:pStyle w:val="table10"/>
              <w:ind w:firstLine="284"/>
            </w:pPr>
            <w:r>
              <w:t xml:space="preserve">При стрижке ногтей должны соблюдаться технология выполнения данной процедуры, устраняться риски </w:t>
            </w:r>
            <w:proofErr w:type="spellStart"/>
            <w:r>
              <w:t>травмирования</w:t>
            </w:r>
            <w:proofErr w:type="spellEnd"/>
            <w:r>
              <w:t xml:space="preserve"> получателя услуги.</w:t>
            </w:r>
          </w:p>
          <w:p w:rsidR="00E755FE" w:rsidRDefault="00470AFD">
            <w:pPr>
              <w:pStyle w:val="table10"/>
              <w:ind w:firstLine="284"/>
            </w:pPr>
            <w:r>
              <w:t xml:space="preserve">Оказание услуги должно обеспечить удовлетворение потребности получателя услуги в гигиенической обработке ног </w:t>
            </w:r>
            <w:r>
              <w:lastRenderedPageBreak/>
              <w:t xml:space="preserve">и рук (стрижка ногтей)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16.17.6.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 xml:space="preserve">сопровождение к месту смены подгузника или создание условий (в том числе </w:t>
            </w:r>
            <w:proofErr w:type="spellStart"/>
            <w:r>
              <w:t>застилание</w:t>
            </w:r>
            <w:proofErr w:type="spellEnd"/>
            <w:r>
              <w:t xml:space="preserve"> клеенки, создание приватности) на постели получателя услуги (с учетом состояния здоровья);</w:t>
            </w:r>
          </w:p>
          <w:p w:rsidR="00E755FE" w:rsidRDefault="00470AFD">
            <w:pPr>
              <w:pStyle w:val="table10"/>
              <w:ind w:firstLine="284"/>
            </w:pPr>
            <w:r>
              <w:t>помощь в снятии загрязненного подгузника и одевание чистого;</w:t>
            </w:r>
          </w:p>
          <w:p w:rsidR="00E755FE" w:rsidRDefault="00470AFD">
            <w:pPr>
              <w:pStyle w:val="table10"/>
              <w:ind w:firstLine="284"/>
            </w:pPr>
            <w:r>
              <w:t>гигиеническую обработку (подмывание, протирание, обработку кожных покровов средствами ухода);</w:t>
            </w:r>
          </w:p>
          <w:p w:rsidR="00E755FE" w:rsidRDefault="00470AFD">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формах стационарного, полустационарного социального обслуживания услуга предоставляется по мере необходимости,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одевания (снятия) подгузников.</w:t>
            </w:r>
          </w:p>
          <w:p w:rsidR="00E755FE" w:rsidRDefault="00470AFD">
            <w:pPr>
              <w:pStyle w:val="table10"/>
              <w:ind w:firstLine="284"/>
            </w:pPr>
            <w:r>
              <w:t>При осуществлении процедуры необходимо создание приватности.</w:t>
            </w:r>
          </w:p>
          <w:p w:rsidR="00E755FE" w:rsidRDefault="00470AFD">
            <w:pPr>
              <w:pStyle w:val="table10"/>
              <w:ind w:firstLine="284"/>
            </w:pPr>
            <w:r>
              <w:t>При оказании услуги используются подгузники, предоставленные получателем услуги, соответствующие размеру, требованиям безопасности, возрастным и иным особенностям.</w:t>
            </w:r>
          </w:p>
          <w:p w:rsidR="00E755FE" w:rsidRDefault="00470AFD">
            <w:pPr>
              <w:pStyle w:val="table10"/>
              <w:ind w:firstLine="284"/>
            </w:pPr>
            <w:r>
              <w:t>В ТЦСОН должно быть оборудовано специальное место для сбора грязных подгузников (при оказании услуги в формах стационарного, полустационарного социального обслуживания).</w:t>
            </w:r>
          </w:p>
          <w:p w:rsidR="00E755FE" w:rsidRDefault="00470AFD">
            <w:pPr>
              <w:pStyle w:val="table10"/>
              <w:ind w:firstLine="284"/>
            </w:pPr>
            <w:r>
              <w:t>При оказании услуги в форме социального обслуживания на дому сбор грязных подгузников осуществляется в месте, указанном получателем услуги.</w:t>
            </w:r>
          </w:p>
          <w:p w:rsidR="00E755FE" w:rsidRDefault="00470AFD">
            <w:pPr>
              <w:pStyle w:val="table10"/>
              <w:ind w:firstLine="284"/>
            </w:pPr>
            <w:r>
              <w:t>Оказание услуги должно обеспечить удовлетворение потребности получателя услуги в смене подгузника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16.17.7. вынос судна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 xml:space="preserve">создание условий (в том числе </w:t>
            </w:r>
            <w:proofErr w:type="spellStart"/>
            <w:r>
              <w:t>застилание</w:t>
            </w:r>
            <w:proofErr w:type="spellEnd"/>
            <w:r>
              <w:t xml:space="preserve"> клеенки, создание приватности) для использования судна, в том числе на постели получателя услуги (с учетом состояния здоровья);</w:t>
            </w:r>
          </w:p>
          <w:p w:rsidR="00E755FE" w:rsidRDefault="00470AFD">
            <w:pPr>
              <w:pStyle w:val="table10"/>
              <w:ind w:firstLine="284"/>
            </w:pPr>
            <w:r>
              <w:t>уборку судна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данной процедуры, а также владеть навыками пользования судном.</w:t>
            </w:r>
          </w:p>
          <w:p w:rsidR="00E755FE" w:rsidRDefault="00470AFD">
            <w:pPr>
              <w:pStyle w:val="table10"/>
              <w:ind w:firstLine="284"/>
            </w:pPr>
            <w:r>
              <w:t>При осуществлении процедуры необходимо создание приватности.</w:t>
            </w:r>
          </w:p>
          <w:p w:rsidR="00E755FE" w:rsidRDefault="00470AFD">
            <w:pPr>
              <w:pStyle w:val="table10"/>
              <w:ind w:firstLine="284"/>
            </w:pPr>
            <w:r>
              <w:t>Судно должно использоваться с учетом пола получателя услуги, соответствовать требованиям безопасности.</w:t>
            </w:r>
          </w:p>
          <w:p w:rsidR="00E755FE" w:rsidRDefault="00470AFD">
            <w:pPr>
              <w:pStyle w:val="table10"/>
              <w:ind w:firstLine="284"/>
            </w:pPr>
            <w:r>
              <w:t>При оказании услуги в форме социального обслуживания на дому используется судно, предоставленное получателем услуги.</w:t>
            </w:r>
          </w:p>
          <w:p w:rsidR="00E755FE" w:rsidRDefault="00470AFD">
            <w:pPr>
              <w:pStyle w:val="table10"/>
              <w:ind w:firstLine="284"/>
            </w:pPr>
            <w:r>
              <w:t xml:space="preserve">Оказание услуги должно обеспечить </w:t>
            </w:r>
            <w:r>
              <w:lastRenderedPageBreak/>
              <w:t>удовлетворение потребности получателя услуги в выносе судна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16.18. сопровождение ослабленных граждан к месту назначения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особенностей передвижения к месту назначения и обратно;</w:t>
            </w:r>
          </w:p>
          <w:p w:rsidR="00E755FE" w:rsidRDefault="00470AFD">
            <w:pPr>
              <w:pStyle w:val="table10"/>
              <w:ind w:firstLine="284"/>
            </w:pPr>
            <w:r>
              <w:t>помощь в подготовке к передвижению (при необходимости);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инвалидной коляски), при передвижении к месту назначения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 xml:space="preserve">ожидание в месте назначения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установленным графиком посещения соответствующих кабинетов, выполнения процедур.</w:t>
            </w:r>
          </w:p>
          <w:p w:rsidR="00E755FE" w:rsidRDefault="00470AFD">
            <w:pPr>
              <w:pStyle w:val="table10"/>
              <w:ind w:firstLine="284"/>
            </w:pPr>
            <w:r>
              <w:t>Время и маршрут передвижения должны быть согласованы с получателем услуги, учитывать его особенности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места постоянного пребывания (комнаты) к месту назначения и обратно.</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к месту назначения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16.19. обеспечение сохранности вещей и ценностей, принадлежащих гражданам, переданных на хранение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условиях обеспечения сохранности вещей (ценностей);</w:t>
            </w:r>
          </w:p>
          <w:p w:rsidR="00E755FE" w:rsidRDefault="00470AFD">
            <w:pPr>
              <w:pStyle w:val="table10"/>
              <w:ind w:firstLine="284"/>
            </w:pPr>
            <w:r>
              <w:t>сопровождение для передачи вещей (ценностей) на хранение (при необходимости);</w:t>
            </w:r>
          </w:p>
          <w:p w:rsidR="00E755FE" w:rsidRDefault="00470AFD">
            <w:pPr>
              <w:pStyle w:val="table10"/>
              <w:ind w:firstLine="284"/>
            </w:pPr>
            <w:r>
              <w:t>помощь в оформлении документов учета, подтверждающих принятие вещей (ценностей) на хранение или их выдачу получателю услуги;</w:t>
            </w:r>
          </w:p>
          <w:p w:rsidR="00E755FE" w:rsidRDefault="00470AFD">
            <w:pPr>
              <w:pStyle w:val="table10"/>
              <w:ind w:firstLine="284"/>
            </w:pPr>
            <w:r>
              <w:t xml:space="preserve">предоставление получателю услуги (по его желанию) информации о сохранности вещей (ценностей)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В ТЦСОН должно быть оборудовано специальное место для хранения вещей и ценностей (кладовая, сейф) и (или) определено лицо, ответственное за их сохранность.</w:t>
            </w:r>
          </w:p>
          <w:p w:rsidR="00E755FE" w:rsidRDefault="00470AFD">
            <w:pPr>
              <w:pStyle w:val="table10"/>
              <w:ind w:firstLine="284"/>
            </w:pPr>
            <w:r>
              <w:t>Денежные суммы, драгоценности и ценные бумаги граждан по их желанию принимаются до востребования их владельцем.</w:t>
            </w:r>
          </w:p>
          <w:p w:rsidR="00E755FE" w:rsidRDefault="00470AFD">
            <w:pPr>
              <w:pStyle w:val="table10"/>
              <w:ind w:firstLine="284"/>
            </w:pPr>
            <w:r>
              <w:t>Перечень вещей, денежные суммы, драгоценности, переданные на хранение, должны быть оформлены документально.</w:t>
            </w:r>
          </w:p>
          <w:p w:rsidR="00E755FE" w:rsidRDefault="00470AFD">
            <w:pPr>
              <w:pStyle w:val="table10"/>
              <w:ind w:firstLine="284"/>
            </w:pPr>
            <w:r>
              <w:t xml:space="preserve">Оказание услуги должно обеспечить сохранность переданных на хранение вещей и ценностей получателя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16.20. услуги по регулярной стирке, сушке, глажению постельного белья, одежды (как нормированной, так и личной)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и сроках предоставления услуги, в том числе о сроках выдачи постельного белья, одежды;</w:t>
            </w:r>
          </w:p>
          <w:p w:rsidR="00E755FE" w:rsidRDefault="00470AFD">
            <w:pPr>
              <w:pStyle w:val="table10"/>
              <w:ind w:firstLine="284"/>
            </w:pPr>
            <w:r>
              <w:t>помощь в отборе и подготовке постельного белья, одежды для стирки, сушки, глажения (сортировка, очистка карманов, маркировка при необходимости, укладывание в тару для переноски);</w:t>
            </w:r>
          </w:p>
          <w:p w:rsidR="00E755FE" w:rsidRDefault="00470AFD">
            <w:pPr>
              <w:pStyle w:val="table10"/>
              <w:ind w:firstLine="284"/>
            </w:pPr>
            <w:r>
              <w:t>прием постельного белья, одежды в стирку, сушку, глажение;</w:t>
            </w:r>
          </w:p>
          <w:p w:rsidR="00E755FE" w:rsidRDefault="00470AFD">
            <w:pPr>
              <w:pStyle w:val="table10"/>
              <w:ind w:firstLine="284"/>
            </w:pPr>
            <w:r>
              <w:lastRenderedPageBreak/>
              <w:t>стирку, сушку, глажение постельного белья, одежды;</w:t>
            </w:r>
          </w:p>
          <w:p w:rsidR="00E755FE" w:rsidRDefault="00470AFD">
            <w:pPr>
              <w:pStyle w:val="table10"/>
              <w:ind w:firstLine="284"/>
            </w:pPr>
            <w:r>
              <w:t>обеспечение сохранности постельного белья, одежды после стирки, сушки, глажения;</w:t>
            </w:r>
          </w:p>
          <w:p w:rsidR="00E755FE" w:rsidRDefault="00470AFD">
            <w:pPr>
              <w:pStyle w:val="table10"/>
              <w:ind w:firstLine="284"/>
            </w:pPr>
            <w:r>
              <w:t>выдачу и доставку (при необходимости) постельного белья, одежды после стирки, сушки, глажения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графиком оказания соответствующих услуг.</w:t>
            </w:r>
          </w:p>
          <w:p w:rsidR="00E755FE" w:rsidRDefault="00470AFD">
            <w:pPr>
              <w:pStyle w:val="table10"/>
              <w:ind w:firstLine="284"/>
            </w:pPr>
            <w:r>
              <w:t>Получать услуги должен быть проинформирован о сроках возврата постельного белья, одежды при их сдаче в стирку, сушку, глажение.</w:t>
            </w:r>
          </w:p>
          <w:p w:rsidR="00E755FE" w:rsidRDefault="00470AFD">
            <w:pPr>
              <w:pStyle w:val="table10"/>
              <w:ind w:firstLine="284"/>
            </w:pPr>
            <w:r>
              <w:t>Лицо, оказывающее услугу, должно пройти инструктаж по работе с соответствующим оборудованием.</w:t>
            </w:r>
          </w:p>
          <w:p w:rsidR="00E755FE" w:rsidRDefault="00470AFD">
            <w:pPr>
              <w:pStyle w:val="table10"/>
              <w:ind w:firstLine="284"/>
            </w:pPr>
            <w:r>
              <w:t xml:space="preserve">Услуга должна оказываться в специально оборудованном помещении </w:t>
            </w:r>
            <w:r>
              <w:lastRenderedPageBreak/>
              <w:t>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Средства и программы, используемые для стирки, сушки, глажения постельного белья, одежды, должны соответствовать установленным требованиям и рекомендациям, учитывающим технологию процесса.</w:t>
            </w:r>
          </w:p>
          <w:p w:rsidR="00E755FE" w:rsidRDefault="00470AFD">
            <w:pPr>
              <w:pStyle w:val="table10"/>
              <w:ind w:firstLine="284"/>
            </w:pPr>
            <w:r>
              <w:t>Прием вещей осуществляется в жилой комнате получателя услуги.</w:t>
            </w:r>
          </w:p>
          <w:p w:rsidR="00E755FE" w:rsidRDefault="00470AFD">
            <w:pPr>
              <w:pStyle w:val="table10"/>
              <w:ind w:firstLine="284"/>
            </w:pPr>
            <w:r>
              <w:t>При сборе (выдаче), транспортировке, стирке постельного белья, одежды должны соблюдаться санитарные нормы и правила.</w:t>
            </w:r>
          </w:p>
          <w:p w:rsidR="00E755FE" w:rsidRDefault="00470AFD">
            <w:pPr>
              <w:pStyle w:val="table10"/>
              <w:ind w:firstLine="284"/>
            </w:pPr>
            <w:r>
              <w:t>Одежда, сдаваемая в стирку, должна иметь соответствующую маркировку.</w:t>
            </w:r>
          </w:p>
          <w:p w:rsidR="00E755FE" w:rsidRDefault="00470AFD">
            <w:pPr>
              <w:pStyle w:val="table10"/>
              <w:ind w:firstLine="284"/>
            </w:pPr>
            <w:r>
              <w:t>Оказание услуги должно обеспечить удовлетворение потребности получателя услуги в регулярной стирке, сушке, глажении постельного белья, одежды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16.21. оказание помощи в пользовании услугами телефонной связи и почтовой связи (уточнение и набор номера, написание и отправка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информации, предполагаемой для отправки, способа связи, объема необходимой помощи;</w:t>
            </w:r>
          </w:p>
          <w:p w:rsidR="00E755FE" w:rsidRDefault="00470AFD">
            <w:pPr>
              <w:pStyle w:val="table10"/>
              <w:ind w:firstLine="284"/>
            </w:pPr>
            <w:r>
              <w:t>уточнение информации об адресате (в том числе номера телефона, почтового, электронного адреса);</w:t>
            </w:r>
          </w:p>
          <w:p w:rsidR="00E755FE" w:rsidRDefault="00470AFD">
            <w:pPr>
              <w:pStyle w:val="table10"/>
              <w:ind w:firstLine="284"/>
            </w:pPr>
            <w:r>
              <w:t>помощь в наборе телефонного номера, сохранении соответствующей информации (записи), осуществлении смс-переписки;</w:t>
            </w:r>
          </w:p>
          <w:p w:rsidR="00E755FE" w:rsidRDefault="00470AFD">
            <w:pPr>
              <w:pStyle w:val="table10"/>
              <w:ind w:firstLine="284"/>
            </w:pPr>
            <w:proofErr w:type="gramStart"/>
            <w: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Интернета;</w:t>
            </w:r>
          </w:p>
          <w:p w:rsidR="00E755FE" w:rsidRDefault="00470AFD">
            <w:pPr>
              <w:pStyle w:val="table10"/>
              <w:ind w:firstLine="284"/>
            </w:pPr>
            <w:r>
              <w:t xml:space="preserve">помощь в отправке отправлений письменной корреспонденции (в том числе писем, телеграмм, посылок) на бумажном носителе или в электронном виде (при наличии соответствующей техники и доступа к Интернету)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форме стационарного социального обслуживания по запросу получателя услуги,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 xml:space="preserve">При оказании услуг в форме стационарного социального обслуживания в ТЦСОН должны быть созданы условия для пользования услугами телефонной связи и почтовой связи (в том числе предоставление места для общения по телефону, </w:t>
            </w:r>
            <w:proofErr w:type="spellStart"/>
            <w:r>
              <w:t>скайпу</w:t>
            </w:r>
            <w:proofErr w:type="spellEnd"/>
            <w:r>
              <w:t>, написания писем).</w:t>
            </w:r>
          </w:p>
          <w:p w:rsidR="00E755FE" w:rsidRDefault="00470AFD">
            <w:pPr>
              <w:pStyle w:val="table10"/>
              <w:ind w:firstLine="284"/>
            </w:pPr>
            <w:r>
              <w:t>При оказании услуги в форме социального обслуживания на дому используются средства связи, предоставленные получателем услуги.</w:t>
            </w:r>
          </w:p>
          <w:p w:rsidR="00E755FE" w:rsidRDefault="00470AFD">
            <w:pPr>
              <w:pStyle w:val="table10"/>
              <w:ind w:firstLine="284"/>
            </w:pPr>
            <w:r>
              <w:t>При оказании услуги необходимо учитывать социально-психологические и иные индивидуальные особенности получателя услуги.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помощь получателю услуги в пользовании услугами телефонной связи и почтовой связи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16.22. организация прогулки на свежем </w:t>
            </w:r>
            <w:r>
              <w:lastRenderedPageBreak/>
              <w:t>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обсуждение продолжительности, времени прогулки, маршрута, пожеланий получателя услуги;</w:t>
            </w:r>
          </w:p>
          <w:p w:rsidR="00E755FE" w:rsidRDefault="00470AFD">
            <w:pPr>
              <w:pStyle w:val="table10"/>
              <w:ind w:firstLine="284"/>
            </w:pPr>
            <w:r>
              <w:t>сопровождение получателя услуги, передвигающегося пешком или с использованием специальных средств (в том числе костылей, ходунков, кресел-колясок), во время прогулки;</w:t>
            </w:r>
          </w:p>
          <w:p w:rsidR="00E755FE" w:rsidRDefault="00470AFD">
            <w:pPr>
              <w:pStyle w:val="table10"/>
              <w:ind w:firstLine="284"/>
            </w:pPr>
            <w:r>
              <w:t>устранение средовых барьеров,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поддержание коммуникативного взаимодействия в ходе прогулки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В формах стационарного, </w:t>
            </w:r>
            <w:r>
              <w:lastRenderedPageBreak/>
              <w:t>полустационарного социального обслуживания услуга предоставляется в соответствии с правилами внутреннего распорядка, сезонностью, погодными условиями, а также пожеланиями получателя услуги.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E755FE" w:rsidRDefault="00470AFD">
            <w:pPr>
              <w:pStyle w:val="table10"/>
              <w:ind w:firstLine="284"/>
            </w:pPr>
            <w:r>
              <w:t>Время и маршрут передвижения должны быть согласованы с получателем услуги и учитывать состояние здоровья, используемые приспособления, скорость передвижения.</w:t>
            </w:r>
          </w:p>
          <w:p w:rsidR="00E755FE" w:rsidRDefault="00470AFD">
            <w:pPr>
              <w:pStyle w:val="table10"/>
              <w:ind w:firstLine="284"/>
            </w:pPr>
            <w:r>
              <w:t>Маршрут должен включать сопровождение от жилого помещения (комнаты)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E755FE" w:rsidRDefault="00470AFD">
            <w:pPr>
              <w:pStyle w:val="table10"/>
              <w:ind w:firstLine="284"/>
            </w:pPr>
            <w:r>
              <w:t>Оказание услуги должно обеспечить потребность получателя услуги в организации прогулки на свежем воздухе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16.23. доставка (обеспечение) лекарственных средств и изделий медицинского назначения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выдачу лекарственных сре</w:t>
            </w:r>
            <w:proofErr w:type="gramStart"/>
            <w:r>
              <w:t>дств в с</w:t>
            </w:r>
            <w:proofErr w:type="gramEnd"/>
            <w:r>
              <w:t>оответствии с назначением врача-специалиста, контроль правильности их приема (в форме стационарного социального обслуживания);</w:t>
            </w:r>
          </w:p>
          <w:p w:rsidR="00E755FE" w:rsidRDefault="00470AFD">
            <w:pPr>
              <w:pStyle w:val="table10"/>
              <w:ind w:firstLine="284"/>
            </w:pPr>
            <w:r>
              <w:t>оформление устной (письменной) заявки с перечнем необходимых лекарственных средств, изделий медицинского назначения;</w:t>
            </w:r>
          </w:p>
          <w:p w:rsidR="00E755FE" w:rsidRDefault="00470AFD">
            <w:pPr>
              <w:pStyle w:val="table10"/>
              <w:ind w:firstLine="284"/>
            </w:pPr>
            <w:r>
              <w:t>обсуждение предпочтений получателя услуги (в том числе производителя лекарственных средств, изделий медицинского назначения, стоимости, места покупки);</w:t>
            </w:r>
          </w:p>
          <w:p w:rsidR="00E755FE" w:rsidRDefault="00470AFD">
            <w:pPr>
              <w:pStyle w:val="table10"/>
              <w:ind w:firstLine="284"/>
            </w:pPr>
            <w:r>
              <w:t>покупку и доставку лекарственных средств, изделий медицинского назначения;</w:t>
            </w:r>
          </w:p>
          <w:p w:rsidR="00E755FE" w:rsidRDefault="00470AFD">
            <w:pPr>
              <w:pStyle w:val="table10"/>
              <w:ind w:firstLine="284"/>
            </w:pPr>
            <w:r>
              <w:t>помощь в размещении лекарственных средств, изделий медицинского назначения в местах хранения (при необходимости);</w:t>
            </w:r>
          </w:p>
          <w:p w:rsidR="00E755FE" w:rsidRDefault="00470AFD">
            <w:pPr>
              <w:pStyle w:val="table10"/>
              <w:ind w:firstLine="284"/>
            </w:pPr>
            <w:r>
              <w:t>помощь в осуществлении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В форме стационарного социального обслуживания услуга предоставляется в соответствии с назначением врача-специалиста, при оказании услуг в форме социального обслуживания на дому – по запросу получателя услуги с учетом графика посещений.</w:t>
            </w:r>
          </w:p>
          <w:p w:rsidR="00E755FE" w:rsidRDefault="00470AFD">
            <w:pPr>
              <w:pStyle w:val="table10"/>
              <w:ind w:firstLine="284"/>
            </w:pPr>
            <w:r>
              <w:t>Доставка лекарственных средств, изделий медицинского назначения осуществляется в пределах района проживания получателя услуги.</w:t>
            </w:r>
          </w:p>
          <w:p w:rsidR="00E755FE" w:rsidRDefault="00470AFD">
            <w:pPr>
              <w:pStyle w:val="table10"/>
              <w:ind w:firstLine="284"/>
            </w:pPr>
            <w:r>
              <w:t>Лекарственные средства, изделия медицинского назначения должны иметь соответствующий срок годности, герметичную (неповрежденную) упаковку (если она предполагается).</w:t>
            </w:r>
          </w:p>
          <w:p w:rsidR="00E755FE" w:rsidRDefault="00470AFD">
            <w:pPr>
              <w:pStyle w:val="table10"/>
              <w:ind w:firstLine="284"/>
            </w:pPr>
            <w:r>
              <w:t>При предоставлении услуги в форме стационарного социального обслуживания обеспечение лекарственными средствами, изделиями медицинского назначения осуществляется в соответствии с установленным порядком с контролем объема, времени, кратности приема в соответствии с медицинским назначением.</w:t>
            </w:r>
          </w:p>
          <w:p w:rsidR="00E755FE" w:rsidRDefault="00470AFD">
            <w:pPr>
              <w:pStyle w:val="table10"/>
              <w:ind w:firstLine="284"/>
            </w:pPr>
            <w:r>
              <w:t xml:space="preserve">При предоставлении услуги в форме социального обслуживания на дому приобретение лекарственных средств, изделий медицинского назначения </w:t>
            </w:r>
            <w:r>
              <w:lastRenderedPageBreak/>
              <w:t>осуществляется за счет средств получателя услуги.</w:t>
            </w:r>
          </w:p>
          <w:p w:rsidR="00E755FE" w:rsidRDefault="00470AFD">
            <w:pPr>
              <w:pStyle w:val="table10"/>
              <w:ind w:firstLine="284"/>
            </w:pPr>
            <w:r>
              <w:t>Лекарственные средства, изделия медицинского назначения должны быть размещены в доступных для получателя услуги местах с учетом требований к их хранению.</w:t>
            </w:r>
          </w:p>
          <w:p w:rsidR="00E755FE" w:rsidRDefault="00470AFD">
            <w:pPr>
              <w:pStyle w:val="table10"/>
              <w:ind w:firstLine="284"/>
            </w:pPr>
            <w:r>
              <w:t>При покупке лекарственных средств, изделий медицинского назначения за счет средств получателя услуги сумма расходов должна быть подтверждена документально (чек, квитанция).</w:t>
            </w:r>
          </w:p>
          <w:p w:rsidR="00E755FE" w:rsidRDefault="00470AFD">
            <w:pPr>
              <w:pStyle w:val="table10"/>
              <w:ind w:firstLine="284"/>
            </w:pPr>
            <w:r>
              <w:t>Приобретение и доставка лекарственных средств, изделий медицинского назначения осуществляется с учетом имеющихся льгот.</w:t>
            </w:r>
          </w:p>
          <w:p w:rsidR="00E755FE" w:rsidRDefault="00470AFD">
            <w:pPr>
              <w:pStyle w:val="table10"/>
              <w:ind w:firstLine="284"/>
            </w:pPr>
            <w:r>
              <w:t xml:space="preserve">Оказание услуги должно обеспечить доставку (обеспечение) получателю услуги лекарственных средств и изделий медицинского назначения </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lastRenderedPageBreak/>
              <w:t>17. Социальный патронат:</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17.1. экстренный</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комплексное сопровождение семьи, гражданина, реализуемое на основе межведомственного взаимодействия и направленное на поиск внешних и внутренних ресурсов для необходимых преобразований, решения проблем жизнедеятельности получателя услуги, находящегося в трудной жизненной ситуации;</w:t>
            </w:r>
          </w:p>
          <w:p w:rsidR="00E755FE" w:rsidRDefault="00470AFD">
            <w:pPr>
              <w:pStyle w:val="table10"/>
              <w:ind w:firstLine="284"/>
            </w:pPr>
            <w:r>
              <w:t>комплексную оценку получателя услуги – анализ положения в социуме, окружения, внутрисемейных отношений, проблем в различных сферах жизнедеятельности, выявление причин трудной жизненной ситуации, изучение сильных сторон и потенциала;</w:t>
            </w:r>
          </w:p>
          <w:p w:rsidR="00E755FE" w:rsidRDefault="00470AFD">
            <w:pPr>
              <w:pStyle w:val="table10"/>
              <w:ind w:firstLine="284"/>
            </w:pPr>
            <w:r>
              <w:t>разработку плана патронатного сопровождения гражданина (семьи), включающего перечень мероприятий, направленных на решение проблем жизнедеятельности, в том числе при активном участии членов семьи получателя услуги, с указанием конкретных сроков их выполнения и ответственных исполнителей, при необходимости утверждаемый патронатным советом;</w:t>
            </w:r>
          </w:p>
          <w:p w:rsidR="00E755FE" w:rsidRDefault="00470AFD">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w:t>
            </w:r>
          </w:p>
          <w:p w:rsidR="00E755FE" w:rsidRDefault="00470AFD">
            <w:pPr>
              <w:pStyle w:val="table10"/>
              <w:ind w:firstLine="284"/>
            </w:pPr>
            <w:proofErr w:type="gramStart"/>
            <w:r>
              <w:t>контроль за</w:t>
            </w:r>
            <w:proofErr w:type="gramEnd"/>
            <w:r>
              <w:t> выполнением плана и при необходимости его корректировку;</w:t>
            </w:r>
          </w:p>
          <w:p w:rsidR="00E755FE" w:rsidRDefault="00470AFD">
            <w:pPr>
              <w:pStyle w:val="table10"/>
              <w:ind w:firstLine="284"/>
            </w:pPr>
            <w:r>
              <w:t xml:space="preserve">обсуждение с получателем услуги (членами семьи) результатов совместных действий по изменению ситуации, </w:t>
            </w:r>
            <w:r>
              <w:lastRenderedPageBreak/>
              <w:t>устранению рисков;</w:t>
            </w:r>
          </w:p>
          <w:p w:rsidR="00E755FE" w:rsidRDefault="00470AFD">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E755FE" w:rsidRDefault="00470AFD">
            <w:pPr>
              <w:pStyle w:val="table10"/>
              <w:ind w:firstLine="284"/>
            </w:pPr>
            <w:r>
              <w:t>предоставление оперативной консультационной помощи;</w:t>
            </w:r>
          </w:p>
          <w:p w:rsidR="00E755FE" w:rsidRDefault="00470AFD">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E755FE" w:rsidRDefault="00470AFD">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получателя услуги и при его активном участии в решении собственных проблем.</w:t>
            </w:r>
          </w:p>
          <w:p w:rsidR="00E755FE" w:rsidRDefault="00470AFD">
            <w:pPr>
              <w:pStyle w:val="table10"/>
              <w:ind w:firstLine="284"/>
            </w:pPr>
            <w:r>
              <w:t>При составлении плана должны учитываться все имеющиеся ресурсы получателя услуги, его семьи, а также по возможности пожелания. План должен своевременно корректироваться с учетом результатов выполнения отдельных этапов (мероприятий).</w:t>
            </w:r>
          </w:p>
          <w:p w:rsidR="00E755FE" w:rsidRDefault="00470AFD">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его мнения и пожеланий, соблюдение конфиденциальности, поддержание позитивных изменений.</w:t>
            </w:r>
          </w:p>
          <w:p w:rsidR="00E755FE" w:rsidRDefault="00470AFD">
            <w:pPr>
              <w:pStyle w:val="table10"/>
              <w:ind w:firstLine="284"/>
            </w:pPr>
            <w:r>
              <w:t xml:space="preserve">Взаимодействие с получателем услуги должно включать как очные (личное общение, посещение), так и заочные формы работы (в том числе по телефону, </w:t>
            </w:r>
            <w:proofErr w:type="spellStart"/>
            <w:r>
              <w:t>скайпу</w:t>
            </w:r>
            <w:proofErr w:type="spellEnd"/>
            <w:r>
              <w:t>).</w:t>
            </w:r>
          </w:p>
          <w:p w:rsidR="00E755FE" w:rsidRDefault="00470AFD">
            <w:pPr>
              <w:pStyle w:val="table10"/>
              <w:ind w:firstLine="284"/>
            </w:pPr>
            <w:r>
              <w:t>Оказание услуги должно обеспечить оказание помощи получателю услуги по выходу из трудной (кризисной) жизненной ситуации и предупреждению рисков ее возникновения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17.2. плановый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17.3. контрольный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lastRenderedPageBreak/>
              <w:t>18.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E755FE" w:rsidRDefault="00470AFD">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proofErr w:type="gramStart"/>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w:t>
            </w:r>
            <w:r>
              <w:lastRenderedPageBreak/>
              <w:t xml:space="preserve">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18.3. содействие в получении: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получателя услуги, уточнение оснований, дающих право на получение социальных услуг, предоставляемых организациями, оказывающими социальные услуги;</w:t>
            </w:r>
          </w:p>
          <w:p w:rsidR="00E755FE" w:rsidRDefault="00470AFD">
            <w:pPr>
              <w:pStyle w:val="table10"/>
              <w:ind w:firstLine="284"/>
            </w:pPr>
            <w:r>
              <w:t>информирование о порядке и условиях получения предоставления социальных услуг организациями, оказывающими социальные услуги;</w:t>
            </w:r>
          </w:p>
          <w:p w:rsidR="00E755FE" w:rsidRDefault="00470AFD">
            <w:pPr>
              <w:pStyle w:val="table10"/>
              <w:ind w:firstLine="284"/>
            </w:pPr>
            <w:r>
              <w:t>помощь в подборе подходящей организации, оказывающей социальные услуги (при необходимости);</w:t>
            </w:r>
          </w:p>
          <w:p w:rsidR="00E755FE" w:rsidRDefault="00470AFD">
            <w:pPr>
              <w:pStyle w:val="table10"/>
              <w:ind w:firstLine="284"/>
            </w:pPr>
            <w:r>
              <w:t>помощь в оформлении необходимых документов, написании заявлений, заполнении форменных бланков;</w:t>
            </w:r>
          </w:p>
          <w:p w:rsidR="00E755FE" w:rsidRDefault="00470AFD">
            <w:pPr>
              <w:pStyle w:val="table10"/>
              <w:ind w:firstLine="284"/>
            </w:pPr>
            <w:r>
              <w:t>передачу документов, информации о получателе услуги в организацию, оказывающую социальные услуги;</w:t>
            </w:r>
          </w:p>
          <w:p w:rsidR="00E755FE" w:rsidRDefault="00470AFD">
            <w:pPr>
              <w:pStyle w:val="table10"/>
              <w:ind w:firstLine="284"/>
            </w:pPr>
            <w:r>
              <w:t>информирование об отправке документов, сроках их рассмотрения и принятии решений;</w:t>
            </w:r>
          </w:p>
          <w:p w:rsidR="00E755FE" w:rsidRDefault="00470AFD">
            <w:pPr>
              <w:pStyle w:val="table10"/>
              <w:ind w:firstLine="284"/>
            </w:pPr>
            <w:r>
              <w:t>помощь в осуществлении денежных расчетов;</w:t>
            </w:r>
          </w:p>
          <w:p w:rsidR="00E755FE" w:rsidRDefault="00470AFD">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организаций.</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E755FE" w:rsidRDefault="00470AFD">
            <w:pPr>
              <w:pStyle w:val="table10"/>
              <w:ind w:firstLine="284"/>
            </w:pPr>
            <w:r>
              <w:t>Услуга должна включать взаимодействие с организациями, оказывающими соответствующие социальные услуги, в интересах получателя услуги.</w:t>
            </w:r>
          </w:p>
          <w:p w:rsidR="00E755FE" w:rsidRDefault="00470AFD">
            <w:pPr>
              <w:pStyle w:val="table10"/>
              <w:ind w:firstLine="284"/>
            </w:pPr>
            <w:r>
              <w:t>Документы, представляемые в организации, оказывающие социальные услуги, должны соответствовать требованиям законодательства.</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наименований, количества и объемов услуг;</w:t>
            </w:r>
          </w:p>
          <w:p w:rsidR="00E755FE" w:rsidRDefault="00470AFD">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E755FE" w:rsidRDefault="00470AFD">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E755FE" w:rsidRDefault="00470AFD">
            <w:pPr>
              <w:pStyle w:val="table10"/>
              <w:ind w:firstLine="284"/>
            </w:pPr>
            <w:r>
              <w:t>помощь (при необходимости) в оформлении заказа, его доставке, осуществлении денежных расчетов;</w:t>
            </w:r>
          </w:p>
          <w:p w:rsidR="00E755FE" w:rsidRDefault="00470AFD">
            <w:pPr>
              <w:pStyle w:val="table10"/>
              <w:ind w:firstLine="284"/>
            </w:pPr>
            <w:r>
              <w:t xml:space="preserve">контроль факта предоставления услуги соответствующих органов (организаций)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 оказывающих соответствующие услуги.</w:t>
            </w:r>
          </w:p>
          <w:p w:rsidR="00E755FE" w:rsidRDefault="00470AFD">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E755FE" w:rsidRDefault="00470AFD">
            <w:pPr>
              <w:pStyle w:val="table10"/>
              <w:ind w:firstLine="284"/>
            </w:pPr>
            <w:r>
              <w:t>Услуга должна включать взаимодействие с органами (организациями) в интересах получателя услуги.</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 xml:space="preserve">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органами (организациями)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18.4. содействие в доставке и обратно </w:t>
            </w:r>
            <w:r>
              <w:lastRenderedPageBreak/>
              <w:t xml:space="preserve">в учреждения социального обслуживания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обсуждение даты, времени, продолжительности посещения, маршрута передвижения, особых требований (при необходимости) к транспортному средству;</w:t>
            </w:r>
          </w:p>
          <w:p w:rsidR="00E755FE" w:rsidRDefault="00470AFD">
            <w:pPr>
              <w:pStyle w:val="table10"/>
              <w:ind w:firstLine="284"/>
            </w:pPr>
            <w:r>
              <w:t>сопровождение получателя услуги в учреждение социального обслуживания и обратно;</w:t>
            </w:r>
          </w:p>
          <w:p w:rsidR="00E755FE" w:rsidRDefault="00470AFD">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 с учетом режима работы учреждений социального обслуживания.</w:t>
            </w:r>
          </w:p>
          <w:p w:rsidR="00E755FE" w:rsidRDefault="00470AFD">
            <w:pPr>
              <w:pStyle w:val="table10"/>
              <w:ind w:firstLine="284"/>
            </w:pPr>
            <w:r>
              <w:t>Дата, время, вид транспорта, маршрут передвижения согласуются с получателем услуги.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E755FE" w:rsidRDefault="00470AFD">
            <w:pPr>
              <w:pStyle w:val="table10"/>
              <w:ind w:firstLine="284"/>
            </w:pPr>
            <w:r>
              <w:t>Лицо, осуществляющее сопровождение (при необходимости), должно быть обучено правилам и особенностям сопровождения лиц с различными нарушениями.</w:t>
            </w:r>
          </w:p>
          <w:p w:rsidR="00E755FE" w:rsidRDefault="00470AFD">
            <w:pPr>
              <w:pStyle w:val="table10"/>
              <w:ind w:firstLine="284"/>
            </w:pPr>
            <w:r>
              <w:t>Транспорт, предоставляемый для доставки получателя услуги, должен быть адаптирован к перевозке пассажиров, имеющих ограничения в передвижении. Оказание услуги должно обеспечить своевременную доставку получателя услуги к месту назначения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18.5. сопровождение в государственные организации здравоохранения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даты, времени, продолжительности посещения, маршрута передвижения;</w:t>
            </w:r>
          </w:p>
          <w:p w:rsidR="00E755FE" w:rsidRDefault="00470AFD">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E755FE" w:rsidRDefault="00470AFD">
            <w:pPr>
              <w:pStyle w:val="table10"/>
              <w:ind w:firstLine="284"/>
            </w:pPr>
            <w:r>
              <w:t xml:space="preserve">оказание помощи при посадке (высадке) в транспортное средство, передвижении к месту назначения (проживания)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E755FE" w:rsidRDefault="00470AFD">
            <w:pPr>
              <w:pStyle w:val="table10"/>
              <w:ind w:firstLine="284"/>
            </w:pPr>
            <w:r>
              <w:t>Дата, время, вид транспорта, маршрут передвижения согласовываются с получателем услуги.</w:t>
            </w:r>
          </w:p>
          <w:p w:rsidR="00E755FE" w:rsidRDefault="00470AFD">
            <w:pPr>
              <w:pStyle w:val="table10"/>
              <w:ind w:firstLine="284"/>
            </w:pPr>
            <w:r>
              <w:t>Сопровождение в государственные организации здравоохранения могут осуществлять социальные и другие работники.</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средовых барьерах (в том числе бордюрах, порогах) и по возможности их устранение (в том числе открытие дверей, вызов лифта).</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18.6. содействие в заготовке: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18.6.1. овощей на зиму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возможности, условиях, стоимости осуществления заготовки овощей на зиму;</w:t>
            </w:r>
          </w:p>
          <w:p w:rsidR="00E755FE" w:rsidRDefault="00470AFD">
            <w:pPr>
              <w:pStyle w:val="table10"/>
              <w:ind w:firstLine="284"/>
            </w:pPr>
            <w:r>
              <w:t>обсуждение объемов заготовки, даты, времени доставки;</w:t>
            </w:r>
          </w:p>
          <w:p w:rsidR="00E755FE" w:rsidRDefault="00470AFD">
            <w:pPr>
              <w:pStyle w:val="table10"/>
              <w:ind w:firstLine="284"/>
            </w:pPr>
            <w:r>
              <w:t>помощь в оформлении заказа (заявки), приобретении овощей;</w:t>
            </w:r>
          </w:p>
          <w:p w:rsidR="00E755FE" w:rsidRDefault="00470AFD">
            <w:pPr>
              <w:pStyle w:val="table10"/>
              <w:ind w:firstLine="284"/>
            </w:pPr>
            <w:r>
              <w:t xml:space="preserve">помощь в получении заказа, доставке </w:t>
            </w:r>
            <w:r>
              <w:lastRenderedPageBreak/>
              <w:t>овощей в места хранения;</w:t>
            </w:r>
          </w:p>
          <w:p w:rsidR="00E755FE" w:rsidRDefault="00470AFD">
            <w:pPr>
              <w:pStyle w:val="table10"/>
              <w:ind w:firstLine="284"/>
            </w:pPr>
            <w:r>
              <w:t xml:space="preserve">помощь в осуществлении денежных расчетов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работы организаций, осуществляющих заготовку овощей на зиму.</w:t>
            </w:r>
          </w:p>
          <w:p w:rsidR="00E755FE" w:rsidRDefault="00470AFD">
            <w:pPr>
              <w:pStyle w:val="table10"/>
              <w:ind w:firstLine="284"/>
            </w:pPr>
            <w:r>
              <w:t>Получатель услуги должен быть проинформирован о возможностях, условиях, стоимости, порядке доставки овощей.</w:t>
            </w:r>
          </w:p>
          <w:p w:rsidR="00E755FE" w:rsidRDefault="00470AFD">
            <w:pPr>
              <w:pStyle w:val="table10"/>
              <w:ind w:firstLine="284"/>
            </w:pPr>
            <w:r>
              <w:t xml:space="preserve">Размещение овощей в местах </w:t>
            </w:r>
            <w:r>
              <w:lastRenderedPageBreak/>
              <w:t>хранения осуществляется с учетом установленных требований к их хранению, а также возможностей получателя услуги по беспрепятственному доступу к ним.</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содействовать своевременной заготовке овощей на зиму получателю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18.6.2. топлива (</w:t>
            </w:r>
            <w:proofErr w:type="gramStart"/>
            <w:r>
              <w:t>для</w:t>
            </w:r>
            <w:proofErr w:type="gramEnd"/>
            <w:r>
              <w:t> проживающих в жилых помещениях без центрального отопления)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возможности, условиях, стоимости заготовки и доставки топлива;</w:t>
            </w:r>
          </w:p>
          <w:p w:rsidR="00E755FE" w:rsidRDefault="00470AFD">
            <w:pPr>
              <w:pStyle w:val="table10"/>
              <w:ind w:firstLine="284"/>
            </w:pPr>
            <w:r>
              <w:t>обсуждение объемов заготовки топлива, даты, времени поставки;</w:t>
            </w:r>
          </w:p>
          <w:p w:rsidR="00E755FE" w:rsidRDefault="00470AFD">
            <w:pPr>
              <w:pStyle w:val="table10"/>
              <w:ind w:firstLine="284"/>
            </w:pPr>
            <w:r>
              <w:t>оформление заказа на доставку топлива, приобретение топлива;</w:t>
            </w:r>
          </w:p>
          <w:p w:rsidR="00E755FE" w:rsidRDefault="00470AFD">
            <w:pPr>
              <w:pStyle w:val="table10"/>
              <w:ind w:firstLine="284"/>
            </w:pPr>
            <w:r>
              <w:t xml:space="preserve">осуществление </w:t>
            </w:r>
            <w:proofErr w:type="gramStart"/>
            <w:r>
              <w:t>контроля за</w:t>
            </w:r>
            <w:proofErr w:type="gramEnd"/>
            <w:r>
              <w:t> доставкой топлива в места хранения;</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работы организаций, осуществляющих заготовку топлива.</w:t>
            </w:r>
          </w:p>
          <w:p w:rsidR="00E755FE" w:rsidRDefault="00470AFD">
            <w:pPr>
              <w:pStyle w:val="table10"/>
              <w:ind w:firstLine="284"/>
            </w:pPr>
            <w:r>
              <w:t>Получатель услуги должен быть проинформирован о возможностях, условиях, стоимости, порядке доставки топлива.</w:t>
            </w:r>
          </w:p>
          <w:p w:rsidR="00E755FE" w:rsidRDefault="00470AFD">
            <w:pPr>
              <w:pStyle w:val="table10"/>
              <w:ind w:firstLine="284"/>
            </w:pPr>
            <w:r>
              <w:t>Размещение топлива в местах для хранения осуществляется с учетом установленных требований к его хранению, в том числе требований безопасности.</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содействовать своевременной заготовке топлива получателю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18.7. содействие в организации (организация) ритуальных услуг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родственников о смерти получателя услуги;</w:t>
            </w:r>
          </w:p>
          <w:p w:rsidR="00E755FE" w:rsidRDefault="00470AFD">
            <w:pPr>
              <w:pStyle w:val="table10"/>
              <w:ind w:firstLine="284"/>
            </w:pPr>
            <w:r>
              <w:t>согласование с родственниками, законными представителями (при их наличии) процедуры захоронения;</w:t>
            </w:r>
          </w:p>
          <w:p w:rsidR="00E755FE" w:rsidRDefault="00470AFD">
            <w:pPr>
              <w:pStyle w:val="table10"/>
              <w:ind w:firstLine="284"/>
            </w:pPr>
            <w:r>
              <w:t>при отсутствии родственников, супругов, других близких родственников, иных законных представителей или при невозможности или нежелании осуществить ими погребение, а также при отсутствии иных лиц, взявших на себя обязанность осуществить погребение, услуга также предусматривает:</w:t>
            </w:r>
          </w:p>
          <w:p w:rsidR="00E755FE" w:rsidRDefault="00470AFD">
            <w:pPr>
              <w:pStyle w:val="table10"/>
              <w:ind w:firstLine="284"/>
            </w:pPr>
            <w:r>
              <w:t>документальное оформление (содействие в оформлении) смерти получателя услуги и места его захоронения;</w:t>
            </w:r>
          </w:p>
          <w:p w:rsidR="00E755FE" w:rsidRDefault="00470AFD">
            <w:pPr>
              <w:pStyle w:val="table10"/>
              <w:ind w:firstLine="284"/>
            </w:pPr>
            <w:r>
              <w:t>оформление заказа на услуги погребения и организацию захоронения (в случае выполнения услуг сторонней организацией);</w:t>
            </w:r>
          </w:p>
          <w:p w:rsidR="00E755FE" w:rsidRDefault="00470AFD">
            <w:pPr>
              <w:pStyle w:val="table10"/>
              <w:ind w:firstLine="284"/>
            </w:pPr>
            <w:r>
              <w:t>организацию ритуала прощания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волеизъявления получателя услуги, в том числе на осуществление погребения (определение места захоронения, условий погребения в соответствии с конфессиональной принадлежностью).</w:t>
            </w:r>
          </w:p>
          <w:p w:rsidR="00E755FE" w:rsidRDefault="00470AFD">
            <w:pPr>
              <w:pStyle w:val="table10"/>
              <w:ind w:firstLine="284"/>
            </w:pPr>
            <w:r>
              <w:t>Оказание услуги должно обеспечить проведение ритуальных услуг в отношении умершего получателя услуги в соответствии с его волеизъявлением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18.8. содействие в организации получения медицинской 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информации о работе организаций, специалистов, оказывающих необходимую медицинскую помощь;</w:t>
            </w:r>
          </w:p>
          <w:p w:rsidR="00E755FE" w:rsidRDefault="00470AFD">
            <w:pPr>
              <w:pStyle w:val="table10"/>
              <w:ind w:firstLine="284"/>
            </w:pPr>
            <w:r>
              <w:t>помощь в записи на прием в организацию здравоохранения (по телефону, через Интернет), согласование времени приема;</w:t>
            </w:r>
          </w:p>
          <w:p w:rsidR="00E755FE" w:rsidRDefault="00470AFD">
            <w:pPr>
              <w:pStyle w:val="table10"/>
              <w:ind w:firstLine="284"/>
            </w:pPr>
            <w:r>
              <w:lastRenderedPageBreak/>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E755FE" w:rsidRDefault="00470AFD">
            <w:pPr>
              <w:pStyle w:val="table10"/>
              <w:ind w:firstLine="284"/>
            </w:pPr>
            <w:r>
              <w:t>помощь (при необходимости) при госпитализации (сбор вещей, доставка в медицинский стационар);</w:t>
            </w:r>
          </w:p>
          <w:p w:rsidR="00E755FE" w:rsidRDefault="00470AFD">
            <w:pPr>
              <w:pStyle w:val="table10"/>
              <w:ind w:firstLine="284"/>
            </w:pPr>
            <w:r>
              <w:t>вызов скорой медицинской помощи;</w:t>
            </w:r>
          </w:p>
          <w:p w:rsidR="00E755FE" w:rsidRDefault="00470AFD">
            <w:pPr>
              <w:pStyle w:val="table10"/>
              <w:ind w:firstLine="284"/>
            </w:pPr>
            <w:r>
              <w:t>информирование родственников (законных представителей) об обращении получателя услуги за медицинской помощью</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 xml:space="preserve">При подборе даты и времени посещения организации здравоохранения </w:t>
            </w:r>
            <w:r>
              <w:lastRenderedPageBreak/>
              <w:t>учитываются запросы и потребности получателя услуги (в том числе состояние его здоровья, способность к передвижению).</w:t>
            </w:r>
          </w:p>
          <w:p w:rsidR="00E755FE" w:rsidRDefault="00470AFD">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E755FE" w:rsidRDefault="00470AFD">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18.9. услуги переводчика жестового языка (для инвалидов по слуху)</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с получателем услуги, установление контакта;</w:t>
            </w:r>
          </w:p>
          <w:p w:rsidR="00E755FE" w:rsidRDefault="00470AFD">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и продолжительности помощи;</w:t>
            </w:r>
          </w:p>
          <w:p w:rsidR="00E755FE" w:rsidRDefault="00470AFD">
            <w:pPr>
              <w:pStyle w:val="table10"/>
              <w:ind w:firstLine="284"/>
            </w:pPr>
            <w:r>
              <w:t>осуществление профессионального перевода с жестового и на жестовый язык во время сопровождения в организации здравоохранения, государственные учреждения социального обслуживания, учреждения образования, иные государственные органы и организации, при трудоустройстве, посещении учреждений культуры, спорта, участии в массовых мероприятиях, конференциях, экскурсиях, оформлении необходимых документов;</w:t>
            </w:r>
          </w:p>
          <w:p w:rsidR="00E755FE" w:rsidRDefault="00470AFD">
            <w:pPr>
              <w:pStyle w:val="table10"/>
              <w:ind w:firstLine="284"/>
            </w:pPr>
            <w:r>
              <w:t>осуществление профессионального перевода словесной и иной звуковой информации (радиотелевизионных передач, учебных занятий, лекций, бесед) на жестовый язык и обратно;</w:t>
            </w:r>
          </w:p>
          <w:p w:rsidR="00E755FE" w:rsidRDefault="00470AFD">
            <w:pPr>
              <w:pStyle w:val="table10"/>
              <w:ind w:firstLine="284"/>
            </w:pPr>
            <w:r>
              <w:t>содействие в осуществлении взаимодействия получателя услуги с другими людьми в процессе неформального общения;</w:t>
            </w:r>
          </w:p>
          <w:p w:rsidR="00E755FE" w:rsidRDefault="00470AFD">
            <w:pPr>
              <w:pStyle w:val="table10"/>
              <w:ind w:firstLine="284"/>
            </w:pPr>
            <w:r>
              <w:t>содействие в обеспечении защиты прав получателя услуги и его интеграции в общество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(прямой перевод).</w:t>
            </w:r>
          </w:p>
          <w:p w:rsidR="00E755FE" w:rsidRDefault="00470AFD">
            <w:pPr>
              <w:pStyle w:val="table10"/>
              <w:ind w:firstLine="284"/>
            </w:pPr>
            <w:r>
              <w:t>Переводить словесную и иную звуковую информацию (радиотелевизионные передачи, учебные занятия, лекции, беседы) на жестовый язык и обратно.</w:t>
            </w:r>
          </w:p>
          <w:p w:rsidR="00E755FE" w:rsidRDefault="00470AFD">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E755FE" w:rsidRDefault="00470AFD">
            <w:pPr>
              <w:pStyle w:val="table10"/>
              <w:ind w:firstLine="284"/>
            </w:pPr>
            <w:r>
              <w:t>Услуга предоставляется с учетом времени проведения соответствующих мероприятий, встреч, графика работы соответствующих государственных органов (организаций).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t>19.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19.1.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цели консультирования, продолжительности и др.;</w:t>
            </w:r>
          </w:p>
          <w:p w:rsidR="00E755FE" w:rsidRDefault="00470AFD">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E755FE" w:rsidRDefault="00470AFD">
            <w:pPr>
              <w:pStyle w:val="table10"/>
              <w:ind w:firstLine="284"/>
            </w:pPr>
            <w:r>
              <w:t xml:space="preserve">проведение при необходимости (по согласию получателя услуги или его законного представителя) психодиагностики для уточнения </w:t>
            </w:r>
            <w:r>
              <w:lastRenderedPageBreak/>
              <w:t>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 xml:space="preserve">Лицо, оказывающее услугу, должно обеспечить уважительное, </w:t>
            </w:r>
            <w:r>
              <w:lastRenderedPageBreak/>
              <w:t>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19.2.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формирование личного дела получателя услуги (учетной карты);</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lastRenderedPageBreak/>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 xml:space="preserve">Услуга оказывается в специально оборудованном помещении (в том числе в кабинете психолога, консультационном кабинете), адаптированном с учетом </w:t>
            </w:r>
            <w:r>
              <w:lastRenderedPageBreak/>
              <w:t>особых потребностей получателей услуг,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 а также дистанционно.</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19.3.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E755FE" w:rsidRDefault="00470AFD">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в том числе дистанционно.</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19.4.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привлечение получателя услуги к участию в мероприятиях, направленных на развитие положительных установок к психологической помощи, деятельности </w:t>
            </w:r>
            <w:r>
              <w:lastRenderedPageBreak/>
              <w:t>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w:t>
            </w:r>
            <w:r>
              <w:lastRenderedPageBreak/>
              <w:t>соответствующих мероприятий.</w:t>
            </w:r>
          </w:p>
          <w:p w:rsidR="00E755FE" w:rsidRDefault="00470AFD">
            <w:pPr>
              <w:pStyle w:val="table10"/>
              <w:ind w:firstLine="284"/>
            </w:pPr>
            <w:r>
              <w:t>Услуга может предоставляться в групповой или индивидуальной форме, в том числе дистанционно.</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19.5. психологическая помощь с использованием средств электросвязи с учетом специфики ТЦСОН</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обеспечение работы «информационной линии», телефона «горячая линия», «теле-интернет-консультирования»;</w:t>
            </w:r>
          </w:p>
          <w:p w:rsidR="00E755FE" w:rsidRDefault="00470AFD">
            <w:pPr>
              <w:pStyle w:val="table10"/>
              <w:ind w:firstLine="284"/>
            </w:pPr>
            <w:r>
              <w:t>принятие сообщения, его фиксацию в журнале учета поступающих запросов;</w:t>
            </w:r>
          </w:p>
          <w:p w:rsidR="00E755FE" w:rsidRDefault="00470AFD">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E755FE" w:rsidRDefault="00470AFD">
            <w:pPr>
              <w:pStyle w:val="table10"/>
              <w:ind w:firstLine="284"/>
            </w:pPr>
            <w:r>
              <w:t>содействие снятию психоэмоционального напряжения, психоэмоциональную поддержку получателя услуги;</w:t>
            </w:r>
          </w:p>
          <w:p w:rsidR="00E755FE" w:rsidRDefault="00470AFD">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графика работы соответствующих сервисов («линий»).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E755FE" w:rsidRDefault="00470AFD">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E755FE" w:rsidRDefault="00470AFD">
            <w:pPr>
              <w:pStyle w:val="table10"/>
              <w:ind w:firstLine="284"/>
            </w:pPr>
            <w:r>
              <w:t xml:space="preserve">Услуга должна обеспечить запросы получателя услуги на информацию, помощь в экстренной ситуации, а также </w:t>
            </w:r>
            <w:r>
              <w:lastRenderedPageBreak/>
              <w:t>психоэмоциональную поддержку.</w:t>
            </w:r>
          </w:p>
          <w:p w:rsidR="00E755FE" w:rsidRDefault="00470AFD">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lastRenderedPageBreak/>
              <w:t>20.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20.1. содействие в выполнении реабилитационных, </w:t>
            </w:r>
            <w:proofErr w:type="spellStart"/>
            <w:r>
              <w:t>абилитационных</w:t>
            </w:r>
            <w:proofErr w:type="spellEnd"/>
            <w:r>
              <w:t xml:space="preserve">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абилитации ИПРА получателя услуги;</w:t>
            </w:r>
          </w:p>
          <w:p w:rsidR="00E755FE" w:rsidRDefault="00470AFD">
            <w:pPr>
              <w:pStyle w:val="table10"/>
              <w:ind w:firstLine="284"/>
            </w:pPr>
            <w:r>
              <w:t>обсуждение перечня, характера рекомендованных мероприятий по социальной реабилитации, абилитации;</w:t>
            </w:r>
          </w:p>
          <w:p w:rsidR="00E755FE" w:rsidRDefault="00470AFD">
            <w:pPr>
              <w:pStyle w:val="table10"/>
              <w:ind w:firstLine="284"/>
            </w:pPr>
            <w:r>
              <w:t>проведение дополнительных мероприятий по комплексной оценке потребностей и условий жизнедеятельности получателя услуги (при необходимости);</w:t>
            </w:r>
          </w:p>
          <w:p w:rsidR="00E755FE" w:rsidRDefault="00470AFD">
            <w:pPr>
              <w:pStyle w:val="table10"/>
              <w:ind w:firstLine="284"/>
            </w:pPr>
            <w:r>
              <w:t>составление индивидуального плана работы по реализации мероприятий ИПРА;</w:t>
            </w:r>
          </w:p>
          <w:p w:rsidR="00E755FE" w:rsidRDefault="00470AFD">
            <w:pPr>
              <w:pStyle w:val="table10"/>
              <w:ind w:firstLine="284"/>
            </w:pPr>
            <w:r>
              <w:t xml:space="preserve">помощь в определении места (организации) и условий для реализации мероприятий по социальной реабилитации, абилитации (в ТЦСОН, иной организации, осуществляющей социальную реабилитацию, социальную </w:t>
            </w:r>
            <w:proofErr w:type="spellStart"/>
            <w:r>
              <w:t>абилитацию</w:t>
            </w:r>
            <w:proofErr w:type="spellEnd"/>
            <w:r>
              <w:t>, в форме социального обслуживания на дому);</w:t>
            </w:r>
          </w:p>
          <w:p w:rsidR="00E755FE" w:rsidRDefault="00470AFD">
            <w:pPr>
              <w:pStyle w:val="table10"/>
              <w:ind w:firstLine="284"/>
            </w:pPr>
            <w:r>
              <w:t>информирование получателя услуги о порядке и условиях проведения мероприятий по социальной реабилитации, абилитации в ТЦСОН;</w:t>
            </w:r>
          </w:p>
          <w:p w:rsidR="00E755FE" w:rsidRDefault="00470AFD">
            <w:pPr>
              <w:pStyle w:val="table10"/>
              <w:ind w:firstLine="284"/>
            </w:pPr>
            <w:r>
              <w:t>согласование графика посещения объектов для выполнения мероприятий по социальной реабилитации, абилитации (при необходимости);</w:t>
            </w:r>
          </w:p>
          <w:p w:rsidR="00E755FE" w:rsidRDefault="00470AFD">
            <w:pPr>
              <w:pStyle w:val="table10"/>
              <w:ind w:firstLine="284"/>
            </w:pPr>
            <w:r>
              <w:t>помощь в подготовке необходимого инвентаря, соответствующей одежды (при необходимости);</w:t>
            </w:r>
          </w:p>
          <w:p w:rsidR="00E755FE" w:rsidRDefault="00470AFD">
            <w:pPr>
              <w:pStyle w:val="table10"/>
              <w:ind w:firstLine="284"/>
            </w:pPr>
            <w:r>
              <w:t>сопровождение (при необходимости) в организацию для выполнения мероприятий по социальной реабилитации, абилитации и обратно;</w:t>
            </w:r>
          </w:p>
          <w:p w:rsidR="00E755FE" w:rsidRDefault="00470AFD">
            <w:pPr>
              <w:pStyle w:val="table10"/>
              <w:ind w:firstLine="284"/>
            </w:pPr>
            <w:r>
              <w:t>помощь в выполнении мероприятий по социальной реабилитации, абилитации в форме социального обслуживания на дому (при наличии соответствующих рекомендаций);</w:t>
            </w:r>
          </w:p>
          <w:p w:rsidR="00E755FE" w:rsidRDefault="00470AFD">
            <w:pPr>
              <w:pStyle w:val="table10"/>
              <w:ind w:firstLine="284"/>
            </w:pPr>
            <w:r>
              <w:t>консультационную, методическую и иную помощь при выполнении мероприятий по социальной реабилитации, абилитации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w:t>
            </w:r>
          </w:p>
          <w:p w:rsidR="00E755FE" w:rsidRDefault="00470AFD">
            <w:pPr>
              <w:pStyle w:val="table10"/>
              <w:ind w:firstLine="284"/>
            </w:pPr>
            <w:r>
              <w:t>Лицо, оказывающее услугу, должно иметь соответствующее образование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 адаптивной физкультуры, трудотерапии и опыт работы в сфере социальной, трудовой и иной реабилитации.</w:t>
            </w:r>
          </w:p>
          <w:p w:rsidR="00E755FE" w:rsidRDefault="00470AFD">
            <w:pPr>
              <w:pStyle w:val="table10"/>
              <w:ind w:firstLine="284"/>
            </w:pPr>
            <w:r>
              <w:t>Лицо, оказывающее услугу, должно обеспечивать уважительное и гуманное отношение к получателю услуги, поддержку и побуждать активизировать имеющиеся личностные ресурсы на выполнение ИПРА, а также оказывать необходимую инструктивно-методическую помощь.</w:t>
            </w:r>
          </w:p>
          <w:p w:rsidR="00E755FE" w:rsidRDefault="00470AFD">
            <w:pPr>
              <w:pStyle w:val="table10"/>
              <w:ind w:firstLine="284"/>
            </w:pPr>
            <w:r>
              <w:t xml:space="preserve">Применяемые средства общения должны соответствовать индивидуальным потребностям получателя услуги, включая </w:t>
            </w:r>
            <w:proofErr w:type="spellStart"/>
            <w:r>
              <w:t>ассистивные</w:t>
            </w:r>
            <w:proofErr w:type="spellEnd"/>
            <w:r>
              <w:t xml:space="preserve"> устройства и технологии, ясный или жестовый язык.</w:t>
            </w:r>
          </w:p>
          <w:p w:rsidR="00E755FE" w:rsidRDefault="00470AFD">
            <w:pPr>
              <w:pStyle w:val="table10"/>
              <w:ind w:firstLine="284"/>
            </w:pPr>
            <w:r>
              <w:t xml:space="preserve">При выполнении реабилитационных, </w:t>
            </w:r>
            <w:proofErr w:type="spellStart"/>
            <w:r>
              <w:t>абилитационных</w:t>
            </w:r>
            <w:proofErr w:type="spellEnd"/>
            <w:r>
              <w:t xml:space="preserve"> мероприятий используются средства альтернативной коммуникации (при необходимости).</w:t>
            </w:r>
          </w:p>
          <w:p w:rsidR="00E755FE" w:rsidRDefault="00470AFD">
            <w:pPr>
              <w:pStyle w:val="table10"/>
              <w:ind w:firstLine="284"/>
            </w:pPr>
            <w:r>
              <w:t>Мероприятия по социальной реабилитации, абилитации должны осуществляться исходя из индивидуальных возможностей и потребностей получателя услуги, в групповой либо индивидуальной форме, в том числе непосредственно в жилом помещении получателя услуги.</w:t>
            </w:r>
          </w:p>
          <w:p w:rsidR="00E755FE" w:rsidRDefault="00470AFD">
            <w:pPr>
              <w:pStyle w:val="table10"/>
              <w:ind w:firstLine="284"/>
            </w:pPr>
            <w:r>
              <w:t xml:space="preserve">В процессе проведения реабилитационных, </w:t>
            </w:r>
            <w:proofErr w:type="spellStart"/>
            <w:r>
              <w:t>абилитационных</w:t>
            </w:r>
            <w:proofErr w:type="spellEnd"/>
            <w:r>
              <w:t xml:space="preserve"> мероприятий должны обеспечиваться соблюдение мер безопасности, наблюдение за состоянием здоровья и самочувствием получателя услуги.</w:t>
            </w:r>
          </w:p>
          <w:p w:rsidR="00E755FE" w:rsidRDefault="00470AFD">
            <w:pPr>
              <w:pStyle w:val="table10"/>
              <w:ind w:firstLine="284"/>
            </w:pPr>
            <w:r>
              <w:t xml:space="preserve">Не допускается оставление без присмотра получателя услуги во время осуществления реабилитационных, </w:t>
            </w:r>
            <w:proofErr w:type="spellStart"/>
            <w:r>
              <w:lastRenderedPageBreak/>
              <w:t>абилитационных</w:t>
            </w:r>
            <w:proofErr w:type="spellEnd"/>
            <w:r>
              <w:t xml:space="preserve"> мероприятий в специально оборудованном кабинете.</w:t>
            </w:r>
          </w:p>
          <w:p w:rsidR="00E755FE" w:rsidRDefault="00470AFD">
            <w:pPr>
              <w:pStyle w:val="table10"/>
              <w:ind w:firstLine="284"/>
            </w:pPr>
            <w:r>
              <w:t xml:space="preserve">Оказание услуги должно способствовать удовлетворению потребности получателя услуги в содействии в выполнении реабилитационных, </w:t>
            </w:r>
            <w:proofErr w:type="spellStart"/>
            <w:r>
              <w:t>абилитационных</w:t>
            </w:r>
            <w:proofErr w:type="spellEnd"/>
            <w:r>
              <w:t xml:space="preserve"> мероприятий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20.2. помощь в обеспечении техническими средствами социальной реабилитации, включенными в Государственный реестр (перечень) технических средств социальной реабилитации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абилитации ИПРА, личностных потребностей получателя услуги на обеспечение ТССР;</w:t>
            </w:r>
          </w:p>
          <w:p w:rsidR="00E755FE" w:rsidRDefault="00470AFD">
            <w:pPr>
              <w:pStyle w:val="table10"/>
              <w:ind w:firstLine="284"/>
            </w:pPr>
            <w:r>
              <w:t>содействие в получении документов, подтверждающих нуждаемость в ТССР (при необходимости);</w:t>
            </w:r>
          </w:p>
          <w:p w:rsidR="00E755FE" w:rsidRDefault="00470AFD">
            <w:pPr>
              <w:pStyle w:val="table10"/>
              <w:ind w:firstLine="284"/>
            </w:pPr>
            <w:r>
              <w:t>взаимодействие с организациями, предоставляющими ТССР;</w:t>
            </w:r>
          </w:p>
          <w:p w:rsidR="00E755FE" w:rsidRDefault="00470AFD">
            <w:pPr>
              <w:pStyle w:val="table10"/>
              <w:ind w:firstLine="284"/>
            </w:pPr>
            <w:r>
              <w:t>оказание помощи в подборе ТССР (при необходимости);</w:t>
            </w:r>
          </w:p>
          <w:p w:rsidR="00E755FE" w:rsidRDefault="00470AFD">
            <w:pPr>
              <w:pStyle w:val="table10"/>
              <w:ind w:firstLine="284"/>
            </w:pPr>
            <w:r>
              <w:t>оформление заявки на получение ТССР;</w:t>
            </w:r>
          </w:p>
          <w:p w:rsidR="00E755FE" w:rsidRDefault="00470AFD">
            <w:pPr>
              <w:pStyle w:val="table10"/>
              <w:ind w:firstLine="284"/>
            </w:pPr>
            <w:r>
              <w:t xml:space="preserve">доставку ТССР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Государственным реестром (перечнем) технических средств социальной реабилитации в порядке и на условиях, установленных постановлением Совета Министров Республики Беларусь от 11 декабря 2007 г. № 1722.</w:t>
            </w:r>
          </w:p>
          <w:p w:rsidR="00E755FE" w:rsidRDefault="00470AFD">
            <w:pPr>
              <w:pStyle w:val="table10"/>
              <w:ind w:firstLine="284"/>
            </w:pPr>
            <w:r>
              <w:t>Приобретение ТССР осуществляется в соответствии с ИПРА или заключением ВКК, а также потребностями получателя услуги.</w:t>
            </w:r>
          </w:p>
          <w:p w:rsidR="00E755FE" w:rsidRDefault="00470AFD">
            <w:pPr>
              <w:pStyle w:val="table10"/>
              <w:ind w:firstLine="284"/>
            </w:pPr>
            <w:r>
              <w:t>Приобретение ТССР осуществляется с учетом индивидуального подхода в целях обеспечения удобства при пользовании.</w:t>
            </w:r>
          </w:p>
          <w:p w:rsidR="00E755FE" w:rsidRDefault="00470AFD">
            <w:pPr>
              <w:pStyle w:val="table10"/>
              <w:ind w:firstLine="284"/>
            </w:pPr>
            <w:r>
              <w:t>Оформляемые документы на получение ТССР должны соответствовать требованиям законодательства и иным установленным требованиям.</w:t>
            </w:r>
          </w:p>
          <w:p w:rsidR="00E755FE" w:rsidRDefault="00470AFD">
            <w:pPr>
              <w:pStyle w:val="table10"/>
              <w:ind w:firstLine="284"/>
            </w:pPr>
            <w:r>
              <w:t>При организации доставки ТССР должна быть осуществлена проверка исправности и обеспечивается их сохранность.</w:t>
            </w:r>
          </w:p>
          <w:p w:rsidR="00E755FE" w:rsidRDefault="00470AFD">
            <w:pPr>
              <w:pStyle w:val="table10"/>
              <w:ind w:firstLine="284"/>
            </w:pPr>
            <w:r>
              <w:t>Оказание услуги должно способствовать реализации прав получателя услуги на обеспечение ТССР в соответствии с законодательством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20.3.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информирование о рекомендациях по эксплуатации </w:t>
            </w:r>
            <w:proofErr w:type="spellStart"/>
            <w:r>
              <w:t>ассистивных</w:t>
            </w:r>
            <w:proofErr w:type="spellEnd"/>
            <w:r>
              <w:t xml:space="preserve"> устройств и технологий, правилах пользования, ухода;</w:t>
            </w:r>
          </w:p>
          <w:p w:rsidR="00E755FE" w:rsidRDefault="00470AFD">
            <w:pPr>
              <w:pStyle w:val="table10"/>
              <w:ind w:firstLine="284"/>
            </w:pPr>
            <w:r>
              <w:t xml:space="preserve">проведение занятий (в индивидуальной или групповой форме) по формированию практических навыков пользования </w:t>
            </w:r>
            <w:proofErr w:type="spellStart"/>
            <w:r>
              <w:t>ассистивных</w:t>
            </w:r>
            <w:proofErr w:type="spellEnd"/>
            <w:r>
              <w:t xml:space="preserve"> устройств и технологий (в том числе самостоятельному перемещению в коляске, передвижению и (или) ориентации при помощи костылей, ходунков, тактильной трости, мобильных устройств, использованию слуховых аппаратов);</w:t>
            </w:r>
          </w:p>
          <w:p w:rsidR="00E755FE" w:rsidRDefault="00470AFD">
            <w:pPr>
              <w:pStyle w:val="table10"/>
              <w:ind w:firstLine="284"/>
            </w:pPr>
            <w:r>
              <w:t xml:space="preserve">наблюдение за адаптацией к использованию </w:t>
            </w:r>
            <w:proofErr w:type="spellStart"/>
            <w:r>
              <w:t>ассистивных</w:t>
            </w:r>
            <w:proofErr w:type="spellEnd"/>
            <w:r>
              <w:t xml:space="preserve">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 xml:space="preserve">Услугу оказывают лица, владеющие навыками эксплуатации </w:t>
            </w:r>
            <w:proofErr w:type="spellStart"/>
            <w:r>
              <w:t>ассистивных</w:t>
            </w:r>
            <w:proofErr w:type="spellEnd"/>
            <w:r>
              <w:t xml:space="preserve"> устройств и технологий и (или) прошедшие соответствующее обучение или переподготовку, повышение квалификации в области социальной реабилитации, абилитации и иных видов реабилитации инвалидов с различными нарушениями.</w:t>
            </w:r>
          </w:p>
          <w:p w:rsidR="00E755FE" w:rsidRDefault="00470AFD">
            <w:pPr>
              <w:pStyle w:val="table10"/>
              <w:ind w:firstLine="284"/>
            </w:pPr>
            <w:r>
              <w:t>Практические занятия могут проводиться в групповой, индивидуальной форме.</w:t>
            </w:r>
          </w:p>
          <w:p w:rsidR="00E755FE" w:rsidRDefault="00470AFD">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w:t>
            </w:r>
            <w:proofErr w:type="spellStart"/>
            <w:r>
              <w:lastRenderedPageBreak/>
              <w:t>ассистивными</w:t>
            </w:r>
            <w:proofErr w:type="spellEnd"/>
            <w:r>
              <w:t xml:space="preserve"> устройствами и технологиями.</w:t>
            </w:r>
          </w:p>
          <w:p w:rsidR="00E755FE" w:rsidRDefault="00470AFD">
            <w:pPr>
              <w:pStyle w:val="table10"/>
              <w:ind w:firstLine="284"/>
            </w:pPr>
            <w:r>
              <w:t xml:space="preserve">Информация о назначении, устройствах, особенностях функционирования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услуги.</w:t>
            </w:r>
          </w:p>
          <w:p w:rsidR="00E755FE" w:rsidRDefault="00470AFD">
            <w:pPr>
              <w:pStyle w:val="table10"/>
              <w:ind w:firstLine="284"/>
            </w:pPr>
            <w:r>
              <w:t xml:space="preserve">Услуга должна обеспечивать безопасное пользование </w:t>
            </w:r>
            <w:proofErr w:type="spellStart"/>
            <w:r>
              <w:t>ассистивными</w:t>
            </w:r>
            <w:proofErr w:type="spellEnd"/>
            <w:r>
              <w:t xml:space="preserve"> устройствами и технологиями получателем услуги.</w:t>
            </w:r>
          </w:p>
          <w:p w:rsidR="00E755FE" w:rsidRDefault="00470AFD">
            <w:pPr>
              <w:pStyle w:val="table10"/>
              <w:ind w:firstLine="284"/>
            </w:pPr>
            <w:r>
              <w:t xml:space="preserve">Оказание услуги должно способствовать приобретению получателем услуги навыков пользования </w:t>
            </w:r>
            <w:proofErr w:type="spellStart"/>
            <w:r>
              <w:t>ассистивными</w:t>
            </w:r>
            <w:proofErr w:type="spellEnd"/>
            <w:r>
              <w:t xml:space="preserve"> устройствами и технологиями,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20.4. проведение мероприятий по развитию доступных трудовых навыков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по организации доступной трудовой занятости получателя услуги;</w:t>
            </w:r>
          </w:p>
          <w:p w:rsidR="00E755FE" w:rsidRDefault="00470AFD">
            <w:pPr>
              <w:pStyle w:val="table10"/>
              <w:ind w:firstLine="284"/>
            </w:pPr>
            <w:r>
              <w:t xml:space="preserve">проведение </w:t>
            </w:r>
            <w:proofErr w:type="spellStart"/>
            <w:r>
              <w:t>профориентационной</w:t>
            </w:r>
            <w:proofErr w:type="spellEnd"/>
            <w:r>
              <w:t xml:space="preserve">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w:t>
            </w:r>
          </w:p>
          <w:p w:rsidR="00E755FE" w:rsidRDefault="00470AFD">
            <w:pPr>
              <w:pStyle w:val="table10"/>
              <w:ind w:firstLine="284"/>
            </w:pPr>
            <w:r>
              <w:t>проведение занятий (групповые/индивидуальные) по развитию трудовых навыков (отдельных трудовых операций) в условиях ТЦСОН (в том числе в рамках действующих кружков, занятости в трудовых мастерских, учебных кабинетах);</w:t>
            </w:r>
          </w:p>
          <w:p w:rsidR="00E755FE" w:rsidRDefault="00470AFD">
            <w:pPr>
              <w:pStyle w:val="table10"/>
              <w:ind w:firstLine="284"/>
            </w:pPr>
            <w:r>
              <w:t>оценку характера динамики трудовых навыков, определение готовности к трудовой деятельности, при положительной динамике и высоком уровне готовности – инициацию к переходу получателя услуги к трудовой деятельности на первичном рынке труда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E755FE" w:rsidRDefault="00470AFD">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w:t>
            </w:r>
          </w:p>
          <w:p w:rsidR="00E755FE" w:rsidRDefault="00470AFD">
            <w:pPr>
              <w:pStyle w:val="table10"/>
              <w:ind w:firstLine="284"/>
            </w:pPr>
            <w:r>
              <w:t>Лицо, оказывающее услугу, должно владеть информацией о профессиях, рекомендованных для лиц с различным типом нарушений, и о ситуации на рынке труда.</w:t>
            </w:r>
          </w:p>
          <w:p w:rsidR="00E755FE" w:rsidRDefault="00470AFD">
            <w:pPr>
              <w:pStyle w:val="table10"/>
              <w:ind w:firstLine="284"/>
            </w:pPr>
            <w:r>
              <w:t>Для предоставления услуги в ТЦСОН должны быть созданы необходимые условия (оборудована трудовая мастерская по развитию трудовых навыков).</w:t>
            </w:r>
          </w:p>
          <w:p w:rsidR="00E755FE" w:rsidRDefault="00470AFD">
            <w:pPr>
              <w:pStyle w:val="table10"/>
              <w:ind w:firstLine="284"/>
            </w:pPr>
            <w:r>
              <w:t>Помещения, используемые для проведения занятий, должны быть адаптированы к особым потребностям получателей услуг.</w:t>
            </w:r>
          </w:p>
          <w:p w:rsidR="00E755FE" w:rsidRDefault="00470AFD">
            <w:pPr>
              <w:pStyle w:val="table10"/>
              <w:ind w:firstLine="284"/>
            </w:pPr>
            <w:r>
              <w:t xml:space="preserve">Условия и средства, используемые для развития трудовых навыков, должны быть адаптированы с учетом индивидуальных потребностей получателя услуги с целью улучшения </w:t>
            </w:r>
            <w:r>
              <w:lastRenderedPageBreak/>
              <w:t>и облегчения деятельности (в том числе подбор высоты стула, стола, дополнительного освещения).</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Обучение трудовым навыкам осуществляется с учетом ИПРА, должно учитывать личностные особенности (в том числе уровень освоенных навыков, имеющиеся ресурсы, мотивацию, половозрастные особенности, индивидуальные предпочтения).</w:t>
            </w:r>
          </w:p>
          <w:p w:rsidR="00E755FE" w:rsidRDefault="00470AFD">
            <w:pPr>
              <w:pStyle w:val="table10"/>
              <w:ind w:firstLine="284"/>
            </w:pPr>
            <w:r>
              <w:t>Во время осуществления трудовых действий (операций) должны быть обеспечены постоянный присмотр и </w:t>
            </w:r>
            <w:proofErr w:type="gramStart"/>
            <w:r>
              <w:t>контроль за</w:t>
            </w:r>
            <w:proofErr w:type="gramEnd"/>
            <w:r>
              <w:t> процессом трудовой деятельности, самочувствием получателя услуги и обеспечено соблюдение установленных требований, в том числе по охране и безопасности труда.</w:t>
            </w:r>
          </w:p>
          <w:p w:rsidR="00E755FE" w:rsidRDefault="00470AFD">
            <w:pPr>
              <w:pStyle w:val="table10"/>
              <w:ind w:firstLine="284"/>
            </w:pPr>
            <w:r>
              <w:t>Мероприятия по овладению трудовыми навыками могут проводиться в групповой форме либо индивидуально.</w:t>
            </w:r>
          </w:p>
          <w:p w:rsidR="00E755FE" w:rsidRDefault="00470AFD">
            <w:pPr>
              <w:pStyle w:val="table10"/>
              <w:ind w:firstLine="284"/>
            </w:pPr>
            <w:r>
              <w:t>При их проведении учитываются методики, предназначенные для соответствующих категорий получателей услуги, используется адаптированный вспомогательный материал.</w:t>
            </w:r>
          </w:p>
          <w:p w:rsidR="00E755FE" w:rsidRDefault="00470AFD">
            <w:pPr>
              <w:pStyle w:val="table10"/>
              <w:ind w:firstLine="284"/>
            </w:pPr>
            <w:r>
              <w:t>При формировании групп должны учитываться уровень развития навыков и самообслуживанию, психоэмоциональное состояние получателя услуги, его готовность работать в коллективе. 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трудовых навыков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20.5. помощь в подборе и выдача технических средств социальной реабилитации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по социальной реабилитации ИПРА, личностных потребностей получателя услуги в получении ТССР во временное пользование;</w:t>
            </w:r>
          </w:p>
          <w:p w:rsidR="00E755FE" w:rsidRDefault="00470AFD">
            <w:pPr>
              <w:pStyle w:val="table10"/>
              <w:ind w:firstLine="284"/>
            </w:pPr>
            <w:r>
              <w:t>взаимодействие с организациями, предоставляющими ТССР во временное пользование (при необходимости);</w:t>
            </w:r>
          </w:p>
          <w:p w:rsidR="00E755FE" w:rsidRDefault="00470AFD">
            <w:pPr>
              <w:pStyle w:val="table10"/>
              <w:ind w:firstLine="284"/>
            </w:pPr>
            <w:r>
              <w:t>помощь в подборе ТССР (при необходимости);</w:t>
            </w:r>
          </w:p>
          <w:p w:rsidR="00E755FE" w:rsidRDefault="00470AFD">
            <w:pPr>
              <w:pStyle w:val="table10"/>
              <w:ind w:firstLine="284"/>
            </w:pPr>
            <w:r>
              <w:t xml:space="preserve">помощь в оформлении заявки на получение ТССР во временное </w:t>
            </w:r>
            <w:r>
              <w:lastRenderedPageBreak/>
              <w:t>пользование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Для оказания услуги в ТЦСОН создается специально оборудованное помещение, предназначенное для сбора, хранения и выдачи ТССР во временное пользование (пункт проката).</w:t>
            </w:r>
          </w:p>
          <w:p w:rsidR="00E755FE" w:rsidRDefault="00470AFD">
            <w:pPr>
              <w:pStyle w:val="table10"/>
              <w:ind w:firstLine="284"/>
            </w:pPr>
            <w:r>
              <w:t>Подбор и выдача ТССР осуществляется с учетом индивидуального подхода в целях обеспечения удобства при пользовании.</w:t>
            </w:r>
          </w:p>
          <w:p w:rsidR="00E755FE" w:rsidRDefault="00470AFD">
            <w:pPr>
              <w:pStyle w:val="table10"/>
              <w:ind w:firstLine="284"/>
            </w:pPr>
            <w:r>
              <w:t xml:space="preserve">ТССР должны соответствовать требованиям законодательства и иным </w:t>
            </w:r>
            <w:r>
              <w:lastRenderedPageBreak/>
              <w:t>установленным требованиям, быть безопасны в использовании.</w:t>
            </w:r>
          </w:p>
          <w:p w:rsidR="00E755FE" w:rsidRDefault="00470AFD">
            <w:pPr>
              <w:pStyle w:val="table10"/>
              <w:ind w:firstLine="284"/>
            </w:pPr>
            <w:r>
              <w:t>Оказание услуги должно способствовать обеспечению получателя услуги ТССР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20.6. оказание помощи в выполнении назначений, рекомендаций медицинского работника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назначений, рекомендаций медицинского работника;</w:t>
            </w:r>
          </w:p>
          <w:p w:rsidR="00E755FE" w:rsidRDefault="00470AFD">
            <w:pPr>
              <w:pStyle w:val="table10"/>
              <w:ind w:firstLine="284"/>
            </w:pPr>
            <w:r>
              <w:t>информирование об особенностях выполнения назначений, рекомендаций;</w:t>
            </w:r>
          </w:p>
          <w:p w:rsidR="00E755FE" w:rsidRDefault="00470AFD">
            <w:pPr>
              <w:pStyle w:val="table10"/>
              <w:ind w:firstLine="284"/>
            </w:pPr>
            <w:r>
              <w:t>обсуждение объема необходимой помощи, ее содержания и сроков оказания;</w:t>
            </w:r>
          </w:p>
          <w:p w:rsidR="00E755FE" w:rsidRDefault="00470AFD">
            <w:pPr>
              <w:pStyle w:val="table10"/>
              <w:ind w:firstLine="284"/>
            </w:pPr>
            <w:r>
              <w:t xml:space="preserve">помощь в выполнении назначений, рекомендаций медицинского работника (в том числе измерение артериального давления, температуры тела, прием лекарственных средств, капель, полоскание, наложение компресса)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выполнении медицинских назначений, рекомендаций осуществляется с соблюдением режима выполнения процедур.</w:t>
            </w:r>
          </w:p>
          <w:p w:rsidR="00E755FE" w:rsidRDefault="00470AFD">
            <w:pPr>
              <w:pStyle w:val="table10"/>
              <w:ind w:firstLine="284"/>
            </w:pPr>
            <w:r>
              <w:t>Оказание услуги должно содействовать в выполнении получателем услуги назначений, рекомендаций медицинского работника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20.7. содействие в организации деятельности групп взаимопомощи и самопомощи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E755FE" w:rsidRDefault="00470AFD">
            <w:pPr>
              <w:pStyle w:val="table10"/>
              <w:ind w:firstLine="284"/>
            </w:pPr>
            <w:r>
              <w:t xml:space="preserve">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t>игрозависимые</w:t>
            </w:r>
            <w:proofErr w:type="spellEnd"/>
            <w:r>
              <w:t>, анонимные жертвы суицида; семьи, в которых проживают люди с деменцией и (или) психическими нарушениями; люди после получения инвалидности);</w:t>
            </w:r>
          </w:p>
          <w:p w:rsidR="00E755FE" w:rsidRDefault="00470AFD">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E755FE" w:rsidRDefault="00470AFD">
            <w:pPr>
              <w:pStyle w:val="table10"/>
              <w:ind w:firstLine="284"/>
            </w:pPr>
            <w:r>
              <w:t>оказание содействия в обеспечении деятельности групп взаимопомощи и самопомощи на базе ТЦСОН (предоставление места для групповой работы, консультирования);</w:t>
            </w:r>
          </w:p>
          <w:p w:rsidR="00E755FE" w:rsidRDefault="00470AFD">
            <w:pPr>
              <w:pStyle w:val="table10"/>
              <w:ind w:firstLine="284"/>
            </w:pPr>
            <w:r>
              <w:t>оказание помощи в формировании программы групповой работы, проведении мероприятий, обучающих семинаров, обмена опытом, консультаций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утвержденного графика встреч групп.</w:t>
            </w:r>
          </w:p>
          <w:p w:rsidR="00E755FE" w:rsidRDefault="00470AFD">
            <w:pPr>
              <w:pStyle w:val="table10"/>
              <w:ind w:firstLine="284"/>
            </w:pPr>
            <w:r>
              <w:t>Организацию работы группы может курировать (сопровождать) специалист ТЦСОН.</w:t>
            </w:r>
          </w:p>
          <w:p w:rsidR="00E755FE" w:rsidRDefault="00470AFD">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людей с инвалидностью.</w:t>
            </w:r>
          </w:p>
          <w:p w:rsidR="00E755FE" w:rsidRDefault="00470AFD">
            <w:pPr>
              <w:pStyle w:val="table10"/>
              <w:ind w:firstLine="284"/>
            </w:pPr>
            <w:r>
              <w:t>Работа группы может быть организована в форме дистанционного социального обслуживания.</w:t>
            </w:r>
          </w:p>
          <w:p w:rsidR="00E755FE" w:rsidRDefault="00470AFD">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E755FE" w:rsidRDefault="00470AFD">
            <w:pPr>
              <w:pStyle w:val="table10"/>
              <w:ind w:firstLine="284"/>
            </w:pPr>
            <w:r>
              <w:t>Организация групповой работы должна способствовать созданию атмосферы доверия и поддержки между членами группы,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равенства, конфиденциальности, активизации участия каждого в групповой работе, принятия помощи членов группы, актуализации личностных ресурсов на решение социальных, психологических проблем, возможности свободного выхода из групповой работы на любой стадии ее работы.</w:t>
            </w:r>
          </w:p>
          <w:p w:rsidR="00E755FE" w:rsidRDefault="00470AFD">
            <w:pPr>
              <w:pStyle w:val="table10"/>
              <w:ind w:firstLine="284"/>
            </w:pPr>
            <w:r>
              <w:lastRenderedPageBreak/>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20.8. проведение занятий по формированию, и (или) восстановлению, и (или) развитию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20.8.1. навыков личной гигиены, ухода за собой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 xml:space="preserve">проведение разнообразных по форме и содержанию обучающих занятий по восстановлению, формированию, развитию навыков по уходу за собой (посредством беседы, тренинга, демонстрации, консультации, деловой игры), в том числе с использованием ТССР, </w:t>
            </w:r>
            <w:proofErr w:type="spellStart"/>
            <w:r>
              <w:t>ассистивных</w:t>
            </w:r>
            <w:proofErr w:type="spellEnd"/>
            <w:r>
              <w:t xml:space="preserve"> устройств и технологий;</w:t>
            </w:r>
          </w:p>
          <w:p w:rsidR="00E755FE" w:rsidRDefault="00470AFD">
            <w:pPr>
              <w:pStyle w:val="table10"/>
              <w:ind w:firstLine="284"/>
            </w:pPr>
            <w:r>
              <w:t>оценку освоенных навыков по уходу за собой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w:t>
            </w:r>
          </w:p>
          <w:p w:rsidR="00E755FE" w:rsidRDefault="00470AFD">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готовность работать в коллективе и др.</w:t>
            </w:r>
          </w:p>
          <w:p w:rsidR="00E755FE" w:rsidRDefault="00470AFD">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E755FE" w:rsidRDefault="00470AFD">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w:t>
            </w:r>
            <w:proofErr w:type="spellStart"/>
            <w:r>
              <w:t>ассистивные</w:t>
            </w:r>
            <w:proofErr w:type="spellEnd"/>
            <w:r>
              <w:t xml:space="preserve">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 xml:space="preserve">Инвентарь, используемый во время занятий, должен соответствовать </w:t>
            </w:r>
            <w:r>
              <w:lastRenderedPageBreak/>
              <w:t>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20.8.2.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определение в группу с учетом индивидуальных особенностей (при необходимости);</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proofErr w:type="gramStart"/>
            <w:r>
              <w:t xml:space="preserve">проведение разнообразных по форме и содержанию обучающих занятий по восстановлению, формированию, развитию бытовых навыков (в том числе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а также бытовых приборов и техники с адаптивными функциями;</w:t>
            </w:r>
            <w:proofErr w:type="gramEnd"/>
          </w:p>
          <w:p w:rsidR="00E755FE" w:rsidRDefault="00470AFD">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E755FE" w:rsidRDefault="00470AFD">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готовность работать в коллективе и др.</w:t>
            </w:r>
          </w:p>
          <w:p w:rsidR="00E755FE" w:rsidRDefault="00470AFD">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E755FE" w:rsidRDefault="00470AFD">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w:t>
            </w:r>
            <w:r>
              <w:lastRenderedPageBreak/>
              <w:t>вспомогательный материал.</w:t>
            </w:r>
          </w:p>
          <w:p w:rsidR="00E755FE" w:rsidRDefault="00470AFD">
            <w:pPr>
              <w:pStyle w:val="table10"/>
              <w:ind w:firstLine="284"/>
            </w:pPr>
            <w:r>
              <w:t>Для проведения занятий должны быть созданы специальные условия (оборудован кабинет, учебная кухня), разработаны планы проведения занятий.</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20.8.3. коммуникативных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коммуникативных навыков (при необходимости);</w:t>
            </w:r>
          </w:p>
          <w:p w:rsidR="00E755FE" w:rsidRDefault="00470AFD">
            <w:pPr>
              <w:pStyle w:val="table10"/>
              <w:ind w:firstLine="284"/>
            </w:pPr>
            <w:r>
              <w:t>проведение разнообразных по форме и содержанию обучающих занятий по формированию (восстановлению, развитию) навыков общения (в том числе установления контактов, соблюдения коммуникативного поведения, навыков предупреждения и разрешения конфликтов) (в форме индивидуальной и (или) групповой работы, тренингов общения, ролевых игр, решения проблемных ситуаций, групповой дискуссии);</w:t>
            </w:r>
          </w:p>
          <w:p w:rsidR="00E755FE" w:rsidRDefault="00470AFD">
            <w:pPr>
              <w:pStyle w:val="table10"/>
              <w:ind w:firstLine="284"/>
            </w:pPr>
            <w:r>
              <w:t>оценку освоенных коммуникативных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E755FE" w:rsidRDefault="00470AFD">
            <w:pPr>
              <w:pStyle w:val="table10"/>
              <w:ind w:firstLine="284"/>
            </w:pPr>
            <w:r>
              <w:t>Для формирования коммуникативных навыков получателя услуг используются средства альтернативной коммуникации (при необходимости).</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навыков коммуникации.</w:t>
            </w:r>
          </w:p>
          <w:p w:rsidR="00E755FE" w:rsidRDefault="00470AFD">
            <w:pPr>
              <w:pStyle w:val="table10"/>
              <w:ind w:firstLine="284"/>
            </w:pPr>
            <w:r>
              <w:t>Состав и численность групп обучающихся должны соответствовать установленным нормам.</w:t>
            </w:r>
          </w:p>
          <w:p w:rsidR="00E755FE" w:rsidRDefault="00470AFD">
            <w:pPr>
              <w:pStyle w:val="table10"/>
              <w:ind w:firstLine="284"/>
            </w:pPr>
            <w:r>
              <w:t xml:space="preserve">Услуга может оказываться в индивидуальной форме, в том числе в форме социального обслуживания </w:t>
            </w:r>
            <w:r>
              <w:lastRenderedPageBreak/>
              <w:t>на дому (по желанию получателя услуги).</w:t>
            </w:r>
          </w:p>
          <w:p w:rsidR="00E755FE" w:rsidRDefault="00470AFD">
            <w:pPr>
              <w:pStyle w:val="table10"/>
              <w:ind w:firstLine="284"/>
            </w:pPr>
            <w:r>
              <w:t xml:space="preserve">При предоставлении услуги должны использоваться современные методики, игровые технологии, тренинги, проблемные ситуации, обеспечивающие освоение навыков общения и взаимодействия, и адаптированный вспомогательный материал, необходимые </w:t>
            </w:r>
            <w:proofErr w:type="spellStart"/>
            <w:r>
              <w:t>ассистивные</w:t>
            </w:r>
            <w:proofErr w:type="spellEnd"/>
            <w:r>
              <w:t xml:space="preserve">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коммуникативных навыков должны фиксироваться в письменной (печатной), электронной форме.</w:t>
            </w:r>
          </w:p>
          <w:p w:rsidR="00E755FE" w:rsidRDefault="00470AFD">
            <w:pPr>
              <w:pStyle w:val="table10"/>
              <w:ind w:firstLine="284"/>
            </w:pPr>
            <w:r>
              <w:t xml:space="preserve">Оказание услуги должно способствовать формированию и развитию у получателя услуги коммуникативных навыков, повышению способности к общению, взаимодействию, </w:t>
            </w:r>
            <w:proofErr w:type="spellStart"/>
            <w:r>
              <w:t>адаптированности</w:t>
            </w:r>
            <w:proofErr w:type="spellEnd"/>
            <w:r>
              <w:t xml:space="preserve">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20.8.4.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самостоятельного проживания;</w:t>
            </w:r>
          </w:p>
          <w:p w:rsidR="00E755FE" w:rsidRDefault="00470AFD">
            <w:pPr>
              <w:pStyle w:val="table10"/>
              <w:ind w:firstLine="284"/>
            </w:pPr>
            <w:r>
              <w:t>информирование получателя услуги об особенностях занятий (содержании,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E755FE" w:rsidRDefault="00470AFD">
            <w:pPr>
              <w:pStyle w:val="table10"/>
              <w:ind w:firstLine="284"/>
            </w:pPr>
            <w:proofErr w:type="gramStart"/>
            <w:r>
              <w:t xml:space="preserve">проведение разнообразных по форме и содержанию обучающих занятий (в том числе посредством беседы, тренинга, ролевой игры, демонстрации, экскурсии) по формированию (восстановлению, развитию) навыков самостоятельного проживания (в том числе обучение правилам дорожного движения, пользованию общественным транспортом, правилам поведения на улице, в транспорте, в аптеке,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w:t>
            </w:r>
            <w:proofErr w:type="gramEnd"/>
            <w:r>
              <w:t> технологий (при их наличии);</w:t>
            </w:r>
          </w:p>
          <w:p w:rsidR="00E755FE" w:rsidRDefault="00470AFD">
            <w:pPr>
              <w:pStyle w:val="table10"/>
              <w:ind w:firstLine="284"/>
            </w:pPr>
            <w:r>
              <w:t>оценку освоенных навыков самостоятельного проживания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графиком проведения занятий.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магазин),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r>
              <w:t xml:space="preserve">При оказании услуги должны учитываться индивидуальные особенности, потребности, способности </w:t>
            </w:r>
            <w:r>
              <w:lastRenderedPageBreak/>
              <w:t>получателя услуги к освоению навыков самостоятельного проживания, состояние здоровья.</w:t>
            </w:r>
          </w:p>
          <w:p w:rsidR="00E755FE" w:rsidRDefault="00470AFD">
            <w:pPr>
              <w:pStyle w:val="table10"/>
              <w:ind w:firstLine="284"/>
            </w:pPr>
            <w:r>
              <w:t>При формировании групп необходимо учитывать уровень освоенных навыков самостоятельного проживания, готовность работать в коллективе.</w:t>
            </w:r>
          </w:p>
          <w:p w:rsidR="00E755FE" w:rsidRDefault="00470AFD">
            <w:pPr>
              <w:pStyle w:val="table10"/>
              <w:ind w:firstLine="284"/>
            </w:pPr>
            <w:r>
              <w:t>Услуга может оказываться в индивидуальной форме, в том числе в форме социального обслуживания на дому (по желанию получателя услуги).</w:t>
            </w:r>
          </w:p>
          <w:p w:rsidR="00E755FE" w:rsidRDefault="00470AFD">
            <w:pPr>
              <w:pStyle w:val="table10"/>
              <w:ind w:firstLine="284"/>
            </w:pPr>
            <w:r>
              <w:t xml:space="preserve">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w:t>
            </w:r>
            <w:proofErr w:type="spellStart"/>
            <w:r>
              <w:t>ассистивные</w:t>
            </w:r>
            <w:proofErr w:type="spellEnd"/>
            <w:r>
              <w:t xml:space="preserve"> устройства и технологии.</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E755FE" w:rsidRDefault="00470AFD">
            <w:pPr>
              <w:pStyle w:val="table10"/>
              <w:ind w:firstLine="284"/>
            </w:pPr>
            <w:r>
              <w:t xml:space="preserve">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20.9.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изучение потребностей и возможностей получателя услуг по использованию компьютера, специальных программ, приложений, Интернета, </w:t>
            </w:r>
            <w:proofErr w:type="gramStart"/>
            <w:r>
              <w:t>пользованию</w:t>
            </w:r>
            <w:proofErr w:type="gramEnd"/>
            <w:r>
              <w:t xml:space="preserve"> в том числе мобильным телефоном, оценку уровня компьютерной грамотности;</w:t>
            </w:r>
          </w:p>
          <w:p w:rsidR="00E755FE" w:rsidRDefault="00470AFD">
            <w:pPr>
              <w:pStyle w:val="table10"/>
              <w:ind w:firstLine="284"/>
            </w:pPr>
            <w:r>
              <w:t>информирование получателя услуги о содержании занятий, цели, графике и др. особенностях проведения;</w:t>
            </w:r>
          </w:p>
          <w:p w:rsidR="00E755FE" w:rsidRDefault="00470AFD">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E755FE" w:rsidRDefault="00470AFD">
            <w:pPr>
              <w:pStyle w:val="table10"/>
              <w:ind w:firstLine="284"/>
            </w:pPr>
            <w:r>
              <w:lastRenderedPageBreak/>
              <w:t>проведение занятий (в индивидуальной и (или) групповой форме) по освоению навыков компьютерной грамотности (в том числе пользованию компьютерной техникой, освоению социальных сетей, осуществлению платежей в Интернете, использованию специальных приложений), пользованию мобильным телефоном;</w:t>
            </w:r>
          </w:p>
          <w:p w:rsidR="00E755FE" w:rsidRDefault="00470AFD">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утвержденным графиком проведения занятий, при оказании услуги в форе социального обслуживания на дому – в том числе с учетом графика посещений.</w:t>
            </w:r>
          </w:p>
          <w:p w:rsidR="00E755FE" w:rsidRDefault="00470AFD">
            <w:pPr>
              <w:pStyle w:val="table10"/>
              <w:ind w:firstLine="284"/>
            </w:pPr>
            <w:r>
              <w:t>Занятия по обучению компьютерной грамотности должны проводить специалисты, владеющие компьютерной грамотностью и навыками педагогической деятельности.</w:t>
            </w:r>
          </w:p>
          <w:p w:rsidR="00E755FE" w:rsidRDefault="00470AFD">
            <w:pPr>
              <w:pStyle w:val="table10"/>
              <w:ind w:firstLine="284"/>
            </w:pPr>
            <w:r>
              <w:t xml:space="preserve">Оказание услуги инвалидам в целях социальной реабилитации, абилитации осуществляется в соответствии с индивидуальным планом социальной </w:t>
            </w:r>
            <w:r>
              <w:lastRenderedPageBreak/>
              <w:t>реабилитации, абилитации.</w:t>
            </w:r>
          </w:p>
          <w:p w:rsidR="00E755FE" w:rsidRDefault="00470AFD">
            <w:pPr>
              <w:pStyle w:val="table10"/>
              <w:ind w:firstLine="284"/>
            </w:pPr>
            <w:r>
              <w:t>Для предоставления услуги в формах стационарного, полустационарного социального обслуживания в ТЦСОН должны быть созданы специальные условия (наличие персональных компьютеров,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получателя услуги.</w:t>
            </w:r>
          </w:p>
          <w:p w:rsidR="00E755FE" w:rsidRDefault="00470AFD">
            <w:pPr>
              <w:pStyle w:val="table10"/>
              <w:ind w:firstLine="284"/>
            </w:pPr>
            <w:proofErr w:type="gramStart"/>
            <w:r>
              <w:t>Оборудование, используемое во время обучения, должно быть исправно, соответствовать требованиям безопасности,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E755FE" w:rsidRDefault="00470AFD">
            <w:pPr>
              <w:pStyle w:val="table10"/>
              <w:ind w:firstLine="284"/>
            </w:pPr>
            <w:r>
              <w:t>При оказании услуги в форме социального обслуживания на дому используются техника и устройства, предоставленные получателем услуги.</w:t>
            </w:r>
          </w:p>
          <w:p w:rsidR="00E755FE" w:rsidRDefault="00470AFD">
            <w:pPr>
              <w:pStyle w:val="table10"/>
              <w:ind w:firstLine="284"/>
            </w:pPr>
            <w:r>
              <w:t>Услуга может оказываться в индивидуальной форме (по желанию получателя услуги) с использованием личного мобильного телефона, планшета и другой компьютерной техники, в том числе непосредственно в жилом помещении получателя услуги, а также дистанционно.</w:t>
            </w:r>
          </w:p>
          <w:p w:rsidR="00E755FE" w:rsidRDefault="00470AFD">
            <w:pPr>
              <w:pStyle w:val="table10"/>
              <w:ind w:firstLine="284"/>
            </w:pPr>
            <w:r>
              <w:t>При оказании услуги должны учитываться индивидуальные особенности, потребности, уровень освоенных навыков в области компьютерной грамотности.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форме.</w:t>
            </w:r>
          </w:p>
          <w:p w:rsidR="00E755FE" w:rsidRDefault="00470AFD">
            <w:pPr>
              <w:pStyle w:val="table10"/>
              <w:ind w:firstLine="284"/>
            </w:pPr>
            <w:r>
              <w:t xml:space="preserve">Оказание услуги должно обеспечить освоение получателем услуги современных информационных технологий, позволяющих расширить </w:t>
            </w:r>
            <w:r>
              <w:lastRenderedPageBreak/>
              <w:t>коммуникативное пространство и сеть социальных контактов</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20.10.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20.10.1.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подбор, поиск литературы для чтения по запросу получателя услуги, в том числе изданий со шрифтом Брайля, книг в звуковом, электронном формате;</w:t>
            </w:r>
          </w:p>
          <w:p w:rsidR="00E755FE" w:rsidRDefault="00470AFD">
            <w:pPr>
              <w:pStyle w:val="table10"/>
              <w:ind w:firstLine="284"/>
            </w:pPr>
            <w:r>
              <w:t>оформление необходимых документов с библиотеками, другими организациями, предоставляющими литературу (при необходимости);</w:t>
            </w:r>
          </w:p>
          <w:p w:rsidR="00E755FE" w:rsidRDefault="00470AFD">
            <w:pPr>
              <w:pStyle w:val="table10"/>
              <w:ind w:firstLine="284"/>
            </w:pPr>
            <w:r>
              <w:t>покупку литературы, периодики, согласованной с получателем услуги;</w:t>
            </w:r>
          </w:p>
          <w:p w:rsidR="00E755FE" w:rsidRDefault="00470AFD">
            <w:pPr>
              <w:pStyle w:val="table10"/>
              <w:ind w:firstLine="284"/>
            </w:pPr>
            <w:r>
              <w:t>доставку литературы (на дом, в комнату);</w:t>
            </w:r>
          </w:p>
          <w:p w:rsidR="00E755FE" w:rsidRDefault="00470AFD">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w:t>
            </w:r>
          </w:p>
          <w:p w:rsidR="00E755FE" w:rsidRDefault="00470AFD">
            <w:pPr>
              <w:pStyle w:val="table10"/>
              <w:ind w:firstLine="284"/>
            </w:pPr>
            <w:r>
              <w:t>в форме стационарного социального обслуживания – правил внутреннего распорядка,</w:t>
            </w:r>
          </w:p>
          <w:p w:rsidR="00E755FE" w:rsidRDefault="00470AFD">
            <w:pPr>
              <w:pStyle w:val="table10"/>
              <w:ind w:firstLine="284"/>
            </w:pPr>
            <w:r>
              <w:t>в форме социального обслуживания на дому – графика посещений.</w:t>
            </w:r>
          </w:p>
          <w:p w:rsidR="00E755FE" w:rsidRDefault="00470AFD">
            <w:pPr>
              <w:pStyle w:val="table10"/>
              <w:ind w:firstLine="284"/>
            </w:pPr>
            <w:r>
              <w:t>В форме стационарного социального обслуживания услуга может оказываться в библиотеке ТЦСОН, жилом помещении получателя услуги, в групповой или индивидуальной форме.</w:t>
            </w:r>
          </w:p>
          <w:p w:rsidR="00E755FE" w:rsidRDefault="00470AFD">
            <w:pPr>
              <w:pStyle w:val="table10"/>
              <w:ind w:firstLine="284"/>
            </w:pPr>
            <w:r>
              <w:t>При оказании услуги в форме стационарного социального обслуживания библиотечное помещение должно соответствовать установленным нормам, иметь необходимый фонд печатных изданий, книг в звуковом, электронном формате, оборудовано удобной (адаптированной) мебелью для чтения, просмотра (прослушивания) литературы. 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E755FE" w:rsidRDefault="00470AFD">
            <w:pPr>
              <w:pStyle w:val="table10"/>
              <w:ind w:firstLine="284"/>
            </w:pPr>
            <w:r>
              <w:t>Печатные издания должны размещаться в комнате получателя услуги с учетом возможностей доступа к ним.</w:t>
            </w:r>
          </w:p>
          <w:p w:rsidR="00E755FE" w:rsidRDefault="00470AFD">
            <w:pPr>
              <w:pStyle w:val="table10"/>
              <w:ind w:firstLine="284"/>
            </w:pPr>
            <w:r>
              <w:t>По заявке получателя услуги литература, печатные издания могут приобретаться за личные средства получателя услуги. Сумма расходов при покупке печатных изделий должна быть подтверждена документально (чек, квитанция).</w:t>
            </w:r>
          </w:p>
          <w:p w:rsidR="00E755FE" w:rsidRDefault="00470AFD">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20.10.2.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особенности чтения (в том числе литературы к прочтению, времени, продолжительности чтения);</w:t>
            </w:r>
          </w:p>
          <w:p w:rsidR="00E755FE" w:rsidRDefault="00470AFD">
            <w:pPr>
              <w:pStyle w:val="table10"/>
              <w:ind w:firstLine="284"/>
            </w:pPr>
            <w:r>
              <w:t>чтение литературы, периодики вслух;</w:t>
            </w:r>
          </w:p>
          <w:p w:rsidR="00E755FE" w:rsidRDefault="00470AFD">
            <w:pPr>
              <w:pStyle w:val="table10"/>
              <w:ind w:firstLine="284"/>
            </w:pPr>
            <w:r>
              <w:t xml:space="preserve">коммуникативное взаимодействие с получателем услуги, обсуждение </w:t>
            </w:r>
            <w:proofErr w:type="gramStart"/>
            <w:r>
              <w:t>прочитанного</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w:t>
            </w:r>
          </w:p>
          <w:p w:rsidR="00E755FE" w:rsidRDefault="00470AFD">
            <w:pPr>
              <w:pStyle w:val="table10"/>
              <w:ind w:firstLine="284"/>
            </w:pPr>
            <w:r>
              <w:t>в форме стационарного социального обслуживания – правил внутреннего распорядка, в форме социального обслуживания на дому – графика посещений.</w:t>
            </w:r>
          </w:p>
          <w:p w:rsidR="00E755FE" w:rsidRDefault="00470AFD">
            <w:pPr>
              <w:pStyle w:val="table10"/>
              <w:ind w:firstLine="284"/>
            </w:pPr>
            <w:r>
              <w:t>Услуга может оказываться социальным работником, специалистом по социальной работе и другими работниками, не имеющими нарушений (дефектов), препятствующих речевому воспроизведению содержания литературных, периодических изданий.</w:t>
            </w:r>
          </w:p>
          <w:p w:rsidR="00E755FE" w:rsidRDefault="00470AFD">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E755FE" w:rsidRDefault="00470AFD">
            <w:pPr>
              <w:pStyle w:val="table10"/>
              <w:ind w:firstLine="284"/>
            </w:pPr>
            <w:r>
              <w:lastRenderedPageBreak/>
              <w:t>Оказание услуги должно обеспечить удовлетворение информационных потребностей и запросов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20.10.3.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информирование о кружках по интересам, порядке и условиях их работы (на официальном сайте ТЦСОН, </w:t>
            </w:r>
            <w:proofErr w:type="gramStart"/>
            <w:r>
              <w:t>интернет-странице</w:t>
            </w:r>
            <w:proofErr w:type="gramEnd"/>
            <w:r>
              <w:t>, интернет-портале в Интернете, посредством рекламы, объявлений, лично);</w:t>
            </w:r>
          </w:p>
          <w:p w:rsidR="00E755FE" w:rsidRDefault="00470AFD">
            <w:pPr>
              <w:pStyle w:val="table10"/>
              <w:ind w:firstLine="284"/>
            </w:pPr>
            <w:r>
              <w:t>оказание помощи в подборе кружков по интересам в соответствии с индивидуальными особенностями (в том числе состояние здоровья, рекомендации по социальной реабилитации, абилитации) и предпочтениями получателя услуги;</w:t>
            </w:r>
          </w:p>
          <w:p w:rsidR="00E755FE" w:rsidRDefault="00470AFD">
            <w:pPr>
              <w:pStyle w:val="table10"/>
              <w:ind w:firstLine="284"/>
            </w:pPr>
            <w:r>
              <w:t>составление плана работы кружков по интересам, проведение соответствующих мероприятий (занятий, встреч);</w:t>
            </w:r>
          </w:p>
          <w:p w:rsidR="00E755FE" w:rsidRDefault="00470AFD">
            <w:pPr>
              <w:pStyle w:val="table10"/>
              <w:ind w:firstLine="284"/>
            </w:pPr>
            <w:r>
              <w:t>предоставление помещения для работы кружков по интересам (при оказании услуг в форме социального обслуживания на дому – содействие в организации необходимых условий, организации пространства) и необходимого оборудования (инвентаря);</w:t>
            </w:r>
          </w:p>
          <w:p w:rsidR="00E755FE" w:rsidRDefault="00470AFD">
            <w:pPr>
              <w:pStyle w:val="table10"/>
              <w:ind w:firstLine="284"/>
            </w:pPr>
            <w:r>
              <w:t>обеспечение благоприятного психологического микроклимата, здоровых и безопасных условий при проведении мероприятий (занятий, встреч), присмотр за получателем услуги с целью обеспечения его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(графиком) работы соответствующих кружков по интересам.</w:t>
            </w:r>
          </w:p>
          <w:p w:rsidR="00E755FE" w:rsidRDefault="00470AFD">
            <w:pPr>
              <w:pStyle w:val="table10"/>
              <w:ind w:firstLine="284"/>
            </w:pPr>
            <w:r>
              <w:t>Услугу должны оказывать работники, проявляющие способности в различных видах художественно-прикладного творчества, музыкальной, спортивно-оздоровительной и других видах досуговой деятельности, владеющие навыками работы с различными категориями получателей услуг, технологиями социальной реабилитации, абилитации инвалидов с различными типами нарушений.</w:t>
            </w:r>
          </w:p>
          <w:p w:rsidR="00E755FE" w:rsidRDefault="00470AFD">
            <w:pPr>
              <w:pStyle w:val="table10"/>
              <w:ind w:firstLine="284"/>
            </w:pPr>
            <w:r>
              <w:t>Оказание услуги инвалидам в целях социальной реабилитации, абилитации осуществляется в соответствии с индивидуальным планом социальной реабилитации, абилитации.</w:t>
            </w:r>
          </w:p>
          <w:p w:rsidR="00E755FE" w:rsidRDefault="00470AFD">
            <w:pPr>
              <w:pStyle w:val="table10"/>
              <w:ind w:firstLine="284"/>
            </w:pPr>
            <w:r>
              <w:t>В формах стационарного, полустационарного социального обслуживания услуга оказывается в специальных помещениях, выделенных для организации кружковой работы (в том числе библиотеке, клубном помещении). Помещение должно быть оборудовано удобной (адаптированной) мебелью для получателя услуги и работы кружка по интересам.</w:t>
            </w:r>
          </w:p>
          <w:p w:rsidR="00E755FE" w:rsidRDefault="00470AFD">
            <w:pPr>
              <w:pStyle w:val="table10"/>
              <w:ind w:firstLine="284"/>
            </w:pPr>
            <w:r>
              <w:t>Используемый инвентарь должен отвечать требованиям безопасности. Определение численности и состава групп (при оказании услуги в формах стационарного, полустационарного социального обслуживания)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оказании услуги в форме социального обслуживания на дому должна быть оказана помощь в организации необходимых и безопасных условий для кружковой работы (в том числе размещение мебели, инвентаря, удобное положение получателя услуг, использование специальных приспособлений).</w:t>
            </w:r>
          </w:p>
          <w:p w:rsidR="00E755FE" w:rsidRDefault="00470AFD">
            <w:pPr>
              <w:pStyle w:val="table10"/>
              <w:ind w:firstLine="284"/>
            </w:pPr>
            <w:r>
              <w:t>В форме социального обслуживания на дому услуга оказывается индивидуально.</w:t>
            </w:r>
          </w:p>
          <w:p w:rsidR="00E755FE" w:rsidRDefault="00470AFD">
            <w:pPr>
              <w:pStyle w:val="table10"/>
              <w:ind w:firstLine="284"/>
            </w:pPr>
            <w:r>
              <w:t>Услуга может оказываться в форме дистанционного социального обслуживания.</w:t>
            </w:r>
          </w:p>
          <w:p w:rsidR="00E755FE" w:rsidRDefault="00470AFD">
            <w:pPr>
              <w:pStyle w:val="table10"/>
              <w:ind w:firstLine="284"/>
            </w:pPr>
            <w:r>
              <w:t xml:space="preserve">При предоставлении услуги </w:t>
            </w:r>
            <w:r>
              <w:lastRenderedPageBreak/>
              <w:t>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развитии когнитивных функций в целях его социальной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20.10.4.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деятельности клубов по интересам, порядке, графике, условиях работы;</w:t>
            </w:r>
          </w:p>
          <w:p w:rsidR="00E755FE" w:rsidRDefault="00470AFD">
            <w:pPr>
              <w:pStyle w:val="table10"/>
              <w:ind w:firstLine="284"/>
            </w:pPr>
            <w:r>
              <w:t>предоставление помещения для проведения заседаний клуба по интересам;</w:t>
            </w:r>
          </w:p>
          <w:p w:rsidR="00E755FE" w:rsidRDefault="00470AFD">
            <w:pPr>
              <w:pStyle w:val="table10"/>
              <w:ind w:firstLine="284"/>
            </w:pPr>
            <w:r>
              <w:t>составление плана, программы клуба по интересам;</w:t>
            </w:r>
          </w:p>
          <w:p w:rsidR="00E755FE" w:rsidRDefault="00470AFD">
            <w:pPr>
              <w:pStyle w:val="table10"/>
              <w:ind w:firstLine="284"/>
            </w:pPr>
            <w:r>
              <w:t>проведение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(графиком) работы соответствующих клубов по интересам.</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Помещение должно быть оборудовано удобной (адаптированной) мебелью.</w:t>
            </w:r>
          </w:p>
          <w:p w:rsidR="00E755FE" w:rsidRDefault="00470AFD">
            <w:pPr>
              <w:pStyle w:val="table10"/>
              <w:ind w:firstLine="284"/>
            </w:pPr>
            <w:r>
              <w:t>Услуга может оказываться в форме дистанционного социального обслуживания. Организация клубной работы осуществляется в соответствии с интересами, потребностями получателя услуги.</w:t>
            </w:r>
          </w:p>
          <w:p w:rsidR="00E755FE" w:rsidRDefault="00470AFD">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20.10.5. проведение культурно-массовых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плане культурно-массовых мероприятий;</w:t>
            </w:r>
          </w:p>
          <w:p w:rsidR="00E755FE" w:rsidRDefault="00470AFD">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E755FE" w:rsidRDefault="00470AFD">
            <w:pPr>
              <w:pStyle w:val="table10"/>
              <w:ind w:firstLine="284"/>
            </w:pPr>
            <w:r>
              <w:t>проведение разнообразных культурно-</w:t>
            </w:r>
            <w:r>
              <w:lastRenderedPageBreak/>
              <w:t>массовых мероприятий художественно-творческой, досуговой, развлекательной направленности;</w:t>
            </w:r>
          </w:p>
          <w:p w:rsidR="00E755FE" w:rsidRDefault="00470AFD">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E755FE" w:rsidRDefault="00470AFD">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утвержденным планом культурно-массовых мероприятий, проводимых в ТЦСОН.</w:t>
            </w:r>
          </w:p>
          <w:p w:rsidR="00E755FE" w:rsidRDefault="00470AFD">
            <w:pPr>
              <w:pStyle w:val="table10"/>
              <w:ind w:firstLine="284"/>
            </w:pPr>
            <w:r>
              <w:t xml:space="preserve">План культурно-массовых мероприятий должен быть доступен для получателя услуги и поддерживаться </w:t>
            </w:r>
            <w:r>
              <w:lastRenderedPageBreak/>
              <w:t>рекламой, объявлениями, приглашениями на проводимые мероприятия.</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E755FE" w:rsidRDefault="00470AFD">
            <w:pPr>
              <w:pStyle w:val="table10"/>
              <w:ind w:firstLine="284"/>
            </w:pPr>
            <w:r>
              <w:t>Проведение культурно-массовых мероприятий должно осуществляться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граждан.</w:t>
            </w:r>
          </w:p>
          <w:p w:rsidR="00E755FE" w:rsidRDefault="00470AFD">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самочувствия, возможность, готовность к участию в них.</w:t>
            </w:r>
          </w:p>
          <w:p w:rsidR="00E755FE" w:rsidRDefault="00470AFD">
            <w:pPr>
              <w:pStyle w:val="table10"/>
              <w:ind w:firstLine="284"/>
            </w:pPr>
            <w:r>
              <w:t>Оказание услуги должно обеспечить удовлетворение потребности получателя услуги в досуге,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20.11. организация духовных бесед со священнослужителями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налаживание контакта с религиозными организациями (при необходимости);</w:t>
            </w:r>
          </w:p>
          <w:p w:rsidR="00E755FE" w:rsidRDefault="00470AFD">
            <w:pPr>
              <w:pStyle w:val="table10"/>
              <w:ind w:firstLine="284"/>
            </w:pPr>
            <w:r>
              <w:t>помощь в подготовке к посещению храма, беседе с его служителями (при необходимости);</w:t>
            </w:r>
          </w:p>
          <w:p w:rsidR="00E755FE" w:rsidRDefault="00470AFD">
            <w:pPr>
              <w:pStyle w:val="table10"/>
              <w:ind w:firstLine="284"/>
            </w:pPr>
            <w:r>
              <w:t xml:space="preserve">сопровождение в храм и обратно или приглашение служителей в ТЦСОН (в зависимости от пожеланий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услуги в ТЦСОН должны быть созданы условия для осуществления религиозных обрядов и (или) налажено взаимодействие с соответствующими религиозными организациями.</w:t>
            </w:r>
          </w:p>
          <w:p w:rsidR="00E755FE" w:rsidRDefault="00470AFD">
            <w:pPr>
              <w:pStyle w:val="table10"/>
              <w:ind w:firstLine="284"/>
            </w:pPr>
            <w:r>
              <w:t>При оказании услуги должно обеспечиваться уважительное отношение к религиозным убеждениям получателя услуги, его право на свободу вероисповедания, а также атеистические убеждения. Должны учитываться возраст, пол, состояние здоровья и иные индивидуальные особенности получателя услуги, а также особенности различных религиозных обрядов.</w:t>
            </w:r>
          </w:p>
          <w:p w:rsidR="00E755FE" w:rsidRDefault="00470AFD">
            <w:pPr>
              <w:pStyle w:val="table10"/>
              <w:ind w:firstLine="284"/>
            </w:pPr>
            <w:r>
              <w:t>Оказание услуги должно обеспечить удовлетворение духовных потребностей получателя услуги</w:t>
            </w:r>
          </w:p>
        </w:tc>
      </w:tr>
      <w:tr w:rsidR="006E016F" w:rsidRPr="006E016F">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Pr="006E016F" w:rsidRDefault="00470AFD">
            <w:pPr>
              <w:pStyle w:val="table10"/>
              <w:rPr>
                <w:color w:val="FF0000"/>
              </w:rPr>
            </w:pPr>
            <w:r w:rsidRPr="006E016F">
              <w:rPr>
                <w:color w:val="FF0000"/>
              </w:rPr>
              <w:t>21. Услуги по уходу:</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21.1. Услуги почасового ухода за детьми (услуги няни):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21.1.1. оказание помощи семьям в уходе за ребенком-инвалидом</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 xml:space="preserve">помощь в уходе за ребенком (детьми) (осуществление гигиенических процедур (в том числе купание, подмывание, смена подгузников, переодевание, </w:t>
            </w:r>
            <w:r>
              <w:lastRenderedPageBreak/>
              <w:t>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помощь в обучении навыкам самообслуживания, общения, самостоятельности;</w:t>
            </w:r>
          </w:p>
          <w:p w:rsidR="00E755FE" w:rsidRDefault="00470AFD">
            <w:pPr>
              <w:pStyle w:val="table10"/>
              <w:ind w:firstLine="284"/>
            </w:pPr>
            <w:r>
              <w:t>сопровождение (с законными представителями)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 xml:space="preserve">Лицо, оказывающее услугу, должно </w:t>
            </w:r>
            <w:r>
              <w:lastRenderedPageBreak/>
              <w:t>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в период осуществления ухода за ним.</w:t>
            </w:r>
          </w:p>
          <w:p w:rsidR="00E755FE" w:rsidRDefault="00470AFD">
            <w:pPr>
              <w:pStyle w:val="table10"/>
              <w:ind w:firstLine="284"/>
            </w:pPr>
            <w:r>
              <w:t>Услуга должна обеспечивать уход за ребенком в объеме, согласованном с законными представителями.</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21.1.2. оказание помощи семьям в уходе за двумя и более детьми-инвалидами</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21.1.3. оказание помощи в уходе за детьми семьям, воспитывающим двойню</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21.1.4. оказание помощи в уходе за детьми семьям, воспитывающим </w:t>
            </w:r>
            <w:r>
              <w:lastRenderedPageBreak/>
              <w:t>тройню и более детей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21.1.5.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E755FE" w:rsidRDefault="00470AFD">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E755FE" w:rsidRDefault="00470AFD">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E755FE" w:rsidRDefault="00470AFD">
            <w:pPr>
              <w:pStyle w:val="table10"/>
              <w:ind w:firstLine="284"/>
            </w:pPr>
            <w:r>
              <w:t>знакомство с ребенком, установление контакта;</w:t>
            </w:r>
          </w:p>
          <w:p w:rsidR="00E755FE" w:rsidRDefault="00470AFD">
            <w:pPr>
              <w:pStyle w:val="table10"/>
              <w:ind w:firstLine="284"/>
            </w:pPr>
            <w:proofErr w:type="gramStart"/>
            <w:r>
              <w:t>выполнение санитарно-гигиенических процедур (в том числе купание, умывание, переодевание, причесывание, смена подгузников, чистка носа, ушей);</w:t>
            </w:r>
            <w:proofErr w:type="gramEnd"/>
          </w:p>
          <w:p w:rsidR="00E755FE" w:rsidRDefault="00470AFD">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E755FE" w:rsidRDefault="00470AFD">
            <w:pPr>
              <w:pStyle w:val="table10"/>
              <w:ind w:firstLine="284"/>
            </w:pPr>
            <w:r>
              <w:t xml:space="preserve">выполнение мероприятий по поддержанию порядка в быту (в том числе приготовление, подогрев пищи, </w:t>
            </w:r>
            <w:r>
              <w:lastRenderedPageBreak/>
              <w:t>мытье посуды);</w:t>
            </w:r>
          </w:p>
          <w:p w:rsidR="00E755FE" w:rsidRDefault="00470AFD">
            <w:pPr>
              <w:pStyle w:val="table10"/>
              <w:ind w:firstLine="284"/>
            </w:pPr>
            <w:r>
              <w:t>организацию досуга ребенка (чтение литературы, проведение игр);</w:t>
            </w:r>
          </w:p>
          <w:p w:rsidR="00E755FE" w:rsidRDefault="00470AFD">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E755FE" w:rsidRDefault="00470AFD">
            <w:pPr>
              <w:pStyle w:val="table10"/>
              <w:ind w:firstLine="284"/>
            </w:pPr>
            <w:r>
              <w:t>вызов врача-специалиста, скорой медицинской помощи (при необходимости);</w:t>
            </w:r>
          </w:p>
          <w:p w:rsidR="00E755FE" w:rsidRDefault="00470AFD">
            <w:pPr>
              <w:pStyle w:val="table10"/>
              <w:ind w:firstLine="284"/>
            </w:pPr>
            <w:r>
              <w:t>динамическое наблюдение за состоянием здоровья ребенка;</w:t>
            </w:r>
          </w:p>
          <w:p w:rsidR="00E755FE" w:rsidRDefault="00470AFD">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 xml:space="preserve">Услуга должна обеспечивать уход за ребенком (детьми) в объеме, </w:t>
            </w:r>
            <w:r>
              <w:lastRenderedPageBreak/>
              <w:t>согласованном с родителями.</w:t>
            </w:r>
          </w:p>
          <w:p w:rsidR="00E755FE" w:rsidRDefault="00470AFD">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E755FE" w:rsidRDefault="00470AFD">
            <w:pPr>
              <w:pStyle w:val="table10"/>
              <w:ind w:firstLine="284"/>
            </w:pPr>
            <w:r>
              <w:t>Оказание услуги должно обеспечить удовлетворение потребности получателя услуги по кратковременному освобождению родителей от ухода за ребенком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21.1.6.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E755FE" w:rsidRDefault="00470AFD">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w:t>
            </w:r>
            <w:r>
              <w:lastRenderedPageBreak/>
              <w:t xml:space="preserve">удовлетворение потребности получателя услуги в получении помощи по уходу за ребенком (детьми)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21.2. услуги сиделки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установление контакта;</w:t>
            </w:r>
          </w:p>
          <w:p w:rsidR="00E755FE" w:rsidRDefault="00470AFD">
            <w:pPr>
              <w:pStyle w:val="table10"/>
              <w:ind w:firstLine="284"/>
            </w:pPr>
            <w:r>
              <w:t>осуществление ухода за получателем услуги (помощь в выполнении гигиенических процедур (в том числе умывании, подмывании, обтирании, причесывании, смене подгузника, одевании/переодевании, смене нательного и постельного белья);</w:t>
            </w:r>
          </w:p>
          <w:p w:rsidR="00E755FE" w:rsidRDefault="00470AFD">
            <w:pPr>
              <w:pStyle w:val="table10"/>
              <w:ind w:firstLine="284"/>
            </w:pPr>
            <w:r>
              <w:t>помощь в кормлении (приготовление пищи, разогрев приготовленной пищи, оказание помощи в приеме пищи (кормление), подготовка питья (помощь в питье);</w:t>
            </w:r>
          </w:p>
          <w:p w:rsidR="00E755FE" w:rsidRDefault="00470AFD">
            <w:pPr>
              <w:pStyle w:val="table10"/>
              <w:ind w:firstLine="284"/>
            </w:pPr>
            <w:r>
              <w:t>наблюдение за состоянием здоровья, обеспечение приема лекарственных сре</w:t>
            </w:r>
            <w:proofErr w:type="gramStart"/>
            <w:r>
              <w:t>дств в с</w:t>
            </w:r>
            <w:proofErr w:type="gramEnd"/>
            <w:r>
              <w:t>оответствии с назначением врача-специалиста, а также помощь в выполнении назначений, медицинских рекомендаций (в том числе измерение артериального давления, температуры тела, полоскание, наложение компресса);</w:t>
            </w:r>
          </w:p>
          <w:p w:rsidR="00E755FE" w:rsidRDefault="00470AFD">
            <w:pPr>
              <w:pStyle w:val="table10"/>
              <w:ind w:firstLine="284"/>
            </w:pPr>
            <w:r>
              <w:t>содействие в получении медицинской помощи в случае необходимости (при резком ухудшении здоровья – вызов скорой медицинской помощи, врача-специалиста, сообщение родственникам (законным представителям);</w:t>
            </w:r>
          </w:p>
          <w:p w:rsidR="00E755FE" w:rsidRDefault="00470AFD">
            <w:pPr>
              <w:pStyle w:val="table10"/>
              <w:ind w:firstLine="284"/>
            </w:pPr>
            <w:proofErr w:type="gramStart"/>
            <w:r>
              <w:t>содействие в обеспечении порядка и чистоты в жилом помещении, в котором непосредственно находится получатель услуги (своевременная уборка использованной посуды, остатков пищи, вынос и санитарная обработка судна и (или) иных принадлежностей по уходу, протирание используемой мебели и приспособлений до (после) принятия пищи, сухая и (или) влажная уборка загрязнений, образовавшихся в процессе осуществления ухода, организация проветривания);</w:t>
            </w:r>
            <w:proofErr w:type="gramEnd"/>
          </w:p>
          <w:p w:rsidR="00E755FE" w:rsidRDefault="00470AFD">
            <w:pPr>
              <w:pStyle w:val="table10"/>
              <w:ind w:firstLine="284"/>
            </w:pPr>
            <w:r>
              <w:t>осуществление общения с получателем услуги (поддержание беседы, чтение вслух журналов, газет, книг);</w:t>
            </w:r>
          </w:p>
          <w:p w:rsidR="00E755FE" w:rsidRDefault="00470AFD">
            <w:pPr>
              <w:pStyle w:val="table10"/>
              <w:ind w:firstLine="284"/>
            </w:pPr>
            <w:r>
              <w:t>информирование родственников (законных представителей) о состоянии получателя услуги, в том числе незамедлительно в случае его резкого ухудшения;</w:t>
            </w:r>
          </w:p>
          <w:p w:rsidR="00E755FE" w:rsidRDefault="00470AFD">
            <w:pPr>
              <w:pStyle w:val="table10"/>
              <w:ind w:firstLine="284"/>
            </w:pPr>
            <w:r>
              <w:t xml:space="preserve">содействие в организации (организация) ритуальных услуг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а также обладать личностными качествами, необходимыми для работы с людьми с различными нарушениями.</w:t>
            </w:r>
          </w:p>
          <w:p w:rsidR="00E755FE" w:rsidRDefault="00470AFD">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E755FE" w:rsidRDefault="00470AFD">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медицинских работников, психологов и др.</w:t>
            </w:r>
          </w:p>
          <w:p w:rsidR="00E755FE" w:rsidRDefault="00470AFD">
            <w:pPr>
              <w:pStyle w:val="table10"/>
              <w:ind w:firstLine="284"/>
            </w:pPr>
            <w:r>
              <w:t>В процессе оказания услуги должен быть обеспечен постоянный присмотр за получателем услуги.</w:t>
            </w:r>
          </w:p>
          <w:p w:rsidR="00E755FE" w:rsidRDefault="00470AFD">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E755FE" w:rsidRDefault="00470AFD">
            <w:pPr>
              <w:pStyle w:val="table10"/>
              <w:ind w:firstLine="284"/>
            </w:pPr>
            <w:r>
              <w:t>Содержание ухода, его результаты, а также состояние получателя услуги должны фиксироваться в письменном виде для последующего предоставления родственникам (врачу).</w:t>
            </w:r>
          </w:p>
          <w:p w:rsidR="00E755FE" w:rsidRDefault="00470AFD">
            <w:pPr>
              <w:pStyle w:val="table10"/>
              <w:ind w:firstLine="284"/>
            </w:pPr>
            <w:r>
              <w:t>Оказание услуги должно обеспечить удовлетворение потребности в обеспечении профессионального ухода за получателем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21.3. услуги дневного присмотра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установление контакта с получателем услуги;</w:t>
            </w:r>
          </w:p>
          <w:p w:rsidR="00E755FE" w:rsidRDefault="00470AFD">
            <w:pPr>
              <w:pStyle w:val="table10"/>
              <w:ind w:firstLine="284"/>
            </w:pPr>
            <w:r>
              <w:t xml:space="preserve">изучение индивидуальных возможностей и потребностей получателя услуги посредством ознакомления </w:t>
            </w:r>
            <w:r>
              <w:lastRenderedPageBreak/>
              <w:t>с медицинскими и иными документами, беседы с получателем услуги (его законным представителем, членами семьи), проведения дополнительных обследований (при необходимости);</w:t>
            </w:r>
          </w:p>
          <w:p w:rsidR="00E755FE" w:rsidRDefault="00470AFD">
            <w:pPr>
              <w:pStyle w:val="table10"/>
              <w:ind w:firstLine="284"/>
            </w:pPr>
            <w:r>
              <w:t>разработку и обсуждение с получателем услуги (законным представителем, членами семьи) направлений и содержания деятельности в период присмотра (нахождения в учреждении социального обслуживания);</w:t>
            </w:r>
          </w:p>
          <w:p w:rsidR="00E755FE" w:rsidRDefault="00470AFD">
            <w:pPr>
              <w:pStyle w:val="table10"/>
              <w:ind w:firstLine="284"/>
            </w:pPr>
            <w:r>
              <w:t>оказание помощи в выполнении санитарно-гигиенических процедур (мытье рук, умывании, соблюдении гигиены рта, посещении туалета, смене подгузника);</w:t>
            </w:r>
          </w:p>
          <w:p w:rsidR="00E755FE" w:rsidRDefault="00470AFD">
            <w:pPr>
              <w:pStyle w:val="table10"/>
              <w:ind w:firstLine="284"/>
            </w:pPr>
            <w:proofErr w:type="gramStart"/>
            <w:r>
              <w:t>оказание помощи в организации и проведении досуга (участие в мероприятиях, включая занятия, просмотр передач, фильмов), общение (поддержание беседы, чтение вслух журналов, газет, книг);</w:t>
            </w:r>
            <w:proofErr w:type="gramEnd"/>
          </w:p>
          <w:p w:rsidR="00E755FE" w:rsidRDefault="00470AFD">
            <w:pPr>
              <w:pStyle w:val="table10"/>
              <w:ind w:firstLine="284"/>
            </w:pPr>
            <w:r>
              <w:t>обеспечение приема лекарственных сре</w:t>
            </w:r>
            <w:proofErr w:type="gramStart"/>
            <w:r>
              <w:t>дств в с</w:t>
            </w:r>
            <w:proofErr w:type="gramEnd"/>
            <w:r>
              <w:t>оответствии с назначением врача-специалиста;</w:t>
            </w:r>
          </w:p>
          <w:p w:rsidR="00E755FE" w:rsidRDefault="00470AFD">
            <w:pPr>
              <w:pStyle w:val="table10"/>
              <w:ind w:firstLine="284"/>
            </w:pPr>
            <w:r>
              <w:t>помощь в принятии пищи (приготовление пищи, разогрев приготовленной пищи, подготовка питья, оказание помощи в приеме пищи и питья);</w:t>
            </w:r>
          </w:p>
          <w:p w:rsidR="00E755FE" w:rsidRDefault="00470AFD">
            <w:pPr>
              <w:pStyle w:val="table10"/>
              <w:ind w:firstLine="284"/>
            </w:pPr>
            <w:r>
              <w:t>контроль самочувствия получателя услуги, обеспечение его безопасности;</w:t>
            </w:r>
          </w:p>
          <w:p w:rsidR="00E755FE" w:rsidRDefault="00470AFD">
            <w:pPr>
              <w:pStyle w:val="table10"/>
              <w:ind w:firstLine="284"/>
            </w:pPr>
            <w:r>
              <w:t>содействие в обеспечении порядка и чистоты в жилом помещении, в котором непосредственно находится получатель услуги (сухая и (или) влажная уборка загрязнений, образовавшихся во время присмотра, в том числе приема пищи);</w:t>
            </w:r>
          </w:p>
          <w:p w:rsidR="00E755FE" w:rsidRDefault="00470AFD">
            <w:pPr>
              <w:pStyle w:val="table10"/>
              <w:ind w:firstLine="284"/>
            </w:pPr>
            <w:r>
              <w:t>сопровождение получателя услуги на прогулку (помощь в подготовке к прогулке, подборе одежды по погоде, одевании; обеспечение безопасности на прогулке);</w:t>
            </w:r>
          </w:p>
          <w:p w:rsidR="00E755FE" w:rsidRDefault="00470AFD">
            <w:pPr>
              <w:pStyle w:val="table10"/>
              <w:ind w:firstLine="284"/>
            </w:pPr>
            <w:r>
              <w:t>информирование родственников (законных представителей) о состоянии здоровья получателя услуги, в том числе незамедлительно в случае его резкого ухудшения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 xml:space="preserve">Лицо, оказывающее услугу, должно иметь навыки работы с лицами, имеющими нарушения контроля поведения, а также обладать </w:t>
            </w:r>
            <w:r>
              <w:lastRenderedPageBreak/>
              <w:t>личностными качествами, необходимыми для работы с людьми с различными нарушениями.</w:t>
            </w:r>
          </w:p>
          <w:p w:rsidR="00E755FE" w:rsidRDefault="00470AFD">
            <w:pPr>
              <w:pStyle w:val="table10"/>
              <w:ind w:firstLine="284"/>
            </w:pPr>
            <w:r>
              <w:t>При оказании услуги должны обеспечиваться безопасные условия выполнения различных видов деятельности, возможность отдыха и принятия пищи;</w:t>
            </w:r>
          </w:p>
          <w:p w:rsidR="00E755FE" w:rsidRDefault="00470AFD">
            <w:pPr>
              <w:pStyle w:val="table10"/>
              <w:ind w:firstLine="284"/>
            </w:pPr>
            <w:r>
              <w:t>помещения, мебель должны быть адаптированы с учетом индивидуальных особенностей получателей услуги.</w:t>
            </w:r>
          </w:p>
          <w:p w:rsidR="00E755FE" w:rsidRDefault="00470AFD">
            <w:pPr>
              <w:pStyle w:val="table10"/>
              <w:ind w:firstLine="284"/>
            </w:pPr>
            <w:r>
              <w:t>При оказании услуги обеспечивается гуманное, доброжелательное и уважительное отношение к получателю услуги, его психоэмоциональная поддержка.</w:t>
            </w:r>
          </w:p>
          <w:p w:rsidR="00E755FE" w:rsidRDefault="00470AFD">
            <w:pPr>
              <w:pStyle w:val="table10"/>
              <w:ind w:firstLine="284"/>
            </w:pPr>
            <w:r>
              <w:t>При оказании услуги должны учитываться запросы и потребности получателя услуги на помощь и поддержку, а также назначения и рекомендации специалистов, включая медицинских работников, психологов.</w:t>
            </w:r>
          </w:p>
          <w:p w:rsidR="00E755FE" w:rsidRDefault="00470AFD">
            <w:pPr>
              <w:pStyle w:val="table10"/>
              <w:ind w:firstLine="284"/>
            </w:pPr>
            <w:r>
              <w:t>В процессе оказания услуги должен быть обеспечен постоянный присмотр за получателем услуги, здоровые и безопасные условия при выполнении им различных видов деятельности.</w:t>
            </w:r>
          </w:p>
          <w:p w:rsidR="00E755FE" w:rsidRDefault="00470AFD">
            <w:pPr>
              <w:pStyle w:val="table10"/>
              <w:ind w:firstLine="284"/>
            </w:pPr>
            <w:r>
              <w:t>При возникновении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E755FE" w:rsidRDefault="00470AFD">
            <w:pPr>
              <w:pStyle w:val="table10"/>
              <w:ind w:firstLine="284"/>
            </w:pPr>
            <w:r>
              <w:t>Содержание деятельности, в том числе характер досуговых мероприятий, должно соответствовать индивидуальным особенностям и предпочтениям получателя услуги и фиксироваться в письменном виде для последующего предоставления членам семьи (родственникам).</w:t>
            </w:r>
          </w:p>
          <w:p w:rsidR="00E755FE" w:rsidRDefault="00470AFD">
            <w:pPr>
              <w:pStyle w:val="table10"/>
              <w:ind w:firstLine="284"/>
            </w:pPr>
            <w:r>
              <w:t>Оказание услуги должно обеспечить присмотр за получателем услуги в течение дня (его безопасность), удовлетворение его потребностей в организации жизнедеятельности (включая досуг, общение, безопасность, опрятность).</w:t>
            </w:r>
          </w:p>
          <w:p w:rsidR="00E755FE" w:rsidRDefault="00470AFD">
            <w:pPr>
              <w:pStyle w:val="table10"/>
              <w:ind w:firstLine="284"/>
            </w:pPr>
            <w:r>
              <w:t>Услуга оказывается:</w:t>
            </w:r>
          </w:p>
          <w:p w:rsidR="00E755FE" w:rsidRDefault="00470AFD">
            <w:pPr>
              <w:pStyle w:val="table10"/>
              <w:ind w:firstLine="284"/>
            </w:pPr>
            <w:proofErr w:type="gramStart"/>
            <w:r>
              <w:t>социальным работником – в отделениях, обеспечивающих дневное пребывание граждан с ограничением контроля за свои поведением, соответствующим функциональным классам 2-3, либо в форме социального обслуживания на дому – для граждан с ограничением контроля за свои поведением, соответствующим функциональному классу 2;</w:t>
            </w:r>
            <w:proofErr w:type="gramEnd"/>
          </w:p>
          <w:p w:rsidR="00E755FE" w:rsidRDefault="00470AFD">
            <w:pPr>
              <w:pStyle w:val="table10"/>
              <w:ind w:firstLine="284"/>
            </w:pPr>
            <w:r>
              <w:t xml:space="preserve">сиделкой – в иных предусмотренных законодательством случаях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21.4. обучение лиц, осуществляющих </w:t>
            </w:r>
            <w:r>
              <w:lastRenderedPageBreak/>
              <w:t xml:space="preserve">уход за нетрудоспособными гражданами, навыкам ухода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lastRenderedPageBreak/>
              <w:t>создание учебного кабинета, оснащенного необходимым оборудованием и инвентарем для обучения практическим навыкам ухода;</w:t>
            </w:r>
          </w:p>
          <w:p w:rsidR="00E755FE" w:rsidRDefault="00470AFD">
            <w:pPr>
              <w:pStyle w:val="table10"/>
              <w:ind w:firstLine="284"/>
            </w:pPr>
            <w:r>
              <w:t>формирование групп для обучения, составление плана обучения, подбор учебного материала, видеороликов; информирование об основах ухода за лицами с различными нарушениями и иными индивидуальными особенностями;</w:t>
            </w:r>
          </w:p>
          <w:p w:rsidR="00E755FE" w:rsidRDefault="00470AFD">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E755FE" w:rsidRDefault="00470AFD">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 (при необходимости в форме социального обслуживания на дому у лица, за которым осуществляет уход получатель услуги);</w:t>
            </w:r>
          </w:p>
          <w:p w:rsidR="00E755FE" w:rsidRDefault="00470AFD">
            <w:pPr>
              <w:pStyle w:val="table10"/>
              <w:ind w:firstLine="284"/>
            </w:pPr>
            <w:r>
              <w:t xml:space="preserve">консультирование по вопросам осуществления ухода, организации жилого пространства для облегчения ухода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w:t>
            </w:r>
            <w:r>
              <w:lastRenderedPageBreak/>
              <w:t>получателя услуги.</w:t>
            </w:r>
          </w:p>
          <w:p w:rsidR="00E755FE" w:rsidRDefault="00470AFD">
            <w:pPr>
              <w:pStyle w:val="table10"/>
              <w:ind w:firstLine="284"/>
            </w:pPr>
            <w:r>
              <w:t>Услугу должно оказывать лицо, владеющее навыками ухода и имеющее способности к педагогической деятельности.</w:t>
            </w:r>
          </w:p>
          <w:p w:rsidR="00E755FE" w:rsidRDefault="00470AFD">
            <w:pPr>
              <w:pStyle w:val="table10"/>
              <w:ind w:firstLine="284"/>
            </w:pPr>
            <w:r>
              <w:t>Практические занятия могут проводиться в групповой и (или) индивидуальной форме, в специально оборудованном кабинете или непосредственно по месту проживания нетрудоспособного гражданина, за которым осуществляется уход получателем услуги.</w:t>
            </w:r>
          </w:p>
          <w:p w:rsidR="00E755FE" w:rsidRDefault="00470AFD">
            <w:pPr>
              <w:pStyle w:val="table10"/>
              <w:ind w:firstLine="284"/>
            </w:pPr>
            <w:r>
              <w:t>При оказании услуги помещения, используемые для проведения занятий, должны соответствовать установленным нормам и требованиям безопасности;</w:t>
            </w:r>
          </w:p>
          <w:p w:rsidR="00E755FE" w:rsidRDefault="00470AFD">
            <w:pPr>
              <w:pStyle w:val="table10"/>
              <w:ind w:firstLine="284"/>
            </w:pPr>
            <w:r>
              <w:t>оборудование, используемое во время обучения, должно быть исправно, соответствовать требованиям безопасности и другим установленным требованиям.</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В процессе обучения должно обеспечиваться уважительное отношение к получателю услуги.</w:t>
            </w:r>
          </w:p>
          <w:p w:rsidR="00E755FE" w:rsidRDefault="00470AFD">
            <w:pPr>
              <w:pStyle w:val="table10"/>
              <w:ind w:firstLine="284"/>
            </w:pPr>
            <w:r>
              <w:t>В процессе практической демонстрации навыков ухода в отношении нетрудоспособного гражданина должны обеспечиваться уважительное и гуманное отношение к нему, учитываться индивидуальные особенности и потребности.</w:t>
            </w:r>
          </w:p>
          <w:p w:rsidR="00E755FE" w:rsidRDefault="00470AFD">
            <w:pPr>
              <w:pStyle w:val="table10"/>
              <w:ind w:firstLine="284"/>
            </w:pPr>
            <w:r>
              <w:t>Оказание услуги должно обеспечить удовлетворение потребности получателя услуги, осуществляющего уход за нетрудоспособным гражданином, в овладении навыками ухода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rsidRPr="006E016F">
              <w:rPr>
                <w:color w:val="FF0000"/>
              </w:rPr>
              <w:lastRenderedPageBreak/>
              <w:t>22. Услуга сопровождаемого проживания для лиц из числа детей-сирот и детей, оставшихся без попечения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социально-психологических особенностей получателя услуги, условий его проживания, определение форм и видов поддержки, периодичности их предоставления;</w:t>
            </w:r>
          </w:p>
          <w:p w:rsidR="00E755FE" w:rsidRDefault="00470AFD">
            <w:pPr>
              <w:pStyle w:val="table10"/>
              <w:ind w:firstLine="284"/>
            </w:pPr>
            <w:r>
              <w:t>обсуждение, составление совместно с получателем услуги индивидуальной программы (плана) сопровождения, содействие ее (его) реализации;</w:t>
            </w:r>
          </w:p>
          <w:p w:rsidR="00E755FE" w:rsidRDefault="00470AFD">
            <w:pPr>
              <w:pStyle w:val="table10"/>
              <w:ind w:firstLine="284"/>
            </w:pPr>
            <w:r>
              <w:t xml:space="preserve">оказание содействия в решении вопросов жизнеустройства (в том числе содействие в реализации права на получение временного жилого помещения, консультирование по вопросам оформления регистрации, внесения платы за жилищно-коммунальные услуги, пользование жилым помещением, возмещению расходов на электроэнергию, услуги </w:t>
            </w:r>
            <w:r>
              <w:lastRenderedPageBreak/>
              <w:t>связи);</w:t>
            </w:r>
          </w:p>
          <w:p w:rsidR="00E755FE" w:rsidRDefault="00470AFD">
            <w:pPr>
              <w:pStyle w:val="table10"/>
              <w:ind w:firstLine="284"/>
            </w:pPr>
            <w:r>
              <w:t>содействие в освоении навыков самостоятельного проживания (помощь в освоении навыков поддержания порядка, уюта в жилом помещении, приготовления пищи, распоряжения бюджетом (деньгами), сохранения и поддержания собственного здоровья);</w:t>
            </w:r>
          </w:p>
          <w:p w:rsidR="00E755FE" w:rsidRDefault="00470AFD">
            <w:pPr>
              <w:pStyle w:val="table10"/>
              <w:ind w:firstLine="284"/>
            </w:pPr>
            <w:r>
              <w:t>консультирование по вопросам получения профессионального образования, трудоустройства, временной занятости;</w:t>
            </w:r>
          </w:p>
          <w:p w:rsidR="00E755FE" w:rsidRDefault="00470AFD">
            <w:pPr>
              <w:pStyle w:val="table10"/>
              <w:ind w:firstLine="284"/>
            </w:pPr>
            <w:r>
              <w:t>привлечение к участию в клубах по интересам;</w:t>
            </w:r>
          </w:p>
          <w:p w:rsidR="00E755FE" w:rsidRDefault="00470AFD">
            <w:pPr>
              <w:pStyle w:val="table10"/>
              <w:ind w:firstLine="284"/>
            </w:pPr>
            <w:r>
              <w:t xml:space="preserve">проведение бесед с целью мотивации на ведение здорового образа жизни, профилактики </w:t>
            </w:r>
            <w:proofErr w:type="spellStart"/>
            <w:r>
              <w:t>девиантного</w:t>
            </w:r>
            <w:proofErr w:type="spellEnd"/>
            <w:r>
              <w:t xml:space="preserve"> поведения;</w:t>
            </w:r>
          </w:p>
          <w:p w:rsidR="00E755FE" w:rsidRDefault="00470AFD">
            <w:pPr>
              <w:pStyle w:val="table10"/>
              <w:ind w:firstLine="284"/>
            </w:pPr>
            <w:r>
              <w:t>оказание содействия в получении психолого-педагогического консультирования в целях успешной социализации в обществе, оказание помощи в определении оптимальных путей организации собственной жизни;</w:t>
            </w:r>
          </w:p>
          <w:p w:rsidR="00E755FE" w:rsidRDefault="00470AFD">
            <w:pPr>
              <w:pStyle w:val="table10"/>
              <w:ind w:firstLine="284"/>
            </w:pPr>
            <w:r>
              <w:t>оказание содействия в получении юридической консультации, включая информирование о правах, гарантиях и льготах, реализации этих прав;</w:t>
            </w:r>
          </w:p>
          <w:p w:rsidR="00E755FE" w:rsidRDefault="00470AFD">
            <w:pPr>
              <w:pStyle w:val="table10"/>
              <w:ind w:firstLine="284"/>
            </w:pPr>
            <w:proofErr w:type="gramStart"/>
            <w:r>
              <w:t xml:space="preserve">осуществление наблюдения, мониторинга (при необходимости) за реализацией плана (программы) сопровождения, его корректировку (при необходимости) </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иметь профессиональную подготовку в области социальной работы, психологии, педагогики или соответствующее повышение квалификации.</w:t>
            </w:r>
          </w:p>
          <w:p w:rsidR="00E755FE" w:rsidRDefault="00470AFD">
            <w:pPr>
              <w:pStyle w:val="table10"/>
              <w:ind w:firstLine="284"/>
            </w:pPr>
            <w:r>
              <w:t>Социальное сопровождение должно осуществляться на основе личного взаимодействия с получателем услуги, постоянного наблюдения за его жизнедеятельностью, привлечения к решению проблем представителей других организаций.</w:t>
            </w:r>
          </w:p>
          <w:p w:rsidR="00E755FE" w:rsidRDefault="00470AFD">
            <w:pPr>
              <w:pStyle w:val="table10"/>
              <w:ind w:firstLine="284"/>
            </w:pPr>
            <w:r>
              <w:t>При оказании услуги обеспечивается гуманное и уважительное отношение к получателю услуги, соблюдение конфиденциальности личной информации, индивидуального подхода.</w:t>
            </w:r>
          </w:p>
          <w:p w:rsidR="00E755FE" w:rsidRDefault="00470AFD">
            <w:pPr>
              <w:pStyle w:val="table10"/>
              <w:ind w:firstLine="284"/>
            </w:pPr>
            <w:r>
              <w:lastRenderedPageBreak/>
              <w:t>Оказание услуги должно обеспечить удовлетворение потребности получателя услуги в необходимой помощи и поддержке в процессе подготовки и реализации самостоятельной жизнедеятельности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rsidRPr="006E016F">
              <w:rPr>
                <w:color w:val="FF0000"/>
              </w:rPr>
              <w:lastRenderedPageBreak/>
              <w:t xml:space="preserve">23. Услуга персонального ассистента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с получателем услуги, установление контакта;</w:t>
            </w:r>
          </w:p>
          <w:p w:rsidR="00E755FE" w:rsidRDefault="00470AFD">
            <w:pPr>
              <w:pStyle w:val="table10"/>
              <w:ind w:firstLine="284"/>
            </w:pPr>
            <w:r>
              <w:t>изучение социально-психологических и иных индивидуальных особенностей получателя услуги, условий его проживания, образа жизни, потребностей в персональной помощи и поддержке;</w:t>
            </w:r>
          </w:p>
          <w:p w:rsidR="00E755FE" w:rsidRDefault="00470AFD">
            <w:pPr>
              <w:pStyle w:val="table10"/>
              <w:ind w:firstLine="284"/>
            </w:pPr>
            <w:r>
              <w:t>определение и согласование с получателем услуги, близкими родственниками (законными представителями) круга обязанностей, времени, продолжительности помощи;</w:t>
            </w:r>
          </w:p>
          <w:p w:rsidR="00E755FE" w:rsidRDefault="00470AFD">
            <w:pPr>
              <w:pStyle w:val="table10"/>
              <w:ind w:firstLine="284"/>
            </w:pPr>
            <w:r>
              <w:t xml:space="preserve">содействие в освоении навыков самообслуживания (уход за кожей, волосами, ногтями, умывание, принятие душа (ванны), пользование туалетом, смена нательного и постельного белья, поддержание опрятного внешнего вида), в том числе при необходимости с использованием ТССР, иных </w:t>
            </w:r>
            <w:proofErr w:type="spellStart"/>
            <w:r>
              <w:t>ассистивных</w:t>
            </w:r>
            <w:proofErr w:type="spellEnd"/>
            <w:r>
              <w:t xml:space="preserve"> устройств и технологий;</w:t>
            </w:r>
          </w:p>
          <w:p w:rsidR="00E755FE" w:rsidRDefault="00470AFD">
            <w:pPr>
              <w:pStyle w:val="table10"/>
              <w:ind w:firstLine="284"/>
            </w:pPr>
            <w:r>
              <w:t>содействие в освоении социально-бытовых навыков, включая поддержание чистоты и порядка в жилом помещении, покупку и доставку продуктов питания и других необходимых товаров, пользование приборами и бытовой техникой, приготовление (подогрев) пищи;</w:t>
            </w:r>
          </w:p>
          <w:p w:rsidR="00E755FE" w:rsidRDefault="00470AFD">
            <w:pPr>
              <w:pStyle w:val="table10"/>
              <w:ind w:firstLine="284"/>
            </w:pPr>
            <w:r>
              <w:lastRenderedPageBreak/>
              <w:t>содействие в освоении навыков планирования распорядка дня, повседневных дел, по распоряжению бюджетом (деньгами), осуществлению обязательных и иных платежей, сохранению и поддержанию опрятного внешнего вида, собственного здоровья;</w:t>
            </w:r>
          </w:p>
          <w:p w:rsidR="00E755FE" w:rsidRDefault="00470AFD">
            <w:pPr>
              <w:pStyle w:val="table10"/>
              <w:ind w:firstLine="284"/>
            </w:pPr>
            <w:r>
              <w:t xml:space="preserve">помощь в освоении и пользовании </w:t>
            </w:r>
            <w:proofErr w:type="spellStart"/>
            <w:r>
              <w:t>ассистивными</w:t>
            </w:r>
            <w:proofErr w:type="spellEnd"/>
            <w:r>
              <w:t xml:space="preserve"> устройствами и технологиями для повышения самостоятельности;</w:t>
            </w:r>
          </w:p>
          <w:p w:rsidR="00E755FE" w:rsidRDefault="00470AFD">
            <w:pPr>
              <w:pStyle w:val="table10"/>
              <w:ind w:firstLine="284"/>
            </w:pPr>
            <w:r>
              <w:t>помощь в сопровождении в организации здравоохранения, выполнении медицинских назначений, при необходимости оказание первой помощи, вызов врача-специалиста, информирование родственников о состоянии здоровья;</w:t>
            </w:r>
          </w:p>
          <w:p w:rsidR="00E755FE" w:rsidRDefault="00470AFD">
            <w:pPr>
              <w:pStyle w:val="table10"/>
              <w:ind w:firstLine="284"/>
            </w:pPr>
            <w:r>
              <w:t>помощь в сопровождении и организации досуга дома (в том числе сопровождение во время прогулок, занятий по интересам);</w:t>
            </w:r>
          </w:p>
          <w:p w:rsidR="00E755FE" w:rsidRDefault="00470AFD">
            <w:pPr>
              <w:pStyle w:val="table10"/>
              <w:ind w:firstLine="284"/>
            </w:pPr>
            <w:r>
              <w:t>оказание содействия в организации дневной занятости вне дома (посещение ТЦСОН, клубов по интересам, физкультурно-оздоровительных групп, концертов, выставок, иных мероприятий, организаций) с учетом пожеланий, возможностей получателя услуги и необходимости;</w:t>
            </w:r>
          </w:p>
          <w:p w:rsidR="00E755FE" w:rsidRDefault="00470AFD">
            <w:pPr>
              <w:pStyle w:val="table10"/>
              <w:ind w:firstLine="284"/>
            </w:pPr>
            <w:r>
              <w:t>обеспечение практической помощи по освоению навыков общения и взаимодействия с другими людьми, оказание психологической и коммуникативной поддержки в различных повседневных ситуациях с целью установления, укрепления, восстановления социальных связей, интеграции в общество;</w:t>
            </w:r>
          </w:p>
          <w:p w:rsidR="00E755FE" w:rsidRDefault="00470AFD">
            <w:pPr>
              <w:pStyle w:val="table10"/>
              <w:ind w:firstLine="284"/>
            </w:pPr>
            <w:r>
              <w:t>оказание информационной поддержки в повседневных ситуациях, включая поиск информации, пояснение, оказание помощи в заполнении документов, бланков, подаче заявлений и другое;</w:t>
            </w:r>
          </w:p>
          <w:p w:rsidR="00E755FE" w:rsidRDefault="00470AFD">
            <w:pPr>
              <w:pStyle w:val="table10"/>
              <w:ind w:firstLine="284"/>
            </w:pPr>
            <w:r>
              <w:t>оказание помощи при трудоустройстве в соответствии с ИПРА (сопровождение в органы государственной службы занятости, к нанимателю);</w:t>
            </w:r>
          </w:p>
          <w:p w:rsidR="00E755FE" w:rsidRDefault="00470AFD">
            <w:pPr>
              <w:pStyle w:val="table10"/>
              <w:ind w:firstLine="284"/>
            </w:pPr>
            <w:r>
              <w:t xml:space="preserve">оказание иной помощи, необходимой для нормализации повседневной жизнедеятельности и обеспечения самостоятельности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ИПРА или заключением ВКК.</w:t>
            </w:r>
          </w:p>
          <w:p w:rsidR="00E755FE" w:rsidRDefault="00470AFD">
            <w:pPr>
              <w:pStyle w:val="table10"/>
              <w:ind w:firstLine="284"/>
            </w:pPr>
            <w:r>
              <w:t>Услуга оказывается специалистом по социальной работе или иным специалистом, владеющим навыками социально-реабилитационной, социально-психологической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Сопровождение в организации, не требующее оказания квалифицированной помощи, либо во время прогулок может осуществляться социальным работником.</w:t>
            </w:r>
          </w:p>
          <w:p w:rsidR="00E755FE" w:rsidRDefault="00470AFD">
            <w:pPr>
              <w:pStyle w:val="table10"/>
              <w:ind w:firstLine="284"/>
            </w:pPr>
            <w:r>
              <w:t>Лицо, оказывающее услугу, должно проходить соответствующее обучение, (инструктаж), включая обучение универсальным правилам ухода.</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 xml:space="preserve">При выполнении услуги персонального ассистента должно обеспечиваться личное взаимодействие с получателем услуги, наблюдение за его состоянием здоровья и психологическим самочувствием, при необходимости </w:t>
            </w:r>
            <w:r>
              <w:lastRenderedPageBreak/>
              <w:t>оказываться необходимая помощь и поддержка.</w:t>
            </w:r>
          </w:p>
          <w:p w:rsidR="00E755FE" w:rsidRDefault="00470AFD">
            <w:pPr>
              <w:pStyle w:val="table10"/>
              <w:ind w:firstLine="284"/>
            </w:pPr>
            <w:r>
              <w:t>В случае возникновения непредвиденной (экстренной) ситуации, угрожающей жизни и (или) здоровью, родственники должны быть незамедлительно проинформированы и вызвана скорая медицинская помощь.</w:t>
            </w:r>
          </w:p>
          <w:p w:rsidR="00E755FE" w:rsidRDefault="00470AFD">
            <w:pPr>
              <w:pStyle w:val="table10"/>
              <w:ind w:firstLine="284"/>
            </w:pPr>
            <w:r>
              <w:t>При оказании услуги должен обеспечиваться учет индивидуальных особенностей получателя услуги (в том числе состояния здоровья, психоэмоционального состояния, предпочтений), а также имеющихся рекомендаций (в том числе медицинских, психологических).</w:t>
            </w:r>
          </w:p>
          <w:p w:rsidR="00E755FE" w:rsidRDefault="00470AFD">
            <w:pPr>
              <w:pStyle w:val="table10"/>
              <w:ind w:firstLine="284"/>
            </w:pPr>
            <w:r>
              <w:t>Средства общения, используемые при оказании услуги, должны соответствовать индивидуальным особенностям получателя услуги.</w:t>
            </w:r>
          </w:p>
          <w:p w:rsidR="00E755FE" w:rsidRDefault="00470AFD">
            <w:pPr>
              <w:pStyle w:val="table10"/>
              <w:ind w:firstLine="284"/>
            </w:pPr>
            <w:r>
              <w:t>Лицо, оказывающее услугу, обязано обеспечить гуманное и уважительное, недискриминационное отношение к получателю услуги, защиту его прав и законных интересов.</w:t>
            </w:r>
          </w:p>
          <w:p w:rsidR="00E755FE" w:rsidRDefault="00470AFD">
            <w:pPr>
              <w:pStyle w:val="table10"/>
              <w:ind w:firstLine="284"/>
            </w:pPr>
            <w:r>
              <w:t>Содержание работы по выполнению услуг персонального ассистента фиксируется документально, в том числе в электронном виде (в специальном журнале, дневнике).</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необходимой помощи и поддержки для осуществления самостоятельной повседневной жизнедеятельности и независимого проживания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rsidRPr="002F6F8A">
              <w:rPr>
                <w:color w:val="00B050"/>
              </w:rPr>
              <w:lastRenderedPageBreak/>
              <w:t>Социальные услуги, оказываемые центрами социального обслуживания семьи и детей (далее – центр семьи)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24. Услуги временного приюта (для жертв торговли людьми, лиц, пострадавших от насилия, чрезвычайных ситуаций природного и техногенного характера, и лиц из числа детей-сирот и детей, оставшихся без попечения родителей):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24.1. предоставление спального места с комплектом постельного белья</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сроках и условиях предоставления;</w:t>
            </w:r>
          </w:p>
          <w:p w:rsidR="00E755FE" w:rsidRDefault="00470AFD">
            <w:pPr>
              <w:pStyle w:val="table10"/>
              <w:ind w:firstLine="284"/>
            </w:pPr>
            <w:r>
              <w:t>круглосуточный доступ в «кризисную» комнату;</w:t>
            </w:r>
          </w:p>
          <w:p w:rsidR="00E755FE" w:rsidRDefault="00470AFD">
            <w:pPr>
              <w:pStyle w:val="table10"/>
              <w:ind w:firstLine="284"/>
            </w:pPr>
            <w:r>
              <w:lastRenderedPageBreak/>
              <w:t>ознакомление с местом, условиями временного проживания, правилами внутреннего распорядка;</w:t>
            </w:r>
          </w:p>
          <w:p w:rsidR="00E755FE" w:rsidRDefault="00470AFD">
            <w:pPr>
              <w:pStyle w:val="table10"/>
              <w:ind w:firstLine="284"/>
            </w:pPr>
            <w:r>
              <w:t>информирование (проведение инструктажа) по технике безопасности, включая пользование бытовыми приборами;</w:t>
            </w:r>
          </w:p>
          <w:p w:rsidR="00E755FE" w:rsidRDefault="00470AFD">
            <w:pPr>
              <w:pStyle w:val="table10"/>
              <w:ind w:firstLine="284"/>
            </w:pPr>
            <w:r>
              <w:t>заполнение анкеты по идентификации пострадавшего от домашнего насилия и выявлению его потребностей;</w:t>
            </w:r>
          </w:p>
          <w:p w:rsidR="00E755FE" w:rsidRDefault="00470AFD">
            <w:pPr>
              <w:pStyle w:val="table10"/>
              <w:ind w:firstLine="284"/>
            </w:pPr>
            <w:r>
              <w:t>разработку и обсуждение с получателем услуги индивидуального плана безопасности (порядок реагирования в случае возникновения непредвиденной (экстренной) ситуации, угрожающей жизни и (или) здоровью получателя услуги);</w:t>
            </w:r>
          </w:p>
          <w:p w:rsidR="00E755FE" w:rsidRDefault="00470AFD">
            <w:pPr>
              <w:pStyle w:val="table10"/>
              <w:ind w:firstLine="284"/>
            </w:pPr>
            <w:proofErr w:type="gramStart"/>
            <w:r>
              <w:t>предоставление отдельного спального места (диван, кровать), чистого комплекта спальных принадлежностей (подушка, одеяло, простынь, наволочка, пододеяльник) и других предметов первой необходимости (полотенце, халат, средства личной гигиены – мыло, туалетная бумага, шампунь, зубная паста, зубная щетка) (при необходимости);</w:t>
            </w:r>
            <w:proofErr w:type="gramEnd"/>
          </w:p>
          <w:p w:rsidR="00E755FE" w:rsidRDefault="00470AFD">
            <w:pPr>
              <w:pStyle w:val="table10"/>
              <w:ind w:firstLine="284"/>
            </w:pPr>
            <w:r>
              <w:t>помощь в адаптации к месту временного приюта;</w:t>
            </w:r>
          </w:p>
          <w:p w:rsidR="00E755FE" w:rsidRDefault="00470AFD">
            <w:pPr>
              <w:pStyle w:val="table10"/>
              <w:ind w:firstLine="284"/>
            </w:pPr>
            <w:r>
              <w:t>предоставление во временное пользование необходимого набора посуды (в том числе чашки, ложки, тарелки) или обеспечение одноразовой посудой (при необходимости);</w:t>
            </w:r>
          </w:p>
          <w:p w:rsidR="00E755FE" w:rsidRDefault="00470AFD">
            <w:pPr>
              <w:pStyle w:val="table10"/>
              <w:ind w:firstLine="284"/>
            </w:pPr>
            <w:r>
              <w:t>обеспечение беспрепятственного доступа к питьевой воде;</w:t>
            </w:r>
          </w:p>
          <w:p w:rsidR="00E755FE" w:rsidRDefault="00470AFD">
            <w:pPr>
              <w:pStyle w:val="table10"/>
              <w:ind w:firstLine="284"/>
            </w:pPr>
            <w:r>
              <w:t>предоставление для временного пользования оборудования для кипячения воды (чайник), приготовления (разогрева) пищи, необходимого набора посуды для приготовления пищи (в том числе кастрюли, сковороды);</w:t>
            </w:r>
          </w:p>
          <w:p w:rsidR="00E755FE" w:rsidRDefault="00470AFD">
            <w:pPr>
              <w:pStyle w:val="table10"/>
              <w:ind w:firstLine="284"/>
            </w:pPr>
            <w:r>
              <w:t xml:space="preserve">обеспечение чаем, оказание содействия в получении продуктов питания или горячего питания (при необходимости)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должна обеспечить удовлетворение потребности во временном безопасном жизнеустройстве. Услуга оказывается на базе «кризисной» комнаты.</w:t>
            </w:r>
          </w:p>
          <w:p w:rsidR="00E755FE" w:rsidRDefault="00470AFD">
            <w:pPr>
              <w:pStyle w:val="table10"/>
              <w:ind w:firstLine="284"/>
            </w:pPr>
            <w:r>
              <w:t xml:space="preserve">Услуга предоставляется на условиях </w:t>
            </w:r>
            <w:r>
              <w:lastRenderedPageBreak/>
              <w:t>конфиденциальности.</w:t>
            </w:r>
          </w:p>
          <w:p w:rsidR="00E755FE" w:rsidRDefault="00470AFD">
            <w:pPr>
              <w:pStyle w:val="table10"/>
              <w:ind w:firstLine="284"/>
            </w:pPr>
            <w:r>
              <w:t>Сведения о номере телефона для круглосуточного обращения в «кризисную» комнату должны быть размещены на информационных стендах, на официальных сайтах (</w:t>
            </w:r>
            <w:proofErr w:type="gramStart"/>
            <w:r>
              <w:t>интернет-страницах</w:t>
            </w:r>
            <w:proofErr w:type="gramEnd"/>
            <w:r>
              <w:t>) центра семьи в глобальной компьютерной сети Интернет, опубликованы в средствах массовой информации.</w:t>
            </w:r>
          </w:p>
          <w:p w:rsidR="00E755FE" w:rsidRDefault="00470AFD">
            <w:pPr>
              <w:pStyle w:val="table10"/>
              <w:ind w:firstLine="284"/>
            </w:pPr>
            <w:r>
              <w:t>«Кризисная» комната должна соответствовать следующим требованиям:</w:t>
            </w:r>
          </w:p>
          <w:p w:rsidR="00E755FE" w:rsidRDefault="00470AFD">
            <w:pPr>
              <w:pStyle w:val="table10"/>
              <w:ind w:firstLine="284"/>
            </w:pPr>
            <w:r>
              <w:t>по возможности быть изолированной, иметь отдельный вход, располагаться не выше третьего этажа, при размещении на первом этаже окна должны быть дополнительно укреплены;</w:t>
            </w:r>
          </w:p>
          <w:p w:rsidR="00E755FE" w:rsidRDefault="00470AFD">
            <w:pPr>
              <w:pStyle w:val="table10"/>
              <w:ind w:firstLine="284"/>
            </w:pPr>
            <w:proofErr w:type="gramStart"/>
            <w:r>
              <w:t>обеспечена</w:t>
            </w:r>
            <w:proofErr w:type="gramEnd"/>
            <w:r>
              <w:t xml:space="preserve"> системой безопасности (тревожной кнопкой) и стационарной телефонной связью, аптечкой первой помощи;</w:t>
            </w:r>
          </w:p>
          <w:p w:rsidR="00E755FE" w:rsidRDefault="00470AFD">
            <w:pPr>
              <w:pStyle w:val="table10"/>
              <w:ind w:firstLine="284"/>
            </w:pPr>
            <w:proofErr w:type="gramStart"/>
            <w:r>
              <w:t>оборудована</w:t>
            </w:r>
            <w:proofErr w:type="gramEnd"/>
            <w:r>
              <w:t xml:space="preserve"> местами и мебелью для сна и отдыха (в том числе кроватью, диваном), мебелью для хранения вещей (тумбочки, шкаф), стульями, столом, а также специальной мебелью для детей;</w:t>
            </w:r>
          </w:p>
          <w:p w:rsidR="00E755FE" w:rsidRDefault="00470AFD">
            <w:pPr>
              <w:pStyle w:val="table10"/>
              <w:ind w:firstLine="284"/>
            </w:pPr>
            <w:r>
              <w:t xml:space="preserve">иметь отдельное помещение (место) для приготовления пищи, оборудованное техникой, необходимой для приготовления и хранения пищи (в том числе холодильником, плитой, чайником, СВЧ-печью, </w:t>
            </w:r>
            <w:proofErr w:type="spellStart"/>
            <w:r>
              <w:t>мультиваркой</w:t>
            </w:r>
            <w:proofErr w:type="spellEnd"/>
            <w:r>
              <w:t>), иметь кухонные принадлежности для приготовления и употребления пищи (в том числе посуда, столовые приборы);</w:t>
            </w:r>
          </w:p>
          <w:p w:rsidR="00E755FE" w:rsidRDefault="00470AFD">
            <w:pPr>
              <w:pStyle w:val="table10"/>
              <w:ind w:firstLine="284"/>
            </w:pPr>
            <w:r>
              <w:t>иметь отдельное помещение (место), оснащенное необходимым санитарным оборудованием (в том числе раковиной, душем, унитазом);</w:t>
            </w:r>
          </w:p>
          <w:p w:rsidR="00E755FE" w:rsidRDefault="00470AFD">
            <w:pPr>
              <w:pStyle w:val="table10"/>
              <w:ind w:firstLine="284"/>
            </w:pPr>
            <w:r>
              <w:t>иметь средства гигиены (в том числе мыло, шампунь, зубная паста, зубная щетка);</w:t>
            </w:r>
          </w:p>
          <w:p w:rsidR="00E755FE" w:rsidRDefault="00470AFD">
            <w:pPr>
              <w:pStyle w:val="table10"/>
              <w:ind w:firstLine="284"/>
            </w:pPr>
            <w:r>
              <w:t>соответствовать установленным законодательством санитарно-эпидемиологическим требованиям;</w:t>
            </w:r>
          </w:p>
          <w:p w:rsidR="00E755FE" w:rsidRDefault="00470AFD">
            <w:pPr>
              <w:pStyle w:val="table10"/>
              <w:ind w:firstLine="284"/>
            </w:pPr>
            <w:r>
              <w:t>иметь информационные материалы по технике безопасности, в том числе противопожарной (памятки, листовки, брошюры), утвержденные руководителем правила внутреннего распорядка, утвержденные руководителем центра семьи. Информационные материалы должны располагаться на виду в доступном месте.</w:t>
            </w:r>
          </w:p>
          <w:p w:rsidR="00E755FE" w:rsidRDefault="00470AFD">
            <w:pPr>
              <w:pStyle w:val="table10"/>
              <w:ind w:firstLine="284"/>
            </w:pPr>
            <w:r>
              <w:t>Для получателя услуги разрабатывается индивидуальный план безопасности (составляется в двух экземплярах, один из которых остается у получателя услуги).</w:t>
            </w:r>
          </w:p>
          <w:p w:rsidR="00E755FE" w:rsidRDefault="00470AFD">
            <w:pPr>
              <w:pStyle w:val="table10"/>
              <w:ind w:firstLine="284"/>
            </w:pPr>
            <w:r>
              <w:t xml:space="preserve">При необходимости порядок </w:t>
            </w:r>
            <w:r>
              <w:lastRenderedPageBreak/>
              <w:t>осуществления питания, условия его организации и оплаты должны быть оговорены с получателем услуги, оформлены договоры на его предоставление организацией общественного питания (талонов на питание).</w:t>
            </w:r>
          </w:p>
          <w:p w:rsidR="00E755FE" w:rsidRDefault="00470AFD">
            <w:pPr>
              <w:pStyle w:val="table10"/>
              <w:ind w:firstLine="284"/>
            </w:pPr>
            <w:r>
              <w:t>Предоставляемые продукты питания и средства личной гигиены должны содержать всю необходимую информацию (в том числе срок годности, состав).</w:t>
            </w:r>
          </w:p>
          <w:p w:rsidR="00E755FE" w:rsidRDefault="00470AFD">
            <w:pPr>
              <w:pStyle w:val="table10"/>
              <w:ind w:firstLine="284"/>
            </w:pPr>
            <w:r>
              <w:t>Обеспечение доступа к питьевой воде должно осуществляться круглосуточно.</w:t>
            </w:r>
          </w:p>
          <w:p w:rsidR="00E755FE" w:rsidRDefault="00470AFD">
            <w:pPr>
              <w:pStyle w:val="table10"/>
              <w:ind w:firstLine="284"/>
            </w:pPr>
            <w:r>
              <w:t xml:space="preserve">Оборудование, бытовые и световые приборы должны быть исправны (находиться в рабочем состоянии)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24.2. обеспечение средствами личной гигиены</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24.3. обеспечение питьем (питьевая вода, чай)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24.4. обеспечение питанием</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25.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25.1.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центром семьи, порядке и условиях их получения;</w:t>
            </w:r>
          </w:p>
          <w:p w:rsidR="00E755FE" w:rsidRDefault="00470AFD">
            <w:pPr>
              <w:pStyle w:val="table10"/>
              <w:ind w:firstLine="284"/>
            </w:pPr>
            <w:r>
              <w:t>предоставление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специалист по социальной работе, юрисконсульт,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жилом помещении получателя услуги с соблюдением мер конфиденциальности, а также дистанционно.</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специальных средств и программ с учетом особых потребностей получателя услуги.</w:t>
            </w:r>
          </w:p>
          <w:p w:rsidR="00E755FE" w:rsidRDefault="00470AFD">
            <w:pPr>
              <w:pStyle w:val="table10"/>
              <w:ind w:firstLine="284"/>
            </w:pPr>
            <w:r>
              <w:t xml:space="preserve">Оказание услуги должно </w:t>
            </w:r>
            <w:r>
              <w:lastRenderedPageBreak/>
              <w:t>способствовать удовлетворению потребности получателя услуги в получении (разъяснении) информации по вопросам социального обслуживания и (или)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25.2. содействие в оформлении необходимых документов для реализации права на социальную 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правильного и полного оформления документов, порядке их предоставления, включая предоставление ответов на его вопросы, необходимых разъяснений;</w:t>
            </w:r>
          </w:p>
          <w:p w:rsidR="00E755FE" w:rsidRDefault="00470AFD">
            <w:pPr>
              <w:pStyle w:val="table10"/>
              <w:ind w:firstLine="284"/>
            </w:pPr>
            <w:r>
              <w:t>оказание содействия в подготовке необходимых документов (проверка полноты и правильности документов, дающих право на социальную поддержку и социальное обслуживание, копирование, заверение);</w:t>
            </w:r>
          </w:p>
          <w:p w:rsidR="00E755FE" w:rsidRDefault="00470AFD">
            <w:pPr>
              <w:pStyle w:val="table10"/>
              <w:ind w:firstLine="284"/>
            </w:pPr>
            <w:r>
              <w:t>предоставление образцов заявлений, бланков, в том числе посредством направления на электронный адрес получателя услуги (если услуга оказывается дистанционно);</w:t>
            </w:r>
          </w:p>
          <w:p w:rsidR="00E755FE" w:rsidRDefault="00470AFD">
            <w:pPr>
              <w:pStyle w:val="table10"/>
              <w:ind w:firstLine="284"/>
            </w:pPr>
            <w:r>
              <w:t>предоставление бумаги, ручки для написания заявлений;</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p w:rsidR="00E755FE" w:rsidRDefault="00470AFD">
            <w:pPr>
              <w:pStyle w:val="table10"/>
              <w:ind w:firstLine="284"/>
            </w:pPr>
            <w:r>
              <w:t>информирование получателя услуги о результатах рассмотрения документов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При необходимости услуга может оказываться в форе социального обслуживания на дому у получателя услуги с соблюдением мер конфиденциальности, а также дистанционно.</w:t>
            </w:r>
          </w:p>
          <w:p w:rsidR="00E755FE" w:rsidRDefault="00470AFD">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Рекомендации и разъяснения, а также предоставляемые образцы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Оказание услуги должно обеспечить правильное оформление необходимых документов получателя услуги для реализации его права на социальную поддержку и (или)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25.3. содействие в истребовании необходимых документов для реализации права на социальную </w:t>
            </w:r>
            <w:r>
              <w:lastRenderedPageBreak/>
              <w:t>поддержку и социальное обслуживание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информирование о процедуре получения документов и подготовки </w:t>
            </w:r>
            <w:r>
              <w:lastRenderedPageBreak/>
              <w:t>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p w:rsidR="00E755FE" w:rsidRDefault="00470AFD">
            <w:pPr>
              <w:pStyle w:val="table10"/>
              <w:ind w:firstLine="284"/>
            </w:pPr>
            <w:r>
              <w:t>информирование получателя услуги о результатах рассмотрения документов и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с учетом норм законодательства о возможности </w:t>
            </w:r>
            <w:r>
              <w:lastRenderedPageBreak/>
              <w:t>получения документов по запросу государственных учреждений социального обслуживания.</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 (в том числе юрисконсульт, специалист по социальной работе,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 а также дистанционно (за исключением случаев, когда для получения необходимых сведений требуется согласие гражданина на обработку специальных персональных данных).</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получение получателем услуги необходимых документов для реализации права на социальную поддержку и (или)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25.4. проведение информационных бесед</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на проведение информационных бесед;</w:t>
            </w:r>
          </w:p>
          <w:p w:rsidR="00E755FE" w:rsidRDefault="00470AFD">
            <w:pPr>
              <w:pStyle w:val="table10"/>
              <w:ind w:firstLine="284"/>
            </w:pPr>
            <w:r>
              <w:t>информирование о тематике, времени, месте проведения информационных бесед через официальный сайт центра семьи в Интернете, распространение информационных листков, вывешивание объявлений, а также лично;</w:t>
            </w:r>
          </w:p>
          <w:p w:rsidR="00E755FE" w:rsidRDefault="00470AFD">
            <w:pPr>
              <w:pStyle w:val="table10"/>
              <w:ind w:firstLine="284"/>
            </w:pPr>
            <w:r>
              <w:t>обсуждение с получателем услуги определенного круга вопросов, ответы на его вопросы по теме с целью уточнения соответствующей информации, повышения правовой культуры получателя услуги, формирования мотивации к выходу из трудной жизненной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утвержденным планом (графиком) проведения информационных бесед.</w:t>
            </w:r>
          </w:p>
          <w:p w:rsidR="00E755FE" w:rsidRDefault="00470AFD">
            <w:pPr>
              <w:pStyle w:val="table10"/>
              <w:ind w:firstLine="284"/>
            </w:pPr>
            <w:r>
              <w:t>Услуга может оказываться с привлечением высококвалифицированных специалистов (в том числе психологов, юристов, приглашенных специалистов иных организаций).</w:t>
            </w:r>
          </w:p>
          <w:p w:rsidR="00E755FE" w:rsidRDefault="00470AFD">
            <w:pPr>
              <w:pStyle w:val="table10"/>
              <w:ind w:firstLine="284"/>
            </w:pPr>
            <w:r>
              <w:t>Услуга может предоставляться в групповой или индивидуальной форме в специально оборудованном помещении центра семьи (в том числе зале, клубной комнате), а также дистанционно либо в форме социального обслуживания на дому получателя услуги.</w:t>
            </w:r>
          </w:p>
          <w:p w:rsidR="00E755FE" w:rsidRDefault="00470AFD">
            <w:pPr>
              <w:pStyle w:val="table10"/>
              <w:ind w:firstLine="284"/>
            </w:pPr>
            <w:r>
              <w:t xml:space="preserve">Форма беседы, методы проведения должны выбираться с учетом </w:t>
            </w:r>
            <w:r>
              <w:lastRenderedPageBreak/>
              <w:t>особенностей получателя услуги, предполагаемого количества участников. Предоставляемый для обсуждения материал (информация) должен быть актуальным, достоверным, интересным, доступным для получателя услуги, отвечать на его запросы, предполагать интерактивное взаимодействие участников беседы.</w:t>
            </w:r>
          </w:p>
          <w:p w:rsidR="00E755FE" w:rsidRDefault="00470AFD">
            <w:pPr>
              <w:pStyle w:val="table10"/>
              <w:ind w:firstLine="284"/>
            </w:pPr>
            <w:r>
              <w:t>Оказание услуги должно обеспечить удовлетворение потребности получателя услуги в актуальной информации по интересующей проблематике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25.5. предоставление информации по специальным телефонам «горячая линия»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работе телефона «горячая линия» на базе центра семьи (размещение информации на официальном сайте (</w:t>
            </w:r>
            <w:proofErr w:type="gramStart"/>
            <w:r>
              <w:t>интернет-странице</w:t>
            </w:r>
            <w:proofErr w:type="gramEnd"/>
            <w:r>
              <w:t>) центра семьи, интернет-портале в Интернете, подготовку буклетов, информационных стендов);</w:t>
            </w:r>
          </w:p>
          <w:p w:rsidR="00E755FE" w:rsidRDefault="00470AFD">
            <w:pPr>
              <w:pStyle w:val="table10"/>
              <w:ind w:firstLine="284"/>
            </w:pPr>
            <w:r>
              <w:t>выслушивание, определение особенностей личной ситуации, характера запрашиваемой информации, уточнение личных данных (при необходимости);</w:t>
            </w:r>
          </w:p>
          <w:p w:rsidR="00E755FE" w:rsidRDefault="00470AFD">
            <w:pPr>
              <w:pStyle w:val="table10"/>
              <w:ind w:firstLine="284"/>
            </w:pPr>
            <w:r>
              <w:t>предоставление ответов на вопросы, разъяснений по вопросам социального обслуживания и социальной поддержки с учетом личной ситуации (индивидуальных потребностей) получателя услуги;</w:t>
            </w:r>
          </w:p>
          <w:p w:rsidR="00E755FE" w:rsidRDefault="00470AFD">
            <w:pPr>
              <w:pStyle w:val="table10"/>
              <w:ind w:firstLine="284"/>
            </w:pPr>
            <w:r>
              <w:t xml:space="preserve">перенаправление (при необходимости) к специалистам соответствующего профиля (в том числе психологам, юрисконсультам) в зависимости от специфики ситуации или в другую организацию (если вопрос находится не в компетенции центра семьи)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графиком работы телефона «горячая линия».</w:t>
            </w:r>
          </w:p>
          <w:p w:rsidR="00E755FE" w:rsidRDefault="00470AFD">
            <w:pPr>
              <w:pStyle w:val="table10"/>
              <w:ind w:firstLine="284"/>
            </w:pPr>
            <w:proofErr w:type="gramStart"/>
            <w:r>
              <w:t>График работы телефона «горячая линия», его номер должны быть доступны для получателя услуги, размещены на официальном сайте (интернет-странице) центра семьи, интернет-портале в Интернете, в средствах массовой информации).</w:t>
            </w:r>
            <w:proofErr w:type="gramEnd"/>
          </w:p>
          <w:p w:rsidR="00E755FE" w:rsidRDefault="00470AFD">
            <w:pPr>
              <w:pStyle w:val="table10"/>
              <w:ind w:firstLine="284"/>
            </w:pPr>
            <w:r>
              <w:t>Услуга оказывается специалистами, компетентными в вопросах, по которым осуществляется информирование (консультирование).</w:t>
            </w:r>
          </w:p>
          <w:p w:rsidR="00E755FE" w:rsidRDefault="00470AFD">
            <w:pPr>
              <w:pStyle w:val="table10"/>
              <w:ind w:firstLine="284"/>
            </w:pPr>
            <w:r>
              <w:t>Оказание услуги должно осуществляться с соблюдением мер конфиденциальности, в том числе анонимно.</w:t>
            </w:r>
          </w:p>
          <w:p w:rsidR="00E755FE" w:rsidRDefault="00470AFD">
            <w:pPr>
              <w:pStyle w:val="table10"/>
              <w:ind w:firstLine="284"/>
            </w:pPr>
            <w:r>
              <w:t>Предоставляемая информация должна быть достоверной и полной, излагаться в корректной форме доступным, ясным и понятным языком с учетом социально-психологических особенностей получателя услуги.</w:t>
            </w:r>
          </w:p>
          <w:p w:rsidR="00E755FE" w:rsidRDefault="00470AFD">
            <w:pPr>
              <w:pStyle w:val="table10"/>
              <w:ind w:firstLine="284"/>
            </w:pPr>
            <w:r>
              <w:t>Оказание услуги должно обеспечить получение информационной срочной помощи и поддержки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26. Социальный патронат:</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26.1. экстренный</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комплексное сопровождение граждан (семей), реализуемое на основе межведомственного взаимодействия и направленное на поиск внешних и внутренних ресурсов для необходимых преобразований в семье, решения проблем жизнедеятельности семей, находящихся в трудной жизненной ситуации;</w:t>
            </w:r>
          </w:p>
          <w:p w:rsidR="00E755FE" w:rsidRDefault="00470AFD">
            <w:pPr>
              <w:pStyle w:val="table10"/>
              <w:ind w:firstLine="284"/>
            </w:pPr>
            <w:r>
              <w:t>комплексную оценку семьи – анализ положения семьи в социуме, ее окружения, внутрисемейных отношений, проблем в различных сферах ее жизнедеятельности, выявление причин, по которым семья оказалась в трудной жизненной ситуации, изучение сильных сторон и потенциала семьи;</w:t>
            </w:r>
          </w:p>
          <w:p w:rsidR="00E755FE" w:rsidRDefault="00470AFD">
            <w:pPr>
              <w:pStyle w:val="table10"/>
              <w:ind w:firstLine="284"/>
            </w:pPr>
            <w:r>
              <w:t xml:space="preserve">разработку плана патронатного сопровождения гражданина (семьи), </w:t>
            </w:r>
            <w:r>
              <w:lastRenderedPageBreak/>
              <w:t>включающего перечень мероприятий, направленных на решение проблем жизнедеятельности семьи, в том числе при активном участии членов семьи, с указанием конкретных сроков их выполнения и ответственных исполнителей, при необходимости утверждаемый патронатным советом;</w:t>
            </w:r>
          </w:p>
          <w:p w:rsidR="00E755FE" w:rsidRDefault="00470AFD">
            <w:pPr>
              <w:pStyle w:val="table10"/>
              <w:ind w:firstLine="284"/>
            </w:pPr>
            <w:r>
              <w:t>привлечение к реализации плана патронатного сопровождения гражданина (семьи) (при необходимости) специалистов иных государственных органов (организаций) для оказания необходимого комплекса услуг с учетом особенностей ситуации получателя услуги (семьи);</w:t>
            </w:r>
          </w:p>
          <w:p w:rsidR="00E755FE" w:rsidRDefault="00470AFD">
            <w:pPr>
              <w:pStyle w:val="table10"/>
              <w:ind w:firstLine="284"/>
            </w:pPr>
            <w:proofErr w:type="gramStart"/>
            <w:r>
              <w:t>контроль за</w:t>
            </w:r>
            <w:proofErr w:type="gramEnd"/>
            <w:r>
              <w:t> выполнением плана патронатного сопровождения гражданина (семьи) и при необходимости его корректировку;</w:t>
            </w:r>
          </w:p>
          <w:p w:rsidR="00E755FE" w:rsidRDefault="00470AFD">
            <w:pPr>
              <w:pStyle w:val="table10"/>
              <w:ind w:firstLine="284"/>
            </w:pPr>
            <w:r>
              <w:t>обсуждение с получателем услуги (членами семьи) результатов совместных действий по изменению ситуации, устранению рисков;</w:t>
            </w:r>
          </w:p>
          <w:p w:rsidR="00E755FE" w:rsidRDefault="00470AFD">
            <w:pPr>
              <w:pStyle w:val="table10"/>
              <w:ind w:firstLine="284"/>
            </w:pPr>
            <w:r>
              <w:t>содействие в получении экстренной помощи, направленной на решение специфических кризисных проблем (в том числе насилия, алкогольной и (или) наркотической зависимости, смерти близкого родственника);</w:t>
            </w:r>
          </w:p>
          <w:p w:rsidR="00E755FE" w:rsidRDefault="00470AFD">
            <w:pPr>
              <w:pStyle w:val="table10"/>
              <w:ind w:firstLine="284"/>
            </w:pPr>
            <w:r>
              <w:t>предоставление оперативной консультационной помощи;</w:t>
            </w:r>
          </w:p>
          <w:p w:rsidR="00E755FE" w:rsidRDefault="00470AFD">
            <w:pPr>
              <w:pStyle w:val="table10"/>
              <w:ind w:firstLine="284"/>
            </w:pPr>
            <w:r>
              <w:t>разработку рекомендаций о мерах, способствующих профилактике трудных жизненных ситуаций в дальнейшем</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proofErr w:type="gramStart"/>
            <w:r>
              <w:lastRenderedPageBreak/>
              <w:t>Услуга</w:t>
            </w:r>
            <w:proofErr w:type="gramEnd"/>
            <w:r>
              <w:t xml:space="preserve"> оказывается по запросу получателя услуги.</w:t>
            </w:r>
          </w:p>
          <w:p w:rsidR="00E755FE" w:rsidRDefault="00470AFD">
            <w:pPr>
              <w:pStyle w:val="table10"/>
              <w:ind w:firstLine="284"/>
            </w:pPr>
            <w:r>
              <w:t>Услуга оказывается специалистами по социальной работе, а также специалистами, имеющими профессиональное образование в области психологии, педагогики, права.</w:t>
            </w:r>
          </w:p>
          <w:p w:rsidR="00E755FE" w:rsidRDefault="00470AFD">
            <w:pPr>
              <w:pStyle w:val="table10"/>
              <w:ind w:firstLine="284"/>
            </w:pPr>
            <w:r>
              <w:t>Услуга оказывается на принципах добровольности, системности и комплексности, с минимальным вмешательством в жизненное пространство семьи и при активном участии самой семьи в решении собственных проблем.</w:t>
            </w:r>
          </w:p>
          <w:p w:rsidR="00E755FE" w:rsidRDefault="00470AFD">
            <w:pPr>
              <w:pStyle w:val="table10"/>
              <w:ind w:firstLine="284"/>
            </w:pPr>
            <w:r>
              <w:t xml:space="preserve">При составлении плана патронатного сопровождения гражданина (семьи) должны учитываться все имеющиеся ресурсы получателя услуги, семьи, а также по возможности пожелания. План патронатного сопровождения </w:t>
            </w:r>
            <w:r>
              <w:lastRenderedPageBreak/>
              <w:t>гражданина (семьи) должен своевременно корректироваться с учетом результатов выполнения отдельных этапов (мероприятий).</w:t>
            </w:r>
          </w:p>
          <w:p w:rsidR="00E755FE" w:rsidRDefault="00470AFD">
            <w:pPr>
              <w:pStyle w:val="table10"/>
              <w:ind w:firstLine="284"/>
            </w:pPr>
            <w:r>
              <w:t>При оказании услуги должны быть обеспечены уважительное, корректное отношение к получателю услуги (семье, ее отдельным членам), учет их мнений и пожеланий, соблюдение конфиденциальности, поддержание позитивных изменений.</w:t>
            </w:r>
          </w:p>
          <w:p w:rsidR="00E755FE" w:rsidRDefault="00470AFD">
            <w:pPr>
              <w:pStyle w:val="table10"/>
              <w:ind w:firstLine="284"/>
            </w:pPr>
            <w:r>
              <w:t xml:space="preserve">Взаимодействие с получателем услуги (семьей) должно включать как очные (личное общение, посещение), так и заочные формы работы (в том числе по телефону, </w:t>
            </w:r>
            <w:proofErr w:type="spellStart"/>
            <w:r>
              <w:t>скайпу</w:t>
            </w:r>
            <w:proofErr w:type="spellEnd"/>
            <w:r>
              <w:t>).</w:t>
            </w:r>
          </w:p>
          <w:p w:rsidR="00E755FE" w:rsidRDefault="00470AFD">
            <w:pPr>
              <w:pStyle w:val="table10"/>
              <w:ind w:firstLine="284"/>
            </w:pPr>
            <w:r>
              <w:t>Оказание услуги должно обеспечить оказание помощи получателю услуги (семье, ее отдельным членам) по выходу из трудной (кризисной) жизненной ситуации и предупреждению рисков ее возникновения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26.2. плановый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26.3. контрольный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27.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27.1. проведение информационно-просветительской работы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семьи, детей на проведение информационно-просветительской работы в области развития, укрепления психического здоровья семьи, детско-родительских отношений, профилактику семейных конфликтов, защиту прав семьи и ребенка, содействие в социальной поддержке и помощи (пособия, пенсии, компенсации, алименты и другие выплаты);</w:t>
            </w:r>
          </w:p>
          <w:p w:rsidR="00E755FE" w:rsidRDefault="00470AFD">
            <w:pPr>
              <w:pStyle w:val="table10"/>
              <w:ind w:firstLine="284"/>
            </w:pPr>
            <w:r>
              <w:t>подготовку к рождению ребенка, усыновлению, семейного воспитания в различных типах семей;</w:t>
            </w:r>
          </w:p>
          <w:p w:rsidR="00E755FE" w:rsidRDefault="00470AFD">
            <w:pPr>
              <w:pStyle w:val="table10"/>
              <w:ind w:firstLine="284"/>
            </w:pPr>
            <w:r>
              <w:t>формирование тематики информационно-просветительской работы (в том числе беседы, лекции, встречи, консультации, круглого стола) согласно запросам получателей услуг;</w:t>
            </w:r>
          </w:p>
          <w:p w:rsidR="00E755FE" w:rsidRDefault="00470AFD">
            <w:pPr>
              <w:pStyle w:val="table10"/>
              <w:ind w:firstLine="284"/>
            </w:pPr>
            <w:r>
              <w:t xml:space="preserve">информирование семьи, детей о тематике информационно-просветительской работы, времени, месте проведения через официальный сайт центра семьи в Интернете, распространение информационных </w:t>
            </w:r>
            <w:r>
              <w:lastRenderedPageBreak/>
              <w:t>листков, вывешивание объявлений;</w:t>
            </w:r>
          </w:p>
          <w:p w:rsidR="00E755FE" w:rsidRDefault="00470AFD">
            <w:pPr>
              <w:pStyle w:val="table10"/>
              <w:ind w:firstLine="284"/>
            </w:pPr>
            <w:r>
              <w:t>проведение информационно-просветительской работы с приглашением квалифицированных специалистов;</w:t>
            </w:r>
          </w:p>
          <w:p w:rsidR="00E755FE" w:rsidRDefault="00470AFD">
            <w:pPr>
              <w:pStyle w:val="table10"/>
              <w:ind w:firstLine="284"/>
            </w:pPr>
            <w:r>
              <w:t>обсуждение проведенных мероприятий с получателями услуг</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утвержденным планом (графиком) проведения информационно-просветительских мероприятий, в том числе в форме дистанционного социального обслуживания.</w:t>
            </w:r>
          </w:p>
          <w:p w:rsidR="00E755FE" w:rsidRDefault="00470AFD">
            <w:pPr>
              <w:pStyle w:val="table10"/>
              <w:ind w:firstLine="284"/>
            </w:pPr>
            <w:r>
              <w:t>Услуга оказывается специалистами в области семейной психологии, а также социальными педагогами, медицинскими работниками, специалистами по социальной работе, юристами.</w:t>
            </w:r>
          </w:p>
          <w:p w:rsidR="00E755FE" w:rsidRDefault="00470AFD">
            <w:pPr>
              <w:pStyle w:val="table10"/>
              <w:ind w:firstLine="284"/>
            </w:pPr>
            <w:r>
              <w:t>При проведении мероприятий обеспечивается уважительное отношение к семье, ребенку, их запросам на помощь и поддержку, а также конфиденциальность.</w:t>
            </w:r>
          </w:p>
          <w:p w:rsidR="00E755FE" w:rsidRDefault="00470AFD">
            <w:pPr>
              <w:pStyle w:val="table10"/>
              <w:ind w:firstLine="284"/>
            </w:pPr>
            <w:r>
              <w:t>Информационно-просветительские мероприятия проводятся по запросам семьи в соответствии со сформированной тематикой, графиком (планом), которые должны быть доступны для ознакомления.</w:t>
            </w:r>
          </w:p>
          <w:p w:rsidR="00E755FE" w:rsidRDefault="00470AFD">
            <w:pPr>
              <w:pStyle w:val="table10"/>
              <w:ind w:firstLine="284"/>
            </w:pPr>
            <w:r>
              <w:t xml:space="preserve">Изменение графика проведения информационно-просветительских мероприятий допускается только </w:t>
            </w:r>
            <w:r>
              <w:lastRenderedPageBreak/>
              <w:t>при возникновении объективных обстоятельств с обязательным уведомлением получателей услуги. Время проведения мероприятий должно быть удобно для получателя услуги.</w:t>
            </w:r>
          </w:p>
          <w:p w:rsidR="00E755FE" w:rsidRDefault="00470AFD">
            <w:pPr>
              <w:pStyle w:val="table10"/>
              <w:ind w:firstLine="284"/>
            </w:pPr>
            <w:r>
              <w:t>Формы информационно-просветительской работы, методы проведения должны выбираться с учетом особенностей целевой группы, тематики.</w:t>
            </w:r>
          </w:p>
          <w:p w:rsidR="00E755FE" w:rsidRDefault="00470AFD">
            <w:pPr>
              <w:pStyle w:val="table10"/>
              <w:ind w:firstLine="284"/>
            </w:pPr>
            <w:r>
              <w:t>Предоставляемый для обсуждения материал должен быть актуальным, доступным для получателя услуги, отвечать на его запросы, предполагать интерактивное взаимодействие участников мероприятия.</w:t>
            </w:r>
          </w:p>
          <w:p w:rsidR="00E755FE" w:rsidRDefault="00470AFD">
            <w:pPr>
              <w:pStyle w:val="table10"/>
              <w:ind w:firstLine="284"/>
            </w:pPr>
            <w:r>
              <w:t>Оказание услуги должно обеспечить удовлетворение потребности семьи, детей в получении актуальной информации в области семейных отношений, развития и воспитания детей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27.2. организация и проведение занятий по укреплению внутрисемейных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семьи, детей на помощь по укреплению внутрисемейных отношений;</w:t>
            </w:r>
          </w:p>
          <w:p w:rsidR="00E755FE" w:rsidRDefault="00470AFD">
            <w:pPr>
              <w:pStyle w:val="table10"/>
              <w:ind w:firstLine="284"/>
            </w:pPr>
            <w:r>
              <w:t>проведение консультаций супружеских пар, детей по вопросам укрепления внутрисемейных связей;</w:t>
            </w:r>
          </w:p>
          <w:p w:rsidR="00E755FE" w:rsidRDefault="00470AFD">
            <w:pPr>
              <w:pStyle w:val="table10"/>
              <w:ind w:firstLine="284"/>
            </w:pPr>
            <w:r>
              <w:t xml:space="preserve">проведение разнообразных по форме занятий с семьей, ее членами по формированию культуры семейных отношений, установок на укрепление внутрисемейных связей, корректных </w:t>
            </w:r>
            <w:proofErr w:type="spellStart"/>
            <w:r>
              <w:t>межпоколенческих</w:t>
            </w:r>
            <w:proofErr w:type="spellEnd"/>
            <w:r>
              <w:t xml:space="preserve"> взаимодействий;</w:t>
            </w:r>
          </w:p>
          <w:p w:rsidR="00E755FE" w:rsidRDefault="00470AFD">
            <w:pPr>
              <w:pStyle w:val="table10"/>
              <w:ind w:firstLine="284"/>
            </w:pPr>
            <w:r>
              <w:t>просмотр тематических фильмов с последующим обсуждением;</w:t>
            </w:r>
          </w:p>
          <w:p w:rsidR="00E755FE" w:rsidRDefault="00470AFD">
            <w:pPr>
              <w:pStyle w:val="table10"/>
              <w:ind w:firstLine="284"/>
            </w:pPr>
            <w:r>
              <w:t xml:space="preserve">организацию работы родительских университетов, школ </w:t>
            </w:r>
            <w:proofErr w:type="gramStart"/>
            <w:r>
              <w:t>ответственного</w:t>
            </w:r>
            <w:proofErr w:type="gramEnd"/>
            <w:r>
              <w:t xml:space="preserve"> </w:t>
            </w:r>
            <w:proofErr w:type="spellStart"/>
            <w:r>
              <w:t>родительства</w:t>
            </w:r>
            <w:proofErr w:type="spellEnd"/>
            <w:r>
              <w:t>;</w:t>
            </w:r>
          </w:p>
          <w:p w:rsidR="00E755FE" w:rsidRDefault="00470AFD">
            <w:pPr>
              <w:pStyle w:val="table10"/>
              <w:ind w:firstLine="284"/>
            </w:pPr>
            <w:r>
              <w:t>проведение мероприятий, направленных на профилактику разводов, семейного неблагополучия, улучшение детско-родительских отношений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оказывается специалистами в области семейной психологии, а также социальными педагогами, психологами, специалистами по социальной работе, юристами.</w:t>
            </w:r>
          </w:p>
          <w:p w:rsidR="00E755FE" w:rsidRDefault="00470AFD">
            <w:pPr>
              <w:pStyle w:val="table10"/>
              <w:ind w:firstLine="284"/>
            </w:pPr>
            <w:r>
              <w:t>При проведении мероприятий, встреч с семьей, детьми обеспечивается уважительное отношение к семье, ее запросам на помощь и поддержку, а также конфиденциальность.</w:t>
            </w:r>
          </w:p>
          <w:p w:rsidR="00E755FE" w:rsidRDefault="00470AFD">
            <w:pPr>
              <w:pStyle w:val="table10"/>
              <w:ind w:firstLine="284"/>
            </w:pPr>
            <w:r>
              <w:t>Родители, дети должны быть ознакомлены с тематикой проводимой работы, графиком проведения мероприятий. Изменение графика допускается только при возникновении объективных обстоятельств с обязательным уведомлением получателей услуг. Время проведения мероприятий должно быть удобно для получателя услуги.</w:t>
            </w:r>
          </w:p>
          <w:p w:rsidR="00E755FE" w:rsidRDefault="00470AFD">
            <w:pPr>
              <w:pStyle w:val="table10"/>
              <w:ind w:firstLine="284"/>
            </w:pPr>
            <w:r>
              <w:t>Услуга может оказываться в индивидуальной и (или) групповой форме. При предоставлении услуги в индивидуальной форме (с участием членов одной семьи) предоставление услуги осуществляется в отдельном помещении.</w:t>
            </w:r>
          </w:p>
          <w:p w:rsidR="00E755FE" w:rsidRDefault="00470AFD">
            <w:pPr>
              <w:pStyle w:val="table10"/>
              <w:ind w:firstLine="284"/>
            </w:pPr>
            <w:r>
              <w:t>Помещения, используемые для проведения занятий, должны быть по возможности адаптированы к особым потребностям получателей услуг.</w:t>
            </w:r>
          </w:p>
          <w:p w:rsidR="00E755FE" w:rsidRDefault="00470AFD">
            <w:pPr>
              <w:pStyle w:val="table10"/>
              <w:ind w:firstLine="284"/>
            </w:pPr>
            <w:r>
              <w:t>Формы информационно-просветительской работы, ее методы должны выбираться с учетом особенностей целевой группы.</w:t>
            </w:r>
          </w:p>
          <w:p w:rsidR="00E755FE" w:rsidRDefault="00470AFD">
            <w:pPr>
              <w:pStyle w:val="table10"/>
              <w:ind w:firstLine="284"/>
            </w:pPr>
            <w:r>
              <w:t xml:space="preserve">При предоставлении услуги должны использоваться современные методики, игровые технологии, тренинги, проблемные ситуации, обеспечивающие </w:t>
            </w:r>
            <w:r>
              <w:lastRenderedPageBreak/>
              <w:t>освоение навыков общения и взаимодействия и адаптированный вспомогательный материал.</w:t>
            </w:r>
          </w:p>
          <w:p w:rsidR="00E755FE" w:rsidRDefault="00470AFD">
            <w:pPr>
              <w:pStyle w:val="table10"/>
              <w:ind w:firstLine="284"/>
            </w:pPr>
            <w:r>
              <w:t>Предоставляемые для обсуждения проблемы, пути их решения должны быть актуальными, доступными для получателя услуги, отвечать на его запросы, предполагать интерактивное взаимодействие.</w:t>
            </w:r>
          </w:p>
          <w:p w:rsidR="00E755FE" w:rsidRDefault="00470AFD">
            <w:pPr>
              <w:pStyle w:val="table10"/>
              <w:ind w:firstLine="284"/>
            </w:pPr>
            <w:r>
              <w:t>Тематика, время проведения и результаты занятий должны фиксироваться документально.</w:t>
            </w:r>
          </w:p>
          <w:p w:rsidR="00E755FE" w:rsidRDefault="00470AFD">
            <w:pPr>
              <w:pStyle w:val="table10"/>
              <w:ind w:firstLine="284"/>
            </w:pPr>
            <w:r>
              <w:t>Оказание услуги должно содействовать разрешению внутрисемейных проблем, улучшению семейных отношений</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27.3.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27.3.1. организация и проведение культурно-массовых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интересов и потребностей в отношении проведения культурно-массовых мероприятий;</w:t>
            </w:r>
          </w:p>
          <w:p w:rsidR="00E755FE" w:rsidRDefault="00470AFD">
            <w:pPr>
              <w:pStyle w:val="table10"/>
              <w:ind w:firstLine="284"/>
            </w:pPr>
            <w:r>
              <w:t>разработку плана проведения культурно-массового мероприятия (с учетом состояния здоровья, склонностей, способностей, желаний);</w:t>
            </w:r>
          </w:p>
          <w:p w:rsidR="00E755FE" w:rsidRDefault="00470AFD">
            <w:pPr>
              <w:pStyle w:val="table10"/>
              <w:ind w:firstLine="284"/>
            </w:pPr>
            <w:r>
              <w:t>информирование о плане культурно-массовых мероприятий;</w:t>
            </w:r>
          </w:p>
          <w:p w:rsidR="00E755FE" w:rsidRDefault="00470AFD">
            <w:pPr>
              <w:pStyle w:val="table10"/>
              <w:ind w:firstLine="284"/>
            </w:pPr>
            <w:r>
              <w:t>проведение разнообразных культурно-массовых мероприятий художественно-творческой, досуговой, развлекательной направленности;</w:t>
            </w:r>
          </w:p>
          <w:p w:rsidR="00E755FE" w:rsidRDefault="00470AFD">
            <w:pPr>
              <w:pStyle w:val="table10"/>
              <w:ind w:firstLine="284"/>
            </w:pPr>
            <w:r>
              <w:t>предоставление возможности участия в культурно-массовом мероприятии в качестве зрителя, выступающего (с учетом желания и возможностей получателя услуги);</w:t>
            </w:r>
          </w:p>
          <w:p w:rsidR="00E755FE" w:rsidRDefault="00470AFD">
            <w:pPr>
              <w:pStyle w:val="table10"/>
              <w:ind w:firstLine="284"/>
            </w:pPr>
            <w:r>
              <w:t>обсуждение проведенных культурно-массовых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планом культурно-массовых мероприятий, проводимых в центре семьи.</w:t>
            </w:r>
          </w:p>
          <w:p w:rsidR="00E755FE" w:rsidRDefault="00470AFD">
            <w:pPr>
              <w:pStyle w:val="table10"/>
              <w:ind w:firstLine="284"/>
            </w:pPr>
            <w:r>
              <w:t>План культурно-массовых мероприятий должен быть доступен для получателя услуги и поддерживаться рекламой, объявлениями, приглашениями на проводимые мероприятия.</w:t>
            </w:r>
          </w:p>
          <w:p w:rsidR="00E755FE" w:rsidRDefault="00470AFD">
            <w:pPr>
              <w:pStyle w:val="table10"/>
              <w:ind w:firstLine="284"/>
            </w:pPr>
            <w:r>
              <w:t>Услуга оказывается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E755FE" w:rsidRDefault="00470AFD">
            <w:pPr>
              <w:pStyle w:val="table10"/>
              <w:ind w:firstLine="284"/>
            </w:pPr>
            <w:r>
              <w:t>Проведение культурно-массовых мероприятий может осуществляться на улице, в клубных помещениях, актовых залах и других помещениях, разрешенных и специально оборудованных для проведения культурно-массовых мероприятий, адаптированных для различных категорий физически ослабленных лиц.</w:t>
            </w:r>
          </w:p>
          <w:p w:rsidR="00E755FE" w:rsidRDefault="00470AFD">
            <w:pPr>
              <w:pStyle w:val="table10"/>
              <w:ind w:firstLine="284"/>
            </w:pPr>
            <w:r>
              <w:t>При проведении культурно-массовых мероприятий должны учитываться интересы и потребности получателя услуги, а также особенности здоровья, возраста, психического самочувствия, возможность, готовность к участию в них.</w:t>
            </w:r>
          </w:p>
          <w:p w:rsidR="00E755FE" w:rsidRDefault="00470AFD">
            <w:pPr>
              <w:pStyle w:val="table10"/>
              <w:ind w:firstLine="284"/>
            </w:pPr>
            <w:r>
              <w:t>Оказание услуги должно обеспечить удовлетворение социокультурных и духовных запросов получателя услуги, поддержание социальной, творческой активности,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27.3.2. обеспечение работы кружков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интересов и запросов на участие в кружковой работе;</w:t>
            </w:r>
          </w:p>
          <w:p w:rsidR="00E755FE" w:rsidRDefault="00470AFD">
            <w:pPr>
              <w:pStyle w:val="table10"/>
              <w:ind w:firstLine="284"/>
            </w:pPr>
            <w:r>
              <w:t xml:space="preserve">составление программы работы кружков по интересам, проведение соответствующих мероприятий (занятий, </w:t>
            </w:r>
            <w:r>
              <w:lastRenderedPageBreak/>
              <w:t>встреч);</w:t>
            </w:r>
          </w:p>
          <w:p w:rsidR="00E755FE" w:rsidRDefault="00470AFD">
            <w:pPr>
              <w:pStyle w:val="table10"/>
              <w:ind w:firstLine="284"/>
            </w:pPr>
            <w:r>
              <w:t xml:space="preserve">информирование о кружках по интересам, порядке и условиях их работы (на официальном сайте, </w:t>
            </w:r>
            <w:proofErr w:type="gramStart"/>
            <w:r>
              <w:t>интернет-странице</w:t>
            </w:r>
            <w:proofErr w:type="gramEnd"/>
            <w:r>
              <w:t xml:space="preserve"> центра семьи, интернет-портале в Интернете, посредством рекламы, объявлений, лично);</w:t>
            </w:r>
          </w:p>
          <w:p w:rsidR="00E755FE" w:rsidRDefault="00470AFD">
            <w:pPr>
              <w:pStyle w:val="table10"/>
              <w:ind w:firstLine="284"/>
            </w:pPr>
            <w:r>
              <w:t xml:space="preserve">предоставление помещения для работы кружков по интересам и необходимого оборудования (инвентаря)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планом (графиком) работы соответствующих кружков по интересам.</w:t>
            </w:r>
          </w:p>
          <w:p w:rsidR="00E755FE" w:rsidRDefault="00470AFD">
            <w:pPr>
              <w:pStyle w:val="table10"/>
              <w:ind w:firstLine="284"/>
            </w:pPr>
            <w:r>
              <w:t xml:space="preserve">Услугу должны оказывать работники, проявляющие творческие способности </w:t>
            </w:r>
            <w:r>
              <w:lastRenderedPageBreak/>
              <w:t>в различных видах художественно-прикладного творчества, музыкальной (эстетической), досуговой, спортивно-оздоровительной и другой деятельности.</w:t>
            </w:r>
          </w:p>
          <w:p w:rsidR="00E755FE" w:rsidRDefault="00470AFD">
            <w:pPr>
              <w:pStyle w:val="table10"/>
              <w:ind w:firstLine="284"/>
            </w:pPr>
            <w:r>
              <w:t>Услуга оказывается в специальных помещениях, выделенных в центре семьи для организации кружковой работы (в том числе библиотеке, клубном помещении, помещении для организации кружковой (клубной) работы). Помещение должно быть оборудовано удобной (адаптированной) мебелью для получателей услуги и работы кружка по интересам. Инвентарь, используемый при занятии художественно-прикладным творчеством, должен отвечать мерам безопасности. В случае</w:t>
            </w:r>
            <w:proofErr w:type="gramStart"/>
            <w:r>
              <w:t>,</w:t>
            </w:r>
            <w:proofErr w:type="gramEnd"/>
            <w:r>
              <w:t xml:space="preserve"> если планируется использование инвентаря получателя услуги, он должен быть заранее уведомлен о требованиях к нему.</w:t>
            </w:r>
          </w:p>
          <w:p w:rsidR="00E755FE" w:rsidRDefault="00470AFD">
            <w:pPr>
              <w:pStyle w:val="table10"/>
              <w:ind w:firstLine="284"/>
            </w:pPr>
            <w:r>
              <w:t>Услуга может оказываться в форме дистанционного социального обслуживания.</w:t>
            </w:r>
          </w:p>
          <w:p w:rsidR="00E755FE" w:rsidRDefault="00470AFD">
            <w:pPr>
              <w:pStyle w:val="table10"/>
              <w:ind w:firstLine="284"/>
            </w:pPr>
            <w:r>
              <w:t>Определение численности и состава групп должно осуществляться на основании оценки социально-психологических и иных особенностей получателей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организации работы кружков по интересам учитываются методики, предназначенные для соответствующих категорий граждан, используется адаптивный вспомогательный материал. 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27.3.3. обеспечение работы клубов по интересам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запросов по созданию клубов по интересам;</w:t>
            </w:r>
          </w:p>
          <w:p w:rsidR="00E755FE" w:rsidRDefault="00470AFD">
            <w:pPr>
              <w:pStyle w:val="table10"/>
              <w:ind w:firstLine="284"/>
            </w:pPr>
            <w:r>
              <w:t>информирование о деятельности клубов по интересам, порядке, графике, условиях работы;</w:t>
            </w:r>
          </w:p>
          <w:p w:rsidR="00E755FE" w:rsidRDefault="00470AFD">
            <w:pPr>
              <w:pStyle w:val="table10"/>
              <w:ind w:firstLine="284"/>
            </w:pPr>
            <w:r>
              <w:t>помощь в составлении плана, программы клуба по интересам;</w:t>
            </w:r>
          </w:p>
          <w:p w:rsidR="00E755FE" w:rsidRDefault="00470AFD">
            <w:pPr>
              <w:pStyle w:val="table10"/>
              <w:ind w:firstLine="284"/>
            </w:pPr>
            <w:r>
              <w:t>помощь в проведении заседаний клуба по интересам, организации клубных мероприятий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w:t>
            </w:r>
          </w:p>
          <w:p w:rsidR="00E755FE" w:rsidRDefault="00470AFD">
            <w:pPr>
              <w:pStyle w:val="table10"/>
              <w:ind w:firstLine="284"/>
            </w:pPr>
            <w:r>
              <w:t>Услуга оказывается в специальных помещениях, предназначенных для организации культурно-досуговой деятельности (в том числе библиотеке, клубном помещении, помещении для организации кружковой (клубной) работы) либо в жилом помещении получателя услуги. Помещение должно быть оборудовано удобной (адаптированной) мебелью.</w:t>
            </w:r>
          </w:p>
          <w:p w:rsidR="00E755FE" w:rsidRDefault="00470AFD">
            <w:pPr>
              <w:pStyle w:val="table10"/>
              <w:ind w:firstLine="284"/>
            </w:pPr>
            <w:r>
              <w:t xml:space="preserve">Организация клубной работы </w:t>
            </w:r>
            <w:r>
              <w:lastRenderedPageBreak/>
              <w:t>осуществляется в соответствии с интересами, потребностями получателя услуги.</w:t>
            </w:r>
          </w:p>
          <w:p w:rsidR="00E755FE" w:rsidRDefault="00470AFD">
            <w:pPr>
              <w:pStyle w:val="table10"/>
              <w:ind w:firstLine="284"/>
            </w:pPr>
            <w:r>
              <w:t>Деятельность клуба по интересам осуществляется по разработанному и утвержденному плану работы с использованием разнообразных форм и методов клубной деятельности, а также активного вовлечения в выполнение мероприятий получателя услуги (члена клуба по интересам).</w:t>
            </w:r>
          </w:p>
          <w:p w:rsidR="00E755FE" w:rsidRDefault="00470AFD">
            <w:pPr>
              <w:pStyle w:val="table10"/>
              <w:ind w:firstLine="284"/>
            </w:pPr>
            <w:r>
              <w:t>Оказание услуги должно обеспечить удовлетворение потребности получателя услуги в досуге, коллективной творческой деятельности, расширении сферы общения и взаимодействия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27.3.4. содействие в организации групп взаимопомощи и самопомощи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граждан (семей), объединенных общими проблемами (интересами) либо поиском решений семейных, личностных психологических проблем с помощью группового взаимодействия;</w:t>
            </w:r>
          </w:p>
          <w:p w:rsidR="00E755FE" w:rsidRDefault="00470AFD">
            <w:pPr>
              <w:pStyle w:val="table10"/>
              <w:ind w:firstLine="284"/>
            </w:pPr>
            <w:r>
              <w:t xml:space="preserve">информирование (на официальном сайте в Интернете, посредством рекламы, объявлений) получателя услуги о деятельности групп взаимопомощи и самопомощи, направлениях их работы (в том числе анонимные алкоголики, жертвы домашнего насилия; анонимные </w:t>
            </w:r>
            <w:proofErr w:type="spellStart"/>
            <w:r>
              <w:t>игрозависимые</w:t>
            </w:r>
            <w:proofErr w:type="spellEnd"/>
            <w:r>
              <w:t>, анонимные жертвы суицида);</w:t>
            </w:r>
          </w:p>
          <w:p w:rsidR="00E755FE" w:rsidRDefault="00470AFD">
            <w:pPr>
              <w:pStyle w:val="table10"/>
              <w:ind w:firstLine="284"/>
            </w:pPr>
            <w:r>
              <w:t>приглашение в группы взаимопомощи и самопомощи членов семей, желающих разрешать семейные (личностные) проблемы по согласованию с группой;</w:t>
            </w:r>
          </w:p>
          <w:p w:rsidR="00E755FE" w:rsidRDefault="00470AFD">
            <w:pPr>
              <w:pStyle w:val="table10"/>
              <w:ind w:firstLine="284"/>
            </w:pPr>
            <w:r>
              <w:t>оказание содействия в обеспечении деятельности групп взаимопомощи и самопомощи на базе центра семьи (предоставление места для групповой работы, консультирования);</w:t>
            </w:r>
          </w:p>
          <w:p w:rsidR="00E755FE" w:rsidRDefault="00470AFD">
            <w:pPr>
              <w:pStyle w:val="table10"/>
              <w:ind w:firstLine="284"/>
            </w:pPr>
            <w:r>
              <w:t>оказание помощи в формировании программы групповой работы, проведении обучающих семинаров, обмена опытом, консультаций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утвержденного графика встреч групп взаимопомощи и самопомощи.</w:t>
            </w:r>
          </w:p>
          <w:p w:rsidR="00E755FE" w:rsidRDefault="00470AFD">
            <w:pPr>
              <w:pStyle w:val="table10"/>
              <w:ind w:firstLine="284"/>
            </w:pPr>
            <w:r>
              <w:t>Организацию работы группы взаимопомощи и самопомощи может курировать (сопровождать) специалист в области психологии, социальной работы.</w:t>
            </w:r>
          </w:p>
          <w:p w:rsidR="00E755FE" w:rsidRDefault="00470AFD">
            <w:pPr>
              <w:pStyle w:val="table10"/>
              <w:ind w:firstLine="284"/>
            </w:pPr>
            <w:r>
              <w:t>Для организации работы групп взаимопомощи и самопомощи должны быть выделены специальные помещения, оборудованные удобной (адаптированной) мебелью, в том числе и для лиц с особыми потребностями.</w:t>
            </w:r>
          </w:p>
          <w:p w:rsidR="00E755FE" w:rsidRDefault="00470AFD">
            <w:pPr>
              <w:pStyle w:val="table10"/>
              <w:ind w:firstLine="284"/>
            </w:pPr>
            <w:r>
              <w:t>Работа группы взаимопомощи и самопомощи может быть организована в форме дистанционного социального обслуживания.</w:t>
            </w:r>
          </w:p>
          <w:p w:rsidR="00E755FE" w:rsidRDefault="00470AFD">
            <w:pPr>
              <w:pStyle w:val="table10"/>
              <w:ind w:firstLine="284"/>
            </w:pPr>
            <w:r>
              <w:t>Работа групп взаимопомощи и самопомощи реализуется в соответствии с потребностями и запросами получателей услуги путем согласования периодичности (графика) проведения встреч. Изменение установленного графика групповой работы допускается только при возникновении объективных обстоятельств с обязательным уведомлением получателей услуги.</w:t>
            </w:r>
          </w:p>
          <w:p w:rsidR="00E755FE" w:rsidRDefault="00470AFD">
            <w:pPr>
              <w:pStyle w:val="table10"/>
              <w:ind w:firstLine="284"/>
            </w:pPr>
            <w:r>
              <w:t xml:space="preserve">Организация групповой работы должна способствовать созданию атмосферы доверия и поддержки между членами группы взаимопомощи и самопомощи, преодолению изоляции, формированию уверенности в собственных силах по разрешению семейной (личностной) социальной проблемы. Работа группы должна строиться на принципах </w:t>
            </w:r>
            <w:proofErr w:type="spellStart"/>
            <w:r>
              <w:t>недискриминации</w:t>
            </w:r>
            <w:proofErr w:type="spellEnd"/>
            <w:r>
              <w:t xml:space="preserve">, конфиденциальности, активизации участия каждого в групповой работе, принятия помощи членов группы взаимопомощи и самопомощи, актуализации личностных ресурсов на решение </w:t>
            </w:r>
            <w:r>
              <w:lastRenderedPageBreak/>
              <w:t>социальных, психологических проблем, возможности свободного выхода из групповой работы на любой стадии ее работы.</w:t>
            </w:r>
          </w:p>
          <w:p w:rsidR="00E755FE" w:rsidRDefault="00470AFD">
            <w:pPr>
              <w:pStyle w:val="table10"/>
              <w:ind w:firstLine="284"/>
            </w:pPr>
            <w:r>
              <w:t>Оказание услуги должно способствовать удовлетворению потребности в преодолении семейных (личностных) проблем посредством группового взаимодействия и самопомощи, создания благоприятной среды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 xml:space="preserve">28. Социально-посреднические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28.1. содействие в восстановлении и поддержании родственных связей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желания (получение согласия) получателя услуги в отношении поиска информации о родственниках, общения с ними;</w:t>
            </w:r>
          </w:p>
          <w:p w:rsidR="00E755FE" w:rsidRDefault="00470AFD">
            <w:pPr>
              <w:pStyle w:val="table10"/>
              <w:ind w:firstLine="284"/>
            </w:pPr>
            <w:r>
              <w:t>помощь в уточнении и поиске информации о родственниках в открытых источниках (Интернет, справочных службах и т.п.);</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E755FE" w:rsidRDefault="00470AFD">
            <w:pPr>
              <w:pStyle w:val="table10"/>
              <w:ind w:firstLine="284"/>
            </w:pPr>
            <w:r>
              <w:t xml:space="preserve">организацию общения получателя услуги с родственниками, участия в семейных мероприятиях, праздниках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proofErr w:type="gramStart"/>
            <w:r>
              <w:t>Лицо, оказывающие услугу, обеспечивает конфиденциальность информации, полученной при исполнении своих обязанностей.</w:t>
            </w:r>
            <w:proofErr w:type="gramEnd"/>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 (его законного представителя).</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28.2. представление интересов в государственных органах и организациях для защиты прав и законных интересов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нуждаемости в представлении интересов в государственных органах и организациях;</w:t>
            </w:r>
          </w:p>
          <w:p w:rsidR="00E755FE" w:rsidRDefault="00470AFD">
            <w:pPr>
              <w:pStyle w:val="table10"/>
              <w:ind w:firstLine="284"/>
            </w:pPr>
            <w:r>
              <w:t>обеспечение представительства в государственных органах (организациях) для защиты прав и законных интересов получателя услуги (сопровождение получателя услуги);</w:t>
            </w:r>
          </w:p>
          <w:p w:rsidR="00E755FE" w:rsidRDefault="00470AFD">
            <w:pPr>
              <w:pStyle w:val="table10"/>
              <w:ind w:firstLine="284"/>
            </w:pPr>
            <w:r>
              <w:t>помощь в оформлении документов для защиты прав и законных интересов;</w:t>
            </w:r>
          </w:p>
          <w:p w:rsidR="00E755FE" w:rsidRDefault="00470AFD">
            <w:pPr>
              <w:pStyle w:val="table10"/>
              <w:ind w:firstLine="284"/>
            </w:pPr>
            <w:r>
              <w:t>информирование получателя услуги о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степени срочности.</w:t>
            </w:r>
          </w:p>
          <w:p w:rsidR="00E755FE" w:rsidRDefault="00470AFD">
            <w:pPr>
              <w:pStyle w:val="table10"/>
              <w:ind w:firstLine="284"/>
            </w:pPr>
            <w:r>
              <w:t>При предоставлении услуги должны учитываться режим и порядок работы государственных органов и организаций, требования к представлению интересов.</w:t>
            </w:r>
          </w:p>
          <w:p w:rsidR="00E755FE" w:rsidRDefault="00470AFD">
            <w:pPr>
              <w:pStyle w:val="table10"/>
              <w:ind w:firstLine="284"/>
            </w:pPr>
            <w:r>
              <w:t>Услуга оказывается специалистами, компетентными в вопросах социальной защиты и защиты прав граждан, в том числе семей, воспитывающих детей.</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 а также сохранность документов получателя услуги, необходимых для представления его интересов и защиты прав.</w:t>
            </w:r>
          </w:p>
          <w:p w:rsidR="00E755FE" w:rsidRDefault="00470AFD">
            <w:pPr>
              <w:pStyle w:val="table10"/>
              <w:ind w:firstLine="284"/>
            </w:pPr>
            <w:r>
              <w:t>Специалист, оказывающий услугу, при принятии решений должен руководствоваться интересами получателя услуги.</w:t>
            </w:r>
          </w:p>
          <w:p w:rsidR="00E755FE" w:rsidRDefault="00470AFD">
            <w:pPr>
              <w:pStyle w:val="table10"/>
              <w:ind w:firstLine="284"/>
            </w:pPr>
            <w:r>
              <w:t>Информирование получателя услуги о ходе рассмотрения вопросов, касающихся защиты его прав и законных интересов, должно осуществляться в доступной форме, ясным языком.</w:t>
            </w:r>
          </w:p>
          <w:p w:rsidR="00E755FE" w:rsidRDefault="00470AFD">
            <w:pPr>
              <w:pStyle w:val="table10"/>
              <w:ind w:firstLine="284"/>
            </w:pPr>
            <w:r>
              <w:lastRenderedPageBreak/>
              <w:t>Получатель услуги должен быть проинформирован о решениях, принятых в отношении его ситуации, в течение трех рабочих дней с момента получения решений и других документов.</w:t>
            </w:r>
          </w:p>
          <w:p w:rsidR="00E755FE" w:rsidRDefault="00470AFD">
            <w:pPr>
              <w:pStyle w:val="table10"/>
              <w:ind w:firstLine="284"/>
            </w:pPr>
            <w:r>
              <w:t>Документы, представляемые в государственные органы (организации), должны соответствовать требованиям законодательства.</w:t>
            </w:r>
          </w:p>
          <w:p w:rsidR="00E755FE" w:rsidRDefault="00470AFD">
            <w:pPr>
              <w:pStyle w:val="table10"/>
              <w:ind w:firstLine="284"/>
            </w:pPr>
            <w:r>
              <w:t>Оказание услуги должно способствовать удовлетворению потребности получателя услуги по защите его законных прав и интересов в государственных органах и организациях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28.3.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proofErr w:type="gramStart"/>
            <w:r>
              <w:t>предоставление общедоступной информации, размещенной на официальных сайтах государственных органов (организаций) в Интернете,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28.4. содействие в получении гарантий и льгот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оснований (прав) на гарантии и льготы;</w:t>
            </w:r>
          </w:p>
          <w:p w:rsidR="00E755FE" w:rsidRDefault="00470AFD">
            <w:pPr>
              <w:pStyle w:val="table10"/>
              <w:ind w:firstLine="284"/>
            </w:pPr>
            <w:r>
              <w:t>информирование о порядке и условиях получения гарантий и льгот;</w:t>
            </w:r>
          </w:p>
          <w:p w:rsidR="00E755FE" w:rsidRDefault="00470AFD">
            <w:pPr>
              <w:pStyle w:val="table10"/>
              <w:ind w:firstLine="284"/>
            </w:pPr>
            <w:r>
              <w:t xml:space="preserve">помощь в написании заявлений, заполнении форменных бланков, а также сборе, подготовке необходимых документов (в том числе проверка правильности заполнения документов, их полноты, копирование, </w:t>
            </w:r>
            <w:proofErr w:type="gramStart"/>
            <w:r>
              <w:t>заверение копий</w:t>
            </w:r>
            <w:proofErr w:type="gramEnd"/>
            <w:r>
              <w:t xml:space="preserve"> документов);</w:t>
            </w:r>
          </w:p>
          <w:p w:rsidR="00E755FE" w:rsidRDefault="00470AFD">
            <w:pPr>
              <w:pStyle w:val="table10"/>
              <w:ind w:firstLine="284"/>
            </w:pPr>
            <w:r>
              <w:t xml:space="preserve">направление документов в государственные органы (организации) (в случае необходимости) для рассмотрения и принятия </w:t>
            </w:r>
            <w:r>
              <w:lastRenderedPageBreak/>
              <w:t>соответствующих решений;</w:t>
            </w:r>
          </w:p>
          <w:p w:rsidR="00E755FE" w:rsidRDefault="00470AFD">
            <w:pPr>
              <w:pStyle w:val="table10"/>
              <w:ind w:firstLine="284"/>
            </w:pPr>
            <w:r>
              <w:t>информирование об отправке документов, сроках их рассмотрения, принятых решениях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Лицо, оказывающее услугу, должно владеть актуальной информацией, нормами законодательства в области порядка и условий предоставления гарантий и льгот.</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 xml:space="preserve">Лицо, оказывающее услугу, должно обеспечить (при необходимости) получение документов (на основании </w:t>
            </w:r>
            <w:r>
              <w:lastRenderedPageBreak/>
              <w:t>доверенности или других законных основаниях), их доставку получателю услуги.</w:t>
            </w:r>
          </w:p>
          <w:p w:rsidR="00E755FE" w:rsidRDefault="00470AFD">
            <w:pPr>
              <w:pStyle w:val="table10"/>
              <w:ind w:firstLine="284"/>
            </w:pPr>
            <w:r>
              <w:t>Документы, представляемые в государственные органы (организации), должны соответствовать требованиям законодательства и иным установленным требованиям.</w:t>
            </w:r>
          </w:p>
          <w:p w:rsidR="00E755FE" w:rsidRDefault="00470AFD">
            <w:pPr>
              <w:pStyle w:val="table10"/>
              <w:ind w:firstLine="284"/>
            </w:pPr>
            <w:r>
              <w:t>Информирование получателя услуги о результатах рассмотрения документов должно осуществляться в течение трех рабочих дней с момента получения результатов.</w:t>
            </w:r>
          </w:p>
          <w:p w:rsidR="00E755FE" w:rsidRDefault="00470AFD">
            <w:pPr>
              <w:pStyle w:val="table10"/>
              <w:ind w:firstLine="284"/>
            </w:pPr>
            <w:r>
              <w:t>Оказание услуги должно содействовать получению гарантий и льгот</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28.5. содействие в получении: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28.5.1. социальных услуг, предоставляемых организациями, оказывающими социальные услуги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получателя услуги, уточнение оснований, дающих право на получение социальных услуг;</w:t>
            </w:r>
          </w:p>
          <w:p w:rsidR="00E755FE" w:rsidRDefault="00470AFD">
            <w:pPr>
              <w:pStyle w:val="table10"/>
              <w:ind w:firstLine="284"/>
            </w:pPr>
            <w:r>
              <w:t>информирование о порядке и условиях получения социальных услуг в организациях, оказывающих социальные услуги, подбор подходящей организации, оказывающей социальные услуги;</w:t>
            </w:r>
          </w:p>
          <w:p w:rsidR="00E755FE" w:rsidRDefault="00470AFD">
            <w:pPr>
              <w:pStyle w:val="table10"/>
              <w:ind w:firstLine="284"/>
            </w:pPr>
            <w:r>
              <w:t>помощь в оформлении необходимых документов, написании заявлений, заполнении форменных бланков;</w:t>
            </w:r>
          </w:p>
          <w:p w:rsidR="00E755FE" w:rsidRDefault="00470AFD">
            <w:pPr>
              <w:pStyle w:val="table10"/>
              <w:ind w:firstLine="284"/>
            </w:pPr>
            <w:r>
              <w:t>передачу документов, информации о получателе услуги в организацию, оказывающую социальные услуги;</w:t>
            </w:r>
          </w:p>
          <w:p w:rsidR="00E755FE" w:rsidRDefault="00470AFD">
            <w:pPr>
              <w:pStyle w:val="table10"/>
              <w:ind w:firstLine="284"/>
            </w:pPr>
            <w:r>
              <w:t>информирование о результатах рассмотрения документов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организаций, оказывающих социальные услуги.</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 полученной при исполнении своих обязанностей.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E755FE" w:rsidRDefault="00470AFD">
            <w:pPr>
              <w:pStyle w:val="table10"/>
              <w:ind w:firstLine="284"/>
            </w:pPr>
            <w:r>
              <w:t>Услуга должна включать взаимодействие с организациями, оказывающие социальные услуги, в интересах получателя услуги, а также контроль факта назначения (оказания) услуг организацией, оказывающей социальные услуги, в которую направлен получатель услуги.</w:t>
            </w:r>
          </w:p>
          <w:p w:rsidR="00E755FE" w:rsidRDefault="00470AFD">
            <w:pPr>
              <w:pStyle w:val="table10"/>
              <w:ind w:firstLine="284"/>
            </w:pPr>
            <w:r>
              <w:t>Документы, представляемые организации, оказывающей социальные услуги, должны соответствовать требованиям законодательства.</w:t>
            </w:r>
          </w:p>
          <w:p w:rsidR="00E755FE" w:rsidRDefault="00470AFD">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28.5.2. юридических услуг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потребности и запросов на получение юридических услуг;</w:t>
            </w:r>
          </w:p>
          <w:p w:rsidR="00E755FE" w:rsidRDefault="00470AFD">
            <w:pPr>
              <w:pStyle w:val="table10"/>
              <w:ind w:firstLine="284"/>
            </w:pPr>
            <w:r>
              <w:t>поиск организаций (индивидуальных предпринимателей), оказывающих юридическую помощь;</w:t>
            </w:r>
          </w:p>
          <w:p w:rsidR="00E755FE" w:rsidRDefault="00470AFD">
            <w:pPr>
              <w:pStyle w:val="table10"/>
              <w:ind w:firstLine="284"/>
            </w:pPr>
            <w:r>
              <w:t>информирование об условиях и порядке получения юридической помощи, услуг;</w:t>
            </w:r>
          </w:p>
          <w:p w:rsidR="00E755FE" w:rsidRDefault="00470AFD">
            <w:pPr>
              <w:pStyle w:val="table10"/>
              <w:ind w:firstLine="284"/>
            </w:pPr>
            <w:r>
              <w:t>помощь в записи и сопровождении (при необходимости) в организации (к индивидуальным предпринимателям), оказывающие юридические услуги;</w:t>
            </w:r>
          </w:p>
          <w:p w:rsidR="00E755FE" w:rsidRDefault="00470AFD">
            <w:pPr>
              <w:pStyle w:val="table10"/>
              <w:ind w:firstLine="284"/>
            </w:pPr>
            <w:r>
              <w:lastRenderedPageBreak/>
              <w:t xml:space="preserve">приглашение по запросу получателя услуги юриста, нотариуса на дом (за счет средств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режима работы соответствующих организаций (индивидуальных предпринимателей).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(индивидуальных предпринимателей), оказывающих юридические услуги.</w:t>
            </w:r>
          </w:p>
          <w:p w:rsidR="00E755FE" w:rsidRDefault="00470AFD">
            <w:pPr>
              <w:pStyle w:val="table10"/>
              <w:ind w:firstLine="284"/>
            </w:pPr>
            <w:r>
              <w:t xml:space="preserve">Лицо, оказывающее услугу, обеспечивает сохранность документов при работе с ними, а также </w:t>
            </w:r>
            <w:r>
              <w:lastRenderedPageBreak/>
              <w:t>конфиденциальность информации, полученной при исполнении своих обязанностей.</w:t>
            </w:r>
          </w:p>
          <w:p w:rsidR="00E755FE" w:rsidRDefault="00470AFD">
            <w:pPr>
              <w:pStyle w:val="table10"/>
              <w:ind w:firstLine="284"/>
            </w:pPr>
            <w:r>
              <w:t>Получатель услуги должен быть проинформирован об организациях (индивидуальных предпринимателях), оказывающих юридические услуги, условиях, порядке, сроках и стоимости их оказания доступным, ясным языком.</w:t>
            </w:r>
          </w:p>
          <w:p w:rsidR="00E755FE" w:rsidRDefault="00470AFD">
            <w:pPr>
              <w:pStyle w:val="table10"/>
              <w:ind w:firstLine="284"/>
            </w:pPr>
            <w:r>
              <w:t>Оказание услуги должно обеспечить удовлетворение потребности получателя услуги в получении юридических услуг</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29.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29.1. психологическое консультирование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E755FE" w:rsidRDefault="00470AFD">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по консультированию в устном (письменном) виде.</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29.2. психологическая коррекция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изучение ситуации, формирование </w:t>
            </w:r>
            <w:r>
              <w:lastRenderedPageBreak/>
              <w:t>личного дела получателя услуги (учетной карты);</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в соответствии </w:t>
            </w:r>
            <w:r>
              <w:lastRenderedPageBreak/>
              <w:t>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форме социального обслуживания на дому с обеспечением мер конфиденциальности.</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29.3. психологическая профилактика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деменции, иных распространенных психических расстройств и заболеваний;</w:t>
            </w:r>
          </w:p>
          <w:p w:rsidR="00E755FE" w:rsidRDefault="00470AFD">
            <w:pPr>
              <w:pStyle w:val="table10"/>
              <w:ind w:firstLine="284"/>
            </w:pPr>
            <w:r>
              <w:lastRenderedPageBreak/>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 xml:space="preserve">Лицо, оказывающее услугу, должно обеспечить уважительное, </w:t>
            </w:r>
            <w:r>
              <w:lastRenderedPageBreak/>
              <w:t>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в жизнедеятельности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29.4.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29.5. психологическая помощь с использованием средств электросвязи с учетом специфики центра семьи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обеспечение работы «информационной линии», телефона «горячая линия», «теле-интернет-консультирования»;</w:t>
            </w:r>
          </w:p>
          <w:p w:rsidR="00E755FE" w:rsidRDefault="00470AFD">
            <w:pPr>
              <w:pStyle w:val="table10"/>
              <w:ind w:firstLine="284"/>
            </w:pPr>
            <w:r>
              <w:t xml:space="preserve">принятие сообщения, его фиксацию </w:t>
            </w:r>
            <w:r>
              <w:lastRenderedPageBreak/>
              <w:t>в журнале учета поступающих запросов;</w:t>
            </w:r>
          </w:p>
          <w:p w:rsidR="00E755FE" w:rsidRDefault="00470AFD">
            <w:pPr>
              <w:pStyle w:val="table10"/>
              <w:ind w:firstLine="284"/>
            </w:pPr>
            <w:r>
              <w:t>определение специфики личной ситуации получателя услуги, определение характера необходимой помощи, уточнение личных данных (при необходимости);</w:t>
            </w:r>
          </w:p>
          <w:p w:rsidR="00E755FE" w:rsidRDefault="00470AFD">
            <w:pPr>
              <w:pStyle w:val="table10"/>
              <w:ind w:firstLine="284"/>
            </w:pPr>
            <w:r>
              <w:t>содействие снятию психоэмоционального напряжения, психоэмоциональную поддержку получателя услуги;</w:t>
            </w:r>
          </w:p>
          <w:p w:rsidR="00E755FE" w:rsidRDefault="00470AFD">
            <w:pPr>
              <w:pStyle w:val="table10"/>
              <w:ind w:firstLine="284"/>
            </w:pPr>
            <w:r>
              <w:t>оказание необходимой срочной психологической (экстренной) помощи в кризисной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работы соответствующих сервисов («линий»).</w:t>
            </w:r>
          </w:p>
          <w:p w:rsidR="00E755FE" w:rsidRDefault="00470AFD">
            <w:pPr>
              <w:pStyle w:val="table10"/>
              <w:ind w:firstLine="284"/>
            </w:pPr>
            <w:r>
              <w:t xml:space="preserve">Лицо, оказывающее услугу, должно иметь высшее психологическое </w:t>
            </w:r>
            <w:r>
              <w:lastRenderedPageBreak/>
              <w:t>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w:t>
            </w:r>
          </w:p>
          <w:p w:rsidR="00E755FE" w:rsidRDefault="00470AFD">
            <w:pPr>
              <w:pStyle w:val="table10"/>
              <w:ind w:firstLine="284"/>
            </w:pPr>
            <w:r>
              <w:t>Для оказания психологической помощи с использованием средств электросвязи должно быть оборудовано специальное изолированное помещение, рабочее место с набором необходимой техники для осуществления электронной связи с получателем услуги.</w:t>
            </w:r>
          </w:p>
          <w:p w:rsidR="00E755FE" w:rsidRDefault="00470AFD">
            <w:pPr>
              <w:pStyle w:val="table10"/>
              <w:ind w:firstLine="284"/>
            </w:pPr>
            <w:r>
              <w:t>Услуга должна обеспечить запросы получателя услуги на информацию, помощь в экстренной ситуации, а также психоэмоциональную поддержку.</w:t>
            </w:r>
          </w:p>
          <w:p w:rsidR="00E755FE" w:rsidRDefault="00470AFD">
            <w:pPr>
              <w:pStyle w:val="table10"/>
              <w:ind w:firstLine="284"/>
            </w:pPr>
            <w:r>
              <w:t>Услуга должна предоставляться в доброжелательной форме с соблюдением требований конфиденциальности, недискриминационного отношения, доступным и понятным языком, неторопливо, четко и ясно.</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психологической помощи с использованием средств электросвязи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30. Услуги почасового ухода за детьми (услуги няни):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30.1. оказание помощи семьям в уходе за ребенком-инвалидом</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помощь в уходе за ребенком (детьми) (осуществление гигиенических процедур (в том числе купание, подмывание, смена подгузников, переодевание, 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помощь в обучении навыкам самообслуживания, общения, самостоятельности;</w:t>
            </w:r>
          </w:p>
          <w:p w:rsidR="00E755FE" w:rsidRDefault="00470AFD">
            <w:pPr>
              <w:pStyle w:val="table10"/>
              <w:ind w:firstLine="284"/>
            </w:pPr>
            <w:r>
              <w:t>сопровождение (с родителями, законными представителями)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w:t>
            </w:r>
            <w:r>
              <w:lastRenderedPageBreak/>
              <w:t xml:space="preserve">измерение температуры тела, закапывание носа, прием лекарств по медицинским назначениям) </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графика посещений.</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 xml:space="preserve">Не допускается оставление ребенка без присмотра в период осуществления </w:t>
            </w:r>
            <w:r>
              <w:lastRenderedPageBreak/>
              <w:t>ухода за ним.</w:t>
            </w:r>
          </w:p>
          <w:p w:rsidR="00E755FE" w:rsidRDefault="00470AFD">
            <w:pPr>
              <w:pStyle w:val="table10"/>
              <w:ind w:firstLine="284"/>
            </w:pPr>
            <w:r>
              <w:t>Услуга должна обеспечивать уход за ребенком в объеме, согласованном с родителями.</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30.2. оказание помощи семьям в уходе за двумя и более детьми-инвалидами</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30.3. оказание помощи в уходе за детьми семьям, воспитывающим двойню</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30.4. оказание помощи в уходе за детьми семьям, воспитывающим тройню и более детей</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30.5. кратковременное освобождение родителей от ухода за ребенком (детьми) для семей, воспитывающих двойню и более детей,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запросов и потребностей получателя услуги (семьи) на помощь по кратковременному уходу за ребенком, в том числе ребенком-инвалидом;</w:t>
            </w:r>
          </w:p>
          <w:p w:rsidR="00E755FE" w:rsidRDefault="00470AFD">
            <w:pPr>
              <w:pStyle w:val="table10"/>
              <w:ind w:firstLine="284"/>
            </w:pPr>
            <w:r>
              <w:t>изучение социально-психологических особенностей ребенка, состояния здоровья, имеющихся рекомендаций по уходу за ним;</w:t>
            </w:r>
          </w:p>
          <w:p w:rsidR="00E755FE" w:rsidRDefault="00470AFD">
            <w:pPr>
              <w:pStyle w:val="table10"/>
              <w:ind w:firstLine="284"/>
            </w:pPr>
            <w:r>
              <w:t>определение и согласование с получателем услуги (семьей) круга обязанностей, а также времени, продолжительности помощи по кратковременному уходу за ребенком с учетом установленных норм;</w:t>
            </w:r>
          </w:p>
          <w:p w:rsidR="00E755FE" w:rsidRDefault="00470AFD">
            <w:pPr>
              <w:pStyle w:val="table10"/>
              <w:ind w:firstLine="284"/>
            </w:pPr>
            <w:r>
              <w:t>знакомство с ребенком, установление контакта;</w:t>
            </w:r>
          </w:p>
          <w:p w:rsidR="00E755FE" w:rsidRDefault="00470AFD">
            <w:pPr>
              <w:pStyle w:val="table10"/>
              <w:ind w:firstLine="284"/>
            </w:pPr>
            <w:proofErr w:type="gramStart"/>
            <w:r>
              <w:t>выполнение санитарно-гигиенических процедур (в том числе купание, умывание, переодевание, причесывание, смена подгузников, чистка носа, ушей);</w:t>
            </w:r>
            <w:proofErr w:type="gramEnd"/>
          </w:p>
          <w:p w:rsidR="00E755FE" w:rsidRDefault="00470AFD">
            <w:pPr>
              <w:pStyle w:val="table10"/>
              <w:ind w:firstLine="284"/>
            </w:pPr>
            <w:r>
              <w:t>осуществление действий по соблюдению установленного режима дня ребенка (кормление, укладывание спать, прогулки на воздухе);</w:t>
            </w:r>
          </w:p>
          <w:p w:rsidR="00E755FE" w:rsidRDefault="00470AFD">
            <w:pPr>
              <w:pStyle w:val="table10"/>
              <w:ind w:firstLine="284"/>
            </w:pPr>
            <w:r>
              <w:t>выполнение мероприятий по поддержанию порядка в быту (в том числе приготовление, подогрев пищи, мытье посуды);</w:t>
            </w:r>
          </w:p>
          <w:p w:rsidR="00E755FE" w:rsidRDefault="00470AFD">
            <w:pPr>
              <w:pStyle w:val="table10"/>
              <w:ind w:firstLine="284"/>
            </w:pPr>
            <w:r>
              <w:t>организацию досуга ребенка (чтение литературы, проведение игр);</w:t>
            </w:r>
          </w:p>
          <w:p w:rsidR="00E755FE" w:rsidRDefault="00470AFD">
            <w:pPr>
              <w:pStyle w:val="table10"/>
              <w:ind w:firstLine="284"/>
            </w:pPr>
            <w:r>
              <w:t>проведение процедур, не требующих специального медицинского образования (в том числе измерение температуры тела, закапывание носа, помощь при приеме лекарств);</w:t>
            </w:r>
          </w:p>
          <w:p w:rsidR="00E755FE" w:rsidRDefault="00470AFD">
            <w:pPr>
              <w:pStyle w:val="table10"/>
              <w:ind w:firstLine="284"/>
            </w:pPr>
            <w:r>
              <w:t>вызов врача-специалиста, скорой медицинской помощи (при необходимости);</w:t>
            </w:r>
          </w:p>
          <w:p w:rsidR="00E755FE" w:rsidRDefault="00470AFD">
            <w:pPr>
              <w:pStyle w:val="table10"/>
              <w:ind w:firstLine="284"/>
            </w:pPr>
            <w:r>
              <w:t>динамическое наблюдение за состоянием здоровья ребенка;</w:t>
            </w:r>
          </w:p>
          <w:p w:rsidR="00E755FE" w:rsidRDefault="00470AFD">
            <w:pPr>
              <w:pStyle w:val="table10"/>
              <w:ind w:firstLine="284"/>
            </w:pPr>
            <w:r>
              <w:t>информирование родителей о состоянии ребенка, негативных факторах, рисках для здоровья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Услуга должна обеспечивать уход за ребенком (детьми) в объеме, согласованном с родителями.</w:t>
            </w:r>
          </w:p>
          <w:p w:rsidR="00E755FE" w:rsidRDefault="00470AFD">
            <w:pPr>
              <w:pStyle w:val="table10"/>
              <w:ind w:firstLine="284"/>
            </w:pPr>
            <w:r>
              <w:t>Выполнение услуги (операций, работ) осуществляется в соответствии с режимом дня ребенка, медицинскими и иными рекомендациями.</w:t>
            </w:r>
          </w:p>
          <w:p w:rsidR="00E755FE" w:rsidRDefault="00470AFD">
            <w:pPr>
              <w:pStyle w:val="table10"/>
              <w:ind w:firstLine="284"/>
            </w:pPr>
            <w:r>
              <w:t>Для ухода за ребенком используются средства, предоставленные получателем услуги. Перед их использованием должен быть проверен их срок годности.</w:t>
            </w:r>
          </w:p>
          <w:p w:rsidR="00E755FE" w:rsidRDefault="00470AFD">
            <w:pPr>
              <w:pStyle w:val="table10"/>
              <w:ind w:firstLine="284"/>
            </w:pPr>
            <w:r>
              <w:t>При возникновении непредвиденной (экстренной) ситуации, угрожающей жизни и (или) здоровью, родители должны быть незамедлительно проинформированы и вызвана скорая медицинская помощь.</w:t>
            </w:r>
          </w:p>
          <w:p w:rsidR="00E755FE" w:rsidRDefault="00470AFD">
            <w:pPr>
              <w:pStyle w:val="table10"/>
              <w:ind w:firstLine="284"/>
            </w:pPr>
            <w:r>
              <w:t xml:space="preserve">Оказание услуги должно обеспечить удовлетворение потребности получателя </w:t>
            </w:r>
            <w:r>
              <w:lastRenderedPageBreak/>
              <w:t>услуги по кратковременному освобождению родителей от ухода за ребенком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30.6. оказание помощи в уходе за ребенком (детьми) семьям, в которых оба родителя – мать (мачеха), отец (отчим) – либо родитель в неполной семье являются инвалидами I или II группы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совместно с получателем услуги (семьей) круга обязанностей по уходу за ребенком (детьми);</w:t>
            </w:r>
          </w:p>
          <w:p w:rsidR="00E755FE" w:rsidRDefault="00470AFD">
            <w:pPr>
              <w:pStyle w:val="table10"/>
              <w:ind w:firstLine="284"/>
            </w:pPr>
            <w:r>
              <w:t>знакомство с семьей, ребенком (детьми), установление контактов;</w:t>
            </w:r>
          </w:p>
          <w:p w:rsidR="00E755FE" w:rsidRDefault="00470AFD">
            <w:pPr>
              <w:pStyle w:val="table10"/>
              <w:ind w:firstLine="284"/>
            </w:pPr>
            <w:r>
              <w:t>обучение родителей основам ухода за ребенком, в том числе с учетом имеющихся особенностей родителей, с целью выработки навыков самостоятельного ухода за ребенком;</w:t>
            </w:r>
          </w:p>
          <w:p w:rsidR="00E755FE" w:rsidRDefault="00470AFD">
            <w:pPr>
              <w:pStyle w:val="table10"/>
              <w:ind w:firstLine="284"/>
            </w:pPr>
            <w:r>
              <w:t>помощь в уходе за ребенком (осуществление гигиенических процедур (в том числе купание, подмывание, смена подгузников, переодевание, причесывание);</w:t>
            </w:r>
          </w:p>
          <w:p w:rsidR="00E755FE" w:rsidRDefault="00470AFD">
            <w:pPr>
              <w:pStyle w:val="table10"/>
              <w:ind w:firstLine="284"/>
            </w:pPr>
            <w:r>
              <w:t>помощь в соблюдении установленного режима дня (в том числе кормление, организация дневного сна, прогулок на воздухе);</w:t>
            </w:r>
          </w:p>
          <w:p w:rsidR="00E755FE" w:rsidRDefault="00470AFD">
            <w:pPr>
              <w:pStyle w:val="table10"/>
              <w:ind w:firstLine="284"/>
            </w:pPr>
            <w:r>
              <w:t>помощь в организации игровой, досуговой занятости ребенка;</w:t>
            </w:r>
          </w:p>
          <w:p w:rsidR="00E755FE" w:rsidRDefault="00470AFD">
            <w:pPr>
              <w:pStyle w:val="table10"/>
              <w:ind w:firstLine="284"/>
            </w:pPr>
            <w:r>
              <w:t>сопровождение (при необходимости) (с родителями) в организации (учреждения) (в том числе в организации здравоохранения, учреждения образования, культуры);</w:t>
            </w:r>
          </w:p>
          <w:p w:rsidR="00E755FE" w:rsidRDefault="00470AFD">
            <w:pPr>
              <w:pStyle w:val="table10"/>
              <w:ind w:firstLine="284"/>
            </w:pPr>
            <w:r>
              <w:t xml:space="preserve">помощь в проведении процедур, не требующих специального медицинского образования (в том числе измерение температуры тела, закапывание носа, прием лекарств по медицинским назначениям)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навыки ухода за детьми и обладать необходимыми личностными качествами (в том числе доброжелательностью, уравновешенностью, позитивным отношением к детям).</w:t>
            </w:r>
          </w:p>
          <w:p w:rsidR="00E755FE" w:rsidRDefault="00470AFD">
            <w:pPr>
              <w:pStyle w:val="table10"/>
              <w:ind w:firstLine="284"/>
            </w:pPr>
            <w:r>
              <w:t>Лицо, оказывающее услугу, должно иметь медицинские документы, подтверждающие отсутствие психиатрического и наркологического учета, инфекционных заболеваний.</w:t>
            </w:r>
          </w:p>
          <w:p w:rsidR="00E755FE" w:rsidRDefault="00470AFD">
            <w:pPr>
              <w:pStyle w:val="table10"/>
              <w:ind w:firstLine="284"/>
            </w:pPr>
            <w:r>
              <w:t>При оказании услуги обеспечивается гуманное и доброжелательное отношение к ребенку и его семье, а также соблюдение мер по охране жизни и здоровья ребенка.</w:t>
            </w:r>
          </w:p>
          <w:p w:rsidR="00E755FE" w:rsidRDefault="00470AFD">
            <w:pPr>
              <w:pStyle w:val="table10"/>
              <w:ind w:firstLine="284"/>
            </w:pPr>
            <w:r>
              <w:t>Лицо, оказывающее услугу, обязано учитывать особенности реакции ребенка (в том числе индивидуальную непереносимость, аллергические реакции) в целях обеспечения его безопасности.</w:t>
            </w:r>
          </w:p>
          <w:p w:rsidR="00E755FE" w:rsidRDefault="00470AFD">
            <w:pPr>
              <w:pStyle w:val="table10"/>
              <w:ind w:firstLine="284"/>
            </w:pPr>
            <w:r>
              <w:t>Не допускается оставление ребенка без присмотра при оказании услуги.</w:t>
            </w:r>
          </w:p>
          <w:p w:rsidR="00E755FE" w:rsidRDefault="00470AFD">
            <w:pPr>
              <w:pStyle w:val="table10"/>
              <w:ind w:firstLine="284"/>
            </w:pPr>
            <w:r>
              <w:t>Услуга должна обеспечивать уход за ребенком (детьми) в объеме, согласованном с родителями, а также формирование у родителей навыков самостоятельного ухода за ребенком (с учетом имеющихся нарушений).</w:t>
            </w:r>
          </w:p>
          <w:p w:rsidR="00E755FE" w:rsidRDefault="00470AFD">
            <w:pPr>
              <w:pStyle w:val="table10"/>
              <w:ind w:firstLine="284"/>
            </w:pPr>
            <w:r>
              <w:t>Выполнение услуги осуществляется в соответствии с режимом дня ребенка.</w:t>
            </w:r>
          </w:p>
          <w:p w:rsidR="00E755FE" w:rsidRDefault="00470AFD">
            <w:pPr>
              <w:pStyle w:val="table10"/>
              <w:ind w:firstLine="284"/>
            </w:pPr>
            <w:r>
              <w:t>Для ухода за ребенком используются средства, предоставленные получателем услуги. Проверяется срок годности используемых средств.</w:t>
            </w:r>
          </w:p>
          <w:p w:rsidR="00E755FE" w:rsidRDefault="00470AFD">
            <w:pPr>
              <w:pStyle w:val="table10"/>
              <w:ind w:firstLine="284"/>
            </w:pPr>
            <w:r>
              <w:t>Услуга оказывается в присутствии родителей (родителя) или иного законного представителя ребенка.</w:t>
            </w:r>
          </w:p>
          <w:p w:rsidR="00E755FE" w:rsidRDefault="00470AFD">
            <w:pPr>
              <w:pStyle w:val="table10"/>
              <w:ind w:firstLine="284"/>
            </w:pPr>
            <w:r>
              <w:t xml:space="preserve">Оказание услуги должно обеспечить удовлетворение потребности получателя услуги в получении помощи по уходу за ребенком (детьми) </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t>Социальные услуги, оказываемые центрами социальной реабилитации, абилитации инвалидов (далее – центр реабилитации, абилитации)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31.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31.1. консультирование и информирование по вопросам оказания социальных услуг и поддержки, социальной реабилитации, абилитации 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форме для восприятия получателем услуги) о социальных услугах, оказываемых центром реабилитации, абилитации, порядке и условиях их получения, содержании, направлениях и особенностях социальной реабилитации, абилитации;</w:t>
            </w:r>
          </w:p>
          <w:p w:rsidR="00E755FE" w:rsidRDefault="00470AFD">
            <w:pPr>
              <w:pStyle w:val="table10"/>
              <w:ind w:firstLine="284"/>
            </w:pPr>
            <w:r>
              <w:t xml:space="preserve">информирование со ссылкой </w:t>
            </w:r>
            <w:r>
              <w:lastRenderedPageBreak/>
              <w:t>на законодательство (в доступной форме для восприятия получателем услуги) по вопросам оказания иных видов социальных услуг и поддержки, а также вопросам, касающимся прав и гарантий инвалидам;</w:t>
            </w:r>
          </w:p>
          <w:p w:rsidR="00E755FE" w:rsidRDefault="00470AFD">
            <w:pPr>
              <w:pStyle w:val="table10"/>
              <w:ind w:firstLine="284"/>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E755FE" w:rsidRDefault="00470AFD">
            <w:pPr>
              <w:pStyle w:val="table10"/>
              <w:ind w:firstLine="284"/>
            </w:pPr>
            <w:r>
              <w:t xml:space="preserve">предоставление для ознакомления нормативных правовых актов на бумажном (электронном) носителе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 xml:space="preserve">Услугу должны оказывать специалисты, компетентные в области социального обслуживания, социальной </w:t>
            </w:r>
            <w:r>
              <w:lastRenderedPageBreak/>
              <w:t>интеграции инвалидов, иных видов социальной поддержки (в том числе специалист по социальной работе, юрисконсульт, психолог).</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При необходимости услуга может оказываться в жилом помещении получателя услуги с соблюдением мер конфиденциальности.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социальной интеграции инвалидов, иных видов социальной поддержки, путях их реализации (при необходимости).</w:t>
            </w:r>
          </w:p>
          <w:p w:rsidR="00E755FE" w:rsidRDefault="00470AFD">
            <w:pPr>
              <w:pStyle w:val="table10"/>
              <w:ind w:firstLine="284"/>
            </w:pPr>
            <w:r>
              <w:t xml:space="preserve">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 в том числе с использованием (при необходимости) </w:t>
            </w:r>
            <w:proofErr w:type="spellStart"/>
            <w:r>
              <w:t>ассистивных</w:t>
            </w:r>
            <w:proofErr w:type="spellEnd"/>
            <w:r>
              <w:t xml:space="preserve"> устройств и технологий, жестового или ясного языка с учетом особых потребностей получателя услуги.</w:t>
            </w:r>
          </w:p>
          <w:p w:rsidR="00E755FE" w:rsidRDefault="00470AFD">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31.2. содействие в оформлении необходимых документов для реализации права на социальную реабилитацию, </w:t>
            </w:r>
            <w:proofErr w:type="spellStart"/>
            <w:r>
              <w:t>абилитацию</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информирование получателя услуги о процедуре оформления документов для реализации права на социальную реабилитацию, </w:t>
            </w:r>
            <w:proofErr w:type="spellStart"/>
            <w:r>
              <w:t>абилитацию</w:t>
            </w:r>
            <w:proofErr w:type="spellEnd"/>
            <w:r>
              <w:t>, порядке предоставления, включая ответы на вопросы, необходимые разъяснения;</w:t>
            </w:r>
          </w:p>
          <w:p w:rsidR="00E755FE" w:rsidRDefault="00470AFD">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реабилитацию, </w:t>
            </w:r>
            <w:proofErr w:type="spellStart"/>
            <w:r>
              <w:t>абилитацию</w:t>
            </w:r>
            <w:proofErr w:type="spellEnd"/>
            <w:r>
              <w:t xml:space="preserve">, при необходимости копирование, </w:t>
            </w:r>
            <w:proofErr w:type="gramStart"/>
            <w:r>
              <w:t>заверение документов</w:t>
            </w:r>
            <w:proofErr w:type="gramEnd"/>
            <w:r>
              <w:t>);</w:t>
            </w:r>
          </w:p>
          <w:p w:rsidR="00E755FE" w:rsidRDefault="00470AFD">
            <w:pPr>
              <w:pStyle w:val="table10"/>
              <w:ind w:firstLine="284"/>
            </w:pPr>
            <w:r>
              <w:t>предоставление образцов заявлений, бланков, бумаги, ручки для написания и оформления документов;</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p w:rsidR="00E755FE" w:rsidRDefault="00470AFD">
            <w:pPr>
              <w:pStyle w:val="table10"/>
              <w:ind w:firstLine="284"/>
            </w:pPr>
            <w:r>
              <w:t xml:space="preserve">направление документов </w:t>
            </w:r>
            <w:r>
              <w:lastRenderedPageBreak/>
              <w:t xml:space="preserve">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их получения.</w:t>
            </w:r>
          </w:p>
          <w:p w:rsidR="00E755FE" w:rsidRDefault="00470AFD">
            <w:pPr>
              <w:pStyle w:val="table10"/>
              <w:ind w:firstLine="284"/>
            </w:pPr>
            <w:r>
              <w:t>Услугу должны оказывать специалисты, компетентные в области социального обслуживания, социальной интеграции инвалидов, социальной поддержки (в том числе юрисконсульт, специалист по социальной работе, психолог).</w:t>
            </w:r>
          </w:p>
          <w:p w:rsidR="00E755FE" w:rsidRDefault="00470AFD">
            <w:pPr>
              <w:pStyle w:val="table10"/>
              <w:ind w:firstLine="284"/>
            </w:pPr>
            <w:r>
              <w:t xml:space="preserve">Услуга оказывается в специально оборудованном кабинете либо на рабочем месте специалиста, оказывающего консультационно-информационные услуги, а также при необходимости – в жилом помещении получателя услуги </w:t>
            </w:r>
            <w:r>
              <w:lastRenderedPageBreak/>
              <w:t>с соблюдением мер конфиденциальности.</w:t>
            </w:r>
          </w:p>
          <w:p w:rsidR="00E755FE" w:rsidRDefault="00470AFD">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реабилитацию, </w:t>
            </w:r>
            <w:proofErr w:type="spellStart"/>
            <w:r>
              <w:t>абилитацию</w:t>
            </w:r>
            <w:proofErr w:type="spellEnd"/>
            <w:r>
              <w:t>.</w:t>
            </w:r>
          </w:p>
          <w:p w:rsidR="00E755FE" w:rsidRDefault="00470AFD">
            <w:pPr>
              <w:pStyle w:val="table10"/>
              <w:ind w:firstLine="284"/>
            </w:pPr>
            <w:r>
              <w:t>Средства общения, используемые при оказании услуги, должны соответствовать индивидуальным потребностям получателя услуги.</w:t>
            </w:r>
          </w:p>
          <w:p w:rsidR="00E755FE" w:rsidRDefault="00470AFD">
            <w:pPr>
              <w:pStyle w:val="table10"/>
              <w:ind w:firstLine="284"/>
            </w:pPr>
            <w:r>
              <w:t xml:space="preserve">Оказание услуги должно обеспечить правильное оформление необходимых документов для реализации права получателя услуги на социальную реабилитацию, </w:t>
            </w:r>
            <w:proofErr w:type="spellStart"/>
            <w:r>
              <w:t>абилитацию</w:t>
            </w:r>
            <w:proofErr w:type="spellEnd"/>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lastRenderedPageBreak/>
              <w:t>32.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32.1. обеспечение пребывания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прохождение курса социальной реабилитации, абилитации в центре реабилитации, абилитации, оформление документов на заселение;</w:t>
            </w:r>
          </w:p>
          <w:p w:rsidR="00E755FE" w:rsidRDefault="00470AFD">
            <w:pPr>
              <w:pStyle w:val="table10"/>
              <w:ind w:firstLine="284"/>
            </w:pPr>
            <w:r>
              <w:t>информирование получателя услуги о порядке и условиях пребывания в центре реабилитации, абилитации;</w:t>
            </w:r>
          </w:p>
          <w:p w:rsidR="00E755FE" w:rsidRDefault="00470AFD">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E755FE" w:rsidRDefault="00470AFD">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 с учетом состояния здоровья получателя услуги;</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p w:rsidR="00E755FE" w:rsidRDefault="00470AFD">
            <w:pPr>
              <w:pStyle w:val="table10"/>
              <w:ind w:firstLine="284"/>
            </w:pPr>
            <w:r>
              <w:t xml:space="preserve">содействие в адаптации к месту пребывания во время прохождения курса социальной реабилитации, абилитации (помощь в освоении жилого пространства, осуществлении знакомства </w:t>
            </w:r>
            <w:r>
              <w:lastRenderedPageBreak/>
              <w:t xml:space="preserve">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непосредственно после оформления документов на заселение в центр реабилитации, абилитации.</w:t>
            </w:r>
          </w:p>
          <w:p w:rsidR="00E755FE" w:rsidRDefault="00470AFD">
            <w:pPr>
              <w:pStyle w:val="table10"/>
              <w:ind w:firstLine="284"/>
            </w:pPr>
            <w:r>
              <w:t>Жилая площадь по размерам и другим показателям (в том числе состояние зданий и помещений, их оснащенность средствами связи и сигнализации, элементами доступной среды, мебелью) должна соответствовать установленным законодательством санитарно-эпидемиологическим требованиям правилам пожарной безопасности.</w:t>
            </w:r>
          </w:p>
          <w:p w:rsidR="00E755FE" w:rsidRDefault="00470AFD">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E755FE" w:rsidRDefault="00470AFD">
            <w:pPr>
              <w:pStyle w:val="table10"/>
              <w:ind w:firstLine="284"/>
            </w:pPr>
            <w:r>
              <w:t>Получатель услуги (по его просьбе или при наличии объективных обстоятельств) может переселяться в другое жилое помещение при наличии свободных мест и с согласия администрации.</w:t>
            </w:r>
          </w:p>
          <w:p w:rsidR="00E755FE" w:rsidRDefault="00470AFD">
            <w:pPr>
              <w:pStyle w:val="table10"/>
              <w:ind w:firstLine="284"/>
            </w:pPr>
            <w:r>
              <w:t xml:space="preserve">Информация о правилах внутреннего </w:t>
            </w:r>
            <w:r>
              <w:lastRenderedPageBreak/>
              <w:t xml:space="preserve">распорядка должна предоставляться в доступной для получателя услуги форме, в том числе с использованием при необходимости </w:t>
            </w:r>
            <w:proofErr w:type="spellStart"/>
            <w:r>
              <w:t>ассистивных</w:t>
            </w:r>
            <w:proofErr w:type="spellEnd"/>
            <w:r>
              <w:t xml:space="preserve"> устройств и технологий, ясного или жестового языка.</w:t>
            </w:r>
          </w:p>
          <w:p w:rsidR="00E755FE" w:rsidRDefault="00470AFD">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социальной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32.2. предоставление условий для дневного отдыха, восстановления сил</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подбор оптимального места для дневного отдыха, восстановления сил в соответствии с индивидуальными особенностями и потребностями, пожеланиями получателя услуги;</w:t>
            </w:r>
          </w:p>
          <w:p w:rsidR="00E755FE" w:rsidRDefault="00470AFD">
            <w:pPr>
              <w:pStyle w:val="table10"/>
              <w:ind w:firstLine="284"/>
            </w:pPr>
            <w:r>
              <w:t xml:space="preserve">обустройство (адаптацию) помещения с учетом индивидуальных потребностей получателя услуги, применение ТССР, </w:t>
            </w:r>
            <w:proofErr w:type="spellStart"/>
            <w:r>
              <w:t>ассистивных</w:t>
            </w:r>
            <w:proofErr w:type="spellEnd"/>
            <w:r>
              <w:t xml:space="preserve"> устройств и технологий (при необходимости);</w:t>
            </w:r>
          </w:p>
          <w:p w:rsidR="00E755FE" w:rsidRDefault="00470AFD">
            <w:pPr>
              <w:pStyle w:val="table10"/>
              <w:ind w:firstLine="284"/>
            </w:pPr>
            <w:r>
              <w:t xml:space="preserve">ознакомление получателя услуги с местом для дневного отдыха, восстановления сил, имеющимися ТССР, </w:t>
            </w:r>
            <w:proofErr w:type="spellStart"/>
            <w:r>
              <w:t>ассистивными</w:t>
            </w:r>
            <w:proofErr w:type="spellEnd"/>
            <w:r>
              <w:t xml:space="preserve"> устройствами и технологиями, особенностями их использования;</w:t>
            </w:r>
          </w:p>
          <w:p w:rsidR="00E755FE" w:rsidRDefault="00470AFD">
            <w:pPr>
              <w:pStyle w:val="table10"/>
              <w:ind w:firstLine="284"/>
            </w:pPr>
            <w:r>
              <w:t>информирование получателя услуг о правилах внутреннего распорядка;</w:t>
            </w:r>
          </w:p>
          <w:p w:rsidR="00E755FE" w:rsidRDefault="00470AFD">
            <w:pPr>
              <w:pStyle w:val="table10"/>
              <w:ind w:firstLine="284"/>
            </w:pPr>
            <w:r>
              <w:t xml:space="preserve">оказание помощи в размещении в месте для дневного отдыха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на протяжении всего периода прохождения курса реабилитации, абилитации в форме полустационарного социального обслуживания.</w:t>
            </w:r>
          </w:p>
          <w:p w:rsidR="00E755FE" w:rsidRDefault="00470AFD">
            <w:pPr>
              <w:pStyle w:val="table10"/>
              <w:ind w:firstLine="284"/>
            </w:pPr>
            <w:r>
              <w:t>Состояние зданий и помещений, их оснащенность средствами связи и сигнализации, элементами доступной среды, мебелью должны соответствовать требованиям санитарных норм и правил для государственных учреждений социального обслуживания, осуществляющих социальное обслуживание в формах стационарного, полустационарного социального обслуживания, правилам пожарной безопасности.</w:t>
            </w:r>
          </w:p>
          <w:p w:rsidR="00E755FE" w:rsidRDefault="00470AFD">
            <w:pPr>
              <w:pStyle w:val="table10"/>
              <w:ind w:firstLine="284"/>
            </w:pPr>
            <w:proofErr w:type="gramStart"/>
            <w:r>
              <w:t>Помещения (здания) должны быть обеспечены всеми средствами коммунально-бытового обустройства, оснащены телефонной связью, необходимым оборудованием для проживания и передвижения инвалидов, отвечать эргономическим требованиям и быть защищены от воздействия неблагоприятных факторов (повышенная температура воздуха, влажность, запыленность, вибрация), отрицательно влияющих на здоровье получателя услуги.</w:t>
            </w:r>
            <w:proofErr w:type="gramEnd"/>
          </w:p>
          <w:p w:rsidR="00E755FE" w:rsidRDefault="00470AFD">
            <w:pPr>
              <w:pStyle w:val="table10"/>
              <w:ind w:firstLine="284"/>
            </w:pPr>
            <w:r>
              <w:t>Место для отдыха получателя услуг должно подбираться с учетом его индивидуальных особенностей и потребностей для обеспечения физического и психологического комфорта и максимальной степени самостоятельности.</w:t>
            </w:r>
          </w:p>
          <w:p w:rsidR="00E755FE" w:rsidRDefault="00470AFD">
            <w:pPr>
              <w:pStyle w:val="table10"/>
              <w:ind w:firstLine="284"/>
            </w:pPr>
            <w:r>
              <w:t xml:space="preserve">Информация о правилах внутреннего распорядка должна предоставляться в доступной для получателя услуги форме, при необходимости с использованием </w:t>
            </w:r>
            <w:proofErr w:type="spellStart"/>
            <w:r>
              <w:t>ассистивных</w:t>
            </w:r>
            <w:proofErr w:type="spellEnd"/>
            <w:r>
              <w:t xml:space="preserve"> устройств и технологий.</w:t>
            </w:r>
          </w:p>
          <w:p w:rsidR="00E755FE" w:rsidRDefault="00470AFD">
            <w:pPr>
              <w:pStyle w:val="table10"/>
              <w:ind w:firstLine="284"/>
            </w:pPr>
            <w:r>
              <w:t xml:space="preserve">Оказание услуги должно обеспечить получателю услуги возможность дневного отдыха, восстановления сил </w:t>
            </w:r>
            <w:r>
              <w:lastRenderedPageBreak/>
              <w:t>для повышения эффективности социальной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32.3. предоставление рационального питания, в том числе диетического питания по назначению врача-специалиста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w:t>
            </w:r>
          </w:p>
          <w:p w:rsidR="00E755FE" w:rsidRDefault="00470AFD">
            <w:pPr>
              <w:pStyle w:val="table10"/>
              <w:ind w:firstLine="284"/>
            </w:pPr>
            <w:r>
              <w:t>определение постоянного места в столовой для приема пищи (с учетом индивидуальных особенностей, пожеланий);</w:t>
            </w:r>
          </w:p>
          <w:p w:rsidR="00E755FE" w:rsidRDefault="00470AFD">
            <w:pPr>
              <w:pStyle w:val="table10"/>
              <w:ind w:firstLine="284"/>
            </w:pPr>
            <w:r>
              <w:t>предоставление получателю услуги информации о меню (в том числе используемых продуктах) (при необходимости);</w:t>
            </w:r>
          </w:p>
          <w:p w:rsidR="00E755FE" w:rsidRDefault="00470AFD">
            <w:pPr>
              <w:pStyle w:val="table10"/>
              <w:ind w:firstLine="284"/>
            </w:pPr>
            <w:r>
              <w:t>предоставление (выдачу) пищеблоком готовой пищи, соответствующей санитарно-гигиеническим требованиям и нормам с учетом половозрастных особенностей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E755FE" w:rsidRDefault="00470AFD">
            <w:pPr>
              <w:pStyle w:val="table10"/>
              <w:ind w:firstLine="284"/>
            </w:pPr>
            <w:r>
              <w:t>наблюдение за соблюдением установленного режима питания, наличием аппетита;</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E755FE" w:rsidRDefault="00470AFD">
            <w:pPr>
              <w:pStyle w:val="table10"/>
              <w:ind w:firstLine="284"/>
            </w:pPr>
            <w:r>
              <w:t>Лечебное (диетическое) питание должно осуществляться на основании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Питание должно осуществляться в специальном помещении (столовой), в случае необходимости – непосредственно в жилой комнате.</w:t>
            </w:r>
          </w:p>
          <w:p w:rsidR="00E755FE" w:rsidRDefault="00470AFD">
            <w:pPr>
              <w:pStyle w:val="table10"/>
              <w:ind w:firstLine="284"/>
            </w:pPr>
            <w:r>
              <w:t>Центр реабилитации, абилитации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E755FE" w:rsidRDefault="00470AFD">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32.4. помощь в поддержании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поддержания чистоты в соответствии с правилами внутреннего распорядка;</w:t>
            </w:r>
          </w:p>
          <w:p w:rsidR="00E755FE" w:rsidRDefault="00470AFD">
            <w:pPr>
              <w:pStyle w:val="table10"/>
              <w:ind w:firstLine="284"/>
            </w:pPr>
            <w:r>
              <w:t>помощь в уходе за личными вещами, поддержании их чистоты, аккуратного хранения;</w:t>
            </w:r>
          </w:p>
          <w:p w:rsidR="00E755FE" w:rsidRDefault="00470AFD">
            <w:pPr>
              <w:pStyle w:val="table10"/>
              <w:ind w:firstLine="284"/>
            </w:pPr>
            <w:r>
              <w:lastRenderedPageBreak/>
              <w:t>помощь в наведении порядка в помещении (раскладывании по местам посуды, вещей, расставлении (передвижении) переносной, мелкогабаритной мебели, заправке постели);</w:t>
            </w:r>
          </w:p>
          <w:p w:rsidR="00E755FE" w:rsidRDefault="00470AFD">
            <w:pPr>
              <w:pStyle w:val="table10"/>
              <w:ind w:firstLine="284"/>
            </w:pPr>
            <w:r>
              <w:t>помощь в соблюдении режима проветривания с учетом сезонности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E755FE" w:rsidRDefault="00470AFD">
            <w:pPr>
              <w:pStyle w:val="table10"/>
              <w:ind w:firstLine="284"/>
            </w:pPr>
            <w:r>
              <w:t>При предоставлении услуги должен соблюдаться режим проветривания в соответствии с сезоном.</w:t>
            </w:r>
          </w:p>
          <w:p w:rsidR="00E755FE" w:rsidRDefault="00470AFD">
            <w:pPr>
              <w:pStyle w:val="table10"/>
              <w:ind w:firstLine="284"/>
            </w:pPr>
            <w:r>
              <w:lastRenderedPageBreak/>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При привлечении получателя услуги к наведению порядка за ним должен обеспечиваться постоянный присмотр.</w:t>
            </w:r>
          </w:p>
          <w:p w:rsidR="00E755FE" w:rsidRDefault="00470AFD">
            <w:pPr>
              <w:pStyle w:val="table10"/>
              <w:ind w:firstLine="284"/>
            </w:pPr>
            <w:r>
              <w:t xml:space="preserve">Оказание услуги должно обеспечить удовлетворение потребности получателя услуги в поддержании порядка в жилом помещении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32.5.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графике смены постельного белья;</w:t>
            </w:r>
          </w:p>
          <w:p w:rsidR="00E755FE" w:rsidRDefault="00470AFD">
            <w:pPr>
              <w:pStyle w:val="table10"/>
              <w:ind w:firstLine="284"/>
            </w:pPr>
            <w:r>
              <w:t>сбор грязного постельного белья;</w:t>
            </w:r>
          </w:p>
          <w:p w:rsidR="00E755FE" w:rsidRDefault="00470AFD">
            <w:pPr>
              <w:pStyle w:val="table10"/>
              <w:ind w:firstLine="284"/>
            </w:pPr>
            <w:r>
              <w:t>стирку, сушку, глажение постельного белья;</w:t>
            </w:r>
          </w:p>
          <w:p w:rsidR="00E755FE" w:rsidRDefault="00470AFD">
            <w:pPr>
              <w:pStyle w:val="table10"/>
              <w:ind w:firstLine="284"/>
            </w:pPr>
            <w:r>
              <w:t>выдачу и доставку (при необходимости) чистого постельного белья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смены постельного белья.</w:t>
            </w:r>
          </w:p>
          <w:p w:rsidR="00E755FE" w:rsidRDefault="00470AFD">
            <w:pPr>
              <w:pStyle w:val="table10"/>
              <w:ind w:firstLine="284"/>
            </w:pPr>
            <w:r>
              <w:t>В случае необходимости должна осуществляться оперативная смена загрязненного постельного белья.</w:t>
            </w:r>
          </w:p>
          <w:p w:rsidR="00E755FE" w:rsidRDefault="00470AFD">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 сборе (выдаче), транспортировке, стирке постельного белья должны соблюдаться санитарные нормы и правила.</w:t>
            </w:r>
          </w:p>
          <w:p w:rsidR="00E755FE" w:rsidRDefault="00470AFD">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32.6. оказание помощи в смене (перестилании)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постельного белья, контроль сроков смены;</w:t>
            </w:r>
          </w:p>
          <w:p w:rsidR="00E755FE" w:rsidRDefault="00470AFD">
            <w:pPr>
              <w:pStyle w:val="table10"/>
              <w:ind w:firstLine="284"/>
            </w:pPr>
            <w:r>
              <w:t>информирование получателя услуги о графике смены, последовательности действий при смене постельного белья, речевое сопровождение основных действий;</w:t>
            </w:r>
          </w:p>
          <w:p w:rsidR="00E755FE" w:rsidRDefault="00470AFD">
            <w:pPr>
              <w:pStyle w:val="table10"/>
              <w:ind w:firstLine="284"/>
            </w:pPr>
            <w:r>
              <w:t>подготовку чистого постельного белья (в том числе подбор белья, доставка в комнату);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оказание помощи в их замене при необходимости;</w:t>
            </w:r>
          </w:p>
          <w:p w:rsidR="00E755FE" w:rsidRDefault="00470AFD">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E755FE" w:rsidRDefault="00470AFD">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В процессе оказания услуги должно быть обеспечено стимулирование и поддержание самостоятельности получателя услуги при </w:t>
            </w:r>
            <w:proofErr w:type="spellStart"/>
            <w:r>
              <w:t>застилании</w:t>
            </w:r>
            <w:proofErr w:type="spellEnd"/>
            <w:r>
              <w:t xml:space="preserve"> (перестилании) постельного белья, а также безопасность осуществления этой процедуры.</w:t>
            </w:r>
          </w:p>
          <w:p w:rsidR="00E755FE" w:rsidRDefault="00470AFD">
            <w:pPr>
              <w:pStyle w:val="table10"/>
              <w:ind w:firstLine="284"/>
            </w:pPr>
            <w:r>
              <w:t>При </w:t>
            </w:r>
            <w:proofErr w:type="spellStart"/>
            <w:r>
              <w:t>застилании</w:t>
            </w:r>
            <w:proofErr w:type="spellEnd"/>
            <w:r>
              <w:t xml:space="preserve"> (перестилании) постельного белья лицам, находящимся на постельном режиме либо с резко выраженными ограничениями в передвижении, должен использоваться специальный алгоритм (техника) смены постельного белья (в том числе для профилактики пролежней).</w:t>
            </w:r>
          </w:p>
          <w:p w:rsidR="00E755FE" w:rsidRDefault="00470AFD">
            <w:pPr>
              <w:pStyle w:val="table10"/>
              <w:ind w:firstLine="284"/>
            </w:pPr>
            <w:r>
              <w:t xml:space="preserve">Оказание услуги должно обеспечить </w:t>
            </w:r>
            <w:r>
              <w:lastRenderedPageBreak/>
              <w:t>смену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32.7. оказание помощи в смене нательного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характера помощи, необходимой получателю услуги при смене нательного белья;</w:t>
            </w:r>
          </w:p>
          <w:p w:rsidR="00E755FE" w:rsidRDefault="00470AFD">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E755FE" w:rsidRDefault="00470AFD">
            <w:pPr>
              <w:pStyle w:val="table10"/>
              <w:ind w:firstLine="284"/>
            </w:pPr>
            <w:r>
              <w:t>подготовку чистого нательного белья (помощь в раскладывании либо раскладывание);</w:t>
            </w:r>
          </w:p>
          <w:p w:rsidR="00E755FE" w:rsidRDefault="00470AFD">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При смене нательного белья для граждан с выраженным ограничением в передвижении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32.8.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уточнение характера помощи, необходимой получателю услуги при одевании, снятии одежды, переодевании;</w:t>
            </w:r>
          </w:p>
          <w:p w:rsidR="00E755FE" w:rsidRDefault="00470AFD">
            <w:pPr>
              <w:pStyle w:val="table10"/>
              <w:ind w:firstLine="284"/>
            </w:pPr>
            <w:r>
              <w:t>информирование получателя услуги о последовательности действий при одевании, снятии одежды, переодевании,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помощь в подготовке (подготовку)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 в соответствии с индивидуальными потребностями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При одевании, снятии одежды, переодевании граждан с выраженным затруднением в самообслуживании должно быть обеспечено удобное положение тела, исключена излишняя нагрузка на него.</w:t>
            </w:r>
          </w:p>
          <w:p w:rsidR="00E755FE" w:rsidRDefault="00470AFD">
            <w:pPr>
              <w:pStyle w:val="table10"/>
              <w:ind w:firstLine="284"/>
            </w:pPr>
            <w:r>
              <w:t>В процессе одевания, снятия одежды, переодевания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Оказание услуги должно обеспечить помощь получателю услуги в одевании, снятии одежды, переодевании и содействовать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32.9. оказание помощи в выполнении санитарно-гигиенических процедур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направлений, периодичности и объема необходимой помощи в выполнении санитарно-гигиенических процедур (включая причесывание, уход за лицом и телом, умывание, подмывание, мытье головы, принятие ванны, душа, бритье бороды и усов, смену подгузника и другое);</w:t>
            </w:r>
          </w:p>
          <w:p w:rsidR="00E755FE" w:rsidRDefault="00470AFD">
            <w:pPr>
              <w:pStyle w:val="table10"/>
              <w:ind w:firstLine="284"/>
            </w:pPr>
            <w:r>
              <w:t>обсуждение с получателем услуги порядка действий при оказании конкретного вида процедур, характера необходимой помощи;</w:t>
            </w:r>
          </w:p>
          <w:p w:rsidR="00E755FE" w:rsidRDefault="00470AFD">
            <w:pPr>
              <w:pStyle w:val="table10"/>
              <w:ind w:firstLine="284"/>
            </w:pPr>
            <w:r>
              <w:t xml:space="preserve">оказание помощи в соответствии с индивидуальными потребностями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владеть конкретными навыками оказания помощи людям с различными нарушениями (в зависимости от вида санитарно-гигиенической процедуры).</w:t>
            </w:r>
          </w:p>
          <w:p w:rsidR="00E755FE" w:rsidRDefault="00470AFD">
            <w:pPr>
              <w:pStyle w:val="table10"/>
              <w:ind w:firstLine="284"/>
            </w:pPr>
            <w:r>
              <w:t>Лицо, оказывающее услугу, должно осуществить предварительную гигиеническую обработку рук, иметь средства индивидуальной защиты (перчатки), обеспечивать особую корректность по отношению к получателю услуги при проведении санитарно-гигиенических процедур и приватность.</w:t>
            </w:r>
          </w:p>
          <w:p w:rsidR="00E755FE" w:rsidRDefault="00470AFD">
            <w:pPr>
              <w:pStyle w:val="table10"/>
              <w:ind w:firstLine="284"/>
            </w:pPr>
            <w:r>
              <w:t xml:space="preserve">Средства, используемые для обработки лица, тела получателя </w:t>
            </w:r>
            <w:r>
              <w:lastRenderedPageBreak/>
              <w:t xml:space="preserve">услуги (моющие средства и т.п.) должны иметь </w:t>
            </w:r>
            <w:proofErr w:type="spellStart"/>
            <w:r>
              <w:t>неистекший</w:t>
            </w:r>
            <w:proofErr w:type="spellEnd"/>
            <w:r>
              <w:t xml:space="preserve"> срок годности, соответствовать требованиям безопасности, а также по возможности пожеланиям получателя услуги.</w:t>
            </w:r>
          </w:p>
          <w:p w:rsidR="00E755FE" w:rsidRDefault="00470AFD">
            <w:pPr>
              <w:pStyle w:val="table10"/>
              <w:ind w:firstLine="284"/>
            </w:pPr>
            <w:r>
              <w:t>Предметы и приспособления, используемые при осуществлении санитарно-гигиенических процедур, должны быть индивидуальными или подвергаться регулярной обработке или дезинфекции в соответствии с установленными санитарно-гигиеническими требованиями и нормами.</w:t>
            </w:r>
          </w:p>
          <w:p w:rsidR="00E755FE" w:rsidRDefault="00470AFD">
            <w:pPr>
              <w:pStyle w:val="table10"/>
              <w:ind w:firstLine="284"/>
            </w:pPr>
            <w:r>
              <w:t xml:space="preserve">По возможности должны использоваться ТССР, </w:t>
            </w:r>
            <w:proofErr w:type="spellStart"/>
            <w:r>
              <w:t>ассистивные</w:t>
            </w:r>
            <w:proofErr w:type="spellEnd"/>
            <w:r>
              <w:t xml:space="preserve">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E755FE" w:rsidRDefault="00470AFD">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32.10. оказание помощи в приеме пищи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необходимой помощи;</w:t>
            </w:r>
          </w:p>
          <w:p w:rsidR="00E755FE" w:rsidRDefault="00470AFD">
            <w:pPr>
              <w:pStyle w:val="table10"/>
              <w:ind w:firstLine="284"/>
            </w:pPr>
            <w:r>
              <w:t>информирование о наименовании (составе) блюд, обеспечение речевого сопровождения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(при необходимости);</w:t>
            </w:r>
          </w:p>
          <w:p w:rsidR="00E755FE" w:rsidRDefault="00470AFD">
            <w:pPr>
              <w:pStyle w:val="table10"/>
              <w:ind w:firstLine="284"/>
            </w:pPr>
            <w:r>
              <w:t>помощь в приеме пищи (в том числе поддерживание рук, посуды) в зависимости от состояния здоровья;</w:t>
            </w:r>
          </w:p>
          <w:p w:rsidR="00E755FE" w:rsidRDefault="00470AFD">
            <w:pPr>
              <w:pStyle w:val="table10"/>
              <w:ind w:firstLine="284"/>
            </w:pPr>
            <w:r>
              <w:t>речевое сопровождение выполняемых действий;</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режимом питания, правилами внутреннего распорядка и состоянием здоровья.</w:t>
            </w:r>
          </w:p>
          <w:p w:rsidR="00E755FE" w:rsidRDefault="00470AFD">
            <w:pPr>
              <w:pStyle w:val="table10"/>
              <w:ind w:firstLine="284"/>
            </w:pPr>
            <w:r>
              <w:t>Принятие пищи должно осуществляться в специально предназначенных местах или специально оборудованной части жилого помещения (комнаты), за исключением получателей услуги, для которых это не рекомендовано по состоянию здоровья.</w:t>
            </w:r>
          </w:p>
          <w:p w:rsidR="00E755FE" w:rsidRDefault="00470AFD">
            <w:pPr>
              <w:pStyle w:val="table10"/>
              <w:ind w:firstLine="284"/>
            </w:pPr>
            <w:r>
              <w:t>Помощь в приеме пищи (кормление) должна осуществляться с учетом возможности приема пищи получателя услуги, в комфортном для него темпе, обеспечивать безопасность при приеме пищи (в том числе не допускается закладывание (вливание) пищи в рот на вздохе либо со стороны парализованной щеки).</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E755FE" w:rsidRDefault="00470AFD">
            <w:pPr>
              <w:pStyle w:val="table10"/>
              <w:ind w:firstLine="284"/>
            </w:pPr>
            <w:r>
              <w:t xml:space="preserve">При необходимости должны использоваться </w:t>
            </w:r>
            <w:proofErr w:type="spellStart"/>
            <w:r>
              <w:t>ассистивные</w:t>
            </w:r>
            <w:proofErr w:type="spellEnd"/>
            <w:r>
              <w:t xml:space="preserve"> устройства </w:t>
            </w:r>
            <w:r>
              <w:lastRenderedPageBreak/>
              <w:t>и приспособления, адаптированные приборы и посуда для обеспечения максимальной самостоятельности получателя услуг при приеме пищи.</w:t>
            </w:r>
          </w:p>
          <w:p w:rsidR="00E755FE" w:rsidRDefault="00470AFD">
            <w:pPr>
              <w:pStyle w:val="table10"/>
              <w:ind w:firstLine="284"/>
            </w:pPr>
            <w:r>
              <w:t>Оказание услуги должно обеспечить удовлетворение потребности получателя услуги в приеме пищи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32.11.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 подходящего способа связи, содержания и объема необходимой помощи;</w:t>
            </w:r>
          </w:p>
          <w:p w:rsidR="00E755FE" w:rsidRDefault="00470AFD">
            <w:pPr>
              <w:pStyle w:val="table10"/>
              <w:ind w:firstLine="284"/>
            </w:pPr>
            <w:r>
              <w:t>уточнение информации об адресате (в том числе номера телефона, адреса, электронного адреса);</w:t>
            </w:r>
          </w:p>
          <w:p w:rsidR="00E755FE" w:rsidRDefault="00470AFD">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E755FE" w:rsidRDefault="00470AFD">
            <w:pPr>
              <w:pStyle w:val="table10"/>
              <w:ind w:firstLine="284"/>
            </w:pPr>
            <w:r>
              <w:t>помощь в отправке электронных писем, сообщений, совершении звонка с использованием специальных программ для общения (</w:t>
            </w:r>
            <w:proofErr w:type="spellStart"/>
            <w:r>
              <w:t>скайп</w:t>
            </w:r>
            <w:proofErr w:type="spellEnd"/>
            <w:r>
              <w:t xml:space="preserve"> и т.п.) (при наличии соответствующей техники и доступа к глобальной компьютерной сети Интернет);</w:t>
            </w:r>
          </w:p>
          <w:p w:rsidR="00E755FE" w:rsidRDefault="00470AFD">
            <w:pPr>
              <w:pStyle w:val="table10"/>
              <w:ind w:firstLine="284"/>
            </w:pPr>
            <w:proofErr w:type="gramStart"/>
            <w: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 xml:space="preserve">Для оказания услуг в центре реабилитации, абилитации должны быть созданы условия для пользования услугами связи (в том числе предоставление места для общения по телефону, </w:t>
            </w:r>
            <w:proofErr w:type="spellStart"/>
            <w:r>
              <w:t>скайпу</w:t>
            </w:r>
            <w:proofErr w:type="spellEnd"/>
            <w:r>
              <w:t>, предоставление соответствующих устрой</w:t>
            </w:r>
            <w:proofErr w:type="gramStart"/>
            <w:r>
              <w:t>ств дл</w:t>
            </w:r>
            <w:proofErr w:type="gramEnd"/>
            <w:r>
              <w:t>я временного пользования).</w:t>
            </w:r>
          </w:p>
          <w:p w:rsidR="00E755FE" w:rsidRDefault="00470AFD">
            <w:pPr>
              <w:pStyle w:val="table10"/>
              <w:ind w:firstLine="284"/>
            </w:pPr>
            <w:r>
              <w:t>При оказании услуги могут использоваться средства связи получателя услуги.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32.12. оказание помощи в покупке и доставке предметов первой необходимости, лекарств, изделий медицинского назначения, иных товаров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оформление устной (письменной) заявки с перечнем необходимых предметов первой необходимости, лекарств, изделий медицинского назначения, иных товаров;</w:t>
            </w:r>
          </w:p>
          <w:p w:rsidR="00E755FE" w:rsidRDefault="00470AFD">
            <w:pPr>
              <w:pStyle w:val="table10"/>
              <w:ind w:firstLine="284"/>
            </w:pPr>
            <w:r>
              <w:t>обсуждение предпочтений получателя услуги (в том числе марки, стоимости), изучение соответствующих медицинских рекомендаций, рецепта (при необходимости);</w:t>
            </w:r>
          </w:p>
          <w:p w:rsidR="00E755FE" w:rsidRDefault="00470AFD">
            <w:pPr>
              <w:pStyle w:val="table10"/>
              <w:ind w:firstLine="284"/>
            </w:pPr>
            <w:r>
              <w:t>покупку (за счет средств получателя услуг) предметов первой необходимости, лекарств, изделий медицинского назначения, иных товаров;</w:t>
            </w:r>
          </w:p>
          <w:p w:rsidR="00E755FE" w:rsidRDefault="00470AFD">
            <w:pPr>
              <w:pStyle w:val="table10"/>
              <w:ind w:firstLine="284"/>
            </w:pPr>
            <w:r>
              <w:t>доставку приобретенных предметов первой необходимости, лекарств, изделий медицинского назначения, иных товаров получателю услуги;</w:t>
            </w:r>
          </w:p>
          <w:p w:rsidR="00E755FE" w:rsidRDefault="00470AFD">
            <w:pPr>
              <w:pStyle w:val="table10"/>
              <w:ind w:firstLine="284"/>
            </w:pPr>
            <w:r>
              <w:t>помощь в их размещении в местах хранения (при необходимости);</w:t>
            </w:r>
          </w:p>
          <w:p w:rsidR="00E755FE" w:rsidRDefault="00470AFD">
            <w:pPr>
              <w:pStyle w:val="table10"/>
              <w:ind w:firstLine="284"/>
            </w:pPr>
            <w:r>
              <w:t>помощь в осуществлении денежных расчетов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установленным графиком оказания услуги.</w:t>
            </w:r>
          </w:p>
          <w:p w:rsidR="00E755FE" w:rsidRDefault="00470AFD">
            <w:pPr>
              <w:pStyle w:val="table10"/>
              <w:ind w:firstLine="284"/>
            </w:pPr>
            <w:r>
              <w:t>Получатель услуги должен быть проинформирован о дате и времени доставки предметов первой необходимости, лекарств, изделий медицинского назначения, иных товаров.</w:t>
            </w:r>
          </w:p>
          <w:p w:rsidR="00E755FE" w:rsidRDefault="00470AFD">
            <w:pPr>
              <w:pStyle w:val="table10"/>
              <w:ind w:firstLine="284"/>
            </w:pPr>
            <w:r>
              <w:t>При наличии по объективным причинам срочной нуждаемости в указанных предметах первой необходимости, лекарствах, изделиях медицинского назначения, иных товарах данная услуга может оказываться непосредственно после обращения получателя услуги.</w:t>
            </w:r>
          </w:p>
          <w:p w:rsidR="00E755FE" w:rsidRDefault="00470AFD">
            <w:pPr>
              <w:pStyle w:val="table10"/>
              <w:ind w:firstLine="284"/>
            </w:pPr>
            <w:r>
              <w:t xml:space="preserve">Приобретаемые предметы первой необходимости, лекарства, изделия медицинского назначения, иные товары должны иметь </w:t>
            </w:r>
            <w:proofErr w:type="spellStart"/>
            <w:r>
              <w:t>неистекший</w:t>
            </w:r>
            <w:proofErr w:type="spellEnd"/>
            <w:r>
              <w:t xml:space="preserve"> срок годности, герметичную (неповрежденную) упаковку (если она </w:t>
            </w:r>
            <w:r>
              <w:lastRenderedPageBreak/>
              <w:t>предполагается).</w:t>
            </w:r>
          </w:p>
          <w:p w:rsidR="00E755FE" w:rsidRDefault="00470AFD">
            <w:pPr>
              <w:pStyle w:val="table10"/>
              <w:ind w:firstLine="284"/>
            </w:pPr>
            <w:r>
              <w:t>Размещение приобретенных предметов первой необходимости, лекарств, изделий медицинского назначения, иных товаров в местах хранения осуществляется с учетом установленных требований к их хранению (в том числе температурного режима, доступа света, влажности), а также возможностей получателя услуги по беспрепятственному доступу к ним.</w:t>
            </w:r>
          </w:p>
          <w:p w:rsidR="00E755FE" w:rsidRDefault="00470AFD">
            <w:pPr>
              <w:pStyle w:val="table10"/>
              <w:ind w:firstLine="284"/>
            </w:pPr>
            <w:r>
              <w:t>Сумма расходов должна быть подтверждена документально (чек, квитанция).</w:t>
            </w:r>
          </w:p>
          <w:p w:rsidR="00E755FE" w:rsidRDefault="00470AFD">
            <w:pPr>
              <w:pStyle w:val="table10"/>
              <w:ind w:firstLine="284"/>
            </w:pPr>
            <w:r>
              <w:t>Оказание услуги должно обеспечить получателя услуги товарами первой необходимости, лекарствами, изделиями медицинского назначения, иными товарами необходимыми в период прохождения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 xml:space="preserve">32.13. сопровождение к месту проведения реабилитационных, </w:t>
            </w:r>
            <w:proofErr w:type="spellStart"/>
            <w:r>
              <w:t>абилитационных</w:t>
            </w:r>
            <w:proofErr w:type="spellEnd"/>
            <w:r>
              <w:t xml:space="preserve"> мероприятий, процедур и обратно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обсуждение с получателем услуги условий и особенностей передвижения к месту проведения реабилитационных, </w:t>
            </w:r>
            <w:proofErr w:type="spellStart"/>
            <w:r>
              <w:t>абилитационных</w:t>
            </w:r>
            <w:proofErr w:type="spellEnd"/>
            <w:r>
              <w:t xml:space="preserve"> мероприятий, процедур и обратно;</w:t>
            </w:r>
          </w:p>
          <w:p w:rsidR="00E755FE" w:rsidRDefault="00470AFD">
            <w:pPr>
              <w:pStyle w:val="table10"/>
              <w:ind w:firstLine="284"/>
            </w:pPr>
            <w:r>
              <w:t>помощь в подготовке к передвижению (при необходимости);</w:t>
            </w:r>
          </w:p>
          <w:p w:rsidR="00E755FE" w:rsidRDefault="00470AFD">
            <w:pPr>
              <w:pStyle w:val="table10"/>
              <w:ind w:firstLine="284"/>
            </w:pPr>
            <w:r>
              <w:t xml:space="preserve">сопровождение получателя услуги, в том числе с использованием при необходимости ТССР, </w:t>
            </w:r>
            <w:proofErr w:type="spellStart"/>
            <w:r>
              <w:t>ассистивных</w:t>
            </w:r>
            <w:proofErr w:type="spellEnd"/>
            <w:r>
              <w:t xml:space="preserve"> устройств и технологий, к месту проведения реабилитационных, </w:t>
            </w:r>
            <w:proofErr w:type="spellStart"/>
            <w:r>
              <w:t>абилитационных</w:t>
            </w:r>
            <w:proofErr w:type="spellEnd"/>
            <w:r>
              <w:t xml:space="preserve"> мероприятий, процедур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 xml:space="preserve">ожидание в месте проведения реабилитационных, </w:t>
            </w:r>
            <w:proofErr w:type="spellStart"/>
            <w:r>
              <w:t>абилитационных</w:t>
            </w:r>
            <w:proofErr w:type="spellEnd"/>
            <w:r>
              <w:t xml:space="preserve"> мероприятий, процедур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(рекомендованных) реабилитационных мероприятий, процедур.</w:t>
            </w:r>
          </w:p>
          <w:p w:rsidR="00E755FE" w:rsidRDefault="00470AFD">
            <w:pPr>
              <w:pStyle w:val="table10"/>
              <w:ind w:firstLine="284"/>
            </w:pPr>
            <w: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t>ассистивные</w:t>
            </w:r>
            <w:proofErr w:type="spellEnd"/>
            <w:r>
              <w:t xml:space="preserve"> устройства, скорость передвижения).</w:t>
            </w:r>
          </w:p>
          <w:p w:rsidR="00E755FE" w:rsidRDefault="00470AFD">
            <w:pPr>
              <w:pStyle w:val="table10"/>
              <w:ind w:firstLine="284"/>
            </w:pPr>
            <w:r>
              <w:t xml:space="preserve">Маршрут должен включать сопровождение от места постоянного пребывания (комнаты) к месту проведения реабилитационных, </w:t>
            </w:r>
            <w:proofErr w:type="spellStart"/>
            <w:r>
              <w:t>абилитационных</w:t>
            </w:r>
            <w:proofErr w:type="spellEnd"/>
            <w:r>
              <w:t xml:space="preserve"> мероприятий, процедур и обратно.</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E755FE" w:rsidRDefault="00470AFD">
            <w:pPr>
              <w:pStyle w:val="table10"/>
              <w:ind w:firstLine="284"/>
            </w:pPr>
            <w:r>
              <w:t xml:space="preserve">Оказание услуги должно обеспечить удовлетворение потребности получателя услуги в безопасном передвижении к месту проведения реабилитационных, </w:t>
            </w:r>
            <w:proofErr w:type="spellStart"/>
            <w:r>
              <w:t>абилитационных</w:t>
            </w:r>
            <w:proofErr w:type="spellEnd"/>
            <w:r>
              <w:t xml:space="preserve"> мероприятий, процедур и обратно</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33.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33.1. содействие в получении медицинской помощи, включая сопровождение в государственные организации здравоохранения, иные организации для прохождения </w:t>
            </w:r>
            <w:r>
              <w:lastRenderedPageBreak/>
              <w:t xml:space="preserve">реабилитационных, </w:t>
            </w:r>
            <w:proofErr w:type="spellStart"/>
            <w:r>
              <w:t>абилитационных</w:t>
            </w:r>
            <w:proofErr w:type="spellEnd"/>
            <w:r>
              <w:t xml:space="preserve"> мероприятий, обследований, консультаций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lastRenderedPageBreak/>
              <w:t>Услуга предусматривает:</w:t>
            </w:r>
          </w:p>
          <w:p w:rsidR="00E755FE" w:rsidRDefault="00470AFD">
            <w:pPr>
              <w:pStyle w:val="table10"/>
              <w:ind w:firstLine="284"/>
            </w:pPr>
            <w:r>
              <w:t xml:space="preserve">уточнение потребности получателя услуг в получении медицинской помощи (в том числе для обеспечения комплексности реабилитации, </w:t>
            </w:r>
            <w:r>
              <w:lastRenderedPageBreak/>
              <w:t>абилитации);</w:t>
            </w:r>
          </w:p>
          <w:p w:rsidR="00E755FE" w:rsidRDefault="00470AFD">
            <w:pPr>
              <w:pStyle w:val="table10"/>
              <w:ind w:firstLine="284"/>
            </w:pPr>
            <w:r>
              <w:t>оказание посреднической помощи для получения необходимой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E755FE" w:rsidRDefault="00470AFD">
            <w:pPr>
              <w:pStyle w:val="table10"/>
              <w:ind w:firstLine="284"/>
            </w:pPr>
            <w:r>
              <w:t>обсуждение даты, времени, продолжительности посещения, маршрута передвижения;</w:t>
            </w:r>
          </w:p>
          <w:p w:rsidR="00E755FE" w:rsidRDefault="00470AFD">
            <w:pPr>
              <w:pStyle w:val="table10"/>
              <w:ind w:firstLine="284"/>
            </w:pPr>
            <w:r>
              <w:t xml:space="preserve">сопровождение в государственную организацию здравоохранения, иные организации для прохождения реабилитационных, </w:t>
            </w:r>
            <w:proofErr w:type="spellStart"/>
            <w:r>
              <w:t>абилитационных</w:t>
            </w:r>
            <w:proofErr w:type="spellEnd"/>
            <w:r>
              <w:t xml:space="preserve"> мероприятий, обследований, консультаций (туда и обратно);</w:t>
            </w:r>
          </w:p>
          <w:p w:rsidR="00E755FE" w:rsidRDefault="00470AFD">
            <w:pPr>
              <w:pStyle w:val="table10"/>
              <w:ind w:firstLine="284"/>
            </w:pPr>
            <w:r>
              <w:t>оказание помощи при посадке (выходе) в транспортное средство, передвижении по государственной организации здравоохранения, иной организации;</w:t>
            </w:r>
          </w:p>
          <w:p w:rsidR="00E755FE" w:rsidRDefault="00470AFD">
            <w:pPr>
              <w:pStyle w:val="table10"/>
              <w:ind w:firstLine="284"/>
            </w:pPr>
            <w:r>
              <w:t xml:space="preserve">оказание помощи во взаимодействии с работниками государственной организации здравоохранения, иные организации (при необходимости с учетом индивидуальных особенностей получателя услуг)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 xml:space="preserve">Услуга предоставляется по запросу получателя услуги с учетом режима работы государственных организаций здравоохранения, иных организаций для прохождения реабилитационных, </w:t>
            </w:r>
            <w:proofErr w:type="spellStart"/>
            <w:r>
              <w:lastRenderedPageBreak/>
              <w:t>абилитационных</w:t>
            </w:r>
            <w:proofErr w:type="spellEnd"/>
            <w:r>
              <w:t xml:space="preserve"> мероприятий, обследований, консультаций.</w:t>
            </w:r>
          </w:p>
          <w:p w:rsidR="00E755FE" w:rsidRDefault="00470AFD">
            <w:pPr>
              <w:pStyle w:val="table10"/>
              <w:ind w:firstLine="284"/>
            </w:pPr>
            <w:r>
              <w:t>Дата, время, вид транспорта, маршрут передвижения согласовываются с получателем услуги.</w:t>
            </w:r>
          </w:p>
          <w:p w:rsidR="00E755FE" w:rsidRDefault="00470AFD">
            <w:pPr>
              <w:pStyle w:val="table10"/>
              <w:ind w:firstLine="284"/>
            </w:pPr>
            <w:r>
              <w:t>Сопровождение в государственные организации здравоохранения, иные организации могут осуществлять социальные и другие работники.</w:t>
            </w:r>
          </w:p>
          <w:p w:rsidR="00E755FE" w:rsidRDefault="00470AFD">
            <w:pPr>
              <w:pStyle w:val="table10"/>
              <w:ind w:firstLine="284"/>
            </w:pPr>
            <w: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t>ассистивных</w:t>
            </w:r>
            <w:proofErr w:type="spellEnd"/>
            <w:r>
              <w:t xml:space="preserve"> устройств и технологий (при необходимости).</w:t>
            </w:r>
          </w:p>
          <w:p w:rsidR="00E755FE" w:rsidRDefault="00470AFD">
            <w:pPr>
              <w:pStyle w:val="table10"/>
              <w:ind w:firstLine="284"/>
            </w:pPr>
            <w:r>
              <w:t>Средства общения должны соответствовать индивидуальным потребностям получателя услуги.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E755FE" w:rsidRDefault="00470AFD">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33.2.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центра реабилитации, абилитации;</w:t>
            </w:r>
          </w:p>
          <w:p w:rsidR="00E755FE" w:rsidRDefault="00470AFD">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E755FE" w:rsidRDefault="00470AFD">
            <w:pPr>
              <w:pStyle w:val="table10"/>
              <w:ind w:firstLine="284"/>
            </w:pPr>
            <w:r>
              <w:t>информирование получателя услуги о порядке и условиях получения соответствующих услуг в учреждениях культуры, дополнительного образования, физической культуры и спорта, участия в досуговых культурно-развлекательных мероприятиях вне центра реабилитации, абилитации;</w:t>
            </w:r>
          </w:p>
          <w:p w:rsidR="00E755FE" w:rsidRDefault="00470AFD">
            <w:pPr>
              <w:pStyle w:val="table10"/>
              <w:ind w:firstLine="284"/>
            </w:pPr>
            <w:r>
              <w:t xml:space="preserve">консультирование получателя услуги для выбора учреждения культуры, дополнительного образования, </w:t>
            </w:r>
            <w:r>
              <w:lastRenderedPageBreak/>
              <w:t>физической культуры и спорта, досуговых культурно-развлекательных мероприятий;</w:t>
            </w:r>
          </w:p>
          <w:p w:rsidR="00E755FE" w:rsidRDefault="00470AFD">
            <w:pPr>
              <w:pStyle w:val="table10"/>
              <w:ind w:firstLine="284"/>
            </w:pPr>
            <w:r>
              <w:t xml:space="preserve">помощь в подборе оптимального маршрута движения для посещения указанных организаций (мероприятий), оказание помощи в доставке (туда и обратно –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lastRenderedPageBreak/>
              <w:t>Услуга предоставляется по запросу получателя услуги с учетом режима работы соответствующих учреждений (организаций), проведения мероприятий.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E755FE" w:rsidRDefault="00470AFD">
            <w:pPr>
              <w:pStyle w:val="table10"/>
              <w:ind w:firstLine="284"/>
            </w:pPr>
            <w:r>
              <w:t>Информация об условиях и порядке оказания услуг учреждениями культуры, дополнительного образования, физической культуры и спорта, об участии в досуговых культурно-развлекательных мероприятиях должна предоставляться получателю услуг в доступной форме, понятным, ясным языком.</w:t>
            </w:r>
          </w:p>
          <w:p w:rsidR="00E755FE" w:rsidRDefault="00470AFD">
            <w:pPr>
              <w:pStyle w:val="table10"/>
              <w:ind w:firstLine="284"/>
            </w:pPr>
            <w:r>
              <w:t xml:space="preserve">Услуга должна включать взаимодействие с организаторами </w:t>
            </w:r>
            <w:r>
              <w:lastRenderedPageBreak/>
              <w:t>досуговых культурно-развлекательных мероприятий в интересах получателя услуги.</w:t>
            </w:r>
          </w:p>
          <w:p w:rsidR="00E755FE" w:rsidRDefault="00470AFD">
            <w:pPr>
              <w:pStyle w:val="table10"/>
              <w:ind w:firstLine="284"/>
            </w:pPr>
            <w:r>
              <w:t>При оказании услуг по доставке в учреждения культуры, дополнительного образования, физической культуры и спорта, на досуговые культурно-развлекательные мероприятия, должен использоваться безопасный транспорт, соответствующий установленным требованиям, в том числе адаптированный с учетом индивидуальных потребностей получателя услуги.</w:t>
            </w:r>
          </w:p>
          <w:p w:rsidR="00E755FE" w:rsidRDefault="00470AFD">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lastRenderedPageBreak/>
              <w:t>33.3. услуги переводчика жестового языка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знакомство с получателем услуги, установление контакта;</w:t>
            </w:r>
          </w:p>
          <w:p w:rsidR="00E755FE" w:rsidRDefault="00470AFD">
            <w:pPr>
              <w:pStyle w:val="table10"/>
              <w:ind w:firstLine="284"/>
            </w:pPr>
            <w:r>
              <w:t>определение и согласование с получателем услуги круга обязанностей, времени и продолжительности помощи;</w:t>
            </w:r>
          </w:p>
          <w:p w:rsidR="00E755FE" w:rsidRDefault="00470AFD">
            <w:pPr>
              <w:pStyle w:val="table10"/>
              <w:ind w:firstLine="284"/>
            </w:pPr>
            <w:r>
              <w:t>осуществление профессионального перевода с жестового и на жестовый язык во время реализации мероприятий индивидуального плана социальной реабилитации, абилитации, рекомендаций по иным направлениями реабилитации, абилитации, а также при оказании услуг по сопровождению в различные организации (при необходимости);</w:t>
            </w:r>
          </w:p>
          <w:p w:rsidR="00E755FE" w:rsidRDefault="00470AFD">
            <w:pPr>
              <w:pStyle w:val="table10"/>
              <w:ind w:firstLine="284"/>
            </w:pPr>
            <w:r>
              <w:t>осуществление профессионального перевода словесной и иной звуковой информации (радио- и телевизионных передач, занятий, бесед, мероприятий) на жестовый язык и обратно;</w:t>
            </w:r>
          </w:p>
          <w:p w:rsidR="00E755FE" w:rsidRDefault="00470AFD">
            <w:pPr>
              <w:pStyle w:val="table10"/>
              <w:ind w:firstLine="284"/>
            </w:pPr>
            <w:r>
              <w:t>содействие в осуществлении взаимодействия получателя услуги с другими людьми в процессе неформального общения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должно иметь специальное образование, знать жестовый язык, осуществлять синхронный или последовательный перевод с устного и (или) письменного русского или белорусского языка на жестовый язык и обратно (прямой перевод).</w:t>
            </w:r>
          </w:p>
          <w:p w:rsidR="00E755FE" w:rsidRDefault="00470AFD">
            <w:pPr>
              <w:pStyle w:val="table10"/>
              <w:ind w:firstLine="284"/>
            </w:pPr>
            <w:r>
              <w:t>Лицо, оказывающее услугу, должно обеспечивать конфиденциальность всей информации (личного или коммерческого характера), ставшей известной в ходе оказания услуг, а также содействовать защите законных прав и интересов получателя услуги, обеспечению его безопасности.</w:t>
            </w:r>
          </w:p>
          <w:p w:rsidR="00E755FE" w:rsidRDefault="00470AFD">
            <w:pPr>
              <w:pStyle w:val="table10"/>
              <w:ind w:firstLine="284"/>
            </w:pPr>
            <w:r>
              <w:t>Услуга предоставляется с учетом времени проведения соответствующих мероприятий, встреч, графика работы соответствующих организаций.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информации, в социальном взаимодействии, решении повседневных задач</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34.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социально-психологических проблем, необходимости проведения социально-психологической диагностики;</w:t>
            </w:r>
          </w:p>
          <w:p w:rsidR="00E755FE" w:rsidRDefault="00470AFD">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E755FE" w:rsidRDefault="00470AFD">
            <w:pPr>
              <w:pStyle w:val="table10"/>
              <w:ind w:firstLine="284"/>
            </w:pPr>
            <w:r>
              <w:t>составление плана социально-психологической диагностики, подбор необходимых методик;</w:t>
            </w:r>
          </w:p>
          <w:p w:rsidR="00E755FE" w:rsidRDefault="00470AFD">
            <w:pPr>
              <w:pStyle w:val="table10"/>
              <w:ind w:firstLine="284"/>
            </w:pPr>
            <w:r>
              <w:t>проведение психодиагностики личности (с использованием соответствующих методик, шкал, опросников и</w:t>
            </w:r>
            <w:proofErr w:type="gramStart"/>
            <w:r>
              <w:t> .</w:t>
            </w:r>
            <w:proofErr w:type="gramEnd"/>
            <w:r>
              <w:t xml:space="preserve"> т.д.);</w:t>
            </w:r>
          </w:p>
          <w:p w:rsidR="00E755FE" w:rsidRDefault="00470AFD">
            <w:pPr>
              <w:pStyle w:val="table10"/>
              <w:ind w:firstLine="284"/>
            </w:pPr>
            <w:r>
              <w:t>анализ результатов психодиагностики, разработку рекомендаций по решению выявленных проблем;</w:t>
            </w:r>
          </w:p>
          <w:p w:rsidR="00E755FE" w:rsidRDefault="00470AFD">
            <w:pPr>
              <w:pStyle w:val="table10"/>
              <w:ind w:firstLine="284"/>
            </w:pPr>
            <w:r>
              <w:t xml:space="preserve">информирование получателя услуги о результатах психодиагностики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с учетом законодательства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 xml:space="preserve">Информация о порядке проведения и цели психодиагностики, ее результатах должна излагаться в доступной для восприятия и понимания форме, в том числе с использованием </w:t>
            </w:r>
            <w:proofErr w:type="spellStart"/>
            <w:r>
              <w:t>ассистивных</w:t>
            </w:r>
            <w:proofErr w:type="spellEnd"/>
            <w:r>
              <w:t xml:space="preserve"> устройств и технологий, жестового языка, ясного языка с учетом индивидуальных потребностей получателя услуги (при необходимости).</w:t>
            </w:r>
          </w:p>
          <w:p w:rsidR="00E755FE" w:rsidRDefault="00470AFD">
            <w:pPr>
              <w:pStyle w:val="table10"/>
              <w:ind w:firstLine="284"/>
            </w:pPr>
            <w:r>
              <w:t>Результаты психодиагностики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 xml:space="preserve">Оказание услуги должно обеспечить проведение социально-психологической диагностики и психодиагностики личности получателя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цели консультирования, продолжительности и другое;</w:t>
            </w:r>
          </w:p>
          <w:p w:rsidR="00E755FE" w:rsidRDefault="00470AFD">
            <w:pPr>
              <w:pStyle w:val="table10"/>
              <w:ind w:firstLine="284"/>
            </w:pPr>
            <w:r>
              <w:t>изучение личного дела (психологической проблемы) получателя услуги, обсуждение проблемы консультирования,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информации на вопросы, разъяснений по оказанию социальных услуг и поддержки, социальной реабилитации, абилитации с учетом индивидуальных потребностей получателя услуги;</w:t>
            </w:r>
          </w:p>
          <w:p w:rsidR="00E755FE" w:rsidRDefault="00470AFD">
            <w:pPr>
              <w:pStyle w:val="table10"/>
              <w:ind w:firstLine="284"/>
            </w:pPr>
            <w:r>
              <w:t>обсуждение плана действий по решению проблемы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получателя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E755FE" w:rsidRDefault="00470AFD">
            <w:pPr>
              <w:pStyle w:val="table10"/>
              <w:ind w:firstLine="284"/>
            </w:pPr>
            <w:r>
              <w:t xml:space="preserve">Информация о порядке и особенностях консультирования должна излагаться доступным, ясным языком, в устном (письменном) виде,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rsidR="00E755FE" w:rsidRDefault="00470AFD">
            <w:pPr>
              <w:pStyle w:val="table10"/>
              <w:ind w:firstLine="284"/>
            </w:pPr>
            <w:r>
              <w:t>Содержание консультирования, его результаты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обеспечить удовлетворение потребности получателя услуги в психологическом консультировании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формирование личного дела получателя услуги (учетной карты);</w:t>
            </w:r>
          </w:p>
          <w:p w:rsidR="00E755FE" w:rsidRDefault="00470AFD">
            <w:pPr>
              <w:pStyle w:val="table10"/>
              <w:ind w:firstLine="284"/>
            </w:pPr>
            <w:r>
              <w:t>обсуждение с получателем услуги особенностей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особенностях;</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составление индивидуального плана по коррекции выявленных нарушений (отклонений, особенностей);</w:t>
            </w:r>
          </w:p>
          <w:p w:rsidR="00E755FE" w:rsidRDefault="00470AFD">
            <w:pPr>
              <w:pStyle w:val="table10"/>
              <w:ind w:firstLine="284"/>
            </w:pPr>
            <w:r>
              <w:t>проведение коррекционной работы в соответствии с планом;</w:t>
            </w:r>
          </w:p>
          <w:p w:rsidR="00E755FE" w:rsidRDefault="00470AFD">
            <w:pPr>
              <w:pStyle w:val="table10"/>
              <w:ind w:firstLine="284"/>
            </w:pPr>
            <w:r>
              <w:t>наблюдение за динамикой изменения состояния получателя услуги в процессе реализации плана коррекционной работы, корректировку плана при необходимости;</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анализ проведенной работы, 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в кабинете психолога, консультационном кабинете), адаптированном с учетом особых потребностей получателей услуг, где созданы условия для соблюдения конфиденциальности и обеспечения доверительных отношений.</w:t>
            </w:r>
          </w:p>
          <w:p w:rsidR="00E755FE" w:rsidRDefault="00470AFD">
            <w:pPr>
              <w:pStyle w:val="table10"/>
              <w:ind w:firstLine="284"/>
            </w:pPr>
            <w:r>
              <w:t>По желанию получателя услуги она может оказываться в жилом помещении получателя услуги с обеспечением мер конфиденциальности.</w:t>
            </w:r>
          </w:p>
          <w:p w:rsidR="00E755FE" w:rsidRDefault="00470AFD">
            <w:pPr>
              <w:pStyle w:val="table10"/>
              <w:ind w:firstLine="284"/>
            </w:pPr>
            <w:r>
              <w:t xml:space="preserve">Информация о порядке проведения и цели коррекционной работы должна излагаться доступным, ясным языком, в устном (письменном) виде,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rsidR="00E755FE" w:rsidRDefault="00470AFD">
            <w:pPr>
              <w:pStyle w:val="table10"/>
              <w:ind w:firstLine="284"/>
            </w:pPr>
            <w:r>
              <w:t>Результаты психологической коррекции и рекомендации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удовлетворению потребности получателя услуги в психологической коррекции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психических состояний (включая депрессивные состояния, нарушения памяти и др.);</w:t>
            </w:r>
          </w:p>
          <w:p w:rsidR="00E755FE" w:rsidRDefault="00470AFD">
            <w:pPr>
              <w:pStyle w:val="table10"/>
              <w:ind w:firstLine="284"/>
            </w:pPr>
            <w:r>
              <w:t xml:space="preserve">обеспечение получателя услуги рекомендациями, буклетами, памятками, информационными листками и иными материалами по различным аспектам </w:t>
            </w:r>
            <w:proofErr w:type="spellStart"/>
            <w:r>
              <w:t>психопрофилактики</w:t>
            </w:r>
            <w:proofErr w:type="spell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w:t>
            </w:r>
          </w:p>
          <w:p w:rsidR="00E755FE" w:rsidRDefault="00470AFD">
            <w:pPr>
              <w:pStyle w:val="table10"/>
              <w:ind w:firstLine="284"/>
            </w:pPr>
            <w:r>
              <w:t xml:space="preserve">Информация должна излагаться доступным, ясным языком, в том числе с использованием (при необходимости) </w:t>
            </w:r>
            <w:proofErr w:type="spellStart"/>
            <w:r>
              <w:t>ассистивных</w:t>
            </w:r>
            <w:proofErr w:type="spellEnd"/>
            <w:r>
              <w:t xml:space="preserve"> устройств и технологий, жестового языка с учетом особых потребностей получателя услуги.</w:t>
            </w:r>
          </w:p>
          <w:p w:rsidR="00E755FE" w:rsidRDefault="00470AFD">
            <w:pPr>
              <w:pStyle w:val="table10"/>
              <w:ind w:firstLine="284"/>
            </w:pPr>
            <w:r>
              <w:t>Оказание услуги должно способствовать предупреждению социально-психологических проблем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34.5.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привлечение получателя услуги к участию в мероприятиях, направленных на развитие положительных установок к психологической помощи, деятельности психолога, расширение кругозора в области психологического знания, формирование психологической культуры (в том числе посредством беседы, лекции, групповых занятий с элементами тренинга, тематических занятий, подготовки и распространения буклетов, памяток, оформления стендов);</w:t>
            </w:r>
          </w:p>
          <w:p w:rsidR="00E755FE" w:rsidRDefault="00470AFD">
            <w:pPr>
              <w:pStyle w:val="table10"/>
              <w:ind w:firstLine="284"/>
            </w:pPr>
            <w:r>
              <w:t>распространение среди получателей услуг (по желанию) научно-популярной, образовательной и просветительской информации в области психологии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клубной комнате,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p w:rsidR="00E755FE" w:rsidRDefault="00470AFD">
            <w:pPr>
              <w:pStyle w:val="table10"/>
              <w:ind w:firstLine="284"/>
            </w:pPr>
            <w:r>
              <w:t xml:space="preserve">Средства общения должны соответствовать индивидуальным потребностям получателя услуги, включая использование </w:t>
            </w:r>
            <w:proofErr w:type="spellStart"/>
            <w:r>
              <w:t>ассистивных</w:t>
            </w:r>
            <w:proofErr w:type="spellEnd"/>
            <w:r>
              <w:t xml:space="preserve"> устройств и технологий, жестового языка (при необходимости).</w:t>
            </w:r>
          </w:p>
          <w:p w:rsidR="00E755FE" w:rsidRDefault="00470AFD">
            <w:pPr>
              <w:pStyle w:val="table10"/>
              <w:ind w:firstLine="284"/>
            </w:pPr>
            <w:r>
              <w:t>Оказание услуги должно способствовать психологическому просвещению получателя услуги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 xml:space="preserve">35. Социально-реабилитационные услуги: </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35.1 проведение комплексной оценки потребностей и возможностей с формированием индивидуального плана социальной реабилитации, абилитации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мероприятий ИПРА, рекомендаций (заключений) врача-специалиста, психолога;</w:t>
            </w:r>
          </w:p>
          <w:p w:rsidR="00E755FE" w:rsidRDefault="00470AFD">
            <w:pPr>
              <w:pStyle w:val="table10"/>
              <w:ind w:firstLine="284"/>
            </w:pPr>
            <w:r>
              <w:t>проведение дополнительных обследований, диагностических мероприятий с целью комплексной оценки потребностей и возможностей получателя услуги;</w:t>
            </w:r>
          </w:p>
          <w:p w:rsidR="00E755FE" w:rsidRDefault="00470AFD">
            <w:pPr>
              <w:pStyle w:val="table10"/>
              <w:ind w:firstLine="284"/>
            </w:pPr>
            <w:r>
              <w:t>подбор реабилитационных мероприятий, занятий по различным видам социальной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E755FE" w:rsidRDefault="00470AFD">
            <w:pPr>
              <w:pStyle w:val="table10"/>
              <w:ind w:firstLine="284"/>
            </w:pPr>
            <w:r>
              <w:t>составление индивидуального плана социальной реабилитации, абилитации на период прохождения курса социальной реабилитации, абилитации в центре реабилитации, абилитации, включая определение цели, задач, видов и содержания рекомендуемых мероприятий социальной реабилитации, абилитации, перечня услуг, их объема, особенностей оказания;</w:t>
            </w:r>
          </w:p>
          <w:p w:rsidR="00E755FE" w:rsidRDefault="00470AFD">
            <w:pPr>
              <w:pStyle w:val="table10"/>
              <w:ind w:firstLine="284"/>
            </w:pPr>
            <w:r>
              <w:t>формирование рекомендаций по иным направлениям реабилитации, абилитации для обеспечения комплексного междисциплинарного подхода в единстве с непрерывностью, всесторонностью и целостностью реабилитации, абилитации;</w:t>
            </w:r>
          </w:p>
          <w:p w:rsidR="00E755FE" w:rsidRDefault="00470AFD">
            <w:pPr>
              <w:pStyle w:val="table10"/>
              <w:ind w:firstLine="284"/>
            </w:pPr>
            <w:r>
              <w:t>осуществление динамического контроля и наблюдения за состоянием получателя услуг в период прохождения курса социальной реабилитации, абилитации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начале курса социальной реабилитации, абилитации в центре реабилитации, абилитации, а также (при необходимости) в период его прохождения.</w:t>
            </w:r>
          </w:p>
          <w:p w:rsidR="00E755FE" w:rsidRDefault="00470AFD">
            <w:pPr>
              <w:pStyle w:val="table10"/>
              <w:ind w:firstLine="284"/>
            </w:pPr>
            <w:r>
              <w:t>Услуга оказывается специалистами центра реабилитации, абилитации, компетентными в области социальной, профессиональной, трудовой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 xml:space="preserve">Информация в процессе проведения комплексной оценки потребностей и возможностей получателя услуги должна излагаться доступным, ясным языком, в том числе с использованием </w:t>
            </w:r>
            <w:proofErr w:type="spellStart"/>
            <w:r>
              <w:t>ассистивных</w:t>
            </w:r>
            <w:proofErr w:type="spellEnd"/>
            <w:r>
              <w:t xml:space="preserve"> устройств и технологий с учетом индивидуальных потребностей получателя услуги (при необходимости).</w:t>
            </w:r>
          </w:p>
          <w:p w:rsidR="00E755FE" w:rsidRDefault="00470AFD">
            <w:pPr>
              <w:pStyle w:val="table10"/>
              <w:ind w:firstLine="284"/>
            </w:pPr>
            <w:r>
              <w:t>Индивидуальный план социальной реабилитации, абилитации должен учитывать имеющиеся ресурсы центра реабилитации, абилитации, реабилитационный потенциал получателя услуг и по возможности его пожелания.</w:t>
            </w:r>
          </w:p>
          <w:p w:rsidR="00E755FE" w:rsidRDefault="00470AFD">
            <w:pPr>
              <w:pStyle w:val="table10"/>
              <w:ind w:firstLine="284"/>
            </w:pPr>
            <w:r>
              <w:t>Индивидуальный план социальной реабилитации, абилитации должен быть согласован письменно с получателем услуг.</w:t>
            </w:r>
          </w:p>
          <w:p w:rsidR="00E755FE" w:rsidRDefault="00470AFD">
            <w:pPr>
              <w:pStyle w:val="table10"/>
              <w:ind w:firstLine="284"/>
            </w:pPr>
            <w:r>
              <w:t>В случае необходимости должна осуществляться оперативная корректировка индивидуального плана социальной реабилитации, абилитации. Все вносимые изменения должны фиксироваться документально (в письменном (печатном) и (или) электронном виде).</w:t>
            </w:r>
          </w:p>
          <w:p w:rsidR="00E755FE" w:rsidRDefault="00470AFD">
            <w:pPr>
              <w:pStyle w:val="table10"/>
              <w:ind w:firstLine="284"/>
            </w:pPr>
            <w:r>
              <w:t>Оказание услуги должно содействовать формированию эффективного индивидуального плана социальной реабилитации, абилитации с целью повышения эффективности прохождения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35.2. содействие в выполнении реабилитационных, </w:t>
            </w:r>
            <w:proofErr w:type="spellStart"/>
            <w:r>
              <w:t>абилитационных</w:t>
            </w:r>
            <w:proofErr w:type="spellEnd"/>
            <w:r>
              <w:t xml:space="preserve"> мероприятий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индивидуального плана социальной реабилитации, абилитации, рекомендаций по иным направлениям реабилитации, абилитации;</w:t>
            </w:r>
          </w:p>
          <w:p w:rsidR="00E755FE" w:rsidRDefault="00470AFD">
            <w:pPr>
              <w:pStyle w:val="table10"/>
              <w:ind w:firstLine="284"/>
            </w:pPr>
            <w:r>
              <w:t>ознакомление получателя услуги с рекомендованными реабилитационными мероприятиями в доступной форме, проведение мотивационных бесед для повышения заинтересованности в реабилитации, абилитации;</w:t>
            </w:r>
          </w:p>
          <w:p w:rsidR="00E755FE" w:rsidRDefault="00470AFD">
            <w:pPr>
              <w:pStyle w:val="table10"/>
              <w:ind w:firstLine="284"/>
            </w:pPr>
            <w:r>
              <w:t>организацию и оказание помощи по выполнению мероприятий согласно индивидуальному плану социальной реабилитации, абилитации, имеющимся рекомендациям (включая разъяснения порядка выполнения мероприятий, сопровождение, присмотр, контроль правильности выполнения);</w:t>
            </w:r>
          </w:p>
          <w:p w:rsidR="00E755FE" w:rsidRDefault="00470AFD">
            <w:pPr>
              <w:pStyle w:val="table10"/>
              <w:ind w:firstLine="284"/>
            </w:pPr>
            <w:r>
              <w:t>консультационную, методическую и иную помощь при выполнении реабилитационных мероприятий;</w:t>
            </w:r>
          </w:p>
          <w:p w:rsidR="00E755FE" w:rsidRDefault="00470AFD">
            <w:pPr>
              <w:pStyle w:val="table10"/>
              <w:ind w:firstLine="284"/>
            </w:pPr>
            <w:r>
              <w:t>содействие в получении реабилитационных услуг, предоставляемых иными организациями (организациями-партнерами) для обеспечения комплексного процесса реабилитации, абилитации (при необходимости);</w:t>
            </w:r>
          </w:p>
          <w:p w:rsidR="00E755FE" w:rsidRDefault="00470AFD">
            <w:pPr>
              <w:pStyle w:val="table10"/>
              <w:ind w:firstLine="284"/>
            </w:pPr>
            <w:r>
              <w:t xml:space="preserve">сопровождение в организации для выполнения реабилитационных, </w:t>
            </w:r>
            <w:proofErr w:type="spellStart"/>
            <w:r>
              <w:t>абилитационных</w:t>
            </w:r>
            <w:proofErr w:type="spellEnd"/>
            <w:r>
              <w:t xml:space="preserve"> мероприятий и обратно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индивидуальным планом социальной реабилитации, абилитации.</w:t>
            </w:r>
          </w:p>
          <w:p w:rsidR="00E755FE" w:rsidRDefault="00470AFD">
            <w:pPr>
              <w:pStyle w:val="table10"/>
              <w:ind w:firstLine="284"/>
            </w:pPr>
            <w:r>
              <w:t>Лицо, оказывающее услугу, должно иметь соответствующее образование или переподготовку, повышение квалификации в области социальной и иных видов реабилитации, абилитации инвалидов.</w:t>
            </w:r>
          </w:p>
          <w:p w:rsidR="00E755FE" w:rsidRDefault="00470AFD">
            <w:pPr>
              <w:pStyle w:val="table10"/>
              <w:ind w:firstLine="284"/>
            </w:pPr>
            <w:r>
              <w:t>Лицо, оказывающее услугу, должно обеспечить уважительное и гуманное отношение и поддержку получателя услуги, побуждать активизировать имеющиеся личностные ресурсы на выполнение реабилитационных мероприятий, а также оказывать необходимую инструктивно-методическую помощь, информационную и моральную поддержку.</w:t>
            </w:r>
          </w:p>
          <w:p w:rsidR="00E755FE" w:rsidRDefault="00470AFD">
            <w:pPr>
              <w:pStyle w:val="table10"/>
              <w:ind w:firstLine="284"/>
            </w:pPr>
            <w:r>
              <w:t>В процессе оказания услуги должно обеспечиваться соблюдение мер безопасности, наблюдение за самочувствием получателя услуги.</w:t>
            </w:r>
          </w:p>
          <w:p w:rsidR="00E755FE" w:rsidRDefault="00470AFD">
            <w:pPr>
              <w:pStyle w:val="table10"/>
              <w:ind w:firstLine="284"/>
            </w:pPr>
            <w:r>
              <w:t>Форма проведения реабилитационных мероприятий (индивидуальная, групповая), место и иные особенности их реализации должны соответствовать индивидуальным возможностям и потребностям получателя услуги.</w:t>
            </w:r>
          </w:p>
          <w:p w:rsidR="00E755FE" w:rsidRDefault="00470AFD">
            <w:pPr>
              <w:pStyle w:val="table10"/>
              <w:ind w:firstLine="284"/>
            </w:pPr>
            <w:r>
              <w:t xml:space="preserve">Средства общения должны соответствовать индивидуальным потребностям получателя услуги, включая использование ТССР, </w:t>
            </w:r>
            <w:proofErr w:type="spellStart"/>
            <w:r>
              <w:t>ассистивных</w:t>
            </w:r>
            <w:proofErr w:type="spellEnd"/>
            <w:r>
              <w:t xml:space="preserve"> устройств и технологий, ясного или жестового языка (при необходимости).</w:t>
            </w:r>
          </w:p>
          <w:p w:rsidR="00E755FE" w:rsidRDefault="00470AFD">
            <w:pPr>
              <w:pStyle w:val="table10"/>
              <w:ind w:firstLine="284"/>
            </w:pPr>
            <w:r>
              <w:t>Оказание услуги должно содействовать удовлетворению потребности получателя услуги по восстановлению (формированию, развитию) функций и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35.3. содействие в прохождении лечебно-оздоровительных, профилактических процедур (на базе центра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центра реабилитации, абилитации);</w:t>
            </w:r>
          </w:p>
          <w:p w:rsidR="00E755FE" w:rsidRDefault="00470AFD">
            <w:pPr>
              <w:pStyle w:val="table10"/>
              <w:ind w:firstLine="284"/>
            </w:pPr>
            <w:r>
              <w:t>составление плана-графика прохождения лечебно-оздоровительных, профилактических процедур с учетом потребностей получателя услуги и ресурсов центра реабилитации, абилитации;</w:t>
            </w:r>
          </w:p>
          <w:p w:rsidR="00E755FE" w:rsidRDefault="00470AFD">
            <w:pPr>
              <w:pStyle w:val="table10"/>
              <w:ind w:firstLine="284"/>
            </w:pPr>
            <w:r>
              <w:t>разъяснение получателю услуги цели и содержания рекомендованных мероприятий, особенностей их оказания, оказание необходимой поддержки в реализации плана-графика;</w:t>
            </w:r>
          </w:p>
          <w:p w:rsidR="00E755FE" w:rsidRDefault="00470AFD">
            <w:pPr>
              <w:pStyle w:val="table10"/>
              <w:ind w:firstLine="284"/>
            </w:pPr>
            <w:r>
              <w:t>сопровождение (доставку) к месту проведения рекомендованных мероприятий;</w:t>
            </w:r>
          </w:p>
          <w:p w:rsidR="00E755FE" w:rsidRDefault="00470AFD">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результатами диагностики, составленным планом-графиком.</w:t>
            </w:r>
          </w:p>
          <w:p w:rsidR="00E755FE" w:rsidRDefault="00470AFD">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 (при их наличии).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ИПРА по организации доступной трудовой занятости получателя услуги, результатов комплексной оценки потребностей и возможностей получателя услуги, индивидуального плана социальной реабилитации, абилитации;</w:t>
            </w:r>
          </w:p>
          <w:p w:rsidR="00E755FE" w:rsidRDefault="00470AFD">
            <w:pPr>
              <w:pStyle w:val="table10"/>
              <w:ind w:firstLine="284"/>
            </w:pPr>
            <w:r>
              <w:t xml:space="preserve">проведение </w:t>
            </w:r>
            <w:proofErr w:type="spellStart"/>
            <w:r>
              <w:t>профориентационной</w:t>
            </w:r>
            <w:proofErr w:type="spellEnd"/>
            <w:r>
              <w:t xml:space="preserve"> работы по выявлению склонностей, способностей, интересов, потребностей в сфере развития трудовых навыков, получения профобразования, трудоустройства, исходя из индивидуальных потребностей и предпочтений получателя услуги;</w:t>
            </w:r>
          </w:p>
          <w:p w:rsidR="00E755FE" w:rsidRDefault="00470AFD">
            <w:pPr>
              <w:pStyle w:val="table10"/>
              <w:ind w:firstLine="284"/>
            </w:pPr>
            <w:r>
              <w:t>проведение занятий (групповые/индивидуальные) по развитию трудовых навыков в условиях центра реабилитации, абилитации (в кружках, мастерских, учебных кабинетах и др.);</w:t>
            </w:r>
          </w:p>
          <w:p w:rsidR="00E755FE" w:rsidRDefault="00470AFD">
            <w:pPr>
              <w:pStyle w:val="table10"/>
              <w:ind w:firstLine="284"/>
            </w:pPr>
            <w:r>
              <w:t>оценку характера динамики трудовых навыков, определение готовности к трудовой деятельности, формирование, при необходимости, соответствующих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ИПРА, индивидуальным планом социальной реабилитации, абилитации и утвержденным графиком проведения соответствующих занятий.</w:t>
            </w:r>
          </w:p>
          <w:p w:rsidR="00E755FE" w:rsidRDefault="00470AFD">
            <w:pPr>
              <w:pStyle w:val="table10"/>
              <w:ind w:firstLine="284"/>
            </w:pPr>
            <w:r>
              <w:t>Услугу должны оказывать специалисты в области трудотерапии или иные специалисты, прошедшие повышение квалификации по вопросам формирования трудовых навыков у лиц с различными нарушениями.</w:t>
            </w:r>
          </w:p>
          <w:p w:rsidR="00E755FE" w:rsidRDefault="00470AFD">
            <w:pPr>
              <w:pStyle w:val="table10"/>
              <w:ind w:firstLine="284"/>
            </w:pPr>
            <w:r>
              <w:t>Лицо, оказывающее услугу, должно владеть информацией о мерах содействия занятости для лиц с различным типом нарушений, о ситуации на рынке труда.</w:t>
            </w:r>
          </w:p>
          <w:p w:rsidR="00E755FE" w:rsidRDefault="00470AFD">
            <w:pPr>
              <w:pStyle w:val="table10"/>
              <w:ind w:firstLine="284"/>
            </w:pPr>
            <w:r>
              <w:t>Для предоставления услуги в центре реабилитации, абилитации должны быть созданы необходимые условия (оборудована трудовая мастерская по развитию трудовых навыков, учебный или тренировочный кабинет).</w:t>
            </w:r>
          </w:p>
          <w:p w:rsidR="00E755FE" w:rsidRDefault="00470AFD">
            <w:pPr>
              <w:pStyle w:val="table10"/>
              <w:ind w:firstLine="284"/>
            </w:pPr>
            <w:r>
              <w:t>Помещения, используемые для проведения занятий, должны соответствовать установленным нормам и быть адаптированы к особым потребностям получателей услуг.</w:t>
            </w:r>
          </w:p>
          <w:p w:rsidR="00E755FE" w:rsidRDefault="00470AFD">
            <w:pPr>
              <w:pStyle w:val="table10"/>
              <w:ind w:firstLine="284"/>
            </w:pPr>
            <w:r>
              <w:t>Условия и средства, используемые для развития трудовых навыков, должны быть адаптированы с учетом индивидуальных потребностей получателя услуги (в том числе подбор высоты стула, стола, дополнительного освещения).</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Обучение трудовым навыкам осуществляется с учетом ИПРА,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E755FE" w:rsidRDefault="00470AFD">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E755FE" w:rsidRDefault="00470AFD">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Средства общения должны соответствовать индивидуальным потребностям получателя услуг, включая использование необходимых устройств и технологий.</w:t>
            </w:r>
          </w:p>
          <w:p w:rsidR="00E755FE" w:rsidRDefault="00470AFD">
            <w:pPr>
              <w:pStyle w:val="table10"/>
              <w:ind w:firstLine="284"/>
            </w:pPr>
            <w:r>
              <w:t>При формировании групп должны учитываться готовность и способность получателя услуги к обучению в коллективе.</w:t>
            </w:r>
          </w:p>
          <w:p w:rsidR="00E755FE" w:rsidRDefault="00470AFD">
            <w:pPr>
              <w:pStyle w:val="table10"/>
              <w:ind w:firstLine="284"/>
            </w:pPr>
            <w:r>
              <w:t>Результаты наблюдения за динамикой развития трудовых навыков должны фиксироваться документально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трудовых навыков получателя услуги, созданию условий для реализации его трудового потенциала</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35.5. проведение занятий по восстановлению, и (или) развитию, и (или) формированию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35.5.1.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разработку индивидуального плана по восстановлению (формированию), развитию, поддержанию навыков по уходу за собой;</w:t>
            </w:r>
          </w:p>
          <w:p w:rsidR="00E755FE" w:rsidRDefault="00470AFD">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E755FE" w:rsidRDefault="00470AFD">
            <w:pPr>
              <w:pStyle w:val="table10"/>
              <w:ind w:firstLine="284"/>
            </w:pPr>
            <w:r>
              <w:t xml:space="preserve">проведение разнообразных по форме и содержанию обучающих занятий по восстановлению (формированию, развитию) навыков по уходу за собой (в том числе в форме беседы, тренинга, демонстрации, консультации, деловой игры), с использованием </w:t>
            </w:r>
            <w:proofErr w:type="spellStart"/>
            <w:r>
              <w:t>ассистивных</w:t>
            </w:r>
            <w:proofErr w:type="spellEnd"/>
            <w:r>
              <w:t xml:space="preserve"> устройств и технологий, ТССР;</w:t>
            </w:r>
          </w:p>
          <w:p w:rsidR="00E755FE" w:rsidRDefault="00470AFD">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самообслуживания.</w:t>
            </w:r>
          </w:p>
          <w:p w:rsidR="00E755FE" w:rsidRDefault="00470AFD">
            <w:pPr>
              <w:pStyle w:val="table10"/>
              <w:ind w:firstLine="284"/>
            </w:pPr>
            <w:r>
              <w:t>При формировании групп должны учитываться уровень развития навыков по уходу за собой,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по уходу за собой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навыков по уходу за собой и обеспечить повышение самостоятельности получателя услуги в повседневной жизни, уменьшить зависимость от посторонней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35.5.2. бытовых навыков, навыков пользования бытовой техникой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разработку индивидуального плана по восстановлению, формированию, развитию (поддержанию) бытовых навыков;</w:t>
            </w:r>
          </w:p>
          <w:p w:rsidR="00E755FE" w:rsidRDefault="00470AFD">
            <w:pPr>
              <w:pStyle w:val="table10"/>
              <w:ind w:firstLine="284"/>
            </w:pPr>
            <w:r>
              <w:t>определение в группу с учетом индивидуальных особенностей (при необходимости);</w:t>
            </w:r>
          </w:p>
          <w:p w:rsidR="00E755FE" w:rsidRDefault="00470AFD">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E755FE" w:rsidRDefault="00470AFD">
            <w:pPr>
              <w:pStyle w:val="table10"/>
              <w:ind w:firstLine="284"/>
            </w:pPr>
            <w: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бытовых приборов и техники с адаптивными функциями;</w:t>
            </w:r>
          </w:p>
          <w:p w:rsidR="00E755FE" w:rsidRDefault="00470AFD">
            <w:pPr>
              <w:pStyle w:val="table10"/>
              <w:ind w:firstLine="284"/>
            </w:pPr>
            <w:r>
              <w:t>консультирование получателя услуг по вопросам адаптации жилого помещения и организации быта с целью уменьшения зависимости от посторонней помощи, обеспечения безопасности и комфорта;</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учебная кухня, квартира), разработаны планы проведения занятий.</w:t>
            </w:r>
          </w:p>
          <w:p w:rsidR="00E755FE" w:rsidRDefault="00470AFD">
            <w:pPr>
              <w:pStyle w:val="table10"/>
              <w:ind w:firstLine="284"/>
            </w:pPr>
            <w:r>
              <w:t>Помещение, используемое для проведения занятий, должно быть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E755FE" w:rsidRDefault="00470AFD">
            <w:pPr>
              <w:pStyle w:val="table10"/>
              <w:ind w:firstLine="284"/>
            </w:pPr>
            <w:r>
              <w:t>При формировании групп должны учитываться уровень развития бытовых навыков,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(с учетом индивидуальных особенностей получателя услуги).</w:t>
            </w:r>
          </w:p>
          <w:p w:rsidR="00E755FE" w:rsidRDefault="00470AFD">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бытовых навыков у получателя услуги должны фиксироваться в письменной (печатной, электронной) форме.</w:t>
            </w:r>
          </w:p>
          <w:p w:rsidR="00E755FE" w:rsidRDefault="00470AFD">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35.5.3.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 навыков социального взаимодействия;</w:t>
            </w:r>
          </w:p>
          <w:p w:rsidR="00E755FE" w:rsidRDefault="00470AFD">
            <w:pPr>
              <w:pStyle w:val="table10"/>
              <w:ind w:firstLine="284"/>
            </w:pPr>
            <w:r>
              <w:t>разработку индивидуального плана по восстановлению, формированию, развитию коммуникативных навыков, навыков социального взаимодействия;</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коммуникативных навыков, навыков социального взаимодействия (при необходимости);</w:t>
            </w:r>
          </w:p>
          <w:p w:rsidR="00E755FE" w:rsidRDefault="00470AFD">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E755FE" w:rsidRDefault="00470AFD">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кабинет, уголок), разработаны планы проведения занятий.</w:t>
            </w:r>
          </w:p>
          <w:p w:rsidR="00E755FE" w:rsidRDefault="00470AFD">
            <w:pPr>
              <w:pStyle w:val="table10"/>
              <w:ind w:firstLine="284"/>
            </w:pPr>
            <w:r>
              <w:t xml:space="preserve">При проведении занятий должны использоваться (при необходимости) ТССР, </w:t>
            </w:r>
            <w:proofErr w:type="spellStart"/>
            <w:r>
              <w:t>ассистивные</w:t>
            </w:r>
            <w:proofErr w:type="spellEnd"/>
            <w: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E755FE" w:rsidRDefault="00470AFD">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E755FE" w:rsidRDefault="00470AFD">
            <w:pPr>
              <w:pStyle w:val="table10"/>
              <w:ind w:firstLine="284"/>
            </w:pPr>
            <w:r>
              <w:t>Услуга может оказываться в форме индивидуальной и (или) групповой работы.</w:t>
            </w:r>
          </w:p>
          <w:p w:rsidR="00E755FE" w:rsidRDefault="00470AFD">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коммуникативных навыков, навыков социального взаимодействия, и адаптированный вспомогательный материал.</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коммуникативных навыков, навыков социального взаимодействия должны фиксироваться в письменной (печатной, электронной) форме.</w:t>
            </w:r>
          </w:p>
          <w:p w:rsidR="00E755FE" w:rsidRDefault="00470AFD">
            <w:pPr>
              <w:pStyle w:val="table10"/>
              <w:ind w:firstLine="284"/>
            </w:pPr>
            <w:r>
              <w:t xml:space="preserve">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w:t>
            </w:r>
            <w:proofErr w:type="spellStart"/>
            <w:r>
              <w:t>адаптированности</w:t>
            </w:r>
            <w:proofErr w:type="spellEnd"/>
            <w:r>
              <w:t xml:space="preserve">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35.5.4.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самостоятельного проживания;</w:t>
            </w:r>
          </w:p>
          <w:p w:rsidR="00E755FE" w:rsidRDefault="00470AFD">
            <w:pPr>
              <w:pStyle w:val="table10"/>
              <w:ind w:firstLine="284"/>
            </w:pPr>
            <w:r>
              <w:t>разработку плана по восстановлению, формированию, развитию таких навыков;</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развития навыков самостоятельного проживания (при необходимости);</w:t>
            </w:r>
          </w:p>
          <w:p w:rsidR="00E755FE" w:rsidRDefault="00470AFD">
            <w:pPr>
              <w:pStyle w:val="table10"/>
              <w:ind w:firstLine="284"/>
            </w:pPr>
            <w:proofErr w:type="gramStart"/>
            <w: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w:t>
            </w:r>
            <w:proofErr w:type="gramEnd"/>
          </w:p>
          <w:p w:rsidR="00E755FE" w:rsidRDefault="00470AFD">
            <w:pPr>
              <w:pStyle w:val="table10"/>
              <w:ind w:firstLine="284"/>
            </w:pPr>
            <w:r>
              <w:t xml:space="preserve">консультирование получателя услуг по вопросам адаптации и организации быта, использованию ТССР, </w:t>
            </w:r>
            <w:proofErr w:type="spellStart"/>
            <w:r>
              <w:t>ассистивных</w:t>
            </w:r>
            <w:proofErr w:type="spellEnd"/>
            <w:r>
              <w:t xml:space="preserve"> устройств и технологий, с целью уменьшения зависимости от посторонней помощи, создания условий для самостоятельного проживания, обеспечения безопасности и комфорта;</w:t>
            </w:r>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социальной работы,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предоставления услуги должны быть созданы специальные условия (в том числе оборудован кабинет, уголок по изучению правил дорожного движения, учебные кухня, квартира),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E755FE" w:rsidRDefault="00470AFD">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(по желанию получателя услуги).</w:t>
            </w:r>
          </w:p>
          <w:p w:rsidR="00E755FE" w:rsidRDefault="00470AFD">
            <w:pPr>
              <w:pStyle w:val="table10"/>
              <w:ind w:firstLine="284"/>
            </w:pPr>
            <w:r>
              <w:t xml:space="preserve">При проведении занятий должны использоваться современные методики, игровые технологии, тренинги, экскурсии, демонстрации и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E755FE" w:rsidRDefault="00470AFD">
            <w:pPr>
              <w:pStyle w:val="table10"/>
              <w:ind w:firstLine="284"/>
            </w:pPr>
            <w: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35.6. обучение компьютерной грамотности, в том числе по освоению социальных сетей, осуществлению платежей в Интернете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и возможностей получателя услуг по использованию компьютера, в том числе специальных программ, приложений в глобальной компьютерной сети Интернет, пользованию мобильным телефоном, оценку уровня развития соответствующих навыков;</w:t>
            </w:r>
          </w:p>
          <w:p w:rsidR="00E755FE" w:rsidRDefault="00470AFD">
            <w:pPr>
              <w:pStyle w:val="table10"/>
              <w:ind w:firstLine="284"/>
            </w:pPr>
            <w:r>
              <w:t>разработку плана по обучению компьютерной грамотности (при необходимости);</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определение получателя услуги в группу с учетом индивидуальных особенностей, уровня компьютерной грамотности, навыков пользования мобильным телефоном;</w:t>
            </w:r>
          </w:p>
          <w:p w:rsidR="00E755FE" w:rsidRDefault="00470AFD">
            <w:pPr>
              <w:pStyle w:val="table10"/>
              <w:ind w:firstLine="284"/>
            </w:pPr>
            <w:r>
              <w:t>проведение занятий (в индивидуальной и (или) групповой форме) по освоению навыков компьютерной грамотности (в том числе пользование компьютерной техникой, освоение социальных сетей, использование специальных приложений, осуществление платежей через глобальную компьютерную сеть Интернет), пользования мобильным телефоном;</w:t>
            </w:r>
          </w:p>
          <w:p w:rsidR="00E755FE" w:rsidRDefault="00470AFD">
            <w:pPr>
              <w:pStyle w:val="table10"/>
              <w:ind w:firstLine="284"/>
            </w:pPr>
            <w:r>
              <w:t>оценку динамики развития соответствующих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 или по запросу получателя услуги при необходимости разового (краткосрочного) обучения.</w:t>
            </w:r>
          </w:p>
          <w:p w:rsidR="00E755FE" w:rsidRDefault="00470AFD">
            <w:pPr>
              <w:pStyle w:val="table10"/>
              <w:ind w:firstLine="284"/>
            </w:pPr>
            <w:r>
              <w:t>Занятия по обучению пользованию компьютерной техникой должны проводить специалисты, владеющие компьютерной грамотностью и навыками педагогической деятельности, имеющие опыт пользования специальными устройствами и программами для людей с различными типами нарушений.</w:t>
            </w:r>
          </w:p>
          <w:p w:rsidR="00E755FE" w:rsidRDefault="00470AFD">
            <w:pPr>
              <w:pStyle w:val="table10"/>
              <w:ind w:firstLine="284"/>
            </w:pPr>
            <w:r>
              <w:t>Для предоставления услуги в центре реабилитации, абилитации должны быть созданы специальные условия (наличие персональных компьютеров, доступ к глобальной компьютерной сети Интернет, оборудован кабинет (уголок) информационных технологий), обеспечены условия по их безопасной эксплуатации, разработаны планы проведения занятий.</w:t>
            </w:r>
          </w:p>
          <w:p w:rsidR="00E755FE" w:rsidRDefault="00470AFD">
            <w:pPr>
              <w:pStyle w:val="table10"/>
              <w:ind w:firstLine="284"/>
            </w:pPr>
            <w:r>
              <w:t>Помещения, используемые для проведения занятий, должны быть адаптированы для использования людьми с различными типами нарушений.</w:t>
            </w:r>
          </w:p>
          <w:p w:rsidR="00E755FE" w:rsidRDefault="00470AFD">
            <w:pPr>
              <w:pStyle w:val="table10"/>
              <w:ind w:firstLine="284"/>
            </w:pPr>
            <w:proofErr w:type="gramStart"/>
            <w:r>
              <w:t>Оборудование, используемое во время обучения, должно быть исправно, соответствовать требованиям безопасности и другим установленным требованиям, а также быть приспособлено к индивидуальным потребностям получателя услуги (например, с нарушениями зрения, слуха, в том числе путем изменения настроек устройства, установки специальных программ (при их наличии).</w:t>
            </w:r>
            <w:proofErr w:type="gramEnd"/>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уровень освоенных навыков в области компьютерной грамотности.</w:t>
            </w:r>
          </w:p>
          <w:p w:rsidR="00E755FE" w:rsidRDefault="00470AFD">
            <w:pPr>
              <w:pStyle w:val="table10"/>
              <w:ind w:firstLine="284"/>
            </w:pPr>
            <w:r>
              <w:t>Услуга (по желанию получателя услуги) может оказываться в индивидуальной форме с использованием личного мобильного телефона, планшета и иной компьютерной техники, в том числе непосредственно в жилом помещении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Средства общения должны соответствовать индивидуальным особенностям и потребностям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компьютерной грамотности должны фиксироваться в письменной (печатной, электронной) форме.</w:t>
            </w:r>
          </w:p>
          <w:p w:rsidR="00E755FE" w:rsidRDefault="00470AFD">
            <w:pPr>
              <w:pStyle w:val="table10"/>
              <w:ind w:firstLine="284"/>
            </w:pPr>
            <w:r>
              <w:t>Оказание услуги должно обеспечить освоение получателем услуги современных информационных технологий, позволяющих расширить коммуникативное пространство и сеть социальных контактов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35.7. проведение </w:t>
            </w:r>
            <w:proofErr w:type="spellStart"/>
            <w:r>
              <w:t>профориентационных</w:t>
            </w:r>
            <w:proofErr w:type="spellEnd"/>
            <w:r>
              <w:t xml:space="preserve"> мероприятий, консультирование по вопросам получения профессионального образования и (или) трудоустройства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E755FE" w:rsidRDefault="00470AFD">
            <w:pPr>
              <w:pStyle w:val="table10"/>
              <w:ind w:firstLine="284"/>
            </w:pPr>
            <w:r>
              <w:t>обсуждение результатов диагностического обследования;</w:t>
            </w:r>
          </w:p>
          <w:p w:rsidR="00E755FE" w:rsidRDefault="00470AFD">
            <w:pPr>
              <w:pStyle w:val="table10"/>
              <w:ind w:firstLine="284"/>
            </w:pPr>
            <w:r>
              <w:t>составление рекомендаций по приоритетным профессиям и видам профессиональной деятельности, трудовой занятости;</w:t>
            </w:r>
          </w:p>
          <w:p w:rsidR="00E755FE" w:rsidRDefault="00470AFD">
            <w:pPr>
              <w:pStyle w:val="table10"/>
              <w:ind w:firstLine="284"/>
            </w:pPr>
            <w:r>
              <w:t>профессиональное информирование, консультирование, просвещение получателя услуги с учетом склонностей и возможностей к трудовой деятельности;</w:t>
            </w:r>
          </w:p>
          <w:p w:rsidR="00E755FE" w:rsidRDefault="00470AFD">
            <w:pPr>
              <w:pStyle w:val="table10"/>
              <w:ind w:firstLine="284"/>
            </w:pPr>
            <w:r>
              <w:t>помощь в выборе учреждения профессионального образования, иной формы профессиональной подготовки (с учетом склонностей, способностей, состояния здоровья, пожеланий получателя услуги);</w:t>
            </w:r>
          </w:p>
          <w:p w:rsidR="00E755FE" w:rsidRDefault="00470AFD">
            <w:pPr>
              <w:pStyle w:val="table10"/>
              <w:ind w:firstLine="284"/>
            </w:pPr>
            <w:r>
              <w:t>ознакомление получателя услуги с результатами профориентации в доступной для него форме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 xml:space="preserve">Услуга предоставляется по запросу получателя услуги с учетом утвержденного плана (графика) </w:t>
            </w:r>
            <w:proofErr w:type="spellStart"/>
            <w:r>
              <w:t>профориентационной</w:t>
            </w:r>
            <w:proofErr w:type="spellEnd"/>
            <w:r>
              <w:t xml:space="preserve"> работы.</w:t>
            </w:r>
          </w:p>
          <w:p w:rsidR="00E755FE" w:rsidRDefault="00470AFD">
            <w:pPr>
              <w:pStyle w:val="table10"/>
              <w:ind w:firstLine="284"/>
            </w:pPr>
            <w:r>
              <w:t>Услуга должна оказываться специалистами в области психологии, педагогики, а также специалистами центров профориентации, службы занятости, учреждений образования.</w:t>
            </w:r>
          </w:p>
          <w:p w:rsidR="00E755FE" w:rsidRDefault="00470AFD">
            <w:pPr>
              <w:pStyle w:val="table10"/>
              <w:ind w:firstLine="284"/>
            </w:pPr>
            <w:r>
              <w:t>Лицо, оказывающее услугу, должно располагать информацией о профессиях, рекомендованных для лиц с различными типами нарушений, образовательных программах подготовки, переподготовки, наиболее востребованных профессиях на рынке труда.</w:t>
            </w:r>
          </w:p>
          <w:p w:rsidR="00E755FE" w:rsidRDefault="00470AFD">
            <w:pPr>
              <w:pStyle w:val="table10"/>
              <w:ind w:firstLine="284"/>
            </w:pPr>
            <w:r>
              <w:t>Для оказания услуги должны быть созданы соответствующие материально-технические условия (в том числе наличие кабинета, уголка профориентации, стендов, информационных материалов о профессиях, учреждениях образования).</w:t>
            </w:r>
          </w:p>
          <w:p w:rsidR="00E755FE" w:rsidRDefault="00470AFD">
            <w:pPr>
              <w:pStyle w:val="table10"/>
              <w:ind w:firstLine="284"/>
            </w:pPr>
            <w:r>
              <w:t>Услуга может оказываться в индивидуальной и (или) групповой форме.</w:t>
            </w:r>
          </w:p>
          <w:p w:rsidR="00E755FE" w:rsidRDefault="00470AFD">
            <w:pPr>
              <w:pStyle w:val="table10"/>
              <w:ind w:firstLine="284"/>
            </w:pPr>
            <w:r>
              <w:t>При проведении профориентации должны учитываться интересы, желания и способности получателя услуги, рекомендации ИПРА и др.</w:t>
            </w:r>
          </w:p>
          <w:p w:rsidR="00E755FE" w:rsidRDefault="00470AFD">
            <w:pPr>
              <w:pStyle w:val="table10"/>
              <w:ind w:firstLine="284"/>
            </w:pPr>
            <w:r>
              <w:t xml:space="preserve">Информация в процессе оказания услуги должна излагаться доступным, ясным языком, в форме, адаптированной с учетом особых потребностей получателя услуги, в том числе с использованием ТССР, </w:t>
            </w:r>
            <w:proofErr w:type="spellStart"/>
            <w:r>
              <w:t>ассистивных</w:t>
            </w:r>
            <w:proofErr w:type="spellEnd"/>
            <w:r>
              <w:t xml:space="preserve"> устройств и технологий.</w:t>
            </w:r>
          </w:p>
          <w:p w:rsidR="00E755FE" w:rsidRDefault="00470AFD">
            <w:pPr>
              <w:pStyle w:val="table10"/>
              <w:ind w:firstLine="284"/>
            </w:pPr>
            <w:r>
              <w:t>Результаты профориентации должны фиксироваться документально в личном деле (карте) получателя услуги.</w:t>
            </w:r>
          </w:p>
          <w:p w:rsidR="00E755FE" w:rsidRDefault="00470AFD">
            <w:pPr>
              <w:pStyle w:val="table10"/>
              <w:ind w:firstLine="284"/>
            </w:pPr>
            <w:r>
              <w:t>Оказание услуги должно способствовать удовлетворению интересов и запросов получателя услуги на свободный выбор профессии, профессиональную подготовку, трудоустройство</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35.8.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35.8.1. оказание помощи в приобретении и (или) доставке (обеспечение) книгами, журналами, газетами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подбор, поиск литературы для чтения по запросу получателя услуги, в том числе изданий с крупным шрифтом, рельефно-точечным шрифтом Брайля, книг в звуковом, электронном формате;</w:t>
            </w:r>
          </w:p>
          <w:p w:rsidR="00E755FE" w:rsidRDefault="00470AFD">
            <w:pPr>
              <w:pStyle w:val="table10"/>
              <w:ind w:firstLine="284"/>
            </w:pPr>
            <w:r>
              <w:t>выдачу подобранной литературы, материалов в специально предназначенном для этого помещении центра реабилитации, абилитации или доставку в жилое помещение (комнату) получателя услуги;</w:t>
            </w:r>
          </w:p>
          <w:p w:rsidR="00E755FE" w:rsidRDefault="00470AFD">
            <w:pPr>
              <w:pStyle w:val="table10"/>
              <w:ind w:firstLine="284"/>
            </w:pPr>
            <w:r>
              <w:t>покупку литературы, материалов (за счет средств получателя услуги), их доставку в жилое помещение (комнату) получателя услуги или оказание содействия в оформлении соответствующего заказа в </w:t>
            </w:r>
            <w:proofErr w:type="gramStart"/>
            <w:r>
              <w:t>интернет-магазине</w:t>
            </w:r>
            <w:proofErr w:type="gramEnd"/>
            <w:r>
              <w:t>, иных объектах торговли;</w:t>
            </w:r>
          </w:p>
          <w:p w:rsidR="00E755FE" w:rsidRDefault="00470AFD">
            <w:pPr>
              <w:pStyle w:val="table10"/>
              <w:ind w:firstLine="284"/>
            </w:pPr>
            <w:r>
              <w:t>доставку литературы получателю услуги (в комнату);</w:t>
            </w:r>
          </w:p>
          <w:p w:rsidR="00E755FE" w:rsidRDefault="00470AFD">
            <w:pPr>
              <w:pStyle w:val="table10"/>
              <w:ind w:firstLine="284"/>
            </w:pPr>
            <w:r>
              <w:t xml:space="preserve">осуществление денежных расчетов с получателем услуги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правил внутреннего распорядка.</w:t>
            </w:r>
          </w:p>
          <w:p w:rsidR="00E755FE" w:rsidRDefault="00470AFD">
            <w:pPr>
              <w:pStyle w:val="table10"/>
              <w:ind w:firstLine="284"/>
            </w:pPr>
            <w:r>
              <w:t>Услуга может оказываться в библиотеке, ином предназначенном для этого помещении, а также жилом помещении получателя услуги.</w:t>
            </w:r>
          </w:p>
          <w:p w:rsidR="00E755FE" w:rsidRDefault="00470AFD">
            <w:pPr>
              <w:pStyle w:val="table10"/>
              <w:ind w:firstLine="284"/>
            </w:pPr>
            <w:r>
              <w:t>При оказании услуги в центре реабилитации, абилитации помещение библиотеки должно соответствовать установленным нормам, иметь необходимый фонд печатных изданий, книг в звуковом, электронном формате быть оборудовано удобной (адаптированной) мебелью для чтения, просмотра (прослушивания) литературы, в том числе с помощью ауди</w:t>
            </w:r>
            <w:proofErr w:type="gramStart"/>
            <w:r>
              <w:t>о-</w:t>
            </w:r>
            <w:proofErr w:type="gramEnd"/>
            <w:r>
              <w:t xml:space="preserve">, </w:t>
            </w:r>
            <w:proofErr w:type="spellStart"/>
            <w:r>
              <w:t>тифло</w:t>
            </w:r>
            <w:proofErr w:type="spellEnd"/>
            <w:r>
              <w:t>- и иных средств, с учетом индивидуальных потребностей получателей услуги.</w:t>
            </w:r>
          </w:p>
          <w:p w:rsidR="00E755FE" w:rsidRDefault="00470AFD">
            <w:pPr>
              <w:pStyle w:val="table10"/>
              <w:ind w:firstLine="284"/>
            </w:pPr>
            <w:r>
              <w:t>Печатные издания (книги, газеты, журналы) должны быть размещены в свободном доступе либо доставляться по заявке получателя услуги в его жилое помещение.</w:t>
            </w:r>
          </w:p>
          <w:p w:rsidR="00E755FE" w:rsidRDefault="00470AFD">
            <w:pPr>
              <w:pStyle w:val="table10"/>
              <w:ind w:firstLine="284"/>
            </w:pPr>
            <w:r>
              <w:t>Печатные издания, литература должны размещаться в комнате получателя услуги с учетом возможностей доступа к ним.</w:t>
            </w:r>
          </w:p>
          <w:p w:rsidR="00E755FE" w:rsidRDefault="00470AFD">
            <w:pPr>
              <w:pStyle w:val="table10"/>
              <w:ind w:firstLine="284"/>
            </w:pPr>
            <w:r>
              <w:t>По заявке получателя услуги литература, печатные издания, в том числе в звуковом, электронном формате, могут приобретаться за личные средства получателя услуги. Сумма расходов при покупке печатных изделий, литературы должна быть подтверждена документально (чек, квитанция).</w:t>
            </w:r>
          </w:p>
          <w:p w:rsidR="00E755FE" w:rsidRDefault="00470AFD">
            <w:pPr>
              <w:pStyle w:val="table10"/>
              <w:ind w:firstLine="284"/>
            </w:pPr>
            <w:r>
              <w:t>Оказание услуги должно обеспечить удовлетворение информационных потребностей и запросов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35.8.2.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обсуждение пожеланий в отношении участия в настольных и иных играх (в том числе шашках, шахматах, домино, лото, </w:t>
            </w:r>
            <w:proofErr w:type="spellStart"/>
            <w:r>
              <w:t>пазлы</w:t>
            </w:r>
            <w:proofErr w:type="spellEnd"/>
            <w:r>
              <w:t>);</w:t>
            </w:r>
          </w:p>
          <w:p w:rsidR="00E755FE" w:rsidRDefault="00470AFD">
            <w:pPr>
              <w:pStyle w:val="table10"/>
              <w:ind w:firstLine="284"/>
            </w:pPr>
            <w:r>
              <w:t>предоставление настольных и иных игр для индивидуального или группового пользования (игры), в том числе адаптивных, или их приобретение за счет средств получателя услуги (по запросу получателя услуги);</w:t>
            </w:r>
          </w:p>
          <w:p w:rsidR="00E755FE" w:rsidRDefault="00470AFD">
            <w:pPr>
              <w:pStyle w:val="table10"/>
              <w:ind w:firstLine="284"/>
            </w:pPr>
            <w:r>
              <w:t>организация настольных и иных игр (объединение желающих в команды, группы, предоставление помещений, места для проведения настольных и иных игр;</w:t>
            </w:r>
          </w:p>
          <w:p w:rsidR="00E755FE" w:rsidRDefault="00470AFD">
            <w:pPr>
              <w:pStyle w:val="table10"/>
              <w:ind w:firstLine="284"/>
            </w:pPr>
            <w:r>
              <w:t>разъяснение правил игры (при необходимости);</w:t>
            </w:r>
          </w:p>
          <w:p w:rsidR="00E755FE" w:rsidRDefault="00470AFD">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может оказывать специалист по социальной работе или другой работник центра реабилитации, абилитации.</w:t>
            </w:r>
          </w:p>
          <w:p w:rsidR="00E755FE" w:rsidRDefault="00470AFD">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клубе и др.).</w:t>
            </w:r>
          </w:p>
          <w:p w:rsidR="00E755FE" w:rsidRDefault="00470AFD">
            <w:pPr>
              <w:pStyle w:val="table10"/>
              <w:ind w:firstLine="284"/>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 в соответствии с профилем центра реабилитации, абилитации.</w:t>
            </w:r>
          </w:p>
          <w:p w:rsidR="00E755FE" w:rsidRDefault="00470AFD">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E755FE" w:rsidRDefault="00470AFD">
            <w:pPr>
              <w:pStyle w:val="table10"/>
              <w:ind w:firstLine="284"/>
            </w:pPr>
            <w:r>
              <w:t xml:space="preserve">Для оказания услуги центр реабилитации, абилитации должен быть обеспечен необходимым инвентарем и игровым материалом (в том числе шашками, шахматами, лото, комплектами </w:t>
            </w:r>
            <w:proofErr w:type="spellStart"/>
            <w:r>
              <w:t>пазлов</w:t>
            </w:r>
            <w:proofErr w:type="spellEnd"/>
            <w:r>
              <w:t>), соответствующим индивидуальным особенностям получателей услуги, их интересам.</w:t>
            </w:r>
          </w:p>
          <w:p w:rsidR="00E755FE" w:rsidRDefault="00470AFD">
            <w:pPr>
              <w:pStyle w:val="table10"/>
              <w:ind w:firstLine="284"/>
            </w:pPr>
            <w:r>
              <w:t>Сумма расходов при покупке игр за счет средств получателя услуги должна быть подтверждена документально (чек, квитанция).</w:t>
            </w:r>
          </w:p>
          <w:p w:rsidR="00E755FE" w:rsidRDefault="00470AFD">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35.8.3.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E755FE" w:rsidRDefault="00470AFD">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E755FE" w:rsidRDefault="00470AFD">
            <w:pPr>
              <w:pStyle w:val="table10"/>
              <w:ind w:firstLine="284"/>
            </w:pPr>
            <w:r>
              <w:t>составление индивидуального плана оказания услуги, включая постановку задач, определение объема и периодичности;</w:t>
            </w:r>
          </w:p>
          <w:p w:rsidR="00E755FE" w:rsidRDefault="00470AFD">
            <w:pPr>
              <w:pStyle w:val="table10"/>
              <w:ind w:firstLine="284"/>
            </w:pPr>
            <w:r>
              <w:t>составление плана работы, включая формирование групп, подбор заданий, материалов для занятий, инвентаря и др.;</w:t>
            </w:r>
          </w:p>
          <w:p w:rsidR="00E755FE" w:rsidRDefault="00470AFD">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E755FE" w:rsidRDefault="00470AFD">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p w:rsidR="00E755FE" w:rsidRDefault="00470AFD">
            <w:pPr>
              <w:pStyle w:val="table10"/>
              <w:ind w:firstLine="284"/>
            </w:pPr>
            <w:r>
              <w:t>оценка результатов проведения занятий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планом-графиком проведения соответствующих занятий.</w:t>
            </w:r>
          </w:p>
          <w:p w:rsidR="00E755FE" w:rsidRDefault="00470AFD">
            <w:pPr>
              <w:pStyle w:val="table10"/>
              <w:ind w:firstLine="284"/>
            </w:pPr>
            <w:r>
              <w:t>Услугу должны оказывать специалисты в области организации культурно-досуговой деятельности, психологии, социальной работы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 с учетом профиля центра реабилитации, абилитации.</w:t>
            </w:r>
          </w:p>
          <w:p w:rsidR="00E755FE" w:rsidRDefault="00470AFD">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E755FE" w:rsidRDefault="00470AFD">
            <w:pPr>
              <w:pStyle w:val="table10"/>
              <w:ind w:firstLine="284"/>
            </w:pPr>
            <w:r>
              <w:t>Помещение должно быть оборудовано удобной (адаптированной) мебелью для проведения занятий.</w:t>
            </w:r>
          </w:p>
          <w:p w:rsidR="00E755FE" w:rsidRDefault="00470AFD">
            <w:pPr>
              <w:pStyle w:val="table10"/>
              <w:ind w:firstLine="284"/>
            </w:pPr>
            <w:r>
              <w:t>При необходимости услуга может оказываться непосредственно в жилом помещении получателя услуги в индивидуальной форме (с учетом индивидуальных потребностей получателя услуги).</w:t>
            </w:r>
          </w:p>
          <w:p w:rsidR="00E755FE" w:rsidRDefault="00470AFD">
            <w:pPr>
              <w:pStyle w:val="table10"/>
              <w:ind w:firstLine="284"/>
            </w:pPr>
            <w:r>
              <w:t>Используемый инвентарь должен отвечать требованиям безопасности.</w:t>
            </w:r>
          </w:p>
          <w:p w:rsidR="00E755FE" w:rsidRDefault="00470AFD">
            <w:pPr>
              <w:pStyle w:val="table10"/>
              <w:ind w:firstLine="284"/>
            </w:pPr>
            <w:r>
              <w:t>Определение наполняемости и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Определение продолжительности мероприятий (занятий, встреч) должно осуществляться с учетом индивидуальных возможностей получателя услуги на основании рекомендаций по чередованию труда и отдыха, распорядка дня, не допускать переутомления.</w:t>
            </w:r>
          </w:p>
          <w:p w:rsidR="00E755FE" w:rsidRDefault="00470AFD">
            <w:pPr>
              <w:pStyle w:val="table10"/>
              <w:ind w:firstLine="284"/>
            </w:pPr>
            <w:r>
              <w:t xml:space="preserve">Средства общения, используемые при проведении занятий, должны соответствовать индивидуальным потребностям получателя услуги, включая использование при необходимости </w:t>
            </w:r>
            <w:proofErr w:type="spellStart"/>
            <w:r>
              <w:t>ассистивных</w:t>
            </w:r>
            <w:proofErr w:type="spellEnd"/>
            <w:r>
              <w:t xml:space="preserve"> устройств и технологий.</w:t>
            </w:r>
          </w:p>
          <w:p w:rsidR="00E755FE" w:rsidRDefault="00470AFD">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E755FE" w:rsidRDefault="00470AFD">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35.8.4. организация и проведение </w:t>
            </w:r>
            <w:proofErr w:type="spellStart"/>
            <w:r>
              <w:t>разнопрофильных</w:t>
            </w:r>
            <w:proofErr w:type="spellEnd"/>
            <w:r>
              <w:t xml:space="preserve"> досуговых мероприятий, программ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разработку </w:t>
            </w:r>
            <w:proofErr w:type="spellStart"/>
            <w:r>
              <w:t>разнопрофильных</w:t>
            </w:r>
            <w:proofErr w:type="spellEnd"/>
            <w:r>
              <w:t xml:space="preserve"> досуговых мероприятий, программ с учетом потребностей, интересов и запросов получателей услуги;</w:t>
            </w:r>
          </w:p>
          <w:p w:rsidR="00E755FE" w:rsidRDefault="00470AFD">
            <w:pPr>
              <w:pStyle w:val="table10"/>
              <w:ind w:firstLine="284"/>
            </w:pPr>
            <w:r>
              <w:t>составление плана мероприятий в рамках каждой из действующих программ;</w:t>
            </w:r>
          </w:p>
          <w:p w:rsidR="00E755FE" w:rsidRDefault="00470AFD">
            <w:pPr>
              <w:pStyle w:val="table10"/>
              <w:ind w:firstLine="284"/>
            </w:pPr>
            <w:r>
              <w:t>регулярное информирование о плане мероприятий, разработанном в рамках каждой из действующих программ, мотивация получателей услуг к участию;</w:t>
            </w:r>
          </w:p>
          <w:p w:rsidR="00E755FE" w:rsidRDefault="00470AFD">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w:t>
            </w:r>
          </w:p>
          <w:p w:rsidR="00E755FE" w:rsidRDefault="00470AFD">
            <w:pPr>
              <w:pStyle w:val="table10"/>
              <w:ind w:firstLine="284"/>
            </w:pPr>
            <w:r>
              <w:t>подбор оптимальных программ для достижения целей социальной реабилитации, абилитации с учетом индивидуальных потребностей и особенностей конкретного получателя услуги, рекомендаций ИПРА;</w:t>
            </w:r>
          </w:p>
          <w:p w:rsidR="00E755FE" w:rsidRDefault="00470AFD">
            <w:pPr>
              <w:pStyle w:val="table10"/>
              <w:ind w:firstLine="284"/>
            </w:pPr>
            <w:r>
              <w:t>предоставление получателю услуги возможности участия в мероприятиях подобранной программы, обсуждение результатов;</w:t>
            </w:r>
          </w:p>
          <w:p w:rsidR="00E755FE" w:rsidRDefault="00470AFD">
            <w:pPr>
              <w:pStyle w:val="table10"/>
              <w:ind w:firstLine="284"/>
            </w:pPr>
            <w:r>
              <w:t>оценку эффективности реализации соответствующих программ, их корректировку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планом работы.</w:t>
            </w:r>
          </w:p>
          <w:p w:rsidR="00E755FE" w:rsidRDefault="00470AFD">
            <w:pPr>
              <w:pStyle w:val="table10"/>
              <w:ind w:firstLine="284"/>
            </w:pPr>
            <w:r>
              <w:t>Услуга предоставляется специалистами по социальной работе, психологами, руководителями кружков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инвалидов с различными типами нарушений с учетом профиля центра реабилитации, абилитации.</w:t>
            </w:r>
          </w:p>
          <w:p w:rsidR="00E755FE" w:rsidRDefault="00470AFD">
            <w:pPr>
              <w:pStyle w:val="table10"/>
              <w:ind w:firstLine="284"/>
            </w:pPr>
            <w:r>
              <w:t xml:space="preserve">Должна обеспечиваться доступность программ для получателей услуги с различными типами нарушений посредством создания доступной среды, использование </w:t>
            </w:r>
            <w:proofErr w:type="spellStart"/>
            <w:r>
              <w:t>ассистивных</w:t>
            </w:r>
            <w:proofErr w:type="spellEnd"/>
            <w:r>
              <w:t xml:space="preserve"> устройств и технологий.</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Проведение массовых мероприятий должно осуществляться в помещениях, разрешенных и специально оборудованных для проведения таких мероприятий, адаптированных для различных категорий получателей услуг.</w:t>
            </w:r>
          </w:p>
          <w:p w:rsidR="00E755FE" w:rsidRDefault="00470AFD">
            <w:pPr>
              <w:pStyle w:val="table10"/>
              <w:ind w:firstLine="284"/>
            </w:pPr>
            <w:r>
              <w:t>Инвентарь и оборудование, используемые во время мероприятий, должны соответствовать требованиям безопасности.</w:t>
            </w:r>
          </w:p>
          <w:p w:rsidR="00E755FE" w:rsidRDefault="00470AFD">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E755FE" w:rsidRDefault="00470AFD">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35.8.5. организация прогулок, оздоровительных мероприятий на свежем воздухе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продолжительности, времени прогулки, маршрута, определение потребностей и заинтересованности в участии в оздоровительных мероприятиях на свежем воздухе;</w:t>
            </w:r>
          </w:p>
          <w:p w:rsidR="00E755FE" w:rsidRDefault="00470AFD">
            <w:pPr>
              <w:pStyle w:val="table10"/>
              <w:ind w:firstLine="284"/>
            </w:pPr>
            <w:r>
              <w:t>организация и обустройство мест для прогулок, проведения оздоровительных мероприятий, формирование групп по интересам, команд;</w:t>
            </w:r>
          </w:p>
          <w:p w:rsidR="00E755FE" w:rsidRDefault="00470AFD">
            <w:pPr>
              <w:pStyle w:val="table10"/>
              <w:ind w:firstLine="284"/>
            </w:pPr>
            <w:r>
              <w:t xml:space="preserve">сопровождение получателя услуги с использованием </w:t>
            </w:r>
            <w:proofErr w:type="spellStart"/>
            <w:r>
              <w:t>ассистивных</w:t>
            </w:r>
            <w:proofErr w:type="spellEnd"/>
            <w:r>
              <w:t xml:space="preserve"> устройств и технологий (при необходимости) и оказание ситуационной помощи (в том числе открытие или закрытие дверей, отодвигание мелкогабаритной мебели, вызов лифта), в том числе во время прогулки;</w:t>
            </w:r>
          </w:p>
          <w:p w:rsidR="00E755FE" w:rsidRDefault="00470AFD">
            <w:pPr>
              <w:pStyle w:val="table10"/>
              <w:ind w:firstLine="284"/>
            </w:pPr>
            <w:r>
              <w:t>поддержание коммуникативного взаимодействия в ходе прогулки;</w:t>
            </w:r>
          </w:p>
          <w:p w:rsidR="00E755FE" w:rsidRDefault="00470AFD">
            <w:pPr>
              <w:pStyle w:val="table10"/>
              <w:ind w:firstLine="284"/>
            </w:pPr>
            <w:r>
              <w:t>наблюдение за состоянием здоровья получателя услуги, обеспечение его безопасности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сезонностью, погодными условиями, а также пожеланиями получателя услуги.</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ограничениями.</w:t>
            </w:r>
          </w:p>
          <w:p w:rsidR="00E755FE" w:rsidRDefault="00470AFD">
            <w:pPr>
              <w:pStyle w:val="table10"/>
              <w:ind w:firstLine="284"/>
            </w:pPr>
            <w:r>
              <w:t xml:space="preserve">Время и маршрут передвижения должны быть согласованы с получателем услуги и учитывать состояние здоровья, используемые ТССР, </w:t>
            </w:r>
            <w:proofErr w:type="spellStart"/>
            <w:r>
              <w:t>ассистивные</w:t>
            </w:r>
            <w:proofErr w:type="spellEnd"/>
            <w:r>
              <w:t xml:space="preserve"> устройства и технологии, комфортную скорость передвижения.</w:t>
            </w:r>
          </w:p>
          <w:p w:rsidR="00E755FE" w:rsidRDefault="00470AFD">
            <w:pPr>
              <w:pStyle w:val="table10"/>
              <w:ind w:firstLine="284"/>
            </w:pPr>
            <w:r>
              <w:t>Маршрут должен включать сопровождение от жилого помещения (комнаты) и обратно.</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движении транспорта).</w:t>
            </w:r>
          </w:p>
          <w:p w:rsidR="00E755FE" w:rsidRDefault="00470AFD">
            <w:pPr>
              <w:pStyle w:val="table10"/>
              <w:ind w:firstLine="284"/>
            </w:pPr>
            <w:r>
              <w:t>Оказание услуги должно обеспечить потребность получателя услуги в поддержании достаточного уровня физической активности, разнообразии досуга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35.9.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рекомендациях по эксплуатации ТССР, правилах пользования, ухода за ними;</w:t>
            </w:r>
          </w:p>
          <w:p w:rsidR="00E755FE" w:rsidRDefault="00470AFD">
            <w:pPr>
              <w:pStyle w:val="table10"/>
              <w:ind w:firstLine="284"/>
            </w:pPr>
            <w:r>
              <w:t xml:space="preserve">консультирование по вопросам использования </w:t>
            </w:r>
            <w:proofErr w:type="spellStart"/>
            <w:r>
              <w:t>ассистивных</w:t>
            </w:r>
            <w:proofErr w:type="spellEnd"/>
            <w:r>
              <w:t xml:space="preserve"> устройств и технологий для увеличения степени самостоятельности получателя услуги;</w:t>
            </w:r>
          </w:p>
          <w:p w:rsidR="00E755FE" w:rsidRDefault="00470AFD">
            <w:pPr>
              <w:pStyle w:val="table10"/>
              <w:ind w:firstLine="284"/>
            </w:pPr>
            <w:r>
              <w:t xml:space="preserve">проведение занятий по формированию практических навыков пользования ТССР, иными </w:t>
            </w:r>
            <w:proofErr w:type="spellStart"/>
            <w:r>
              <w:t>ассистивными</w:t>
            </w:r>
            <w:proofErr w:type="spellEnd"/>
            <w:r>
              <w:t xml:space="preserve"> устройствами и технологиями (в том числе самостоятельному перемещению в кресле-коляске, передвижению при помощи костылей, ходунков, использованию слуховых аппаратов, применению ориентировочной трости, пользованию средствами с речевым сопровождением функций бытового и медицинского назначения);</w:t>
            </w:r>
          </w:p>
          <w:p w:rsidR="00E755FE" w:rsidRDefault="00470AFD">
            <w:pPr>
              <w:pStyle w:val="table10"/>
              <w:ind w:firstLine="284"/>
            </w:pPr>
            <w:r>
              <w:t xml:space="preserve">наблюдение за адаптацией к использованию ТССР, иных </w:t>
            </w:r>
            <w:proofErr w:type="spellStart"/>
            <w:r>
              <w:t>ассистивных</w:t>
            </w:r>
            <w:proofErr w:type="spellEnd"/>
            <w:r>
              <w:t xml:space="preserve">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имеющие необходимые компетенции для практического обучения людей с различными нарушениями.</w:t>
            </w:r>
          </w:p>
          <w:p w:rsidR="00E755FE" w:rsidRDefault="00470AFD">
            <w:pPr>
              <w:pStyle w:val="table10"/>
              <w:ind w:firstLine="284"/>
            </w:pPr>
            <w:r>
              <w:t>Практические занятия могут проводиться в групповой, индивидуальной форме.</w:t>
            </w:r>
          </w:p>
          <w:p w:rsidR="00E755FE" w:rsidRDefault="00470AFD">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rsidR="00E755FE" w:rsidRDefault="00470AFD">
            <w:pPr>
              <w:pStyle w:val="table10"/>
              <w:ind w:firstLine="284"/>
            </w:pPr>
            <w:r>
              <w:t xml:space="preserve">Информация о назначении, устройствах,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 в том числе при необходимости ясным языком.</w:t>
            </w:r>
          </w:p>
          <w:p w:rsidR="00E755FE" w:rsidRDefault="00470AFD">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E755FE" w:rsidRDefault="00470AFD">
            <w:pPr>
              <w:pStyle w:val="table10"/>
              <w:ind w:firstLine="284"/>
            </w:pPr>
            <w:r>
              <w:t xml:space="preserve">Услуга должна обеспечивать безопасное пользование ТССР, иными </w:t>
            </w:r>
            <w:proofErr w:type="spellStart"/>
            <w:r>
              <w:t>ассистивными</w:t>
            </w:r>
            <w:proofErr w:type="spellEnd"/>
            <w:r>
              <w:t xml:space="preserve"> устройствами и технологиями получателем услуги.</w:t>
            </w:r>
          </w:p>
          <w:p w:rsidR="00E755FE" w:rsidRDefault="00470AFD">
            <w:pPr>
              <w:pStyle w:val="table10"/>
              <w:ind w:firstLine="284"/>
            </w:pPr>
            <w:r>
              <w:t xml:space="preserve">Оказание услуги должно способствовать приобретению получателем услуги навыков пользования ТССР, иными </w:t>
            </w:r>
            <w:proofErr w:type="spellStart"/>
            <w:r>
              <w:t>ассистивными</w:t>
            </w:r>
            <w:proofErr w:type="spellEnd"/>
            <w: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35.10. помощь в подборе и выдача технических средств социальной реабилитации, </w:t>
            </w:r>
            <w:proofErr w:type="spellStart"/>
            <w:r>
              <w:t>ассистивных</w:t>
            </w:r>
            <w:proofErr w:type="spellEnd"/>
            <w:r>
              <w:t xml:space="preserve">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изучение мероприятий по социальной реабилитации, абилитации ИПРА, индивидуальных потребностей получателя услуги в получении ТССР, </w:t>
            </w:r>
            <w:proofErr w:type="spellStart"/>
            <w:r>
              <w:t>ассистивных</w:t>
            </w:r>
            <w:proofErr w:type="spellEnd"/>
            <w:r>
              <w:t xml:space="preserve"> устройств во временное пользование;</w:t>
            </w:r>
          </w:p>
          <w:p w:rsidR="00E755FE" w:rsidRDefault="00470AFD">
            <w:pPr>
              <w:pStyle w:val="table10"/>
              <w:ind w:firstLine="284"/>
            </w:pPr>
            <w:r>
              <w:t xml:space="preserve">взаимодействие с организациями, предоставляющими ТССР, </w:t>
            </w:r>
            <w:proofErr w:type="spellStart"/>
            <w:r>
              <w:t>ассистивные</w:t>
            </w:r>
            <w:proofErr w:type="spellEnd"/>
            <w:r>
              <w:t xml:space="preserve"> устройства, во временное пользование (при необходимости);</w:t>
            </w:r>
          </w:p>
          <w:p w:rsidR="00E755FE" w:rsidRDefault="00470AFD">
            <w:pPr>
              <w:pStyle w:val="table10"/>
              <w:ind w:firstLine="284"/>
            </w:pPr>
            <w:r>
              <w:t xml:space="preserve">помощь в подборе ТССР, </w:t>
            </w:r>
            <w:proofErr w:type="spellStart"/>
            <w:r>
              <w:t>ассистивных</w:t>
            </w:r>
            <w:proofErr w:type="spellEnd"/>
            <w:r>
              <w:t xml:space="preserve"> устройств (при необходимости);</w:t>
            </w:r>
          </w:p>
          <w:p w:rsidR="00E755FE" w:rsidRDefault="00470AFD">
            <w:pPr>
              <w:pStyle w:val="table10"/>
              <w:ind w:firstLine="284"/>
            </w:pPr>
            <w:r>
              <w:t xml:space="preserve">помощь в оформлении документов на получение ТССР, </w:t>
            </w:r>
            <w:proofErr w:type="spellStart"/>
            <w:r>
              <w:t>ассистивных</w:t>
            </w:r>
            <w:proofErr w:type="spellEnd"/>
            <w:r>
              <w:t xml:space="preserve"> устройств во временное пользование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 xml:space="preserve">Для оказания услуги в центре реабилитации, абилитации создается специально оборудованное помещение, предназначенное для сбора, хранения и выдачи ТССР, </w:t>
            </w:r>
            <w:proofErr w:type="spellStart"/>
            <w:r>
              <w:t>ассистивных</w:t>
            </w:r>
            <w:proofErr w:type="spellEnd"/>
            <w:r>
              <w:t xml:space="preserve"> устройств во временное пользование (пункт проката).</w:t>
            </w:r>
          </w:p>
          <w:p w:rsidR="00E755FE" w:rsidRDefault="00470AFD">
            <w:pPr>
              <w:pStyle w:val="table10"/>
              <w:ind w:firstLine="284"/>
            </w:pPr>
            <w:r>
              <w:t xml:space="preserve">Подбор и выдача ТССР, </w:t>
            </w:r>
            <w:proofErr w:type="spellStart"/>
            <w:r>
              <w:t>ассистивных</w:t>
            </w:r>
            <w:proofErr w:type="spellEnd"/>
            <w:r>
              <w:t xml:space="preserve"> устройств осуществляется с учетом индивидуального подхода в целях обеспечения удобства при пользовании.</w:t>
            </w:r>
          </w:p>
          <w:p w:rsidR="00E755FE" w:rsidRDefault="00470AFD">
            <w:pPr>
              <w:pStyle w:val="table10"/>
              <w:ind w:firstLine="284"/>
            </w:pPr>
            <w:r>
              <w:t xml:space="preserve">ТССР, </w:t>
            </w:r>
            <w:proofErr w:type="spellStart"/>
            <w:r>
              <w:t>ассистивные</w:t>
            </w:r>
            <w:proofErr w:type="spellEnd"/>
            <w:r>
              <w:t xml:space="preserve"> устройства должны соответствовать требованиям законодательства, быть безопасны в использовании.</w:t>
            </w:r>
          </w:p>
          <w:p w:rsidR="00E755FE" w:rsidRDefault="00470AFD">
            <w:pPr>
              <w:pStyle w:val="table10"/>
              <w:ind w:firstLine="284"/>
            </w:pPr>
            <w:r>
              <w:t xml:space="preserve">Оказание услуги должно способствовать обеспечению получателя услуги ТССР, </w:t>
            </w:r>
            <w:proofErr w:type="spellStart"/>
            <w:r>
              <w:t>ассистивными</w:t>
            </w:r>
            <w:proofErr w:type="spellEnd"/>
            <w:r>
              <w:t xml:space="preserve"> устройствами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35.11. формирование рекомендаций по дальнейшему осуществлению социальной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результатов реализации индивидуального плана социальной реабилитации, абилитации, составленного на период прохождения курса реабилитации, абилитации в центре реабилитации, абилитации</w:t>
            </w:r>
            <w:proofErr w:type="gramStart"/>
            <w:r>
              <w:t xml:space="preserve"> ,</w:t>
            </w:r>
            <w:proofErr w:type="gramEnd"/>
            <w:r>
              <w:t xml:space="preserve"> рекомендаций по иным направлениям реабилитации, абилитации, а также мероприятий ИПРА;</w:t>
            </w:r>
          </w:p>
          <w:p w:rsidR="00E755FE" w:rsidRDefault="00470AFD">
            <w:pPr>
              <w:pStyle w:val="table10"/>
              <w:ind w:firstLine="284"/>
            </w:pPr>
            <w:r>
              <w:t>проведение дополнительных обследований, диагностических мероприятий (при необходимости);</w:t>
            </w:r>
          </w:p>
          <w:p w:rsidR="00E755FE" w:rsidRDefault="00470AFD">
            <w:pPr>
              <w:pStyle w:val="table10"/>
              <w:ind w:firstLine="284"/>
            </w:pPr>
            <w:r>
              <w:t>формирование рекомендаций по дальнейшему осуществлению социальной реабилитации, абилитации на базе ТЦСОН по месту жительства, а также повторному прохождению курса реабилитации, абилитации на базе центра реабилитации, абилитации;</w:t>
            </w:r>
          </w:p>
          <w:p w:rsidR="00E755FE" w:rsidRDefault="00470AFD">
            <w:pPr>
              <w:pStyle w:val="table10"/>
              <w:ind w:firstLine="284"/>
            </w:pPr>
            <w:r>
              <w:t>предоставление разработанных рекомендаций получателю услуги и направление их копии с согласия получателя услуги в ТЦСОН по месту жительства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завершении курса реабилитации, абилитации в центре реабилитации, абилитации.</w:t>
            </w:r>
          </w:p>
          <w:p w:rsidR="00E755FE" w:rsidRDefault="00470AFD">
            <w:pPr>
              <w:pStyle w:val="table10"/>
              <w:ind w:firstLine="284"/>
            </w:pPr>
            <w:r>
              <w:t>Услуга оказывается специалистами, компетентными в области социальной, медицинской, профессиональной, трудовой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 xml:space="preserve">Информация о результатах прохождения курса реабилитации, абилитации в центре реабилитации, абилитации и разработанных рекомендациях должна излагаться доступным, ясным языком, в том числе с использованием </w:t>
            </w:r>
            <w:proofErr w:type="spellStart"/>
            <w:r>
              <w:t>ассистивных</w:t>
            </w:r>
            <w:proofErr w:type="spellEnd"/>
            <w:r>
              <w:t xml:space="preserve"> устройств и технологий с учетом индивидуальных потребностей получателя услуги (при необходимости).</w:t>
            </w:r>
          </w:p>
          <w:p w:rsidR="00E755FE" w:rsidRDefault="00470AFD">
            <w:pPr>
              <w:pStyle w:val="table10"/>
              <w:ind w:firstLine="284"/>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35.12. консультирование инвалидов и членов их семей по вопросам адаптации жилья, организации быта с учетом индивидуальных потребностей, в том числе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необходимости и возможности адаптации жилого помещения с учетом имеющихся ограничений жизнедеятельности;</w:t>
            </w:r>
          </w:p>
          <w:p w:rsidR="00E755FE" w:rsidRDefault="00470AFD">
            <w:pPr>
              <w:pStyle w:val="table10"/>
              <w:ind w:firstLine="284"/>
            </w:pPr>
            <w:r>
              <w:t>подбор и обсуждение с получателем услуги, членами его семьи возможных вариантов адаптации жилого помещения, организации быта, режима дня и др. с учетом индивидуальных потребностей и возможностей;</w:t>
            </w:r>
          </w:p>
          <w:p w:rsidR="00E755FE" w:rsidRDefault="00470AFD">
            <w:pPr>
              <w:pStyle w:val="table10"/>
              <w:ind w:firstLine="284"/>
            </w:pPr>
            <w:r>
              <w:t xml:space="preserve">проведение при необходимости разнообразных по форме и содержанию демонстрационных мероприятий для формирования у получателя услуги представлений о возможности адаптации жилого помещения и быта, в том числе с использованием различных </w:t>
            </w:r>
            <w:proofErr w:type="spellStart"/>
            <w:r>
              <w:t>ассистивных</w:t>
            </w:r>
            <w:proofErr w:type="spellEnd"/>
            <w:r>
              <w:t xml:space="preserve"> устройств и технологий;</w:t>
            </w:r>
          </w:p>
          <w:p w:rsidR="00E755FE" w:rsidRDefault="00470AFD">
            <w:pPr>
              <w:pStyle w:val="table10"/>
              <w:ind w:firstLine="284"/>
            </w:pPr>
            <w:r>
              <w:t>предоставление соответствующих информационных материалов, ссылок на полезные информационные ресурсы;</w:t>
            </w:r>
          </w:p>
          <w:p w:rsidR="00E755FE" w:rsidRDefault="00470AFD">
            <w:pPr>
              <w:pStyle w:val="table10"/>
              <w:ind w:firstLine="284"/>
            </w:pPr>
            <w:r>
              <w:t>оказание содействия во взаимодействии с организациями и специалистами, занимающимися вопросами адаптации жилого помещения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Услуга должна предоставляться специалистами в области социальной работы и иными специалистами, владеющими навыками педагогической деятельности и знаниями об адаптации жилого помещения, организации быта и др. для инвалидов с различными типами нарушений.</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информации, состояние здоровья, а также информация о реальных условиях проживания, представленная получателем услуги.</w:t>
            </w:r>
          </w:p>
          <w:p w:rsidR="00E755FE" w:rsidRDefault="00470AFD">
            <w:pPr>
              <w:pStyle w:val="table10"/>
              <w:ind w:firstLine="284"/>
            </w:pPr>
            <w:r>
              <w:t>Информация, предоставляемая в процессе консультирования,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Оказание услуги должно способствовать формированию и развитию у получателя услуги навыков самостоятельного и независимого проживания в обществе, способствовать повышению его самостоятельности в повседневной жизни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t>Социальные услуги, оказываемые государственным учреждением «Республиканский реабилитационный центр для детей – инвалидов» (далее – РЦДИ)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36.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36.1. консультирование и информирование законных представителей детей-инвалидов по вопросам реабилитации, абилитации детей-инвалидов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законных представителей детей-инвалидов со ссылкой на законодательство (в доступной форме для восприятия получателем услуги) о социальных услугах, оказываемых РЦДИ, порядке и условиях их получения, содержании, направлениях и особенностях реабилитации, абилитации;</w:t>
            </w:r>
          </w:p>
          <w:p w:rsidR="00E755FE" w:rsidRDefault="00470AFD">
            <w:pPr>
              <w:pStyle w:val="table10"/>
              <w:ind w:firstLine="284"/>
            </w:pPr>
            <w:r>
              <w:t>информирование со ссылкой на законодательство (в доступной форме для восприятия получателем услуги) по вопросам оказания иных видов социальных услуг;</w:t>
            </w:r>
          </w:p>
          <w:p w:rsidR="00E755FE" w:rsidRDefault="00470AFD">
            <w:pPr>
              <w:pStyle w:val="table10"/>
              <w:ind w:firstLine="284"/>
            </w:pPr>
            <w:r>
              <w:t>предоставление информации на вопросы, разъяснений по оказанию социальных услуг, реабилитации, абилитации с учетом индивидуальных потребностей ребенка-инвалида;</w:t>
            </w:r>
          </w:p>
          <w:p w:rsidR="00E755FE" w:rsidRDefault="00470AFD">
            <w:pPr>
              <w:pStyle w:val="table10"/>
              <w:ind w:firstLine="284"/>
            </w:pPr>
            <w:r>
              <w:t>предоставление для ознакомления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r>
              <w:t>Услугу должны оказывать специалисты, компетентные в области социального обслуживания, реабилитации, абилитации детей-инвалидов.</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E755FE" w:rsidRDefault="00470AFD">
            <w:pPr>
              <w:pStyle w:val="table10"/>
              <w:ind w:firstLine="284"/>
            </w:pPr>
            <w:r>
              <w:t>Оказание услуги должно удовлетворить потребность получателя услуги в получении (разъяснении) необходимой информации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36.2. содействие в оформлении необходимых документов для реализации права на реабилитацию, </w:t>
            </w:r>
            <w:proofErr w:type="spellStart"/>
            <w:r>
              <w:t>абилитацию</w:t>
            </w:r>
            <w:proofErr w:type="spellEnd"/>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информирование законного представителя ребенка-инвалида о процедуре оформления документов для реализации права ребенка-инвалида на реабилитацию, </w:t>
            </w:r>
            <w:proofErr w:type="spellStart"/>
            <w:r>
              <w:t>абилитацию</w:t>
            </w:r>
            <w:proofErr w:type="spellEnd"/>
            <w:r>
              <w:t>, порядке предоставления, включая ответы на вопросы, необходимые разъяснения;</w:t>
            </w:r>
          </w:p>
          <w:p w:rsidR="00E755FE" w:rsidRDefault="00470AFD">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реабилитацию, </w:t>
            </w:r>
            <w:proofErr w:type="spellStart"/>
            <w:r>
              <w:t>абилитацию</w:t>
            </w:r>
            <w:proofErr w:type="spellEnd"/>
            <w:r>
              <w:t xml:space="preserve"> ребенка-инвалида, при необходимости копирование, </w:t>
            </w:r>
            <w:proofErr w:type="gramStart"/>
            <w:r>
              <w:t>заверение документов</w:t>
            </w:r>
            <w:proofErr w:type="gramEnd"/>
            <w:r>
              <w:t>);</w:t>
            </w:r>
          </w:p>
          <w:p w:rsidR="00E755FE" w:rsidRDefault="00470AFD">
            <w:pPr>
              <w:pStyle w:val="table10"/>
              <w:ind w:firstLine="284"/>
            </w:pPr>
            <w:r>
              <w:t>предоставление образцов заявлений, бланков, бумаги, ручки для написания и оформления документов;</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законным представителем ребенка-инвалида;</w:t>
            </w:r>
          </w:p>
          <w:p w:rsidR="00E755FE" w:rsidRDefault="00470AFD">
            <w:pPr>
              <w:pStyle w:val="table10"/>
              <w:ind w:firstLine="284"/>
            </w:pPr>
            <w:r>
              <w:t xml:space="preserve">направление документов в государственные органы (организации)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законного представителя ребенка-инвалида.</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Лица, оказывающие услугу, должны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 xml:space="preserve">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реабилитацию, </w:t>
            </w:r>
            <w:proofErr w:type="spellStart"/>
            <w:r>
              <w:t>абилитацию</w:t>
            </w:r>
            <w:proofErr w:type="spellEnd"/>
            <w:r>
              <w:t>.</w:t>
            </w:r>
          </w:p>
          <w:p w:rsidR="00E755FE" w:rsidRDefault="00470AFD">
            <w:pPr>
              <w:pStyle w:val="table10"/>
              <w:ind w:firstLine="284"/>
            </w:pPr>
            <w:r>
              <w:t>Оказание услуги должно обеспечить правильное оформление необходимых документов</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37. Социально-бытовые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 обеспечение пребывания ребенка-инвалида в стандартных условиях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прохождение курса реабилитации, абилитации в РЦДИ, оформление документов на заселение;</w:t>
            </w:r>
          </w:p>
          <w:p w:rsidR="00E755FE" w:rsidRDefault="00470AFD">
            <w:pPr>
              <w:pStyle w:val="table10"/>
              <w:ind w:firstLine="284"/>
            </w:pPr>
            <w:r>
              <w:t>информирование законного представителя и ребенка-инвалида о порядке и условиях пребывания в РЦДИ;</w:t>
            </w:r>
          </w:p>
          <w:p w:rsidR="00E755FE" w:rsidRDefault="00470AFD">
            <w:pPr>
              <w:pStyle w:val="table10"/>
              <w:ind w:firstLine="284"/>
            </w:pPr>
            <w:r>
              <w:t>заселение получателя услуги в жилое помещение в соответствии с состоянием здоровья, половозрастными и иными его индивидуальными особенностями и потребностями;</w:t>
            </w:r>
          </w:p>
          <w:p w:rsidR="00E755FE" w:rsidRDefault="00470AFD">
            <w:pPr>
              <w:pStyle w:val="table10"/>
              <w:ind w:firstLine="284"/>
            </w:pPr>
            <w:r>
              <w:t>проверку соответствия мебели в жилом помещении, а также выданного постельного белья, предметов личной гигиены установленным нормам в расчете на одного человека;</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p w:rsidR="00E755FE" w:rsidRDefault="00470AFD">
            <w:pPr>
              <w:pStyle w:val="table10"/>
              <w:ind w:firstLine="284"/>
            </w:pPr>
            <w:r>
              <w:t xml:space="preserve">содействие в адаптации к месту пребывания во время прохождения курса реабилитации, абилитации (помощь в освоении жилого пространства, осуществлении знакомства с другими проживающими, привыкании к установленному распорядку дня, включении в соответствии с интересами, состоянием здоровья в различные виды социальной активности в свободное время)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непосредственно после оформления документов на заселение в РЦДИ.</w:t>
            </w:r>
          </w:p>
          <w:p w:rsidR="00E755FE" w:rsidRDefault="00470AFD">
            <w:pPr>
              <w:pStyle w:val="table10"/>
              <w:ind w:firstLine="284"/>
            </w:pPr>
            <w:r>
              <w:t>Размещение получателя услуг осуществляется с учетом его индивидуальных особенностей и потребностей, а также пола, физических особенностей, состояния здоровья, возраста получателя услуги для обеспечения физического, психологического комфорта и максимальной степени самостоятельности.</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w:t>
            </w:r>
          </w:p>
          <w:p w:rsidR="00E755FE" w:rsidRDefault="00470AFD">
            <w:pPr>
              <w:pStyle w:val="table10"/>
              <w:ind w:firstLine="284"/>
            </w:pPr>
            <w:r>
              <w:t>Оказание услуги должно обеспечить получателю услуги стандартные условия проживания, позволяющие беспрепятственно осуществлять повседневную жизнедеятельность с учетом состояния здоровья и способствующие повышению эффективности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37.2. обеспечение пребывания лица, сопровождающего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проверку полноты документов, предоставляющих право на сопровождение ребенка-инвалида в период прохождения им курса реабилитации, абилитации в РЦДИ, оформление документов на заселение;</w:t>
            </w:r>
          </w:p>
          <w:p w:rsidR="00E755FE" w:rsidRDefault="00470AFD">
            <w:pPr>
              <w:pStyle w:val="table10"/>
              <w:ind w:firstLine="284"/>
            </w:pPr>
            <w:r>
              <w:t>информирование получателя услуги о порядке и условиях пребывания в РЦДИ;</w:t>
            </w:r>
          </w:p>
          <w:p w:rsidR="00E755FE" w:rsidRDefault="00470AFD">
            <w:pPr>
              <w:pStyle w:val="table10"/>
              <w:ind w:firstLine="284"/>
            </w:pPr>
            <w:r>
              <w:t>ознакомление получателя услуги с местом проживания, правилами внутреннего распорядка;</w:t>
            </w:r>
          </w:p>
          <w:p w:rsidR="00E755FE" w:rsidRDefault="00470AFD">
            <w:pPr>
              <w:pStyle w:val="table10"/>
              <w:ind w:firstLine="284"/>
            </w:pPr>
            <w:r>
              <w:t>оказание помощи в размещении в жилом помещении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непосредственно после оформления документов на заселение в РЦДИ.</w:t>
            </w:r>
          </w:p>
          <w:p w:rsidR="00E755FE" w:rsidRDefault="00470AFD">
            <w:pPr>
              <w:pStyle w:val="table10"/>
              <w:ind w:firstLine="284"/>
            </w:pPr>
            <w:r>
              <w:t>Размещение получателя услуги осуществляется с учетом пола сопровождающего лица.</w:t>
            </w:r>
          </w:p>
          <w:p w:rsidR="00E755FE" w:rsidRDefault="00470AFD">
            <w:pPr>
              <w:pStyle w:val="table10"/>
              <w:ind w:firstLine="284"/>
            </w:pPr>
            <w:r>
              <w:t>Информация о правилах внутреннего распорядка должна предоставляться в доступной для получателя услуги форме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37.3. предоставление рационального питания, в том числе диетического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прикрепление получателя услуги к общему или диетическому столу с учетом медицинских назначений лечащего врача по месту жительства ребенка;</w:t>
            </w:r>
          </w:p>
          <w:p w:rsidR="00E755FE" w:rsidRDefault="00470AFD">
            <w:pPr>
              <w:pStyle w:val="table10"/>
              <w:ind w:firstLine="284"/>
            </w:pPr>
            <w:r>
              <w:t>определение постоянного места для приема пищи в группе (при необходимости в столовой);</w:t>
            </w:r>
          </w:p>
          <w:p w:rsidR="00E755FE" w:rsidRDefault="00470AFD">
            <w:pPr>
              <w:pStyle w:val="table10"/>
              <w:ind w:firstLine="284"/>
            </w:pPr>
            <w:r>
              <w:t>предоставление получателю услуги информации о меню;</w:t>
            </w:r>
          </w:p>
          <w:p w:rsidR="00E755FE" w:rsidRDefault="00470AFD">
            <w:pPr>
              <w:pStyle w:val="table10"/>
              <w:ind w:firstLine="284"/>
            </w:pPr>
            <w:r>
              <w:t>предоставление (выдачу) готовой пищи, соответствующей санитарно-гигиеническим требованиям и нормам с учетом возраста и состояния здоровья, назначений врача-специалиста (диеты);</w:t>
            </w:r>
          </w:p>
          <w:p w:rsidR="00E755FE" w:rsidRDefault="00470AFD">
            <w:pPr>
              <w:pStyle w:val="table10"/>
              <w:ind w:firstLine="284"/>
            </w:pPr>
            <w:r>
              <w:t>подготовку места принятия пищи (в том числе посуды и приборов, специальных приспособлений, мебели) (при необходимости);</w:t>
            </w:r>
          </w:p>
          <w:p w:rsidR="00E755FE" w:rsidRDefault="00470AFD">
            <w:pPr>
              <w:pStyle w:val="table10"/>
              <w:ind w:firstLine="284"/>
            </w:pPr>
            <w:r>
              <w:t>наблюдение за соблюдением установленного режима питания, наличием аппетита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ежедневно в соответствии с установленными нормами, режимом питания получателей услуг, правилами внутреннего распорядка и медицинскими показаниями (заключением, рекомендациями).</w:t>
            </w:r>
          </w:p>
          <w:p w:rsidR="00E755FE" w:rsidRDefault="00470AFD">
            <w:pPr>
              <w:pStyle w:val="table10"/>
              <w:ind w:firstLine="284"/>
            </w:pPr>
            <w:r>
              <w:t>Питание должно быть рациональным, сбалансированным, качественным и разнообразным, направленным на профилактику основных заболеваний, поддержание физической активности.</w:t>
            </w:r>
          </w:p>
          <w:p w:rsidR="00E755FE" w:rsidRDefault="00470AFD">
            <w:pPr>
              <w:pStyle w:val="table10"/>
              <w:ind w:firstLine="284"/>
            </w:pPr>
            <w:r>
              <w:t>Лечебное (диетическое) питание должно осуществляться на основании установленных норм питания и перечня стандартных диет, установленных законодательством, или при наличии медицинских показаний может назначаться индивидуальное (дополнительное) питание в установленном порядке в зависимости от основного и сопутствующих заболеваний.</w:t>
            </w:r>
          </w:p>
          <w:p w:rsidR="00E755FE" w:rsidRDefault="00470AFD">
            <w:pPr>
              <w:pStyle w:val="table10"/>
              <w:ind w:firstLine="284"/>
            </w:pPr>
            <w:r>
              <w:t>Питание должно осуществляться в специальном оборудованном месте для принятия пищи в группе (в случае необходимости в столовой).</w:t>
            </w:r>
          </w:p>
          <w:p w:rsidR="00E755FE" w:rsidRDefault="00470AFD">
            <w:pPr>
              <w:pStyle w:val="table10"/>
              <w:ind w:firstLine="284"/>
            </w:pPr>
            <w:r>
              <w:t>РЦДИ должен быть обеспечен необходимой посудой для приготовления и обеспечения приема пищи, оборудованием и средствами для мытья посуды и дезинфекции помещения для приготовления пищи в соответствии с санитарными нормами и правилами.</w:t>
            </w:r>
          </w:p>
          <w:p w:rsidR="00E755FE" w:rsidRDefault="00470AFD">
            <w:pPr>
              <w:pStyle w:val="table10"/>
              <w:ind w:firstLine="284"/>
            </w:pPr>
            <w:r>
              <w:t>При подаче питания должна использоваться посуда, соответствующая физическим характеристикам получателя услуги, его возможности осуществлять потребление пищи.</w:t>
            </w:r>
          </w:p>
          <w:p w:rsidR="00E755FE" w:rsidRDefault="00470AFD">
            <w:pPr>
              <w:pStyle w:val="table10"/>
              <w:ind w:firstLine="284"/>
            </w:pPr>
            <w:r>
              <w:t>Предоставляемое питание должно быть свежим, соответствующей температуры, иметь приятный эстетический вид.</w:t>
            </w:r>
          </w:p>
          <w:p w:rsidR="00E755FE" w:rsidRDefault="00470AFD">
            <w:pPr>
              <w:pStyle w:val="table10"/>
              <w:ind w:firstLine="284"/>
            </w:pPr>
            <w:r>
              <w:t>Кратность и график приема пищи должны соответствовать санитарным нормам и правилам или устанавливаться индивидуально по медицинским показаниям, а также в зависимости от времени пребывания ребенка-инвалида в РЦДИ в течение дня при прохождении курса реабилитации, абилитации в форме полустационарного социального обслуживания.</w:t>
            </w:r>
          </w:p>
          <w:p w:rsidR="00E755FE" w:rsidRDefault="00470AFD">
            <w:pPr>
              <w:pStyle w:val="table10"/>
              <w:ind w:firstLine="284"/>
            </w:pPr>
            <w:r>
              <w:t>Оказание услуги должно обеспечить удовлетворение потребности получателя услуги в получении рационального и здорового питания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37.4. поддержание порядка в жилых помещениях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об условиях и порядке поддержания чистоты в соответствии с правилами внутреннего распорядка;</w:t>
            </w:r>
          </w:p>
          <w:p w:rsidR="00E755FE" w:rsidRDefault="00470AFD">
            <w:pPr>
              <w:pStyle w:val="table10"/>
              <w:ind w:firstLine="284"/>
            </w:pPr>
            <w:r>
              <w:t>помощь в уходе за личными вещами, поддержании их чистоты, аккуратного хранения;</w:t>
            </w:r>
          </w:p>
          <w:p w:rsidR="00E755FE" w:rsidRDefault="00470AFD">
            <w:pPr>
              <w:pStyle w:val="table10"/>
              <w:ind w:firstLine="284"/>
            </w:pPr>
            <w:r>
              <w:t>влажную уборку помещения (в том числе вытирание пыли с наружной поверхности мебели, подоконника, мытье пола);</w:t>
            </w:r>
          </w:p>
          <w:p w:rsidR="00E755FE" w:rsidRDefault="00470AFD">
            <w:pPr>
              <w:pStyle w:val="table10"/>
              <w:ind w:firstLine="284"/>
            </w:pPr>
            <w:r>
              <w:t>соблюдение режима проветривания с учетом сезонности;</w:t>
            </w:r>
          </w:p>
          <w:p w:rsidR="00E755FE" w:rsidRDefault="00470AFD">
            <w:pPr>
              <w:pStyle w:val="table10"/>
              <w:ind w:firstLine="284"/>
            </w:pPr>
            <w:r>
              <w:t>в вынос бытовых отходов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E755FE" w:rsidRDefault="00470AFD">
            <w:pPr>
              <w:pStyle w:val="table10"/>
              <w:ind w:firstLine="284"/>
            </w:pPr>
            <w:r>
              <w:t>При предоставлении услуги должен соблюдаться режим проветривания в соответствии с сезоном.</w:t>
            </w:r>
          </w:p>
          <w:p w:rsidR="00E755FE" w:rsidRDefault="00470AFD">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При привлечении получателя услуги к наведению порядка за ним должен обеспечиваться постоянный присмотр.</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порядка в жилом помещении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37.5. поддержание порядка в местах приема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вытирание поверхности мебели, за которой осуществлялся прием пищи;</w:t>
            </w:r>
          </w:p>
          <w:p w:rsidR="00E755FE" w:rsidRDefault="00470AFD">
            <w:pPr>
              <w:pStyle w:val="table10"/>
              <w:ind w:firstLine="284"/>
            </w:pPr>
            <w:r>
              <w:t>сбор грязной посуды, наведение порядка после приема пищи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с учетом режима дня получателя услуги, санитарными нормами и правилами.</w:t>
            </w:r>
          </w:p>
          <w:p w:rsidR="00E755FE" w:rsidRDefault="00470AFD">
            <w:pPr>
              <w:pStyle w:val="table10"/>
              <w:ind w:firstLine="284"/>
            </w:pPr>
            <w:r>
              <w:t>Очистка различных поверхностей должна осуществляться соответствующими средствами и материалами, уборочным инвентарем, отвечающим требованиям безопасности.</w:t>
            </w:r>
          </w:p>
          <w:p w:rsidR="00E755FE" w:rsidRDefault="00470AFD">
            <w:pPr>
              <w:pStyle w:val="table10"/>
              <w:ind w:firstLine="284"/>
            </w:pPr>
            <w:r>
              <w:t>Оказание услуги должно обеспечить удовлетворение потребности получателя услуги в поддержании порядка в местах приема пищи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37.6. услуги по регулярной стирке, сушке, глажению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графике смены постельного белья;</w:t>
            </w:r>
          </w:p>
          <w:p w:rsidR="00E755FE" w:rsidRDefault="00470AFD">
            <w:pPr>
              <w:pStyle w:val="table10"/>
              <w:ind w:firstLine="284"/>
            </w:pPr>
            <w:r>
              <w:t>сбор грязного постельного белья;</w:t>
            </w:r>
          </w:p>
          <w:p w:rsidR="00E755FE" w:rsidRDefault="00470AFD">
            <w:pPr>
              <w:pStyle w:val="table10"/>
              <w:ind w:firstLine="284"/>
            </w:pPr>
            <w:r>
              <w:t>стирку, сушку, глажение постельного белья;</w:t>
            </w:r>
          </w:p>
          <w:p w:rsidR="00E755FE" w:rsidRDefault="00470AFD">
            <w:pPr>
              <w:pStyle w:val="table10"/>
              <w:ind w:firstLine="284"/>
            </w:pPr>
            <w:r>
              <w:t>выдачу и доставку чистого постельного белья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смены постельного белья.</w:t>
            </w:r>
          </w:p>
          <w:p w:rsidR="00E755FE" w:rsidRDefault="00470AFD">
            <w:pPr>
              <w:pStyle w:val="table10"/>
              <w:ind w:firstLine="284"/>
            </w:pPr>
            <w:r>
              <w:t>В случае необходимости должна осуществляться оперативная смена загрязненного постельного белья.</w:t>
            </w:r>
          </w:p>
          <w:p w:rsidR="00E755FE" w:rsidRDefault="00470AFD">
            <w:pPr>
              <w:pStyle w:val="table10"/>
              <w:ind w:firstLine="284"/>
            </w:pPr>
            <w:r>
              <w:t>Лицо, оказывающее услугу стирке, сушке, глажению постельного белья,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 сборе (выдаче), транспортировке, стирке белья должны соблюдаться санитарные нормы и правила.</w:t>
            </w:r>
          </w:p>
          <w:p w:rsidR="00E755FE" w:rsidRDefault="00470AFD">
            <w:pPr>
              <w:pStyle w:val="table10"/>
              <w:ind w:firstLine="284"/>
            </w:pPr>
            <w:r>
              <w:t>Оказание услуги должно обеспечить удовлетворение потребности получателя услуги в чистом постельном белье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37.7. услуги по регулярной стирке, сушке, глажению одежды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порядке предоставления услуги, в том числе о сроках выдачи чистой одежды;</w:t>
            </w:r>
          </w:p>
          <w:p w:rsidR="00E755FE" w:rsidRDefault="00470AFD">
            <w:pPr>
              <w:pStyle w:val="table10"/>
              <w:ind w:firstLine="284"/>
            </w:pPr>
            <w:r>
              <w:t>помощь в отборе и подготовке одежды для стирки, сушки, глажения (сортировка, очистка карманов, маркировка при необходимости, укладывание в тару для переноски);</w:t>
            </w:r>
          </w:p>
          <w:p w:rsidR="00E755FE" w:rsidRDefault="00470AFD">
            <w:pPr>
              <w:pStyle w:val="table10"/>
              <w:ind w:firstLine="284"/>
            </w:pPr>
            <w:r>
              <w:t>стирку, сушку, глажение одежды;</w:t>
            </w:r>
          </w:p>
          <w:p w:rsidR="00E755FE" w:rsidRDefault="00470AFD">
            <w:pPr>
              <w:pStyle w:val="table10"/>
              <w:ind w:firstLine="284"/>
            </w:pPr>
            <w:r>
              <w:t>обеспечение сохранности одежды после стирки, сушки, глажения;</w:t>
            </w:r>
          </w:p>
          <w:p w:rsidR="00E755FE" w:rsidRDefault="00470AFD">
            <w:pPr>
              <w:pStyle w:val="table10"/>
              <w:ind w:firstLine="284"/>
            </w:pPr>
            <w:r>
              <w:t>выдачу и доставку одежды после стирки, сушки, глажения получателю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графиком оказания соответствующих услуг.</w:t>
            </w:r>
          </w:p>
          <w:p w:rsidR="00E755FE" w:rsidRDefault="00470AFD">
            <w:pPr>
              <w:pStyle w:val="table10"/>
              <w:ind w:firstLine="284"/>
            </w:pPr>
            <w:r>
              <w:t>Получатель услуги должен быть проинформирован о сроках возврата одежды при их сдаче в стирку, сушку, глажение.</w:t>
            </w:r>
          </w:p>
          <w:p w:rsidR="00E755FE" w:rsidRDefault="00470AFD">
            <w:pPr>
              <w:pStyle w:val="table10"/>
              <w:ind w:firstLine="284"/>
            </w:pPr>
            <w:r>
              <w:t>Лицо, оказывающее услугу, должно пройти инструктаж по работе с оборудованием, используемым для стирки, сушки, глажения.</w:t>
            </w:r>
          </w:p>
          <w:p w:rsidR="00E755FE" w:rsidRDefault="00470AFD">
            <w:pPr>
              <w:pStyle w:val="table10"/>
              <w:ind w:firstLine="284"/>
            </w:pPr>
            <w:r>
              <w:t>Услуга должна оказываться в специально оборудованном помещении для стирки, сушки, глажения, соответствующем санитарно-гигиеническим требованиям и требованиям пожарной безопасности с использованием исправного оборудования, предназначенного для стирки, сушки, глажения.</w:t>
            </w:r>
          </w:p>
          <w:p w:rsidR="00E755FE" w:rsidRDefault="00470AFD">
            <w:pPr>
              <w:pStyle w:val="table10"/>
              <w:ind w:firstLine="284"/>
            </w:pPr>
            <w:r>
              <w:t>Прием одежды может осуществляться в душевой.</w:t>
            </w:r>
          </w:p>
          <w:p w:rsidR="00E755FE" w:rsidRDefault="00470AFD">
            <w:pPr>
              <w:pStyle w:val="table10"/>
              <w:ind w:firstLine="284"/>
            </w:pPr>
            <w:r>
              <w:t>При сборе (выдаче), транспортировке, стирке одежды должны соблюдаться санитарные нормы и правила.</w:t>
            </w:r>
          </w:p>
          <w:p w:rsidR="00E755FE" w:rsidRDefault="00470AFD">
            <w:pPr>
              <w:pStyle w:val="table10"/>
              <w:ind w:firstLine="284"/>
            </w:pPr>
            <w:r>
              <w:t>Личные вещи, сдаваемые в стирку, должны иметь соответствующую маркировку.</w:t>
            </w:r>
          </w:p>
          <w:p w:rsidR="00E755FE" w:rsidRDefault="00470AFD">
            <w:pPr>
              <w:pStyle w:val="table10"/>
              <w:ind w:firstLine="284"/>
            </w:pPr>
            <w:r>
              <w:t>Средства и программы, используемые для стирки, сушки, глажения одежды, должны соответствовать установленным требованиям и рекомендациям по эксплуатации, учитывающим технологию процесса и препятствующим повреждению одежды в результате стирки, сушки, глажения.</w:t>
            </w:r>
          </w:p>
          <w:p w:rsidR="00E755FE" w:rsidRDefault="00470AFD">
            <w:pPr>
              <w:pStyle w:val="table10"/>
              <w:ind w:firstLine="284"/>
            </w:pPr>
            <w:r>
              <w:t>Оказание услуги должно обеспечить удовлетворение потребности получателя услуги в ношении чистой, аккуратной одежды, ее своевременной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37.8. смена (перестилание) постельного белья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постельного белья, контроль сроков смены;</w:t>
            </w:r>
          </w:p>
          <w:p w:rsidR="00E755FE" w:rsidRDefault="00470AFD">
            <w:pPr>
              <w:pStyle w:val="table10"/>
              <w:ind w:firstLine="284"/>
            </w:pPr>
            <w:r>
              <w:t>информирование получателя услуги о графике смены, последовательности действий при смене постельного белья;</w:t>
            </w:r>
          </w:p>
          <w:p w:rsidR="00E755FE" w:rsidRDefault="00470AFD">
            <w:pPr>
              <w:pStyle w:val="table10"/>
              <w:ind w:firstLine="284"/>
            </w:pPr>
            <w:r>
              <w:t>подготовку чистого постельного белья (в том числе подбор белья, доставка в группу);</w:t>
            </w:r>
          </w:p>
          <w:p w:rsidR="00E755FE" w:rsidRDefault="00470AFD">
            <w:pPr>
              <w:pStyle w:val="table10"/>
              <w:ind w:firstLine="284"/>
            </w:pPr>
            <w:r>
              <w:t>помощь в снятии грязного постельного белья;</w:t>
            </w:r>
          </w:p>
          <w:p w:rsidR="00E755FE" w:rsidRDefault="00470AFD">
            <w:pPr>
              <w:pStyle w:val="table10"/>
              <w:ind w:firstLine="284"/>
            </w:pPr>
            <w:r>
              <w:t>оценку состояния матраца, подушки, одеяла, их замена при необходимости;</w:t>
            </w:r>
          </w:p>
          <w:p w:rsidR="00E755FE" w:rsidRDefault="00470AFD">
            <w:pPr>
              <w:pStyle w:val="table10"/>
              <w:ind w:firstLine="284"/>
            </w:pPr>
            <w:r>
              <w:t>помощь в </w:t>
            </w:r>
            <w:proofErr w:type="spellStart"/>
            <w:r>
              <w:t>застилании</w:t>
            </w:r>
            <w:proofErr w:type="spellEnd"/>
            <w:r>
              <w:t xml:space="preserve"> чистого постельного белья, его расправлении или его перестилании;</w:t>
            </w:r>
          </w:p>
          <w:p w:rsidR="00E755FE" w:rsidRDefault="00470AFD">
            <w:pPr>
              <w:pStyle w:val="table10"/>
              <w:ind w:firstLine="284"/>
            </w:pPr>
            <w:r>
              <w:t>сбор грязного постельного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Застилаемое постельное белье должно быть чистым, выглаженным, без дефектов и подходящего размера.</w:t>
            </w:r>
          </w:p>
          <w:p w:rsidR="00E755FE" w:rsidRDefault="00470AFD">
            <w:pPr>
              <w:pStyle w:val="table10"/>
              <w:ind w:firstLine="284"/>
            </w:pPr>
            <w:r>
              <w:t>В процессе оказания услуги должно быть обеспечено стимулирование и поддержание самостоятельности получателя услуги при </w:t>
            </w:r>
            <w:proofErr w:type="spellStart"/>
            <w:r>
              <w:t>застилании</w:t>
            </w:r>
            <w:proofErr w:type="spellEnd"/>
            <w:r>
              <w:t xml:space="preserve"> (перестилании) постельного белья, а также безопасность осуществления этой процедуры.</w:t>
            </w:r>
          </w:p>
          <w:p w:rsidR="00E755FE" w:rsidRDefault="00470AFD">
            <w:pPr>
              <w:pStyle w:val="table10"/>
              <w:ind w:firstLine="284"/>
            </w:pPr>
            <w:r>
              <w:t>Оказание услуги должно обеспечить смену постельного белья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37.9. оказание помощи в смене нательного белья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наблюдения за состоянием нательного белья, контроль сроков смены;</w:t>
            </w:r>
          </w:p>
          <w:p w:rsidR="00E755FE" w:rsidRDefault="00470AFD">
            <w:pPr>
              <w:pStyle w:val="table10"/>
              <w:ind w:firstLine="284"/>
            </w:pPr>
            <w:r>
              <w:t>информирование получателя услуги о последовательности действий при смене нательного белья, речевое сопровождение основных действий;</w:t>
            </w:r>
          </w:p>
          <w:p w:rsidR="00E755FE" w:rsidRDefault="00470AFD">
            <w:pPr>
              <w:pStyle w:val="table10"/>
              <w:ind w:firstLine="284"/>
            </w:pPr>
            <w:r>
              <w:t>подготовку чистого нательного белья (в том числе доставка в группу, раскладывание);</w:t>
            </w:r>
          </w:p>
          <w:p w:rsidR="00E755FE" w:rsidRDefault="00470AFD">
            <w:pPr>
              <w:pStyle w:val="table10"/>
              <w:ind w:firstLine="284"/>
            </w:pPr>
            <w:r>
              <w:t>помощь в снятии (одевании) нательного белья;</w:t>
            </w:r>
          </w:p>
          <w:p w:rsidR="00E755FE" w:rsidRDefault="00470AFD">
            <w:pPr>
              <w:pStyle w:val="table10"/>
              <w:ind w:firstLine="284"/>
            </w:pPr>
            <w:r>
              <w:t>оказание практической помощи в снятии (одевании) нательного белья в соответствии с индивидуальными потребностями получателя услуги;</w:t>
            </w:r>
          </w:p>
          <w:p w:rsidR="00E755FE" w:rsidRDefault="00470AFD">
            <w:pPr>
              <w:pStyle w:val="table10"/>
              <w:ind w:firstLine="284"/>
            </w:pPr>
            <w:r>
              <w:t>сбор грязного нательного белья в специальную тару и вывоз в специальное помещение для стирки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E755FE" w:rsidRDefault="00470AFD">
            <w:pPr>
              <w:pStyle w:val="table10"/>
              <w:ind w:firstLine="284"/>
            </w:pPr>
            <w:r>
              <w:t>В процессе смены нательного белья необходимо информировать о последовательности действий, поддерживать и развивать самостоятельность получателя услуги, обеспечивая безопасность действий (движений).</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необходимую помощь получателю услуги в смене нательного белья и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37.10. оказание помощи в одевании, снятии одежды, переодевании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наблюдение за состоянием одежды, контроль сроков смены;</w:t>
            </w:r>
          </w:p>
          <w:p w:rsidR="00E755FE" w:rsidRDefault="00470AFD">
            <w:pPr>
              <w:pStyle w:val="table10"/>
              <w:ind w:firstLine="284"/>
            </w:pPr>
            <w:r>
              <w:t>информирование получателя услуги о необходимости переодевания, последовательности действий при снятии (одевании) одежды, речевое сопровождение основных действий;</w:t>
            </w:r>
          </w:p>
          <w:p w:rsidR="00E755FE" w:rsidRDefault="00470AFD">
            <w:pPr>
              <w:pStyle w:val="table10"/>
              <w:ind w:firstLine="284"/>
            </w:pPr>
            <w:r>
              <w:t>помощь в подборе одежды в соответствии с ситуацией, сезонностью, погодными условиями;</w:t>
            </w:r>
          </w:p>
          <w:p w:rsidR="00E755FE" w:rsidRDefault="00470AFD">
            <w:pPr>
              <w:pStyle w:val="table10"/>
              <w:ind w:firstLine="284"/>
            </w:pPr>
            <w:r>
              <w:t>подготовку одежды (в том числе снятие с вешалок, раскладывание по порядку одевания);</w:t>
            </w:r>
          </w:p>
          <w:p w:rsidR="00E755FE" w:rsidRDefault="00470AFD">
            <w:pPr>
              <w:pStyle w:val="table10"/>
              <w:ind w:firstLine="284"/>
            </w:pPr>
            <w:r>
              <w:t>помощь в снятии (одевании) одежды;</w:t>
            </w:r>
          </w:p>
          <w:p w:rsidR="00E755FE" w:rsidRDefault="00470AFD">
            <w:pPr>
              <w:pStyle w:val="table10"/>
              <w:ind w:firstLine="284"/>
            </w:pPr>
            <w:r>
              <w:t>сбор грязной одежды (при необходимости) в специальную тару, вывоз в специальное помещение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необходимости в соответствии с правилами внутреннего распорядка, а также при загрязнении.</w:t>
            </w:r>
          </w:p>
          <w:p w:rsidR="00E755FE" w:rsidRDefault="00470AFD">
            <w:pPr>
              <w:pStyle w:val="table10"/>
              <w:ind w:firstLine="284"/>
            </w:pPr>
            <w:r>
              <w:t>Одежда повседневного использования, должна быть чистой, удобной, соответствовать росту и размеру, сезону.</w:t>
            </w:r>
          </w:p>
          <w:p w:rsidR="00E755FE" w:rsidRDefault="00470AFD">
            <w:pPr>
              <w:pStyle w:val="table10"/>
              <w:ind w:firstLine="284"/>
            </w:pPr>
            <w:r>
              <w:t>В процессе оказания услуги должно быть обеспечено речевое сопровождение осуществляемых действий, их последовательность и безопасность, а также стимулирование и поддержание самостоятельности получателя услуги при одевании, снятии (переодевании) одежды.</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комфортности, опрятности одежды, ее смене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37.11. оказание помощи в приеме пищи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условий и порядка приема пищи, характера необходимой помощи;</w:t>
            </w:r>
          </w:p>
          <w:p w:rsidR="00E755FE" w:rsidRDefault="00470AFD">
            <w:pPr>
              <w:pStyle w:val="table10"/>
              <w:ind w:firstLine="284"/>
            </w:pPr>
            <w:r>
              <w:t>информирование о наименовании (составе) блюд, обеспечение речевого сопровождения процесса приема пищи;</w:t>
            </w:r>
          </w:p>
          <w:p w:rsidR="00E755FE" w:rsidRDefault="00470AFD">
            <w:pPr>
              <w:pStyle w:val="table10"/>
              <w:ind w:firstLine="284"/>
            </w:pPr>
            <w:r>
              <w:t>оказание помощи в подготовке к приему пищи (в том числе мытье рук, перемещение к столу, придание необходимого положения тела) и места для принятия пищи (в том числе перестановка мебели, размещение приспособлений для кормления, сервировка стола (при необходимости);</w:t>
            </w:r>
          </w:p>
          <w:p w:rsidR="00E755FE" w:rsidRDefault="00470AFD">
            <w:pPr>
              <w:pStyle w:val="table10"/>
              <w:ind w:firstLine="284"/>
            </w:pPr>
            <w:r>
              <w:t>подготовку пищи к приему (остужение, измельчение и др.);</w:t>
            </w:r>
          </w:p>
          <w:p w:rsidR="00E755FE" w:rsidRDefault="00470AFD">
            <w:pPr>
              <w:pStyle w:val="table10"/>
              <w:ind w:firstLine="284"/>
            </w:pPr>
            <w:r>
              <w:t>помощь в приеме пищи (в том числе поддерживание рук, посуды) или кормление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необходимости в соответствии с установленным режимом питания, правилами внутреннего распорядка и состоянием здоровья.</w:t>
            </w:r>
          </w:p>
          <w:p w:rsidR="00E755FE" w:rsidRDefault="00470AFD">
            <w:pPr>
              <w:pStyle w:val="table10"/>
              <w:ind w:firstLine="284"/>
            </w:pPr>
            <w:r>
              <w:t>Кормление (принятие пищи) должно осуществляться в специально предназначенных местах или специально оборудованной части группы.</w:t>
            </w:r>
          </w:p>
          <w:p w:rsidR="00E755FE" w:rsidRDefault="00470AFD">
            <w:pPr>
              <w:pStyle w:val="table10"/>
              <w:ind w:firstLine="284"/>
            </w:pPr>
            <w:r>
              <w:t>Оказание помощи в приеме пищи осуществляется после выполнения гигиенической процедуры (мытье рук) и непосредственно после подачи (доставки) питания, его подготовки к принятию (остужение, измельчение).</w:t>
            </w:r>
          </w:p>
          <w:p w:rsidR="00E755FE" w:rsidRDefault="00470AFD">
            <w:pPr>
              <w:pStyle w:val="table10"/>
              <w:ind w:firstLine="284"/>
            </w:pPr>
            <w:r>
              <w:t>Прием пищи (кормление) должен осуществляться с учетом возможности приема пищи получателем услуги, в комфортном для него темпе, обеспечивать безопасность при приеме пищи.</w:t>
            </w:r>
          </w:p>
          <w:p w:rsidR="00E755FE" w:rsidRDefault="00470AFD">
            <w:pPr>
              <w:pStyle w:val="table10"/>
              <w:ind w:firstLine="284"/>
            </w:pPr>
            <w:r>
              <w:t xml:space="preserve">В процессе оказания услуги должны быть обеспечены </w:t>
            </w:r>
            <w:proofErr w:type="gramStart"/>
            <w:r>
              <w:t>стимулирование</w:t>
            </w:r>
            <w:proofErr w:type="gramEnd"/>
            <w:r>
              <w:t xml:space="preserve"> и поддержание самостоятельности получателя услуги при приеме пищи, речевое сопровождение осуществляемых действий.</w:t>
            </w:r>
          </w:p>
          <w:p w:rsidR="00E755FE" w:rsidRDefault="00470AFD">
            <w:pPr>
              <w:pStyle w:val="table10"/>
              <w:ind w:firstLine="284"/>
            </w:pPr>
            <w:r>
              <w:t>При оказании услуги должны использоваться чистые и безопасные посуда и столовые приборы, подходящие для получателя услуги.</w:t>
            </w:r>
          </w:p>
          <w:p w:rsidR="00E755FE" w:rsidRDefault="00470AFD">
            <w:pPr>
              <w:pStyle w:val="table10"/>
              <w:ind w:firstLine="284"/>
            </w:pPr>
            <w:r>
              <w:t xml:space="preserve">При необходимости должны использоваться </w:t>
            </w:r>
            <w:proofErr w:type="spellStart"/>
            <w:r>
              <w:t>ассистивные</w:t>
            </w:r>
            <w:proofErr w:type="spellEnd"/>
            <w:r>
              <w:t xml:space="preserve"> устройства и приспособления, адаптированные приборы и посуда для обеспечения максимальной самостоятельности получателя услуг при приеме пищи.</w:t>
            </w:r>
          </w:p>
          <w:p w:rsidR="00E755FE" w:rsidRDefault="00470AFD">
            <w:pPr>
              <w:pStyle w:val="table10"/>
              <w:ind w:firstLine="284"/>
            </w:pPr>
            <w:r>
              <w:t>Оказание услуги должно обеспечить удовлетворение потребности получателя услуги в приеме пищи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37.12. оказание помощи в выполнении санитарно-гигиенических процедур:</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37.12.1. умывание, подмывание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умывании, подмывании, характера помощи;</w:t>
            </w:r>
          </w:p>
          <w:p w:rsidR="00E755FE" w:rsidRDefault="00470AFD">
            <w:pPr>
              <w:pStyle w:val="table10"/>
              <w:ind w:firstLine="284"/>
            </w:pPr>
            <w:r>
              <w:t>помощь в перемещении к месту умывания, подмывания или (с учетом состояния здоровья);</w:t>
            </w:r>
          </w:p>
          <w:p w:rsidR="00E755FE" w:rsidRDefault="00470AFD">
            <w:pPr>
              <w:pStyle w:val="table10"/>
              <w:ind w:firstLine="284"/>
            </w:pPr>
            <w:r>
              <w:t>подготовку необходимого инвентаря и средств личной гигиены (мыла, полотенца);</w:t>
            </w:r>
          </w:p>
          <w:p w:rsidR="00E755FE" w:rsidRDefault="00470AFD">
            <w:pPr>
              <w:pStyle w:val="table10"/>
              <w:ind w:firstLine="284"/>
            </w:pPr>
            <w:r>
              <w:t>помощь в снятии (одевании) одежды, нательного белья, подгузника;</w:t>
            </w:r>
          </w:p>
          <w:p w:rsidR="00E755FE" w:rsidRDefault="00470AFD">
            <w:pPr>
              <w:pStyle w:val="table10"/>
              <w:ind w:firstLine="284"/>
            </w:pPr>
            <w:r>
              <w:t>помощь в умывании, подмывании с соблюдением техники выполнения указанных процедур;</w:t>
            </w:r>
          </w:p>
          <w:p w:rsidR="00E755FE" w:rsidRDefault="00470AFD">
            <w:pPr>
              <w:pStyle w:val="table10"/>
              <w:ind w:firstLine="284"/>
            </w:pPr>
            <w:r>
              <w:t>вытирание полотенцем</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средствами индивидуальной защиты.</w:t>
            </w:r>
          </w:p>
          <w:p w:rsidR="00E755FE" w:rsidRDefault="00470AFD">
            <w:pPr>
              <w:pStyle w:val="table10"/>
              <w:ind w:firstLine="284"/>
            </w:pPr>
            <w:r>
              <w:t>Специальные помещения и оборудование, используемые для умывания, подмывания, должны соответствовать требованиям санитарных норм и правил.</w:t>
            </w:r>
          </w:p>
          <w:p w:rsidR="00E755FE" w:rsidRDefault="00470AFD">
            <w:pPr>
              <w:pStyle w:val="table10"/>
              <w:ind w:firstLine="284"/>
            </w:pPr>
            <w:r>
              <w:t>Умывание (подмывание) должно быть комфортным для получателя услуги, сопровождаться речевой инструкцией работника, осуществляться теплой водой, обеспечивать вытирание лица, тела.</w:t>
            </w:r>
          </w:p>
          <w:p w:rsidR="00E755FE" w:rsidRDefault="00470AFD">
            <w:pPr>
              <w:pStyle w:val="table10"/>
              <w:ind w:firstLine="284"/>
            </w:pPr>
            <w:r>
              <w:t>Услуга должна осуществляться с соблюдением мер приватности.</w:t>
            </w:r>
          </w:p>
          <w:p w:rsidR="00E755FE" w:rsidRDefault="00470AFD">
            <w:pPr>
              <w:pStyle w:val="table10"/>
              <w:ind w:firstLine="284"/>
            </w:pPr>
            <w:r>
              <w:t xml:space="preserve">По возможности должны использоваться ТССР, </w:t>
            </w:r>
            <w:proofErr w:type="spellStart"/>
            <w:r>
              <w:t>ассистивные</w:t>
            </w:r>
            <w:proofErr w:type="spellEnd"/>
            <w:r>
              <w:t xml:space="preserve"> устройства и технологии, позволяющие обеспечить максимальную самостоятельность получателей услуг при выполнении санитарно-гигиенических процедур.</w:t>
            </w:r>
          </w:p>
          <w:p w:rsidR="00E755FE" w:rsidRDefault="00470AFD">
            <w:pPr>
              <w:pStyle w:val="table10"/>
              <w:ind w:firstLine="284"/>
            </w:pPr>
            <w:r>
              <w:t>Оказание услуги должно обеспечить удовлетворение потребности получателя услуги в уходе за собой, поддержании личной гигиены, а также содействовать формированию, развитию (поддержанию) навыков самообслуживания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37.12.2. чистка зубов</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чистке зубов, характера индивидуальной помощи;</w:t>
            </w:r>
          </w:p>
          <w:p w:rsidR="00E755FE" w:rsidRDefault="00470AFD">
            <w:pPr>
              <w:pStyle w:val="table10"/>
              <w:ind w:firstLine="284"/>
            </w:pPr>
            <w:r>
              <w:t>помощь в перемещении к месту чистки зубов;</w:t>
            </w:r>
          </w:p>
          <w:p w:rsidR="00E755FE" w:rsidRDefault="00470AFD">
            <w:pPr>
              <w:pStyle w:val="table10"/>
              <w:ind w:firstLine="284"/>
            </w:pPr>
            <w:r>
              <w:t>подготовку средств личной гигиены (зубная щетка, зубная паста), стакана (кружки) с водой, полотенца;</w:t>
            </w:r>
          </w:p>
          <w:p w:rsidR="00E755FE" w:rsidRDefault="00470AFD">
            <w:pPr>
              <w:pStyle w:val="table10"/>
              <w:ind w:firstLine="284"/>
            </w:pPr>
            <w:r>
              <w:t>помощь в чистке зубов, уходе за полостью рта, полоскании;</w:t>
            </w:r>
          </w:p>
          <w:p w:rsidR="00E755FE" w:rsidRDefault="00470AFD">
            <w:pPr>
              <w:pStyle w:val="table10"/>
              <w:ind w:firstLine="284"/>
            </w:pPr>
            <w:r>
              <w:t>помощь в вытирании полотенцем лица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установленным графиком и правилами внутреннего распорядка, а также при загрязнении, возникновении дискомфорта у получателя услуги.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выполнять (контролировать) правильную технику чистки зубов.</w:t>
            </w:r>
          </w:p>
          <w:p w:rsidR="00E755FE" w:rsidRDefault="00470AFD">
            <w:pPr>
              <w:pStyle w:val="table10"/>
              <w:ind w:firstLine="284"/>
            </w:pPr>
            <w:r>
              <w:t xml:space="preserve">Средства, используемые при чистке зубов, должны иметь </w:t>
            </w:r>
            <w:proofErr w:type="spellStart"/>
            <w:r>
              <w:t>неистекший</w:t>
            </w:r>
            <w:proofErr w:type="spellEnd"/>
            <w:r>
              <w:t xml:space="preserve"> срок годности.</w:t>
            </w:r>
          </w:p>
          <w:p w:rsidR="00E755FE" w:rsidRDefault="00470AFD">
            <w:pPr>
              <w:pStyle w:val="table10"/>
              <w:ind w:firstLine="284"/>
            </w:pPr>
            <w:r>
              <w:t>Процесс ухода за полостью рта, чистки зубов должен быть комфортным для получателя услуги, осуществляться утром и вечером, а также при необходимости после приема пищи, включать помощь в полоскании рта, в поддержании стакана (кружки) для полоскания, вытирании лица полотенцем.</w:t>
            </w:r>
          </w:p>
          <w:p w:rsidR="00E755FE" w:rsidRDefault="00470AFD">
            <w:pPr>
              <w:pStyle w:val="table10"/>
              <w:ind w:firstLine="284"/>
            </w:pPr>
            <w:r>
              <w:t>Оказание услуги должно обеспечить удовлетворение потребности получателя услуги в чистке зубов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37.12.3. причесывание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причесывании, характера помощи;</w:t>
            </w:r>
          </w:p>
          <w:p w:rsidR="00E755FE" w:rsidRDefault="00470AFD">
            <w:pPr>
              <w:pStyle w:val="table10"/>
              <w:ind w:firstLine="284"/>
            </w:pPr>
            <w:r>
              <w:t xml:space="preserve">оказание помощи в расчесывании волос индивидуальной расческой получателя услуги, </w:t>
            </w:r>
            <w:proofErr w:type="spellStart"/>
            <w:r>
              <w:t>заплетении</w:t>
            </w:r>
            <w:proofErr w:type="spellEnd"/>
            <w:r>
              <w:t xml:space="preserve"> (закалывании) волос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запросу получателя услуги.</w:t>
            </w:r>
          </w:p>
          <w:p w:rsidR="00E755FE" w:rsidRDefault="00470AFD">
            <w:pPr>
              <w:pStyle w:val="table10"/>
              <w:ind w:firstLine="284"/>
            </w:pPr>
            <w:r>
              <w:t>При оказании услуги допускается использование только индивидуальной расчески.</w:t>
            </w:r>
          </w:p>
          <w:p w:rsidR="00E755FE" w:rsidRDefault="00470AFD">
            <w:pPr>
              <w:pStyle w:val="table10"/>
              <w:ind w:firstLine="284"/>
            </w:pPr>
            <w:r>
              <w:t>При причесывании должны учитываться по возможности пожелания получателя услуги.</w:t>
            </w:r>
          </w:p>
          <w:p w:rsidR="00E755FE" w:rsidRDefault="00470AFD">
            <w:pPr>
              <w:pStyle w:val="table10"/>
              <w:ind w:firstLine="284"/>
            </w:pPr>
            <w:r>
              <w:t>Оказание услуги должно обеспечить удовлетворение потребностей в причесывании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37.12.4. помощь в принятии душа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принятии душа, характера помощи;</w:t>
            </w:r>
          </w:p>
          <w:p w:rsidR="00E755FE" w:rsidRDefault="00470AFD">
            <w:pPr>
              <w:pStyle w:val="table10"/>
              <w:ind w:firstLine="284"/>
            </w:pPr>
            <w:r>
              <w:t>помощь в перемещении в подготовленную душевую;</w:t>
            </w:r>
          </w:p>
          <w:p w:rsidR="00E755FE" w:rsidRDefault="00470AFD">
            <w:pPr>
              <w:pStyle w:val="table10"/>
              <w:ind w:firstLine="284"/>
            </w:pPr>
            <w:r>
              <w:t>помощь в снятии (одевании) одежды и нательного белья, обуви;</w:t>
            </w:r>
          </w:p>
          <w:p w:rsidR="00E755FE" w:rsidRDefault="00470AFD">
            <w:pPr>
              <w:pStyle w:val="table10"/>
              <w:ind w:firstLine="284"/>
            </w:pPr>
            <w:r>
              <w:t>помощь в мытье волос, тела с соблюдением техники мытья;</w:t>
            </w:r>
          </w:p>
          <w:p w:rsidR="00E755FE" w:rsidRDefault="00470AFD">
            <w:pPr>
              <w:pStyle w:val="table10"/>
              <w:ind w:firstLine="284"/>
            </w:pPr>
            <w:r>
              <w:t>наблюдение за состоянием получателя услуги с целью ограничения времени процедуры при жалобах на ухудшение самочувствия;</w:t>
            </w:r>
          </w:p>
          <w:p w:rsidR="00E755FE" w:rsidRDefault="00470AFD">
            <w:pPr>
              <w:pStyle w:val="table10"/>
              <w:ind w:firstLine="284"/>
            </w:pPr>
            <w:r>
              <w:t>помощь при выходе из душа, обтирании полотенцем;</w:t>
            </w:r>
          </w:p>
          <w:p w:rsidR="00E755FE" w:rsidRDefault="00470AFD">
            <w:pPr>
              <w:pStyle w:val="table10"/>
              <w:ind w:firstLine="284"/>
            </w:pPr>
            <w:r>
              <w:t>помощь в сборе грязного белья (в том числе одежды, нательного белья, полотенец);</w:t>
            </w:r>
          </w:p>
          <w:p w:rsidR="00E755FE" w:rsidRDefault="00470AFD">
            <w:pPr>
              <w:pStyle w:val="table10"/>
              <w:ind w:firstLine="284"/>
            </w:pPr>
            <w:r>
              <w:t>помощь в сопровождении в группу</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при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 и быть обеспечено индивидуальными средствами защиты.</w:t>
            </w:r>
          </w:p>
          <w:p w:rsidR="00E755FE" w:rsidRDefault="00470AFD">
            <w:pPr>
              <w:pStyle w:val="table10"/>
              <w:ind w:firstLine="284"/>
            </w:pPr>
            <w:r>
              <w:t>Помещения и оборудование, используемые для принятия душа, должны соответствовать санитарным нормам и правилам, а также при необходимости оборудованы специальными приспособлениями с учетом индивидуальных потребностей получателя услуги (поручни, подъемники, стулья (лавочки) для сидения).</w:t>
            </w:r>
          </w:p>
          <w:p w:rsidR="00E755FE" w:rsidRDefault="00470AFD">
            <w:pPr>
              <w:pStyle w:val="table10"/>
              <w:ind w:firstLine="284"/>
            </w:pPr>
            <w:r>
              <w:t xml:space="preserve">Моющие средства, используемые при принятии душа, должны иметь </w:t>
            </w:r>
            <w:proofErr w:type="spellStart"/>
            <w:r>
              <w:t>неистекший</w:t>
            </w:r>
            <w:proofErr w:type="spellEnd"/>
            <w:r>
              <w:t xml:space="preserve"> срок годности, соответствовать требованиям безопасности.</w:t>
            </w:r>
          </w:p>
          <w:p w:rsidR="00E755FE" w:rsidRDefault="00470AFD">
            <w:pPr>
              <w:pStyle w:val="table10"/>
              <w:ind w:firstLine="284"/>
            </w:pPr>
            <w:proofErr w:type="gramStart"/>
            <w:r>
              <w:t>Контроль за</w:t>
            </w:r>
            <w:proofErr w:type="gramEnd"/>
            <w:r>
              <w:t> наличием индивидуальных гигиенических средств.</w:t>
            </w:r>
          </w:p>
          <w:p w:rsidR="00E755FE" w:rsidRDefault="00470AFD">
            <w:pPr>
              <w:pStyle w:val="table10"/>
              <w:ind w:firstLine="284"/>
            </w:pPr>
            <w:r>
              <w:t>В процессе предоставления услуги должно обеспечиваться наблюдение за самочувствием получателя услуги с целью принятия своевременных мер в случае его ухудшения.</w:t>
            </w:r>
          </w:p>
          <w:p w:rsidR="00E755FE" w:rsidRDefault="00470AFD">
            <w:pPr>
              <w:pStyle w:val="table10"/>
              <w:ind w:firstLine="284"/>
            </w:pPr>
            <w:r>
              <w:t>Оказание услуги должно обеспечить удовлетворение потребности получателя услуги в принятии душа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37.12.5. мытье головы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порядка действий при мытье головы, характера помощи;</w:t>
            </w:r>
          </w:p>
          <w:p w:rsidR="00E755FE" w:rsidRDefault="00470AFD">
            <w:pPr>
              <w:pStyle w:val="table10"/>
              <w:ind w:firstLine="284"/>
            </w:pPr>
            <w:r>
              <w:t>помощь в перемещении к месту мытья головы, принятии удобной позы;</w:t>
            </w:r>
          </w:p>
          <w:p w:rsidR="00E755FE" w:rsidRDefault="00470AFD">
            <w:pPr>
              <w:pStyle w:val="table10"/>
              <w:ind w:firstLine="284"/>
            </w:pPr>
            <w:r>
              <w:t>мытье волос, головы с соблюдением техники мытья;</w:t>
            </w:r>
          </w:p>
          <w:p w:rsidR="00E755FE" w:rsidRDefault="00470AFD">
            <w:pPr>
              <w:pStyle w:val="table10"/>
              <w:ind w:firstLine="284"/>
            </w:pPr>
            <w:r>
              <w:t>помощь в расчесывании (до и после мытья), обтирании полотенцем, сушке волос с использованием фена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до начала процедуры осуществить гигиеническую подготовку рук.</w:t>
            </w:r>
          </w:p>
          <w:p w:rsidR="00E755FE" w:rsidRDefault="00470AFD">
            <w:pPr>
              <w:pStyle w:val="table10"/>
              <w:ind w:firstLine="284"/>
            </w:pPr>
            <w:r>
              <w:t>Специальные помещение и оборудование, используемые для мытья головы, должны соответствовать санитарным нормам и правилам.</w:t>
            </w:r>
          </w:p>
          <w:p w:rsidR="00E755FE" w:rsidRDefault="00470AFD">
            <w:pPr>
              <w:pStyle w:val="table10"/>
              <w:ind w:firstLine="284"/>
            </w:pPr>
            <w:r>
              <w:t xml:space="preserve">Моющие средства, используемые при мытье головы, должны иметь </w:t>
            </w:r>
            <w:proofErr w:type="spellStart"/>
            <w:r>
              <w:t>неистекший</w:t>
            </w:r>
            <w:proofErr w:type="spellEnd"/>
            <w:r>
              <w:t xml:space="preserve"> срок годности.</w:t>
            </w:r>
          </w:p>
          <w:p w:rsidR="00E755FE" w:rsidRDefault="00470AFD">
            <w:pPr>
              <w:pStyle w:val="table10"/>
              <w:ind w:firstLine="284"/>
            </w:pPr>
            <w:r>
              <w:t>Перед осуществлением мытья головы должны быть подготовлены все необходимые средства и инвентарь (в том числе шампунь, полотенце, индивидуальная расческа).</w:t>
            </w:r>
          </w:p>
          <w:p w:rsidR="00E755FE" w:rsidRDefault="00470AFD">
            <w:pPr>
              <w:pStyle w:val="table10"/>
              <w:ind w:firstLine="284"/>
            </w:pPr>
            <w:r>
              <w:t>Оказание услуги должно обеспечить удовлетворение потребности получателя услуги в мытье головы</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37.12.6. гигиеническая обработка ног и рук (стрижка ногтей)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необходимости гигиенической обработки ног (рук), особенностей процедуры в зависимости от состояния здоровья (заболевания);</w:t>
            </w:r>
          </w:p>
          <w:p w:rsidR="00E755FE" w:rsidRDefault="00470AFD">
            <w:pPr>
              <w:pStyle w:val="table10"/>
              <w:ind w:firstLine="284"/>
            </w:pPr>
            <w:r>
              <w:t>обсуждение с получателем услуги порядка действий при обработке ног (рук), характера помощи;</w:t>
            </w:r>
          </w:p>
          <w:p w:rsidR="00E755FE" w:rsidRDefault="00470AFD">
            <w:pPr>
              <w:pStyle w:val="table10"/>
              <w:ind w:firstLine="284"/>
            </w:pPr>
            <w:r>
              <w:t>подготовку рук (ног) для гигиенической обработки;</w:t>
            </w:r>
          </w:p>
          <w:p w:rsidR="00E755FE" w:rsidRDefault="00470AFD">
            <w:pPr>
              <w:pStyle w:val="table10"/>
              <w:ind w:firstLine="284"/>
            </w:pPr>
            <w:r>
              <w:t>стрижку ногтей на руках и ногах с соблюдением мер безопасности и техники обработки ногтей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а также по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обработку рук.</w:t>
            </w:r>
          </w:p>
          <w:p w:rsidR="00E755FE" w:rsidRDefault="00470AFD">
            <w:pPr>
              <w:pStyle w:val="table10"/>
              <w:ind w:firstLine="284"/>
            </w:pPr>
            <w:r>
              <w:t>Допускается осуществлять обработку ног и рук с использованием индивидуальных инструментов.</w:t>
            </w:r>
          </w:p>
          <w:p w:rsidR="00E755FE" w:rsidRDefault="00470AFD">
            <w:pPr>
              <w:pStyle w:val="table10"/>
              <w:ind w:firstLine="284"/>
            </w:pPr>
            <w:r>
              <w:t xml:space="preserve">При стрижке ногтей должны соблюдаться технология выполнения данной процедуры, меры безопасности, устраняться риски </w:t>
            </w:r>
            <w:proofErr w:type="spellStart"/>
            <w:r>
              <w:t>травмирования</w:t>
            </w:r>
            <w:proofErr w:type="spellEnd"/>
            <w:r>
              <w:t xml:space="preserve"> получателя услуги.</w:t>
            </w:r>
          </w:p>
          <w:p w:rsidR="00E755FE" w:rsidRDefault="00470AFD">
            <w:pPr>
              <w:pStyle w:val="table10"/>
              <w:ind w:firstLine="284"/>
            </w:pPr>
            <w:r>
              <w:t>Оказание услуги должно обеспечить удовлетворение получателя услуги в гигиенической обработке ног и рук</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37.12.7. смена подгузника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предстоящей процедуре, обсуждение ее особенностей;</w:t>
            </w:r>
          </w:p>
          <w:p w:rsidR="00E755FE" w:rsidRDefault="00470AFD">
            <w:pPr>
              <w:pStyle w:val="table10"/>
              <w:ind w:firstLine="284"/>
            </w:pPr>
            <w:r>
              <w:t>сопровождение к месту смены подгузника;</w:t>
            </w:r>
          </w:p>
          <w:p w:rsidR="00E755FE" w:rsidRDefault="00470AFD">
            <w:pPr>
              <w:pStyle w:val="table10"/>
              <w:ind w:firstLine="284"/>
            </w:pPr>
            <w:r>
              <w:t>помощь в снятии (одевании) одежды, белья, загрязненного подгузника и одевание чистого;</w:t>
            </w:r>
          </w:p>
          <w:p w:rsidR="00E755FE" w:rsidRDefault="00470AFD">
            <w:pPr>
              <w:pStyle w:val="table10"/>
              <w:ind w:firstLine="284"/>
            </w:pPr>
            <w:r>
              <w:t>гигиеническую обработку (в том числе подмывание, протирание);</w:t>
            </w:r>
          </w:p>
          <w:p w:rsidR="00E755FE" w:rsidRDefault="00470AFD">
            <w:pPr>
              <w:pStyle w:val="table10"/>
              <w:ind w:firstLine="284"/>
            </w:pPr>
            <w:r>
              <w:t>уборку снятого подгузника в специально отведенное место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мере необходимости.</w:t>
            </w:r>
          </w:p>
          <w:p w:rsidR="00E755FE" w:rsidRDefault="00470AFD">
            <w:pPr>
              <w:pStyle w:val="table10"/>
              <w:ind w:firstLine="284"/>
            </w:pPr>
            <w:r>
              <w:t>Лицо, оказывающее услугу, должно перед началом процедуры осуществить гигиеническую подготовку рук (мытье рук, надевание перчаток), а также владеть навыками одевания (снятия) подгузников.</w:t>
            </w:r>
          </w:p>
          <w:p w:rsidR="00E755FE" w:rsidRDefault="00470AFD">
            <w:pPr>
              <w:pStyle w:val="table10"/>
              <w:ind w:firstLine="284"/>
            </w:pPr>
            <w:r>
              <w:t>Использованные подгузники должны быть помещены в специально оборудованное место для сбора.</w:t>
            </w:r>
          </w:p>
          <w:p w:rsidR="00E755FE" w:rsidRDefault="00470AFD">
            <w:pPr>
              <w:pStyle w:val="table10"/>
              <w:ind w:firstLine="284"/>
            </w:pPr>
            <w:r>
              <w:t>При оказании услуги должна соблюдаться особая корректность по отношению к получателю услуги, а также обеспечено соблюдение мер приватности.</w:t>
            </w:r>
          </w:p>
          <w:p w:rsidR="00E755FE" w:rsidRDefault="00470AFD">
            <w:pPr>
              <w:pStyle w:val="table10"/>
              <w:ind w:firstLine="284"/>
            </w:pPr>
            <w:r>
              <w:t>Оказание услуги должно обеспечить удовлетворение потребности получателя услуги в смене подгузника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37.13. сопровождение к месту проведения реабилитационных, </w:t>
            </w:r>
            <w:proofErr w:type="spellStart"/>
            <w:r>
              <w:t>абилитационных</w:t>
            </w:r>
            <w:proofErr w:type="spellEnd"/>
            <w:r>
              <w:t xml:space="preserve"> мероприятий, процедур, занятий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обсуждение с получателем услуги условий и особенностей передвижения к месту проведения реабилитационных, </w:t>
            </w:r>
            <w:proofErr w:type="spellStart"/>
            <w:r>
              <w:t>абилитационных</w:t>
            </w:r>
            <w:proofErr w:type="spellEnd"/>
            <w:r>
              <w:t xml:space="preserve"> мероприятий, процедур, занятий и обратно;</w:t>
            </w:r>
          </w:p>
          <w:p w:rsidR="00E755FE" w:rsidRDefault="00470AFD">
            <w:pPr>
              <w:pStyle w:val="table10"/>
              <w:ind w:firstLine="284"/>
            </w:pPr>
            <w:r>
              <w:t>помощь в подготовке к передвижению (при необходимости);</w:t>
            </w:r>
          </w:p>
          <w:p w:rsidR="00E755FE" w:rsidRDefault="00470AFD">
            <w:pPr>
              <w:pStyle w:val="table10"/>
              <w:ind w:firstLine="284"/>
            </w:pPr>
            <w:r>
              <w:t xml:space="preserve">сопровождение получателя услуги, в том числе с использованием при необходимости ТССР, </w:t>
            </w:r>
            <w:proofErr w:type="spellStart"/>
            <w:r>
              <w:t>ассистивных</w:t>
            </w:r>
            <w:proofErr w:type="spellEnd"/>
            <w:r>
              <w:t xml:space="preserve"> устройств и технологий, к месту проведения реабилитационных, </w:t>
            </w:r>
            <w:proofErr w:type="spellStart"/>
            <w:r>
              <w:t>абилитационных</w:t>
            </w:r>
            <w:proofErr w:type="spellEnd"/>
            <w:r>
              <w:t xml:space="preserve"> мероприятий, процедур, занятий и обратно;</w:t>
            </w:r>
          </w:p>
          <w:p w:rsidR="00E755FE" w:rsidRDefault="00470AFD">
            <w:pPr>
              <w:pStyle w:val="table10"/>
              <w:ind w:firstLine="284"/>
            </w:pPr>
            <w:r>
              <w:t>устранение элементов среды, затрудняющих передвижение (в том числе открытие или закрытие дверей, отодвигание мелкогабаритной мебели, вызов лифта);</w:t>
            </w:r>
          </w:p>
          <w:p w:rsidR="00E755FE" w:rsidRDefault="00470AFD">
            <w:pPr>
              <w:pStyle w:val="table10"/>
              <w:ind w:firstLine="284"/>
            </w:pPr>
            <w:r>
              <w:t xml:space="preserve">ожидание в месте проведения реабилитационных, </w:t>
            </w:r>
            <w:proofErr w:type="spellStart"/>
            <w:r>
              <w:t>абилитационных</w:t>
            </w:r>
            <w:proofErr w:type="spellEnd"/>
            <w:r>
              <w:t xml:space="preserve"> мероприятий, процедур, занятий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правилами внутреннего распорядка, установленным графиком выполнения соответствующих реабилитационных мероприятий, процедур, занятий.</w:t>
            </w:r>
          </w:p>
          <w:p w:rsidR="00E755FE" w:rsidRDefault="00470AFD">
            <w:pPr>
              <w:pStyle w:val="table10"/>
              <w:ind w:firstLine="284"/>
            </w:pPr>
            <w:r>
              <w:t xml:space="preserve">Время и маршрут передвижения должны быть согласованы с получателем услуги, учитывать его индивидуальные особенности (состояние здоровья, используемые </w:t>
            </w:r>
            <w:proofErr w:type="spellStart"/>
            <w:r>
              <w:t>ассистивные</w:t>
            </w:r>
            <w:proofErr w:type="spellEnd"/>
            <w:r>
              <w:t xml:space="preserve"> устройства, скорость передвижения).</w:t>
            </w:r>
          </w:p>
          <w:p w:rsidR="00E755FE" w:rsidRDefault="00470AFD">
            <w:pPr>
              <w:pStyle w:val="table10"/>
              <w:ind w:firstLine="284"/>
            </w:pPr>
            <w:r>
              <w:t xml:space="preserve">Маршрут должен включать сопровождение от места постоянного пребывания (комнаты) к месту проведения реабилитационных, </w:t>
            </w:r>
            <w:proofErr w:type="spellStart"/>
            <w:r>
              <w:t>абилитационных</w:t>
            </w:r>
            <w:proofErr w:type="spellEnd"/>
            <w:r>
              <w:t xml:space="preserve"> мероприятий, процедур, занятий и обратно.</w:t>
            </w:r>
          </w:p>
          <w:p w:rsidR="00E755FE" w:rsidRDefault="00470AFD">
            <w:pPr>
              <w:pStyle w:val="table10"/>
              <w:ind w:firstLine="284"/>
            </w:pPr>
            <w:r>
              <w:t>Лицо, осуществляющее сопровождение, должно быть обучено правилам и особенностям сопровождения лиц с различными нарушениями.</w:t>
            </w:r>
          </w:p>
          <w:p w:rsidR="00E755FE" w:rsidRDefault="00470AFD">
            <w:pPr>
              <w:pStyle w:val="table10"/>
              <w:ind w:firstLine="284"/>
            </w:pPr>
            <w:r>
              <w:t>Сопровождение должно обеспечивать безопасность движений получателя услуги, а также своевременное информирование о значимых элементах среды (в том числе порогах, бордюрах, дверях).</w:t>
            </w:r>
          </w:p>
          <w:p w:rsidR="00E755FE" w:rsidRDefault="00470AFD">
            <w:pPr>
              <w:pStyle w:val="table10"/>
              <w:ind w:firstLine="284"/>
            </w:pPr>
            <w:r>
              <w:t xml:space="preserve">Оказание услуги должно обеспечить удовлетворение потребности получателя услуги в безопасном передвижении к месту проведения реабилитационных, </w:t>
            </w:r>
            <w:proofErr w:type="spellStart"/>
            <w:r>
              <w:t>абилитационных</w:t>
            </w:r>
            <w:proofErr w:type="spellEnd"/>
            <w:r>
              <w:t xml:space="preserve"> мероприятий, процедур, занятий и обратно</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37.14. оказание помощи в пользовании услугами телефонной связи и почтовой связи (уточнение и набор номера, написание и отправка отправлений письменной корреспонденции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 подходящего способа связи, содержания и объема необходимой помощи;</w:t>
            </w:r>
          </w:p>
          <w:p w:rsidR="00E755FE" w:rsidRDefault="00470AFD">
            <w:pPr>
              <w:pStyle w:val="table10"/>
              <w:ind w:firstLine="284"/>
            </w:pPr>
            <w:r>
              <w:t>оказание необходимой помощи получателю услуги (в том числе помощь в наборе телефонного номера, электронного адреса, сохранении соответствующей информации (записи), осуществлении смс-переписки);</w:t>
            </w:r>
          </w:p>
          <w:p w:rsidR="00E755FE" w:rsidRDefault="00470AFD">
            <w:pPr>
              <w:pStyle w:val="table10"/>
              <w:ind w:firstLine="284"/>
            </w:pPr>
            <w:r>
              <w:t>помощь в отправке электронных писем, сообщений, совершении звонка;</w:t>
            </w:r>
          </w:p>
          <w:p w:rsidR="00E755FE" w:rsidRDefault="00470AFD">
            <w:pPr>
              <w:pStyle w:val="table10"/>
              <w:ind w:firstLine="284"/>
            </w:pPr>
            <w:proofErr w:type="gramStart"/>
            <w:r>
              <w:t>помощь в составлении (написании, наборе) письменной корреспонденции (в том числе писем, открыток, сообщений), их отправке, прочтении ответа;</w:t>
            </w:r>
            <w:proofErr w:type="gramEnd"/>
          </w:p>
          <w:p w:rsidR="00E755FE" w:rsidRDefault="00470AFD">
            <w:pPr>
              <w:pStyle w:val="table10"/>
              <w:ind w:firstLine="284"/>
            </w:pPr>
            <w:r>
              <w:t>покупку за счет получателя услуги необходимой печатной продукции (в том числе марок, конвертов, открыток);</w:t>
            </w:r>
          </w:p>
          <w:p w:rsidR="00E755FE" w:rsidRDefault="00470AFD">
            <w:pPr>
              <w:pStyle w:val="table10"/>
              <w:ind w:firstLine="284"/>
            </w:pPr>
            <w:r>
              <w:t>оплату (за счет средств получателя услуги) мобильной связи, доступа к глобальной компьютерной сети Интернет</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Для оказания услуг в РЦДИ должны быть созданы условия для пользования услугами связи.</w:t>
            </w:r>
          </w:p>
          <w:p w:rsidR="00E755FE" w:rsidRDefault="00470AFD">
            <w:pPr>
              <w:pStyle w:val="table10"/>
              <w:ind w:firstLine="284"/>
            </w:pPr>
            <w:r>
              <w:t>Лицо, оказывающее услугу, должно обеспечить конфиденциальность информации, полученной при исполнении своих обязанностей.</w:t>
            </w:r>
          </w:p>
          <w:p w:rsidR="00E755FE" w:rsidRDefault="00470AFD">
            <w:pPr>
              <w:pStyle w:val="table10"/>
              <w:ind w:firstLine="284"/>
            </w:pPr>
            <w:r>
              <w:t>При осуществлении платежей (покупок) за счет средств получателя услуги все расходы должны быть подтверждены документально (чек, квитанция).</w:t>
            </w:r>
          </w:p>
          <w:p w:rsidR="00E755FE" w:rsidRDefault="00470AFD">
            <w:pPr>
              <w:pStyle w:val="table10"/>
              <w:ind w:firstLine="284"/>
            </w:pPr>
            <w:r>
              <w:t>Оказание услуги должно обеспечить помощь получателю услуги в пользовании услугами связи, осуществлении коммуникации с родственниками, знакомыми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38.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38.1. содействие в получении образования с учетом состояния здоровья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заключений центров коррекционно-развивающего обучения и реабилитации по месту жительства и справок из учреждений образования с целью организации образовательного процесса;</w:t>
            </w:r>
          </w:p>
          <w:p w:rsidR="00E755FE" w:rsidRDefault="00470AFD">
            <w:pPr>
              <w:pStyle w:val="table10"/>
              <w:ind w:firstLine="284"/>
            </w:pPr>
            <w:r>
              <w:t>создание условий для осуществления образовательного процесса в РЦДИ;</w:t>
            </w:r>
          </w:p>
          <w:p w:rsidR="00E755FE" w:rsidRDefault="00470AFD">
            <w:pPr>
              <w:pStyle w:val="table10"/>
              <w:ind w:firstLine="284"/>
            </w:pPr>
            <w:r>
              <w:t>обеспечение сопровождения (до учебного класса);</w:t>
            </w:r>
          </w:p>
          <w:p w:rsidR="00E755FE" w:rsidRDefault="00470AFD">
            <w:pPr>
              <w:pStyle w:val="table10"/>
              <w:ind w:firstLine="284"/>
            </w:pPr>
            <w:r>
              <w:t>содействие в обеспечении необходимыми школьными принадлежностями, вспомогательным материалом, учебной литературой;</w:t>
            </w:r>
          </w:p>
          <w:p w:rsidR="00E755FE" w:rsidRDefault="00470AFD">
            <w:pPr>
              <w:pStyle w:val="table10"/>
              <w:ind w:firstLine="284"/>
            </w:pPr>
            <w:r>
              <w:t>помощь в подготовке и оформлении документов для получения образования (выдача ведомости об успеваемости за время пребывания в РЦДИ)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состоянием здоровья для обеспечения реализации прав в области образования, гарантированных Кодексом Республики Беларусь об образовании.</w:t>
            </w:r>
          </w:p>
          <w:p w:rsidR="00E755FE" w:rsidRDefault="00470AFD">
            <w:pPr>
              <w:pStyle w:val="table10"/>
              <w:ind w:firstLine="284"/>
            </w:pPr>
            <w:r>
              <w:t>Услуга предоставляется непосредственно в РЦДИ.</w:t>
            </w:r>
          </w:p>
          <w:p w:rsidR="00E755FE" w:rsidRDefault="00470AFD">
            <w:pPr>
              <w:pStyle w:val="table10"/>
              <w:ind w:firstLine="284"/>
            </w:pPr>
            <w:r>
              <w:t>В РЦДИ должны быть созданы условия для организации образовательного процесса (в том числе учебные классы, кабинеты для самоподготовки, трудовые мастерские), адаптированные с учетом состояния здоровья и особых потребностей получателя услуги.</w:t>
            </w:r>
          </w:p>
          <w:p w:rsidR="00E755FE" w:rsidRDefault="00470AFD">
            <w:pPr>
              <w:pStyle w:val="table10"/>
              <w:ind w:firstLine="284"/>
            </w:pPr>
            <w:r>
              <w:t>Оказание услуги должно обеспечить создание условий для реализации права на образование, в том числе инклюзивное образование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38.2. помощь в подготовке домашних заданий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получателя услуги в получении помощи для выполнения (изучения) заданного материала;</w:t>
            </w:r>
          </w:p>
          <w:p w:rsidR="00E755FE" w:rsidRDefault="00470AFD">
            <w:pPr>
              <w:pStyle w:val="table10"/>
              <w:ind w:firstLine="284"/>
            </w:pPr>
            <w:r>
              <w:t>объяснение заданного материала получателю услуги в доступной для него форме;</w:t>
            </w:r>
          </w:p>
          <w:p w:rsidR="00E755FE" w:rsidRDefault="00470AFD">
            <w:pPr>
              <w:pStyle w:val="table10"/>
              <w:ind w:firstLine="284"/>
            </w:pPr>
            <w:r>
              <w:t>проверка выполненного задания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учебными планами, расписанием занятий.</w:t>
            </w:r>
          </w:p>
          <w:p w:rsidR="00E755FE" w:rsidRDefault="00470AFD">
            <w:pPr>
              <w:pStyle w:val="table10"/>
              <w:ind w:firstLine="284"/>
            </w:pPr>
            <w:r>
              <w:t>Услуга оказывается воспитателем.</w:t>
            </w:r>
          </w:p>
          <w:p w:rsidR="00E755FE" w:rsidRDefault="00470AFD">
            <w:pPr>
              <w:pStyle w:val="table10"/>
              <w:ind w:firstLine="284"/>
            </w:pPr>
            <w:r>
              <w:t>Лицо, оказывающее услугу, должно располагать информацией о рекомендованных для лиц с различными типами нарушений образовательных программах.</w:t>
            </w:r>
          </w:p>
          <w:p w:rsidR="00E755FE" w:rsidRDefault="00470AFD">
            <w:pPr>
              <w:pStyle w:val="table10"/>
              <w:ind w:firstLine="284"/>
            </w:pPr>
            <w:r>
              <w:t>Услуга может оказываться в индивидуальной и (или) групповой форме.</w:t>
            </w:r>
          </w:p>
          <w:p w:rsidR="00E755FE" w:rsidRDefault="00470AFD">
            <w:pPr>
              <w:pStyle w:val="table10"/>
              <w:ind w:firstLine="284"/>
            </w:pPr>
            <w:r>
              <w:t>При оказании услуги должны учитываться интересы, желания и способности получателя услуги, его состояние здоровья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38.3. содействие в организации </w:t>
            </w:r>
            <w:proofErr w:type="spellStart"/>
            <w:r>
              <w:t>профориентационных</w:t>
            </w:r>
            <w:proofErr w:type="spellEnd"/>
            <w:r>
              <w:t xml:space="preserve"> мероприятий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потребностей получателя услуг на проведение диагностики по выявлению склонностей и способностей к профессиональной деятельности, трудовой занятости в отношении определенных видов трудовой деятельности, профессий;</w:t>
            </w:r>
          </w:p>
          <w:p w:rsidR="00E755FE" w:rsidRDefault="00470AFD">
            <w:pPr>
              <w:pStyle w:val="table10"/>
              <w:ind w:firstLine="284"/>
            </w:pPr>
            <w:r>
              <w:t xml:space="preserve">оказание посреднической помощи для проведения </w:t>
            </w:r>
            <w:proofErr w:type="spellStart"/>
            <w:r>
              <w:t>профориентационных</w:t>
            </w:r>
            <w:proofErr w:type="spellEnd"/>
            <w:r>
              <w:t xml:space="preserve"> мероприятий;</w:t>
            </w:r>
          </w:p>
          <w:p w:rsidR="00E755FE" w:rsidRDefault="00470AFD">
            <w:pPr>
              <w:pStyle w:val="table10"/>
              <w:ind w:firstLine="284"/>
            </w:pPr>
            <w:r>
              <w:t>оказание помощи в доставке в организацию, оказывающую услуги по </w:t>
            </w:r>
            <w:proofErr w:type="spellStart"/>
            <w:r>
              <w:t>профориентационному</w:t>
            </w:r>
            <w:proofErr w:type="spellEnd"/>
            <w:r>
              <w:t xml:space="preserve"> тестированию (туда и обратно)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состояния здоровья и возраста получателя услуги.</w:t>
            </w:r>
          </w:p>
          <w:p w:rsidR="00E755FE" w:rsidRDefault="00470AFD">
            <w:pPr>
              <w:pStyle w:val="table10"/>
              <w:ind w:firstLine="284"/>
            </w:pPr>
            <w:r>
              <w:t>Услуга предоставляться в организации, с которой у РЦДИ заключен договор (соглашение) о сотрудничестве.</w:t>
            </w:r>
          </w:p>
          <w:p w:rsidR="00E755FE" w:rsidRDefault="00470AFD">
            <w:pPr>
              <w:pStyle w:val="table10"/>
              <w:ind w:firstLine="284"/>
            </w:pPr>
            <w:r>
              <w:t xml:space="preserve">Услуга должна включать взаимодействие с организаторами </w:t>
            </w:r>
            <w:proofErr w:type="spellStart"/>
            <w:r>
              <w:t>профориентационных</w:t>
            </w:r>
            <w:proofErr w:type="spellEnd"/>
            <w:r>
              <w:t xml:space="preserve"> мероприятий в интересах получателя услуги.</w:t>
            </w:r>
          </w:p>
          <w:p w:rsidR="00E755FE" w:rsidRDefault="00470AFD">
            <w:pPr>
              <w:pStyle w:val="table10"/>
              <w:ind w:firstLine="284"/>
            </w:pPr>
            <w:r>
              <w:t>При организации доставки в учреждения (организации), на мероприятия, должны использоваться транспортные средства, соответствующие установленным требованиям, в том числе адаптированный к перевозке пассажиров с ограничениями в передвижении.</w:t>
            </w:r>
          </w:p>
          <w:p w:rsidR="00E755FE" w:rsidRDefault="00470AFD">
            <w:pPr>
              <w:pStyle w:val="table10"/>
              <w:ind w:firstLine="284"/>
            </w:pPr>
            <w:r>
              <w:t>Оказание услуги должно содействовать расширению возможностей получателя услуг по его социальной интеграции и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38.4. содействие в получении медицинской помощи, включая сопровождение в государственные организации здравоохранения, иные организации, в том числе для прохождения реабилитационных, </w:t>
            </w:r>
            <w:proofErr w:type="spellStart"/>
            <w:r>
              <w:t>абилитационных</w:t>
            </w:r>
            <w:proofErr w:type="spellEnd"/>
            <w:r>
              <w:t xml:space="preserve"> мероприятий, обследований, консультаций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потребности получателя услуг в получении плановой медицинской помощи (в том числе для обеспечения комплексности реабилитации, абилитации);</w:t>
            </w:r>
          </w:p>
          <w:p w:rsidR="00E755FE" w:rsidRDefault="00470AFD">
            <w:pPr>
              <w:pStyle w:val="table10"/>
              <w:ind w:firstLine="284"/>
            </w:pPr>
            <w:r>
              <w:t>оказание посреднической помощи для получения необходимой плановой медицинской помощи (заказ талона, осуществление записи по телефону, через глобальную компьютерную сеть Интернет, установление контактов с врачами-специалистами);</w:t>
            </w:r>
          </w:p>
          <w:p w:rsidR="00E755FE" w:rsidRDefault="00470AFD">
            <w:pPr>
              <w:pStyle w:val="table10"/>
              <w:ind w:firstLine="284"/>
            </w:pPr>
            <w:r>
              <w:t>сопровождение в государственную организацию здравоохранения, иные организации для прохождения обследований, консультаций (туда и обратно);</w:t>
            </w:r>
          </w:p>
          <w:p w:rsidR="00E755FE" w:rsidRDefault="00470AFD">
            <w:pPr>
              <w:pStyle w:val="table10"/>
              <w:ind w:firstLine="284"/>
            </w:pPr>
            <w:r>
              <w:t>оказание помощи при передвижении по государственной организации здравоохранения, иной организации;</w:t>
            </w:r>
          </w:p>
          <w:p w:rsidR="00E755FE" w:rsidRDefault="00470AFD">
            <w:pPr>
              <w:pStyle w:val="table10"/>
              <w:ind w:firstLine="284"/>
            </w:pPr>
            <w:r>
              <w:t>оказание помощи во взаимодействии с работниками государственной организации здравоохранения, иные организации;</w:t>
            </w:r>
          </w:p>
          <w:p w:rsidR="00E755FE" w:rsidRDefault="00470AFD">
            <w:pPr>
              <w:pStyle w:val="table10"/>
              <w:ind w:firstLine="284"/>
            </w:pPr>
            <w:r>
              <w:t xml:space="preserve">оказание содействия в доставке в организацию, оказывающую услуги (туда и обратно)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 xml:space="preserve">Услуга предоставляется с учетом режима работы государственных организаций здравоохранения, иных организаций для прохождения реабилитационных, </w:t>
            </w:r>
            <w:proofErr w:type="spellStart"/>
            <w:r>
              <w:t>абилитационных</w:t>
            </w:r>
            <w:proofErr w:type="spellEnd"/>
            <w:r>
              <w:t xml:space="preserve"> мероприятий, обследований, консультаций.</w:t>
            </w:r>
          </w:p>
          <w:p w:rsidR="00E755FE" w:rsidRDefault="00470AFD">
            <w:pPr>
              <w:pStyle w:val="table10"/>
              <w:ind w:firstLine="284"/>
            </w:pPr>
            <w:r>
              <w:t>Сопровождение в государственные организации здравоохранения, иные организации осуществляется работником РЦДИ.</w:t>
            </w:r>
          </w:p>
          <w:p w:rsidR="00E755FE" w:rsidRDefault="00470AFD">
            <w:pPr>
              <w:pStyle w:val="table10"/>
              <w:ind w:firstLine="284"/>
            </w:pPr>
            <w:r>
              <w:t xml:space="preserve">Лицо, осуществляющее сопровождение, должно быть обучено правилам и особенностям сопровождения лиц с различными нарушениями, в том числе с использованием ТССР, </w:t>
            </w:r>
            <w:proofErr w:type="spellStart"/>
            <w:r>
              <w:t>ассистивных</w:t>
            </w:r>
            <w:proofErr w:type="spellEnd"/>
            <w:r>
              <w:t xml:space="preserve"> устройств и технологий (при необходимости).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 своевременное информирование о барьерах (в том числе бордюрах, порогах) и по возможности их устранение (в том числе открытие дверей, вызов лифта).</w:t>
            </w:r>
          </w:p>
          <w:p w:rsidR="00E755FE" w:rsidRDefault="00470AFD">
            <w:pPr>
              <w:pStyle w:val="table10"/>
              <w:ind w:firstLine="284"/>
            </w:pPr>
            <w:r>
              <w:t>Лицо, оказывающее услугу, обеспечивает конфиденциальность информации, ставшей известной при исполнении им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получении необходимой поддержки (сопровождения) для получения медицинской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38.5. содействие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 включая содействие (помощь) в доставке в указанные учреждения (организации) и обратно</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потребности (заинтересованности) в посещении учреждений культуры, дополнительного образования, физической культуры и спорта, участии в досуговых культурно-развлекательных мероприятиях вне РЦДИ;</w:t>
            </w:r>
          </w:p>
          <w:p w:rsidR="00E755FE" w:rsidRDefault="00470AFD">
            <w:pPr>
              <w:pStyle w:val="table10"/>
              <w:ind w:firstLine="284"/>
            </w:pPr>
            <w:r>
              <w:t>поиск необходимых учреждений культуры, дополнительного образования, физической культуры и спорта, уточнение информации об их местонахождении, режиме работы, условиях оказания услуг;</w:t>
            </w:r>
          </w:p>
          <w:p w:rsidR="00E755FE" w:rsidRDefault="00470AFD">
            <w:pPr>
              <w:pStyle w:val="table10"/>
              <w:ind w:firstLine="284"/>
            </w:pPr>
            <w:r>
              <w:t>оказание помощи в доставке (туда и обратно)</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с учетом состояния здоровья, режима работы учреждений культуры, дополнительного образования, физической культуры и спорта, проведения досуговых культурно-развлекательных мероприятий.</w:t>
            </w:r>
          </w:p>
          <w:p w:rsidR="00E755FE" w:rsidRDefault="00470AFD">
            <w:pPr>
              <w:pStyle w:val="table10"/>
              <w:ind w:firstLine="284"/>
            </w:pPr>
            <w:r>
              <w:t>Сопровождение в учреждения культуры, дополнительного образования, физической культуры и спорта, иные организации осуществляется работником РЦДИ.</w:t>
            </w:r>
          </w:p>
          <w:p w:rsidR="00E755FE" w:rsidRDefault="00470AFD">
            <w:pPr>
              <w:pStyle w:val="table10"/>
              <w:ind w:firstLine="284"/>
            </w:pPr>
            <w:r>
              <w:t>Лицо, оказывающее услугу, должно обеспечивать безопасность получателя услуги на протяжении всего времени оказания услуги.</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учреждений культуры, дополнительного образования, физической культуры и спорта, проведения досуговых культурно-развлекательных мероприятий, а также их доступности для людей с различными типами нарушений.</w:t>
            </w:r>
          </w:p>
          <w:p w:rsidR="00E755FE" w:rsidRDefault="00470AFD">
            <w:pPr>
              <w:pStyle w:val="table10"/>
              <w:ind w:firstLine="284"/>
            </w:pPr>
            <w:r>
              <w:t>Услуга должна включать взаимодействие с организаторами досуговых культурно-развлекательных мероприятий в интересах получателя услуги.</w:t>
            </w:r>
          </w:p>
          <w:p w:rsidR="00E755FE" w:rsidRDefault="00470AFD">
            <w:pPr>
              <w:pStyle w:val="table10"/>
              <w:ind w:firstLine="284"/>
            </w:pPr>
            <w:r>
              <w:t>Оказание услуги должно содействовать расширению возможностей получателя услуг по проведению досуга, его социальной интеграции и адаптации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39. Социально-психологические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39.1. проведение социально-психологической диагностики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социально-психологических проблем, необходимости проведения социально-психологической диагностики;</w:t>
            </w:r>
          </w:p>
          <w:p w:rsidR="00E755FE" w:rsidRDefault="00470AFD">
            <w:pPr>
              <w:pStyle w:val="table10"/>
              <w:ind w:firstLine="284"/>
            </w:pPr>
            <w:r>
              <w:t>информирование получателя услуги о назначении социально-психологической диагностики, особенностях ее проведения;</w:t>
            </w:r>
          </w:p>
          <w:p w:rsidR="00E755FE" w:rsidRDefault="00470AFD">
            <w:pPr>
              <w:pStyle w:val="table10"/>
              <w:ind w:firstLine="284"/>
            </w:pPr>
            <w:r>
              <w:t>подбор необходимых методик;</w:t>
            </w:r>
          </w:p>
          <w:p w:rsidR="00E755FE" w:rsidRDefault="00470AFD">
            <w:pPr>
              <w:pStyle w:val="table10"/>
              <w:ind w:firstLine="284"/>
            </w:pPr>
            <w:r>
              <w:t>проведение психодиагностики личности (с использованием соответствующих методик, шкал, опросников и т.д.);</w:t>
            </w:r>
          </w:p>
          <w:p w:rsidR="00E755FE" w:rsidRDefault="00470AFD">
            <w:pPr>
              <w:pStyle w:val="table10"/>
              <w:ind w:firstLine="284"/>
            </w:pPr>
            <w:r>
              <w:t>анализ результатов психодиагностики, разработку рекомендаций по решению выявленных проблем;</w:t>
            </w:r>
          </w:p>
          <w:p w:rsidR="00E755FE" w:rsidRDefault="00470AFD">
            <w:pPr>
              <w:pStyle w:val="table10"/>
              <w:ind w:firstLine="284"/>
            </w:pPr>
            <w:r>
              <w:t>информирование получателя услуги о результатах социально-психологической диагностики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при наличии показаний (при согласии законного представителя получателя услуги) с учетом законодательства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сохранение тайны консультирования, возможность отказаться от ее проведения на любой стадии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психодиагностики, ее результатах должна излагаться доступным, ясным языком с учетом социально-психологических и иных индивидуальных особенностей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39.2. психологическое консультирование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выявление потребности в психологическом консультировании;</w:t>
            </w:r>
          </w:p>
          <w:p w:rsidR="00E755FE" w:rsidRDefault="00470AFD">
            <w:pPr>
              <w:pStyle w:val="table10"/>
              <w:ind w:firstLine="284"/>
            </w:pPr>
            <w:r>
              <w:t>информирование получателя услуги об особенностях консультирования (в том числе цели консультирования, продолжительности);</w:t>
            </w:r>
          </w:p>
          <w:p w:rsidR="00E755FE" w:rsidRDefault="00470AFD">
            <w:pPr>
              <w:pStyle w:val="table10"/>
              <w:ind w:firstLine="284"/>
            </w:pPr>
            <w:r>
              <w:t>изучение реабилитационной карты получателя услуги, обсуждение проблем получателя услуги, порядка его проведения;</w:t>
            </w:r>
          </w:p>
          <w:p w:rsidR="00E755FE" w:rsidRDefault="00470AFD">
            <w:pPr>
              <w:pStyle w:val="table10"/>
              <w:ind w:firstLine="284"/>
            </w:pPr>
            <w:r>
              <w:t>проведение при необходимости (по согласию получателя услуги или его законного представителя) психодиагностики для уточнения проблемы, способов ее решения;</w:t>
            </w:r>
          </w:p>
          <w:p w:rsidR="00E755FE" w:rsidRDefault="00470AFD">
            <w:pPr>
              <w:pStyle w:val="table10"/>
              <w:ind w:firstLine="284"/>
            </w:pPr>
            <w:r>
              <w:t>предоставление ответов на вопросы получателя услуги;</w:t>
            </w:r>
          </w:p>
          <w:p w:rsidR="00E755FE" w:rsidRDefault="00470AFD">
            <w:pPr>
              <w:pStyle w:val="table10"/>
              <w:ind w:firstLine="284"/>
            </w:pPr>
            <w:r>
              <w:t>обсуждение плана действий по решению проблем и способов выхода из сложившейся ситуации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консультации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39.3. психологическая коррекция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w:t>
            </w:r>
          </w:p>
          <w:p w:rsidR="00E755FE" w:rsidRDefault="00470AFD">
            <w:pPr>
              <w:pStyle w:val="table10"/>
              <w:ind w:firstLine="284"/>
            </w:pPr>
            <w:r>
              <w:t>обсуждение с получателем услуги трудной жизненной ситуации (психологической проблемы);</w:t>
            </w:r>
          </w:p>
          <w:p w:rsidR="00E755FE" w:rsidRDefault="00470AFD">
            <w:pPr>
              <w:pStyle w:val="table10"/>
              <w:ind w:firstLine="284"/>
            </w:pPr>
            <w:r>
              <w:t>информирование получателя услуги о порядке работы, продолжительности (с учетом состояния здоровья);</w:t>
            </w:r>
          </w:p>
          <w:p w:rsidR="00E755FE" w:rsidRDefault="00470AFD">
            <w:pPr>
              <w:pStyle w:val="table10"/>
              <w:ind w:firstLine="284"/>
            </w:pPr>
            <w:r>
              <w:t>подбор, проведение и анализ диагностических методик для организации коррекционной работы;</w:t>
            </w:r>
          </w:p>
          <w:p w:rsidR="00E755FE" w:rsidRDefault="00470AFD">
            <w:pPr>
              <w:pStyle w:val="table10"/>
              <w:ind w:firstLine="284"/>
            </w:pPr>
            <w:r>
              <w:t>наблюдение за динамикой изменения состояния получателя услуги в процессе коррекционной работы;</w:t>
            </w:r>
          </w:p>
          <w:p w:rsidR="00E755FE" w:rsidRDefault="00470AFD">
            <w:pPr>
              <w:pStyle w:val="table10"/>
              <w:ind w:firstLine="284"/>
            </w:pPr>
            <w:r>
              <w:t>регулярное взаимодействие с получателем услуги для оценки результативности, изменений в состоянии, жизненной ситуации получателя услуги;</w:t>
            </w:r>
          </w:p>
          <w:p w:rsidR="00E755FE" w:rsidRDefault="00470AFD">
            <w:pPr>
              <w:pStyle w:val="table10"/>
              <w:ind w:firstLine="284"/>
            </w:pPr>
            <w:r>
              <w:t>предоставление необходимых рекомендаций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или при наличии показаний (при согласии получателя услуги или его законного представителя)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 конфиденциальность личной информации, сохранение профессиональной тайны, возможность отказаться от проведения коррекционной работы на любой стадии ее осуществления по требованию получателя услуги, его законного представителя.</w:t>
            </w:r>
          </w:p>
          <w:p w:rsidR="00E755FE" w:rsidRDefault="00470AFD">
            <w:pPr>
              <w:pStyle w:val="table10"/>
              <w:ind w:firstLine="284"/>
            </w:pPr>
            <w:r>
              <w:t>Услуга оказывается в специально оборудованном помещении (в том числе кабинете психолога, консультационном кабинете), адаптированном с учетом особых потребностей получателей услуги, где созданы условия для соблюдения конфиденциальности и обеспечения доверительных отношений.</w:t>
            </w:r>
          </w:p>
          <w:p w:rsidR="00E755FE" w:rsidRDefault="00470AFD">
            <w:pPr>
              <w:pStyle w:val="table10"/>
              <w:ind w:firstLine="284"/>
            </w:pPr>
            <w:r>
              <w:t>Информация о порядке проведения и цели коррекционной работы должна излагаться доступным, ясным языком с учетом социально-психологических и иных особенностей получателя услуги.</w:t>
            </w:r>
          </w:p>
          <w:p w:rsidR="00E755FE" w:rsidRDefault="00470AFD">
            <w:pPr>
              <w:pStyle w:val="table10"/>
              <w:ind w:firstLine="284"/>
            </w:pPr>
            <w:r>
              <w:t>Услуга предполагает возможность предоставления информации получателю услуги (его законному представителю) в устном (письменном) виде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39.4. психологическая профилактика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осуществление разнообразных мероприятий по </w:t>
            </w:r>
            <w:proofErr w:type="spellStart"/>
            <w:r>
              <w:t>психопрофилактике</w:t>
            </w:r>
            <w:proofErr w:type="spellEnd"/>
            <w:r>
              <w:t xml:space="preserve"> (в том числе беседы, лекции, тренинги, ролевые игры, консультирование), направленных на формирование положительного микроклимата, предотвращение конфликтов, содействие в адаптации;</w:t>
            </w:r>
          </w:p>
          <w:p w:rsidR="00E755FE" w:rsidRDefault="00470AFD">
            <w:pPr>
              <w:pStyle w:val="table10"/>
              <w:ind w:firstLine="284"/>
            </w:pPr>
            <w:r>
              <w:t>привлечение получателя услуги к участию в мероприятиях по профилактике негативных эмоциональных состояний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Мероприятия по психологической профилактике должны удовлетворять потребностям и запросам получателя услуги, быть актуальными, содержать научно обоснованную и достоверную информацию, соответствовать уровню развития получателя услуги, информация должна излагаться доступным, ясным языком с учетом особенностей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39.5. психологическое просвещение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proofErr w:type="gramStart"/>
            <w:r>
              <w:t>привлечение получателя услуги к участию в мероприятиях, направленных на повышение уровня знаний о возможностях получения психологической помощи, способах сохранения психологического здоровья, формирование психологической культуры (в том числе посредством беседы, лекции, групповых занятий с элементами тренинга, тематических занятий</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 согласно плану (графику) проведения соответствующих мероприятий.</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кабинете психолога), адаптированном с учетом особых потребностей получателя услуги, так и непосредственно в жилом помещении.</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39.6. психологическое просвещение законных представителей, сопровождающих ребенка-инвалида в период прохождения курса реабилитации, абилитации «Школа для родителей»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привлечение получателя услуги к участию в мероприятиях, направленных на сохранение психологического здоровья родителей (законных представителей), повышения уровня их компетентности в вопросах воспитания и взаимодействия с детьми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законодательством в сфере оказания психологической помощи.</w:t>
            </w:r>
          </w:p>
          <w:p w:rsidR="00E755FE" w:rsidRDefault="00470AFD">
            <w:pPr>
              <w:pStyle w:val="table10"/>
              <w:ind w:firstLine="284"/>
            </w:pPr>
            <w:r>
              <w:t>Услуга может предоставляться в групповой или индивидуальной форме.</w:t>
            </w:r>
          </w:p>
          <w:p w:rsidR="00E755FE" w:rsidRDefault="00470AFD">
            <w:pPr>
              <w:pStyle w:val="table10"/>
              <w:ind w:firstLine="284"/>
            </w:pPr>
            <w:r>
              <w:t>Лицо, оказывающее услугу, должно иметь высшее психологическое образование или иное образование (переподготовка), допускающее работу психологом в соответствии с законодательством в сфере оказания психологической помощи.</w:t>
            </w:r>
          </w:p>
          <w:p w:rsidR="00E755FE" w:rsidRDefault="00470AFD">
            <w:pPr>
              <w:pStyle w:val="table10"/>
              <w:ind w:firstLine="284"/>
            </w:pPr>
            <w:r>
              <w:t>Лицо, оказывающее услугу, должно обеспечить уважительное, недискриминационное и гуманное отношение к получателю услуги.</w:t>
            </w:r>
          </w:p>
          <w:p w:rsidR="00E755FE" w:rsidRDefault="00470AFD">
            <w:pPr>
              <w:pStyle w:val="table10"/>
              <w:ind w:firstLine="284"/>
            </w:pPr>
            <w:r>
              <w:t>Услуга может оказываться как в специально оборудованном помещении (в том числе актовом зале, кабинете психолога).</w:t>
            </w:r>
          </w:p>
          <w:p w:rsidR="00E755FE" w:rsidRDefault="00470AFD">
            <w:pPr>
              <w:pStyle w:val="table10"/>
              <w:ind w:firstLine="284"/>
            </w:pPr>
            <w:r>
              <w:t>Информация, предоставляемая получателю услуги, должна быть актуальной, научно обоснованной, достоверной, отвечать потребностям и запросам получателя услуги, уровню его развития, излагаться в доступной и понятной форме, ясным языком, не нести риска ухудшения психического состояния получателя услуги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40. Социально-реабилитационные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40.1. проведение комплексной оценки потребностей и возможностей с формированием индивидуального плана реабилитации, абилитации ребенка-инвалида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представленных получателем услуги медицинских и иных документов, заключения центра коррекционно-развивающего обучения и реабилитации;</w:t>
            </w:r>
          </w:p>
          <w:p w:rsidR="00E755FE" w:rsidRDefault="00470AFD">
            <w:pPr>
              <w:pStyle w:val="table10"/>
              <w:ind w:firstLine="284"/>
            </w:pPr>
            <w:r>
              <w:t xml:space="preserve">осмотр </w:t>
            </w:r>
            <w:proofErr w:type="spellStart"/>
            <w:r>
              <w:t>мультидисциплинарной</w:t>
            </w:r>
            <w:proofErr w:type="spellEnd"/>
            <w:r>
              <w:t xml:space="preserve"> бригадой РЦДИ;</w:t>
            </w:r>
          </w:p>
          <w:p w:rsidR="00E755FE" w:rsidRDefault="00470AFD">
            <w:pPr>
              <w:pStyle w:val="table10"/>
              <w:ind w:firstLine="284"/>
            </w:pPr>
            <w:r>
              <w:t>проведение (при необходимости) дополнительных обследований, диагностических мероприятий с целью комплексной оценки потребностей и возможностей получателя услуги;</w:t>
            </w:r>
          </w:p>
          <w:p w:rsidR="00E755FE" w:rsidRDefault="00470AFD">
            <w:pPr>
              <w:pStyle w:val="table10"/>
              <w:ind w:firstLine="284"/>
            </w:pPr>
            <w:r>
              <w:t>подбор реабилитационных мероприятий, занятий по различным видам реабилитации, абилитации в соответствии с индивидуальными особенностями получателя услуги, а также возможностей организаций-партнеров (при необходимости);</w:t>
            </w:r>
          </w:p>
          <w:p w:rsidR="00E755FE" w:rsidRDefault="00470AFD">
            <w:pPr>
              <w:pStyle w:val="table10"/>
              <w:ind w:firstLine="284"/>
            </w:pPr>
            <w:r>
              <w:t>составление индивидуального плана реабилитации, абилитации ребенка-инвалида на период прохождения курса реабилитации, абилитации в РЦДИ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при поступлении в РЦДИ, в начале курса реабилитации, абилитации, а также (при необходимости) в период его прохождения.</w:t>
            </w:r>
          </w:p>
          <w:p w:rsidR="00E755FE" w:rsidRDefault="00470AFD">
            <w:pPr>
              <w:pStyle w:val="table10"/>
              <w:ind w:firstLine="284"/>
            </w:pPr>
            <w:r>
              <w:t>Услуга оказывается специалистами РЦДИ, компетентными в области социальной и медицинской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Информация в процессе проведения комплексной оценки потребностей и возможностей получателя услуги (его законного представителя) должна излагаться доступным, ясным языком.</w:t>
            </w:r>
          </w:p>
          <w:p w:rsidR="00E755FE" w:rsidRDefault="00470AFD">
            <w:pPr>
              <w:pStyle w:val="table10"/>
              <w:ind w:firstLine="284"/>
            </w:pPr>
            <w:r>
              <w:t>Индивидуальный план реабилитации, абилитации ребенка-инвалида должен учитывать имеющиеся ресурсы РЦДИ и реабилитационный потенциал получателя услуг.</w:t>
            </w:r>
          </w:p>
          <w:p w:rsidR="00E755FE" w:rsidRDefault="00470AFD">
            <w:pPr>
              <w:pStyle w:val="table10"/>
              <w:ind w:firstLine="284"/>
            </w:pPr>
            <w:r>
              <w:t>В случае необходимости должна осуществляться оперативная корректировка индивидуального плана реабилитации, абилитации ребенка-инвалида.</w:t>
            </w:r>
          </w:p>
          <w:p w:rsidR="00E755FE" w:rsidRDefault="00470AFD">
            <w:pPr>
              <w:pStyle w:val="table10"/>
              <w:ind w:firstLine="284"/>
            </w:pPr>
            <w:r>
              <w:t>Оказание услуги должно содействовать формированию индивидуального плана реабилитации, абилитации ребенка-инвалида с целью повышения эффективности прохождения курса реабилитации, абилитации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40.2. содействие в прохождении лечебно-оздоровительных, профилактических процедур (на базе РЦДИ)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имеющейся информации о состоянии здоровья получателя услуги, рекомендаций, обсуждение его самочувствия, имеющихся проблем, проведение необходимых диагностических мероприятий с целью уточнения потребности в прохождении лечебно-оздоровительных, профилактических процедур (на базе РЦДИ);</w:t>
            </w:r>
          </w:p>
          <w:p w:rsidR="00E755FE" w:rsidRDefault="00470AFD">
            <w:pPr>
              <w:pStyle w:val="table10"/>
              <w:ind w:firstLine="284"/>
            </w:pPr>
            <w:r>
              <w:t>составление прохождения лечебно-оздоровительных, профилактических процедур с учетом потребностей получателя услуги, ресурсов РЦДИ, в соответствии с индивидуальным планом реабилитации, абилитации ребенка-инвалида;</w:t>
            </w:r>
          </w:p>
          <w:p w:rsidR="00E755FE" w:rsidRDefault="00470AFD">
            <w:pPr>
              <w:pStyle w:val="table10"/>
              <w:ind w:firstLine="284"/>
            </w:pPr>
            <w:r>
              <w:t>разъяснение получателю услуги (его законному представителю) цели и содержания рекомендованных мероприятий, особенностей их оказания, оказание необходимой поддержки в сопровождении (доставке) к месту проведения мероприятий, занятий;</w:t>
            </w:r>
          </w:p>
          <w:p w:rsidR="00E755FE" w:rsidRDefault="00470AFD">
            <w:pPr>
              <w:pStyle w:val="table10"/>
              <w:ind w:firstLine="284"/>
            </w:pPr>
            <w:r>
              <w:t>контроль состояния получателя услуг</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результатами диагностики, составленным индивидуальным планом реабилитации, абилитации ребенка-инвалида.</w:t>
            </w:r>
          </w:p>
          <w:p w:rsidR="00E755FE" w:rsidRDefault="00470AFD">
            <w:pPr>
              <w:pStyle w:val="table10"/>
              <w:ind w:firstLine="284"/>
            </w:pPr>
            <w:r>
              <w:t>Лицо, оказывающее услугу, должно строго следовать рекомендациям по прохождению лечебно-оздоровительных, профилактических процедур, медицинского работника.</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Оказание услуги должно обеспечить удовлетворение потребности получателя услуги в оздоровлении, профилактике или минимизации рисков ухудшения самочувствия, обеспечивать повышение эффективности курса реабилитации, абилитации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40.3. проведение занятий по восстановлению, и (или) развитию, и (или) формированию социальных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40.3.1. навыков личной гигиены, ухода за собой, самообслуживания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по уходу за собой;</w:t>
            </w:r>
          </w:p>
          <w:p w:rsidR="00E755FE" w:rsidRDefault="00470AFD">
            <w:pPr>
              <w:pStyle w:val="table10"/>
              <w:ind w:firstLine="284"/>
            </w:pPr>
            <w:r>
              <w:t>разработку индивидуальных занятий по восстановлению и (или) развитию и (или) формированию навыков по уходу за собой, самообслуживания;</w:t>
            </w:r>
          </w:p>
          <w:p w:rsidR="00E755FE" w:rsidRDefault="00470AFD">
            <w:pPr>
              <w:pStyle w:val="table10"/>
              <w:ind w:firstLine="284"/>
            </w:pPr>
            <w:r>
              <w:t>информирование получателя услуги об особенностях услуги (о содержании, ее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восстановлению (формированию, развитию) навыков по уходу за собой, самообслуживания (в том числе в форме беседы, тренинга, демонстрации, консультации, деловой игры);</w:t>
            </w:r>
          </w:p>
          <w:p w:rsidR="00E755FE" w:rsidRDefault="00470AFD">
            <w:pPr>
              <w:pStyle w:val="table10"/>
              <w:ind w:firstLine="284"/>
            </w:pPr>
            <w:r>
              <w:t>оценку освоенных навыков по уходу за собой, самообслуживания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проводятся воспитателем.</w:t>
            </w:r>
          </w:p>
          <w:p w:rsidR="00E755FE" w:rsidRDefault="00470AFD">
            <w:pPr>
              <w:pStyle w:val="table10"/>
              <w:ind w:firstLine="284"/>
            </w:pPr>
            <w:r>
              <w:t>Для проведения занятий должны быть созданы специальные условия (оборудован кабинет, уголки), разработаны планы проведения занятий.</w:t>
            </w:r>
          </w:p>
          <w:p w:rsidR="00E755FE" w:rsidRDefault="00470AFD">
            <w:pPr>
              <w:pStyle w:val="table10"/>
              <w:ind w:firstLine="284"/>
            </w:pPr>
            <w:r>
              <w:t>Помещение, используемое для проведения занятий, должно соответствовать установленным нормам и быть по возможности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навыков по уходу за собой, самообслуживания.</w:t>
            </w:r>
          </w:p>
          <w:p w:rsidR="00E755FE" w:rsidRDefault="00470AFD">
            <w:pPr>
              <w:pStyle w:val="table10"/>
              <w:ind w:firstLine="284"/>
            </w:pPr>
            <w:r>
              <w:t>Состав и численность групп должны учитывать уровень развития навыков по уходу за собой, самообслуживания,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Оказание услуги должно способствовать формированию и развитию навыков по уходу за собой, самообслуживания и обеспечить повышение самостоятельности получателя услуги в повседневной жизни, уменьшить зависимость от посторонней помощи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40.3.2. бытовых навыков, навыков пользования бытовой техникой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бытовых навыков;</w:t>
            </w:r>
          </w:p>
          <w:p w:rsidR="00E755FE" w:rsidRDefault="00470AFD">
            <w:pPr>
              <w:pStyle w:val="table10"/>
              <w:ind w:firstLine="284"/>
            </w:pPr>
            <w:r>
              <w:t>разработку индивидуальных занятий по восстановлению и (или) развитию и (или) формированию бытовых навыков;</w:t>
            </w:r>
          </w:p>
          <w:p w:rsidR="00E755FE" w:rsidRDefault="00470AFD">
            <w:pPr>
              <w:pStyle w:val="table10"/>
              <w:ind w:firstLine="284"/>
            </w:pPr>
            <w:r>
              <w:t>информирование получателя услуги о содержании занятий, их цели, графике проведения и их форме (групповая, индивидуальная), продолжительности и других особенностях;</w:t>
            </w:r>
          </w:p>
          <w:p w:rsidR="00E755FE" w:rsidRDefault="00470AFD">
            <w:pPr>
              <w:pStyle w:val="table10"/>
              <w:ind w:firstLine="284"/>
            </w:pPr>
            <w:r>
              <w:t xml:space="preserve">проведение разнообразных по форме и содержанию обучающих занятий по восстановлению, формированию, развитию бытовых навыков (обучению уборке помещения, стирке, глажению, приготовлению пищи, мойке посуды), а также по обучению мерам противопожарной безопасности, в том числе с использованием ТССР, </w:t>
            </w:r>
            <w:proofErr w:type="spellStart"/>
            <w:r>
              <w:t>ассистивных</w:t>
            </w:r>
            <w:proofErr w:type="spellEnd"/>
            <w:r>
              <w:t xml:space="preserve"> устройств и технологий, бытовых приборов и техники с адаптивными функциями;</w:t>
            </w:r>
          </w:p>
          <w:p w:rsidR="00E755FE" w:rsidRDefault="00470AFD">
            <w:pPr>
              <w:pStyle w:val="table10"/>
              <w:ind w:firstLine="284"/>
            </w:pPr>
            <w:r>
              <w:t>оценку освоенных бытовых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Занятия должны проводить специалисты в области социальной работы, педагогики, психологии и иные специалисты, владеющие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созданы специальные условия (оборудован кулинарный класс).</w:t>
            </w:r>
          </w:p>
          <w:p w:rsidR="00E755FE" w:rsidRDefault="00470AFD">
            <w:pPr>
              <w:pStyle w:val="table10"/>
              <w:ind w:firstLine="284"/>
            </w:pPr>
            <w:r>
              <w:t>Помещение, используемое для проведения занятий, должно соответствовать установленным нормам и быть адаптировано к особым потребностям получателя услуги.</w:t>
            </w:r>
          </w:p>
          <w:p w:rsidR="00E755FE" w:rsidRDefault="00470AFD">
            <w:pPr>
              <w:pStyle w:val="table10"/>
              <w:ind w:firstLine="284"/>
            </w:pPr>
            <w:r>
              <w:t>При проведении занятий должны учитываться индивидуальные особенности, потребности, способности получателя услуги к освоению бытовых навыков.</w:t>
            </w:r>
          </w:p>
          <w:p w:rsidR="00E755FE" w:rsidRDefault="00470AFD">
            <w:pPr>
              <w:pStyle w:val="table10"/>
              <w:ind w:firstLine="284"/>
            </w:pPr>
            <w:r>
              <w:t>Состав и численность групп должны соответствовать уровню развития бытовых навыков, психоэмоциональное состояние получателя услуги, способность и готовность обучаться в коллективе.</w:t>
            </w:r>
          </w:p>
          <w:p w:rsidR="00E755FE" w:rsidRDefault="00470AFD">
            <w:pPr>
              <w:pStyle w:val="table10"/>
              <w:ind w:firstLine="284"/>
            </w:pPr>
            <w:r>
              <w:t>Услуга может оказываться в индивидуальной форме (с учетом индивидуальных особенностей получателя услуги).</w:t>
            </w:r>
          </w:p>
          <w:p w:rsidR="00E755FE" w:rsidRDefault="00470AFD">
            <w:pPr>
              <w:pStyle w:val="table10"/>
              <w:ind w:firstLine="284"/>
            </w:pPr>
            <w:r>
              <w:t xml:space="preserve">При предоставлении услуги учитываются методики, предназначенные для соответствующих категорий получателей услуг, используется адаптированный вспомогательный материал, необходимые ТССР, </w:t>
            </w:r>
            <w:proofErr w:type="spellStart"/>
            <w:r>
              <w:t>ассистивные</w:t>
            </w:r>
            <w:proofErr w:type="spellEnd"/>
            <w:r>
              <w:t xml:space="preserve"> устройства и технологии.</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Оказание услуги должно способствовать формированию и развитию бытовых навыков, в том числе в домашних условиях</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40.3.3. коммуникативных навыков, навыков социального взаимодействия</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коммуникативных навыков, навыков социального взаимодействия;</w:t>
            </w:r>
          </w:p>
          <w:p w:rsidR="00E755FE" w:rsidRDefault="00470AFD">
            <w:pPr>
              <w:pStyle w:val="table10"/>
              <w:ind w:firstLine="284"/>
            </w:pPr>
            <w:r>
              <w:t>разработку индивидуальных занятий по восстановлению и (или) развитию и (или) формированию коммуникативных навыков, навыков социального взаимодействия;</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r>
              <w:t>проведение разнообразных по форме и содержанию обучающих занятий по формированию, восстановлению, развитию коммуникативных навыков, навыков социального взаимодействия (в том числе установление контактов, соблюдение коммуникативного поведения, навыков предупреждения и разрешения конфликтов);</w:t>
            </w:r>
          </w:p>
          <w:p w:rsidR="00E755FE" w:rsidRDefault="00470AFD">
            <w:pPr>
              <w:pStyle w:val="table10"/>
              <w:ind w:firstLine="284"/>
            </w:pPr>
            <w:r>
              <w:t>оценку освоенных коммуникативных навыков, навыков социального взаимодействия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предоставляться специалистами в области педагогики, психологии и иными специалистами, владеющими навыками педагогической деятельности, технологиями социальной реабилитации, абилитации инвалидов с различными типами нарушений.</w:t>
            </w:r>
          </w:p>
          <w:p w:rsidR="00E755FE" w:rsidRDefault="00470AFD">
            <w:pPr>
              <w:pStyle w:val="table10"/>
              <w:ind w:firstLine="284"/>
            </w:pPr>
            <w:r>
              <w:t>Для проведения занятий должны быть разработаны планы проведения занятий.</w:t>
            </w:r>
          </w:p>
          <w:p w:rsidR="00E755FE" w:rsidRDefault="00470AFD">
            <w:pPr>
              <w:pStyle w:val="table10"/>
              <w:ind w:firstLine="284"/>
            </w:pPr>
            <w:r>
              <w:t xml:space="preserve">При проведении занятий должны использоваться (при необходимости) ТССР, </w:t>
            </w:r>
            <w:proofErr w:type="spellStart"/>
            <w:r>
              <w:t>ассистивные</w:t>
            </w:r>
            <w:proofErr w:type="spellEnd"/>
            <w:r>
              <w:t xml:space="preserve"> устройства и технологии, средства альтернативной коммуникации для формирования, восстановления, развития, поддержания коммуникативных навыков, навыков социального взаимодействия;</w:t>
            </w:r>
          </w:p>
          <w:p w:rsidR="00E755FE" w:rsidRDefault="00470AFD">
            <w:pPr>
              <w:pStyle w:val="table10"/>
              <w:ind w:firstLine="284"/>
            </w:pPr>
            <w:r>
              <w:t>При оказании услуги должны учитываться индивидуальные особенности, потребности получателя услуги, способности к освоению коммуникативных навыков, навыков социального взаимодействия.</w:t>
            </w:r>
          </w:p>
          <w:p w:rsidR="00E755FE" w:rsidRDefault="00470AFD">
            <w:pPr>
              <w:pStyle w:val="table10"/>
              <w:ind w:firstLine="284"/>
            </w:pPr>
            <w:r>
              <w:t>Услуга может оказываться в форме индивидуальной и (или) групповой работы.</w:t>
            </w:r>
          </w:p>
          <w:p w:rsidR="00E755FE" w:rsidRDefault="00470AFD">
            <w:pPr>
              <w:pStyle w:val="table10"/>
              <w:ind w:firstLine="284"/>
            </w:pPr>
            <w:r>
              <w:t>При предоставлении услуги должны использоваться современные методики (в том числе игровые технологии, тренинги, ролевые игры, групповые дискуссии), обеспечивающие освоение навыков общения и взаимодействия, и адаптированный вспомогательный материал.</w:t>
            </w:r>
          </w:p>
          <w:p w:rsidR="00E755FE" w:rsidRDefault="00470AFD">
            <w:pPr>
              <w:pStyle w:val="table10"/>
              <w:ind w:firstLine="284"/>
            </w:pPr>
            <w:r>
              <w:t>Используемые средства общения должны соответствовать индивидуальным потребностям получателя услуг.</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 xml:space="preserve">Оказание услуги должно способствовать формированию и развитию у получателя услуги коммуникативных навыков, навыков социального взаимодействия, повышению способности к общению, </w:t>
            </w:r>
            <w:proofErr w:type="spellStart"/>
            <w:r>
              <w:t>адаптированности</w:t>
            </w:r>
            <w:proofErr w:type="spellEnd"/>
            <w:r>
              <w:t xml:space="preserve"> в обществе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40.3.4.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другое)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оценку уровня развития навыков самостоятельного проживания;</w:t>
            </w:r>
          </w:p>
          <w:p w:rsidR="00E755FE" w:rsidRDefault="00470AFD">
            <w:pPr>
              <w:pStyle w:val="table10"/>
              <w:ind w:firstLine="284"/>
            </w:pPr>
            <w:r>
              <w:t>разработку индивидуальных занятий по восстановлению и (или) развитию и (или) формированию таких навыков;</w:t>
            </w:r>
          </w:p>
          <w:p w:rsidR="00E755FE" w:rsidRDefault="00470AFD">
            <w:pPr>
              <w:pStyle w:val="table10"/>
              <w:ind w:firstLine="284"/>
            </w:pPr>
            <w:r>
              <w:t>информирование получателя услуги об особенностях занятий (в том числе содержании, их цели, графике проведения и их форме (групповая, индивидуальная), продолжительности);</w:t>
            </w:r>
          </w:p>
          <w:p w:rsidR="00E755FE" w:rsidRDefault="00470AFD">
            <w:pPr>
              <w:pStyle w:val="table10"/>
              <w:ind w:firstLine="284"/>
            </w:pPr>
            <w:proofErr w:type="gramStart"/>
            <w:r>
              <w:t xml:space="preserve">проведение разнообразных по форме и содержанию обучающих занятий, в том числе в форме бесед, тренингов, ролевых игр, демонстраций, экскурсий) по формированию, восстановлению, развитию навыков самостоятельного проживания (включая обучение правилам дорожного движения, пользованию общественным транспортом, правилам поведения на улице, в транспорте, магазине и других общественных местах, обращению с деньгами), в том числе с использованием ТССР, </w:t>
            </w:r>
            <w:proofErr w:type="spellStart"/>
            <w:r>
              <w:t>ассистивных</w:t>
            </w:r>
            <w:proofErr w:type="spellEnd"/>
            <w:r>
              <w:t xml:space="preserve"> устройств и технологий;</w:t>
            </w:r>
            <w:proofErr w:type="gramEnd"/>
          </w:p>
          <w:p w:rsidR="00E755FE" w:rsidRDefault="00470AFD">
            <w:pPr>
              <w:pStyle w:val="table10"/>
              <w:ind w:firstLine="284"/>
            </w:pPr>
            <w:r>
              <w:t>оценку освоенных навыков</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утвержденным графиком проведения занятий.</w:t>
            </w:r>
          </w:p>
          <w:p w:rsidR="00E755FE" w:rsidRDefault="00470AFD">
            <w:pPr>
              <w:pStyle w:val="table10"/>
              <w:ind w:firstLine="284"/>
            </w:pPr>
            <w:r>
              <w:t>Услуга должна владеющими навыками педагогической деятельности, технологиями социальной реабилитации, абилитации детей-инвалидов с различными типами нарушений.</w:t>
            </w:r>
          </w:p>
          <w:p w:rsidR="00E755FE" w:rsidRDefault="00470AFD">
            <w:pPr>
              <w:pStyle w:val="table10"/>
              <w:ind w:firstLine="284"/>
            </w:pPr>
            <w:r>
              <w:t>Для предоставления услуги должны быть разработаны планы проведения занятий.</w:t>
            </w:r>
          </w:p>
          <w:p w:rsidR="00E755FE" w:rsidRDefault="00470AFD">
            <w:pPr>
              <w:pStyle w:val="table10"/>
              <w:ind w:firstLine="284"/>
            </w:pPr>
            <w:r>
              <w:t>Помещения, используемые для проведения занятий, должны соответствовать установленным санитарно-гигиеническим нормам, быть адаптированы к особым потребностям получателя услуги.</w:t>
            </w:r>
          </w:p>
          <w:p w:rsidR="00E755FE" w:rsidRDefault="00470AFD">
            <w:pPr>
              <w:pStyle w:val="table10"/>
              <w:ind w:firstLine="284"/>
            </w:pPr>
            <w:r>
              <w:t>При оказании услуги должны учитываться индивидуальные особенности, потребности, способности получателя услуги к освоению навыков самостоятельного проживания, состояние здоровья.</w:t>
            </w:r>
          </w:p>
          <w:p w:rsidR="00E755FE" w:rsidRDefault="00470AFD">
            <w:pPr>
              <w:pStyle w:val="table10"/>
              <w:ind w:firstLine="284"/>
            </w:pPr>
            <w:r>
              <w:t>При формировании групп должны учитываться уровень освоенных навыков самостоятельного проживания, способность и готовность обучаться в коллективе.</w:t>
            </w:r>
          </w:p>
          <w:p w:rsidR="00E755FE" w:rsidRDefault="00470AFD">
            <w:pPr>
              <w:pStyle w:val="table10"/>
              <w:ind w:firstLine="284"/>
            </w:pPr>
            <w:r>
              <w:t>Услуга может оказываться в индивидуальной и групповой форме.</w:t>
            </w:r>
          </w:p>
          <w:p w:rsidR="00E755FE" w:rsidRDefault="00470AFD">
            <w:pPr>
              <w:pStyle w:val="table10"/>
              <w:ind w:firstLine="284"/>
            </w:pPr>
            <w:r>
              <w:t>Инвентарь, используемый во время занятий, должен соответствовать требованиям безопасности и учитывать состояние здоровья и иные особенности получателя услуги.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Результаты наблюдения за динамикой развития навыков самостоятельного проживания должны фиксироваться в письменной (печатной, электронной) форме.</w:t>
            </w:r>
          </w:p>
          <w:p w:rsidR="00E755FE" w:rsidRDefault="00470AFD">
            <w:pPr>
              <w:pStyle w:val="table10"/>
              <w:ind w:firstLine="284"/>
            </w:pPr>
            <w:r>
              <w:t xml:space="preserve">Оказание услуги должно способствовать восстановлению, формированию и развитию у получателя услуги навыков самостоятельного и независимого проживания в обществе, способствовать его социализации, повышению </w:t>
            </w:r>
            <w:proofErr w:type="spellStart"/>
            <w:r>
              <w:t>адаптированности</w:t>
            </w:r>
            <w:proofErr w:type="spellEnd"/>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40.4. проведение мероприятий по развитию доступных трудовых навыков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результатов комплексной оценки потребностей и возможностей получателя услуги, индивидуального плана реабилитации, абилитации ребенка-инвалида по развитию доступных трудовых навыков получателя услуги;</w:t>
            </w:r>
          </w:p>
          <w:p w:rsidR="00E755FE" w:rsidRDefault="00470AFD">
            <w:pPr>
              <w:pStyle w:val="table10"/>
              <w:ind w:firstLine="284"/>
            </w:pPr>
            <w:r>
              <w:t>проведение занятий (</w:t>
            </w:r>
            <w:proofErr w:type="gramStart"/>
            <w:r>
              <w:t>групповые</w:t>
            </w:r>
            <w:proofErr w:type="gramEnd"/>
            <w:r>
              <w:t>/индивидуальные) по развитию трудовых навыков в условиях РЦДИ (в кружках, мастерских, учебных кабинетах и др.)</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индивидуальным планом реабилитации, абилитации ребенка-инвалида и утвержденным графиком проведения соответствующих занятий.</w:t>
            </w:r>
          </w:p>
          <w:p w:rsidR="00E755FE" w:rsidRDefault="00470AFD">
            <w:pPr>
              <w:pStyle w:val="table10"/>
              <w:ind w:firstLine="284"/>
            </w:pPr>
            <w:r>
              <w:t>Услугу могут оказывать специалисты в области трудотерапии, воспитатели или иные специалисты.</w:t>
            </w:r>
          </w:p>
          <w:p w:rsidR="00E755FE" w:rsidRDefault="00470AFD">
            <w:pPr>
              <w:pStyle w:val="table10"/>
              <w:ind w:firstLine="284"/>
            </w:pPr>
            <w:r>
              <w:t>Для предоставления услуги в РЦДИ должны быть созданы необходимые условия (оборудована трудовая мастерская по развитию трудовых навыков, учебный или тренировочный кабинет).</w:t>
            </w:r>
          </w:p>
          <w:p w:rsidR="00E755FE" w:rsidRDefault="00470AFD">
            <w:pPr>
              <w:pStyle w:val="table10"/>
              <w:ind w:firstLine="284"/>
            </w:pPr>
            <w:r>
              <w:t>Инвентарь, используемый во время занятий, должен соответствовать требованиям безопасности.</w:t>
            </w:r>
          </w:p>
          <w:p w:rsidR="00E755FE" w:rsidRDefault="00470AFD">
            <w:pPr>
              <w:pStyle w:val="table10"/>
              <w:ind w:firstLine="284"/>
            </w:pPr>
            <w:r>
              <w:t>Обучение трудовым навыкам осуществляется с учетом личностных особенностей (в том числе уровень освоенных навыков, имеющиеся ресурсы, мотивацию, половозрастные особенности, индивидуальные предпочтения).</w:t>
            </w:r>
          </w:p>
          <w:p w:rsidR="00E755FE" w:rsidRDefault="00470AFD">
            <w:pPr>
              <w:pStyle w:val="table10"/>
              <w:ind w:firstLine="284"/>
            </w:pPr>
            <w:r>
              <w:t>Во время освоения трудовых навыков должны быть обеспечены постоянный присмотр за процессом трудовой деятельности, самочувствием получателя услуги и обеспечено соблюдение установленных требований по охране и безопасности условий труда.</w:t>
            </w:r>
          </w:p>
          <w:p w:rsidR="00E755FE" w:rsidRDefault="00470AFD">
            <w:pPr>
              <w:pStyle w:val="table10"/>
              <w:ind w:firstLine="284"/>
            </w:pPr>
            <w:r>
              <w:t>Мероприятия по овладению трудовыми навыками могут проводиться в групповой форме либо индивидуально. При их проведении учитываются методики, предназначенные для соответствующих категорий получателей услуг, используется адаптированный вспомогательный материал.</w:t>
            </w:r>
          </w:p>
          <w:p w:rsidR="00E755FE" w:rsidRDefault="00470AFD">
            <w:pPr>
              <w:pStyle w:val="table10"/>
              <w:ind w:firstLine="284"/>
            </w:pPr>
            <w:r>
              <w:t>При формировании групп должны учитываться готовность и способности получателя услуги к обучению в коллективе.</w:t>
            </w:r>
          </w:p>
          <w:p w:rsidR="00E755FE" w:rsidRDefault="00470AFD">
            <w:pPr>
              <w:pStyle w:val="table10"/>
              <w:ind w:firstLine="284"/>
            </w:pPr>
            <w:r>
              <w:t>Оказание услуги должно способствовать формированию и развитию трудовых навыков получателя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40.5. обучение пользованию техническими средствами социальной реабилитации, обучение самостоятельной ориентации, передвижению, коммуникации с использованием </w:t>
            </w:r>
            <w:proofErr w:type="spellStart"/>
            <w:r>
              <w:t>ассистивных</w:t>
            </w:r>
            <w:proofErr w:type="spellEnd"/>
            <w:r>
              <w:t xml:space="preserve"> устройств и технологий</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рекомендациях по эксплуатации ТССР, правилах пользования, ухода за ними;</w:t>
            </w:r>
          </w:p>
          <w:p w:rsidR="00E755FE" w:rsidRDefault="00470AFD">
            <w:pPr>
              <w:pStyle w:val="table10"/>
              <w:ind w:firstLine="284"/>
            </w:pPr>
            <w:r>
              <w:t xml:space="preserve">консультирование по вопросам использования </w:t>
            </w:r>
            <w:proofErr w:type="spellStart"/>
            <w:r>
              <w:t>ассистивных</w:t>
            </w:r>
            <w:proofErr w:type="spellEnd"/>
            <w:r>
              <w:t xml:space="preserve"> устройств и технологий для увеличения степени самостоятельности получателя услуги;</w:t>
            </w:r>
          </w:p>
          <w:p w:rsidR="00E755FE" w:rsidRDefault="00470AFD">
            <w:pPr>
              <w:pStyle w:val="table10"/>
              <w:ind w:firstLine="284"/>
            </w:pPr>
            <w:r>
              <w:t xml:space="preserve">проведение занятий по формированию практических навыков пользования ТССР, иными </w:t>
            </w:r>
            <w:proofErr w:type="spellStart"/>
            <w:r>
              <w:t>ассистивными</w:t>
            </w:r>
            <w:proofErr w:type="spellEnd"/>
            <w:r>
              <w:t xml:space="preserve"> устройствами и технологиями (в том числе самостоятельному перемещению в кресле-коляске, передвижению при помощи костылей, ходунков);</w:t>
            </w:r>
          </w:p>
          <w:p w:rsidR="00E755FE" w:rsidRDefault="00470AFD">
            <w:pPr>
              <w:pStyle w:val="table10"/>
              <w:ind w:firstLine="284"/>
            </w:pPr>
            <w:r>
              <w:t xml:space="preserve">наблюдение за адаптацией к использованию ТССР, иных </w:t>
            </w:r>
            <w:proofErr w:type="spellStart"/>
            <w:r>
              <w:t>ассистивных</w:t>
            </w:r>
            <w:proofErr w:type="spellEnd"/>
            <w:r>
              <w:t xml:space="preserve"> устройств и технологий, оказание консультационной помощи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 xml:space="preserve">Услугу должно оказывать лицо, владеющее навыками эксплуатации ТССР, иных </w:t>
            </w:r>
            <w:proofErr w:type="spellStart"/>
            <w:r>
              <w:t>ассистивных</w:t>
            </w:r>
            <w:proofErr w:type="spellEnd"/>
            <w:r>
              <w:t xml:space="preserve"> устройств и технологий, а также имеющие необходимые компетенции для практического обучения людей с различными нарушениями.</w:t>
            </w:r>
          </w:p>
          <w:p w:rsidR="00E755FE" w:rsidRDefault="00470AFD">
            <w:pPr>
              <w:pStyle w:val="table10"/>
              <w:ind w:firstLine="284"/>
            </w:pPr>
            <w:r>
              <w:t>Практические занятия могут проводиться в групповой, индивидуальной форме.</w:t>
            </w:r>
          </w:p>
          <w:p w:rsidR="00E755FE" w:rsidRDefault="00470AFD">
            <w:pPr>
              <w:pStyle w:val="table10"/>
              <w:ind w:firstLine="284"/>
            </w:pPr>
            <w:r>
              <w:t xml:space="preserve">В процессе проведения занятий должны обеспечиваться уважительное и гуманное отношение к получателю услуги, эмоциональная поддержка, активизация личностных ресурсов на освоение навыков пользования ТССР, иными </w:t>
            </w:r>
            <w:proofErr w:type="spellStart"/>
            <w:r>
              <w:t>ассистивными</w:t>
            </w:r>
            <w:proofErr w:type="spellEnd"/>
            <w:r>
              <w:t xml:space="preserve"> устройствами и технологиями.</w:t>
            </w:r>
          </w:p>
          <w:p w:rsidR="00E755FE" w:rsidRDefault="00470AFD">
            <w:pPr>
              <w:pStyle w:val="table10"/>
              <w:ind w:firstLine="284"/>
            </w:pPr>
            <w:r>
              <w:t xml:space="preserve">Информация о назначении, устройствах, особенностях функционирования ТССР, иных </w:t>
            </w:r>
            <w:proofErr w:type="spellStart"/>
            <w:r>
              <w:t>ассистивных</w:t>
            </w:r>
            <w:proofErr w:type="spellEnd"/>
            <w:r>
              <w:t xml:space="preserve"> устройств и технологий, сообщаемая получателю услуги в процессе обучения, должна соответствовать имеющимся рекомендациям по эксплуатации, быть адаптирована с учетом особенностей здоровья получателя услуги и предоставлена в доступной форме.</w:t>
            </w:r>
          </w:p>
          <w:p w:rsidR="00E755FE" w:rsidRDefault="00470AFD">
            <w:pPr>
              <w:pStyle w:val="table10"/>
              <w:ind w:firstLine="284"/>
            </w:pPr>
            <w:r>
              <w:t>Используемые в процессе обучения средства общения должны соответствовать индивидуальным потребностям получателя услуги.</w:t>
            </w:r>
          </w:p>
          <w:p w:rsidR="00E755FE" w:rsidRDefault="00470AFD">
            <w:pPr>
              <w:pStyle w:val="table10"/>
              <w:ind w:firstLine="284"/>
            </w:pPr>
            <w:r>
              <w:t xml:space="preserve">Услуга должна обеспечивать безопасное пользование ТССР, иными </w:t>
            </w:r>
            <w:proofErr w:type="spellStart"/>
            <w:r>
              <w:t>ассистивными</w:t>
            </w:r>
            <w:proofErr w:type="spellEnd"/>
            <w:r>
              <w:t xml:space="preserve"> устройствами и технологиями получателем услуги.</w:t>
            </w:r>
          </w:p>
          <w:p w:rsidR="00E755FE" w:rsidRDefault="00470AFD">
            <w:pPr>
              <w:pStyle w:val="table10"/>
              <w:ind w:firstLine="284"/>
            </w:pPr>
            <w:r>
              <w:t xml:space="preserve">Оказание услуги должно способствовать приобретению получателем услуги навыков пользования ТССР, иными </w:t>
            </w:r>
            <w:proofErr w:type="spellStart"/>
            <w:r>
              <w:t>ассистивными</w:t>
            </w:r>
            <w:proofErr w:type="spellEnd"/>
            <w:r>
              <w:t xml:space="preserve"> устройствами и технологиями, позволяющих полностью или частично компенсировать имеющиеся ограничения жизнедеятельности, обеспечить максимально возможную степень самостоятельности получателя услуги и создать условия для его независимого проживания</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40.6. помощь в подборе и выдача технических средств социальной реабилитации, </w:t>
            </w:r>
            <w:proofErr w:type="spellStart"/>
            <w:r>
              <w:t>ассистивных</w:t>
            </w:r>
            <w:proofErr w:type="spellEnd"/>
            <w:r>
              <w:t xml:space="preserve"> устройств во временное пользование</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изучение потребностей получателя услуги в получении ТССР, </w:t>
            </w:r>
            <w:proofErr w:type="spellStart"/>
            <w:r>
              <w:t>ассистивных</w:t>
            </w:r>
            <w:proofErr w:type="spellEnd"/>
            <w:r>
              <w:t xml:space="preserve"> устройств во временное пользование;</w:t>
            </w:r>
          </w:p>
          <w:p w:rsidR="00E755FE" w:rsidRDefault="00470AFD">
            <w:pPr>
              <w:pStyle w:val="table10"/>
              <w:ind w:firstLine="284"/>
            </w:pPr>
            <w:r>
              <w:t xml:space="preserve">взаимодействие с организациями, предоставляющими ТССР, </w:t>
            </w:r>
            <w:proofErr w:type="spellStart"/>
            <w:r>
              <w:t>ассистивные</w:t>
            </w:r>
            <w:proofErr w:type="spellEnd"/>
            <w:r>
              <w:t xml:space="preserve"> устройства, во временное пользование (при необходимости);</w:t>
            </w:r>
          </w:p>
          <w:p w:rsidR="00E755FE" w:rsidRDefault="00470AFD">
            <w:pPr>
              <w:pStyle w:val="table10"/>
              <w:ind w:firstLine="284"/>
            </w:pPr>
            <w:r>
              <w:t xml:space="preserve">помощь в подборе ТССР, </w:t>
            </w:r>
            <w:proofErr w:type="spellStart"/>
            <w:r>
              <w:t>ассистивных</w:t>
            </w:r>
            <w:proofErr w:type="spellEnd"/>
            <w:r>
              <w:t xml:space="preserve"> устройств (при необходимости);</w:t>
            </w:r>
          </w:p>
          <w:p w:rsidR="00E755FE" w:rsidRDefault="00470AFD">
            <w:pPr>
              <w:pStyle w:val="table10"/>
              <w:ind w:firstLine="284"/>
            </w:pPr>
            <w:r>
              <w:t xml:space="preserve">помощь в оформлении документов на получение ТССР, </w:t>
            </w:r>
            <w:proofErr w:type="spellStart"/>
            <w:r>
              <w:t>ассистивных</w:t>
            </w:r>
            <w:proofErr w:type="spellEnd"/>
            <w:r>
              <w:t xml:space="preserve"> устройств во временное пользование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 xml:space="preserve">Для оказания услуги в РЦДИ создается специально оборудованное помещение, предназначенное для сбора, хранения и выдачи ТССР, </w:t>
            </w:r>
            <w:proofErr w:type="spellStart"/>
            <w:r>
              <w:t>ассистивных</w:t>
            </w:r>
            <w:proofErr w:type="spellEnd"/>
            <w:r>
              <w:t xml:space="preserve"> устройств во временное пользование.</w:t>
            </w:r>
          </w:p>
          <w:p w:rsidR="00E755FE" w:rsidRDefault="00470AFD">
            <w:pPr>
              <w:pStyle w:val="table10"/>
              <w:ind w:firstLine="284"/>
            </w:pPr>
            <w:r>
              <w:t xml:space="preserve">Подбор и выдача ТССР, </w:t>
            </w:r>
            <w:proofErr w:type="spellStart"/>
            <w:r>
              <w:t>ассистивных</w:t>
            </w:r>
            <w:proofErr w:type="spellEnd"/>
            <w:r>
              <w:t xml:space="preserve"> устройств осуществляется с учетом индивидуального подхода в целях обеспечения удобства при пользовании.</w:t>
            </w:r>
          </w:p>
          <w:p w:rsidR="00E755FE" w:rsidRDefault="00470AFD">
            <w:pPr>
              <w:pStyle w:val="table10"/>
              <w:ind w:firstLine="284"/>
            </w:pPr>
            <w:r>
              <w:t xml:space="preserve">ТССР, </w:t>
            </w:r>
            <w:proofErr w:type="spellStart"/>
            <w:r>
              <w:t>ассистивные</w:t>
            </w:r>
            <w:proofErr w:type="spellEnd"/>
            <w:r>
              <w:t xml:space="preserve"> устройства должны быть безопасны в использовании.</w:t>
            </w:r>
          </w:p>
          <w:p w:rsidR="00E755FE" w:rsidRDefault="00470AFD">
            <w:pPr>
              <w:pStyle w:val="table10"/>
              <w:ind w:firstLine="284"/>
            </w:pPr>
            <w:r>
              <w:t xml:space="preserve">Оказание услуги должно способствовать обеспечению получателя услуги ТССР, </w:t>
            </w:r>
            <w:proofErr w:type="spellStart"/>
            <w:r>
              <w:t>ассистивными</w:t>
            </w:r>
            <w:proofErr w:type="spellEnd"/>
            <w:r>
              <w:t xml:space="preserve"> устройствами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40.7. оказание услуг культурно-массового и досугового характера: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40.7.1. чтение вслух журналов, газет, книг</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с получателем услуги особенностей чтения (в том числе литературы к прочтению, времени, продолжительности);</w:t>
            </w:r>
          </w:p>
          <w:p w:rsidR="00E755FE" w:rsidRDefault="00470AFD">
            <w:pPr>
              <w:pStyle w:val="table10"/>
              <w:ind w:firstLine="284"/>
            </w:pPr>
            <w:r>
              <w:t>чтение литературы, периодики вслух;</w:t>
            </w:r>
          </w:p>
          <w:p w:rsidR="00E755FE" w:rsidRDefault="00470AFD">
            <w:pPr>
              <w:pStyle w:val="table10"/>
              <w:ind w:firstLine="284"/>
            </w:pPr>
            <w:r>
              <w:t xml:space="preserve">коммуникативное взаимодействие с получателем услуги, обсуждение </w:t>
            </w:r>
            <w:proofErr w:type="gramStart"/>
            <w:r>
              <w:t>прочитанного</w:t>
            </w:r>
            <w:proofErr w:type="gramEnd"/>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может оказывать библиотекарь, воспитатель и иной работник, не имеющий нарушений (дефектов), препятствующих речевому воспроизведению содержания литературных, периодических изданий.</w:t>
            </w:r>
          </w:p>
          <w:p w:rsidR="00E755FE" w:rsidRDefault="00470AFD">
            <w:pPr>
              <w:pStyle w:val="table10"/>
              <w:ind w:firstLine="284"/>
            </w:pPr>
            <w:r>
              <w:t>Услуга может оказываться в библиотеке РЦДИ, группе в групповой или индивидуальной форме.</w:t>
            </w:r>
          </w:p>
          <w:p w:rsidR="00E755FE" w:rsidRDefault="00470AFD">
            <w:pPr>
              <w:pStyle w:val="table10"/>
              <w:ind w:firstLine="284"/>
            </w:pPr>
            <w:r>
              <w:t>Подбор литературы для чтения осуществляется с учетом возрастных особенностей получателей услуги, их интересов (с учетом маркировки по возрасту).</w:t>
            </w:r>
          </w:p>
          <w:p w:rsidR="00E755FE" w:rsidRDefault="00470AFD">
            <w:pPr>
              <w:pStyle w:val="table10"/>
              <w:ind w:firstLine="284"/>
            </w:pPr>
            <w:r>
              <w:t>Чтение вслух должно осуществляться доступным для восприятия тембром, скоростью, предоставлять возможность для обсуждения и обмена мнениями.</w:t>
            </w:r>
          </w:p>
          <w:p w:rsidR="00E755FE" w:rsidRDefault="00470AFD">
            <w:pPr>
              <w:pStyle w:val="table10"/>
              <w:ind w:firstLine="284"/>
            </w:pPr>
            <w:r>
              <w:t>Оказание услуги должно обеспечить удовлетворение потребности получателя услуги в информации, интеллектуальном развитии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40.7.2. организация настольных и иных игр</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обсуждение пожеланий в отношении участия в настольных и иных играх (в том числе шашках, шахматах, домино, лото, </w:t>
            </w:r>
            <w:proofErr w:type="spellStart"/>
            <w:r>
              <w:t>пазлы</w:t>
            </w:r>
            <w:proofErr w:type="spellEnd"/>
            <w:r>
              <w:t xml:space="preserve"> и др.);</w:t>
            </w:r>
          </w:p>
          <w:p w:rsidR="00E755FE" w:rsidRDefault="00470AFD">
            <w:pPr>
              <w:pStyle w:val="table10"/>
              <w:ind w:firstLine="284"/>
            </w:pPr>
            <w:r>
              <w:t>предоставление настольных и иных игр для индивидуального или группового пользования (игры), в том числе адаптивных;</w:t>
            </w:r>
          </w:p>
          <w:p w:rsidR="00E755FE" w:rsidRDefault="00470AFD">
            <w:pPr>
              <w:pStyle w:val="table10"/>
              <w:ind w:firstLine="284"/>
            </w:pPr>
            <w:r>
              <w:t>организация настольных и иных игр (объединение желающих в команды, группы, предоставление помещений, места для проведения игр;</w:t>
            </w:r>
          </w:p>
          <w:p w:rsidR="00E755FE" w:rsidRDefault="00470AFD">
            <w:pPr>
              <w:pStyle w:val="table10"/>
              <w:ind w:firstLine="284"/>
            </w:pPr>
            <w:r>
              <w:t>разъяснение правил игры (при необходимости);</w:t>
            </w:r>
          </w:p>
          <w:p w:rsidR="00E755FE" w:rsidRDefault="00470AFD">
            <w:pPr>
              <w:pStyle w:val="table10"/>
              <w:ind w:firstLine="284"/>
            </w:pPr>
            <w:r>
              <w:t xml:space="preserve">оказание иной помощи для обеспечения участия в игровой деятельности (при необходимости с учетом индивидуальных потребностей получателя услуги)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E755FE" w:rsidRDefault="00470AFD">
            <w:pPr>
              <w:pStyle w:val="table10"/>
              <w:ind w:firstLine="284"/>
            </w:pPr>
            <w:r>
              <w:t>Услугу может оказывать библиотекарь, воспитатель и другой работник.</w:t>
            </w:r>
          </w:p>
          <w:p w:rsidR="00E755FE" w:rsidRDefault="00470AFD">
            <w:pPr>
              <w:pStyle w:val="table10"/>
              <w:ind w:firstLine="284"/>
            </w:pPr>
            <w:r>
              <w:t>Услуга оказывается в помещениях, предназначенных для организации культурно-досуговой деятельности (в том числе в библиотеке, группе, актовом зале).</w:t>
            </w:r>
          </w:p>
          <w:p w:rsidR="00E755FE" w:rsidRDefault="00470AFD">
            <w:pPr>
              <w:pStyle w:val="table10"/>
              <w:ind w:firstLine="284"/>
            </w:pPr>
            <w:r>
              <w:t>Помещение для организации настольных и иных игр должно быть оборудовано удобной мебелью, приспособленной с учетом индивидуальных потребностей получателей услуг.</w:t>
            </w:r>
          </w:p>
          <w:p w:rsidR="00E755FE" w:rsidRDefault="00470AFD">
            <w:pPr>
              <w:pStyle w:val="table10"/>
              <w:ind w:firstLine="284"/>
            </w:pPr>
            <w:r>
              <w:t xml:space="preserve">Для оказания услуги РЦДИ должно быть обеспечено необходимым инвентарем и игровым материалом (в том числе шашками, шахматами, лото, комплектами </w:t>
            </w:r>
            <w:proofErr w:type="spellStart"/>
            <w:r>
              <w:t>пазлов</w:t>
            </w:r>
            <w:proofErr w:type="spellEnd"/>
            <w:r>
              <w:t xml:space="preserve"> и др.), соответствующим индивидуальным особенностям получателей услуги, их интересам.</w:t>
            </w:r>
          </w:p>
          <w:p w:rsidR="00E755FE" w:rsidRDefault="00470AFD">
            <w:pPr>
              <w:pStyle w:val="table10"/>
              <w:ind w:firstLine="284"/>
            </w:pPr>
            <w:r>
              <w:t>Оказание услуги должно обеспечить развитие и поддержание интеллектуальных способностей получателя услуги, проведение интересного досуга и отдыха, содействовать активизации социального взаимодействия и развитию коммуникативных навыков</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40.7.3. организация и проведение занятий по развитию творчества, художественной самодеятельности, поддержке когнитивных функций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оказывается с учетом индивидуального плана реабилитации, абилитации ребенка-инвалида, включая определение объема и периодичности;</w:t>
            </w:r>
          </w:p>
          <w:p w:rsidR="00E755FE" w:rsidRDefault="00470AFD">
            <w:pPr>
              <w:pStyle w:val="table10"/>
              <w:ind w:firstLine="284"/>
            </w:pPr>
            <w:r>
              <w:t>Услуга предусматривает:</w:t>
            </w:r>
          </w:p>
          <w:p w:rsidR="00E755FE" w:rsidRDefault="00470AFD">
            <w:pPr>
              <w:pStyle w:val="table10"/>
              <w:ind w:firstLine="284"/>
            </w:pPr>
            <w:r>
              <w:t>оценку потребностей получателя услуг в занятиях по развитию творчества, художественной самодеятельности, поддержке когнитивных функций, его интересов;</w:t>
            </w:r>
          </w:p>
          <w:p w:rsidR="00E755FE" w:rsidRDefault="00470AFD">
            <w:pPr>
              <w:pStyle w:val="table10"/>
              <w:ind w:firstLine="284"/>
            </w:pPr>
            <w:r>
              <w:t>подбор оптимальных видов, направлений занятий и формы проведения занятий (индивидуальная, групповая) с учетом индивидуальных потребностей и особенностей получателя услуги;</w:t>
            </w:r>
          </w:p>
          <w:p w:rsidR="00E755FE" w:rsidRDefault="00470AFD">
            <w:pPr>
              <w:pStyle w:val="table10"/>
              <w:ind w:firstLine="284"/>
            </w:pPr>
            <w:r>
              <w:t>составление плана работы, включая формирование групп, подбор заданий, материалов для занятий, инвентаря и др.;</w:t>
            </w:r>
          </w:p>
          <w:p w:rsidR="00E755FE" w:rsidRDefault="00470AFD">
            <w:pPr>
              <w:pStyle w:val="table10"/>
              <w:ind w:firstLine="284"/>
            </w:pPr>
            <w:r>
              <w:t>проведение разнообразных по форме и содержанию занятий по развитию творчества, художественной самодеятельности, поддержке когнитивных функций получателя услуги;</w:t>
            </w:r>
          </w:p>
          <w:p w:rsidR="00E755FE" w:rsidRDefault="00470AFD">
            <w:pPr>
              <w:pStyle w:val="table10"/>
              <w:ind w:firstLine="284"/>
            </w:pPr>
            <w:r>
              <w:t>обеспечение благоприятного психологического микроклимата, здоровых и безопасных условий при проведении занятий, динамический контроль самочувствия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в соответствии с планом проведения соответствующих занятий.</w:t>
            </w:r>
          </w:p>
          <w:p w:rsidR="00E755FE" w:rsidRDefault="00470AFD">
            <w:pPr>
              <w:pStyle w:val="table10"/>
              <w:ind w:firstLine="284"/>
            </w:pPr>
            <w:r>
              <w:t>Услугу должны оказывать специалисты в области организации культурно-досуговой деятельности, психологии, социальной работы, воспитатели, и иные работники, проявляющие способности в различных видах художественно-прикладного творчества, владеющие технологиями социальной реабилитации, абилитации инвалидов с различными нарушениями.</w:t>
            </w:r>
          </w:p>
          <w:p w:rsidR="00E755FE" w:rsidRDefault="00470AFD">
            <w:pPr>
              <w:pStyle w:val="table10"/>
              <w:ind w:firstLine="284"/>
            </w:pPr>
            <w:r>
              <w:t>Услуга оказывается в специальных помещениях, приспособленных для проведения занятий с учетом индивидуальных особенностей соответствующих категорий получателей услуги.</w:t>
            </w:r>
          </w:p>
          <w:p w:rsidR="00E755FE" w:rsidRDefault="00470AFD">
            <w:pPr>
              <w:pStyle w:val="table10"/>
              <w:ind w:firstLine="284"/>
            </w:pPr>
            <w:r>
              <w:t>Используемый инвентарь должен отвечать требованиям безопасности.</w:t>
            </w:r>
          </w:p>
          <w:p w:rsidR="00E755FE" w:rsidRDefault="00470AFD">
            <w:pPr>
              <w:pStyle w:val="table10"/>
              <w:ind w:firstLine="284"/>
            </w:pPr>
            <w:r>
              <w:t>Определение состава групп должно осуществляться на основании оценки социально-психологических и иных особенностей получателя услуги, готовности к взаимодействию с другими, размеров помещения для занятий, а также пожеланий получателя услуги.</w:t>
            </w:r>
          </w:p>
          <w:p w:rsidR="00E755FE" w:rsidRDefault="00470AFD">
            <w:pPr>
              <w:pStyle w:val="table10"/>
              <w:ind w:firstLine="284"/>
            </w:pPr>
            <w:r>
              <w:t>При предоставлении услуги учитываются методики, предназначенные для соответствующих категорий получателей услуги, используется адаптивный вспомогательный материал.</w:t>
            </w:r>
          </w:p>
          <w:p w:rsidR="00E755FE" w:rsidRDefault="00470AFD">
            <w:pPr>
              <w:pStyle w:val="table10"/>
              <w:ind w:firstLine="284"/>
            </w:pPr>
            <w:r>
              <w:t>Материал при проведении занятий должен излагаться доступным, ясным языком, с преобладанием практики, интерактивных форм работы.</w:t>
            </w:r>
          </w:p>
          <w:p w:rsidR="00E755FE" w:rsidRDefault="00470AFD">
            <w:pPr>
              <w:pStyle w:val="table10"/>
              <w:ind w:firstLine="284"/>
            </w:pPr>
            <w:r>
              <w:t>Оказание услуги должно обеспечить удовлетворение потребности получателя услуги в досуге, творческой деятельности, расширении сферы общения и взаимодействия, способствовать поддержанию, развитию когнитивных функций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40.7.4. организация и проведение </w:t>
            </w:r>
            <w:proofErr w:type="spellStart"/>
            <w:r>
              <w:t>разнопрофильных</w:t>
            </w:r>
            <w:proofErr w:type="spellEnd"/>
            <w:r>
              <w:t xml:space="preserve"> досуговых мероприятий (информационно-образовательных, развивающих, художественно-публицистических, спортивно-развлекательных и других)</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 xml:space="preserve">разработку </w:t>
            </w:r>
            <w:proofErr w:type="spellStart"/>
            <w:r>
              <w:t>разнопрофильных</w:t>
            </w:r>
            <w:proofErr w:type="spellEnd"/>
            <w:r>
              <w:t xml:space="preserve"> досуговых мероприятий с учетом потребностей, интересов и запросов получателей услуги;</w:t>
            </w:r>
          </w:p>
          <w:p w:rsidR="00E755FE" w:rsidRDefault="00470AFD">
            <w:pPr>
              <w:pStyle w:val="table10"/>
              <w:ind w:firstLine="284"/>
            </w:pPr>
            <w:r>
              <w:t>составление плана мероприятий;</w:t>
            </w:r>
          </w:p>
          <w:p w:rsidR="00E755FE" w:rsidRDefault="00470AFD">
            <w:pPr>
              <w:pStyle w:val="table10"/>
              <w:ind w:firstLine="284"/>
            </w:pPr>
            <w:r>
              <w:t>регулярное информирование о плане мероприятий, мотивация получателей услуг к участию;</w:t>
            </w:r>
          </w:p>
          <w:p w:rsidR="00E755FE" w:rsidRDefault="00470AFD">
            <w:pPr>
              <w:pStyle w:val="table10"/>
              <w:ind w:firstLine="284"/>
            </w:pPr>
            <w:r>
              <w:t>проведение запланированных мероприятий (информационно-образовательных, развивающих, художественно-публицистических, спортивно-развлекательных и др.);</w:t>
            </w:r>
          </w:p>
          <w:p w:rsidR="00E755FE" w:rsidRDefault="00470AFD">
            <w:pPr>
              <w:pStyle w:val="table10"/>
              <w:ind w:firstLine="284"/>
            </w:pPr>
            <w:r>
              <w:t>подбор оптимальных методик (форм проведения) для достижения целей социальной реабилитации, абилитации с учетом индивидуальных потребностей и особенностей конкретного получателя услуги;</w:t>
            </w:r>
          </w:p>
          <w:p w:rsidR="00E755FE" w:rsidRDefault="00470AFD">
            <w:pPr>
              <w:pStyle w:val="table10"/>
              <w:ind w:firstLine="284"/>
            </w:pPr>
            <w:r>
              <w:t>предоставление получателю услуги возможности участия в мероприятиях</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в соответствии с </w:t>
            </w:r>
            <w:proofErr w:type="gramStart"/>
            <w:r>
              <w:t>утвержденным</w:t>
            </w:r>
            <w:proofErr w:type="gramEnd"/>
            <w:r>
              <w:t xml:space="preserve"> плана мероприятий.</w:t>
            </w:r>
          </w:p>
          <w:p w:rsidR="00E755FE" w:rsidRDefault="00470AFD">
            <w:pPr>
              <w:pStyle w:val="table10"/>
              <w:ind w:firstLine="284"/>
            </w:pPr>
            <w:r>
              <w:t>Услуга предоставляется специалистами по социально-педагогической работе, психологами, руководителями кружков, воспитателями и другими специалистами, проявляющими творческие способности в различных видах художественно-творческой, музыкальной, спортивной и иной деятельности, владеющими технологиями социальной реабилитации, абилитации детей-инвалидов с различными типами нарушений.</w:t>
            </w:r>
          </w:p>
          <w:p w:rsidR="00E755FE" w:rsidRDefault="00470AFD">
            <w:pPr>
              <w:pStyle w:val="table10"/>
              <w:ind w:firstLine="284"/>
            </w:pPr>
            <w:r>
              <w:t xml:space="preserve">Должна обеспечиваться доступность досуговых мероприятий для получателей услуги с различными типами нарушений посредством создания доступной среды, использование </w:t>
            </w:r>
            <w:proofErr w:type="spellStart"/>
            <w:r>
              <w:t>ассистивных</w:t>
            </w:r>
            <w:proofErr w:type="spellEnd"/>
            <w:r>
              <w:t xml:space="preserve"> устройств и технологий.</w:t>
            </w:r>
          </w:p>
          <w:p w:rsidR="00E755FE" w:rsidRDefault="00470AFD">
            <w:pPr>
              <w:pStyle w:val="table10"/>
              <w:ind w:firstLine="284"/>
            </w:pPr>
            <w:r>
              <w:t>Массовые мероприятия могут проводиться в актовом зале (холле, на прилегающей территории РЦДИ).</w:t>
            </w:r>
          </w:p>
          <w:p w:rsidR="00E755FE" w:rsidRDefault="00470AFD">
            <w:pPr>
              <w:pStyle w:val="table10"/>
              <w:ind w:firstLine="284"/>
            </w:pPr>
            <w:r>
              <w:t>Инвентарь и оборудование, используемые во время мероприятий, должны соответствовать требованиям безопасности.</w:t>
            </w:r>
          </w:p>
          <w:p w:rsidR="00E755FE" w:rsidRDefault="00470AFD">
            <w:pPr>
              <w:pStyle w:val="table10"/>
              <w:ind w:firstLine="284"/>
            </w:pPr>
            <w:r>
              <w:t>При проведении мероприятий должны учитываться индивидуальные особенности, потребности и интересы получателя услуги, обеспечиваться динамическое наблюдение за самочувствием.</w:t>
            </w:r>
          </w:p>
          <w:p w:rsidR="00E755FE" w:rsidRDefault="00470AFD">
            <w:pPr>
              <w:pStyle w:val="table10"/>
              <w:ind w:firstLine="284"/>
            </w:pPr>
            <w:r>
              <w:t>Оказание услуги должно способствовать развитию личностного, творческого, интеллектуального потенциала получателя услуги, обеспечению социализации и социальной адаптации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40.8. обучение законных представителей, сопровождающих ребенка-инвалида в период курса реабилитации, абилитации, навыкам ухода</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об основах ухода за лицами с различными нарушениями и иными индивидуальными особенностями;</w:t>
            </w:r>
          </w:p>
          <w:p w:rsidR="00E755FE" w:rsidRDefault="00470AFD">
            <w:pPr>
              <w:pStyle w:val="table10"/>
              <w:ind w:firstLine="284"/>
            </w:pPr>
            <w:r>
              <w:t>проведение занятий по формированию практических навыков ухода (включая помощь в перемещении, соблюдении личной гигиены, питье, кормлении), в том числе с использованием специального учебного инвентаря;</w:t>
            </w:r>
          </w:p>
          <w:p w:rsidR="00E755FE" w:rsidRDefault="00470AFD">
            <w:pPr>
              <w:pStyle w:val="table10"/>
              <w:ind w:firstLine="284"/>
            </w:pPr>
            <w:r>
              <w:t>изучение индивидуальных особенностей и потребностей лица, за которым осуществляется уход, и демонстрацию практических навыков ухода;</w:t>
            </w:r>
          </w:p>
          <w:p w:rsidR="00E755FE" w:rsidRDefault="00470AFD">
            <w:pPr>
              <w:pStyle w:val="table10"/>
              <w:ind w:firstLine="284"/>
            </w:pPr>
            <w:r>
              <w:t>консультирование по вопросам осуществления ухода</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Услугу должно оказывать лицо, владеющее навыками ухода и имеющее способности к педагогической деятельности.</w:t>
            </w:r>
          </w:p>
          <w:p w:rsidR="00E755FE" w:rsidRDefault="00470AFD">
            <w:pPr>
              <w:pStyle w:val="table10"/>
              <w:ind w:firstLine="284"/>
            </w:pPr>
            <w:r>
              <w:t>Практические занятия могут проводиться в групповой и (или) индивидуальной форме.</w:t>
            </w:r>
          </w:p>
          <w:p w:rsidR="00E755FE" w:rsidRDefault="00470AFD">
            <w:pPr>
              <w:pStyle w:val="table10"/>
              <w:ind w:firstLine="284"/>
            </w:pPr>
            <w:r>
              <w:t>При оказании услуги оборудование, используемое во время обучения, должно быть исправно, соответствовать требованиям безопасности.</w:t>
            </w:r>
          </w:p>
          <w:p w:rsidR="00E755FE" w:rsidRDefault="00470AFD">
            <w:pPr>
              <w:pStyle w:val="table10"/>
              <w:ind w:firstLine="284"/>
            </w:pPr>
            <w:r>
              <w:t>Информация, предоставляемая в процессе обучения, должна быть дозированной, доступной, излагаться понятным, ясным языком и иметь практическую направленность.</w:t>
            </w:r>
          </w:p>
          <w:p w:rsidR="00E755FE" w:rsidRDefault="00470AFD">
            <w:pPr>
              <w:pStyle w:val="table10"/>
              <w:ind w:firstLine="284"/>
            </w:pPr>
            <w:r>
              <w:t>В процессе обучения должно обеспечиваться уважительное отношение к получателю услуги.</w:t>
            </w:r>
          </w:p>
          <w:p w:rsidR="00E755FE" w:rsidRDefault="00470AFD">
            <w:pPr>
              <w:pStyle w:val="table10"/>
              <w:ind w:firstLine="284"/>
            </w:pPr>
            <w:r>
              <w:t>В процессе практической демонстрации навыков ухода в отношении ребенка-инвалида должны обеспечиваться уважительное и гуманное отношение к нему, учитываться индивидуальные особенности и потребности.</w:t>
            </w:r>
          </w:p>
          <w:p w:rsidR="00E755FE" w:rsidRDefault="00470AFD">
            <w:pPr>
              <w:pStyle w:val="table10"/>
              <w:ind w:firstLine="284"/>
            </w:pPr>
            <w:r>
              <w:t>Оказание услуги должно обеспечить удовлетворение потребности получателя услуги в овладении навыками ухода за ребенком-инвалидом</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40.9. формирование рекомендаций по дальнейшему осуществлению реабилитации, абилитации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результатов реализации индивидуального плана реабилитации, абилитации ребенка-инвалида, составленного на период прохождения курса реабилитации, абилитации в РЦДИ, рекомендаций по направлениям реабилитации, абилитации,</w:t>
            </w:r>
          </w:p>
          <w:p w:rsidR="00E755FE" w:rsidRDefault="00470AFD">
            <w:pPr>
              <w:pStyle w:val="table10"/>
              <w:ind w:firstLine="284"/>
            </w:pPr>
            <w:r>
              <w:t>проведению дополнительных обследований, диагностических мероприятий (при необходимости);</w:t>
            </w:r>
          </w:p>
          <w:p w:rsidR="00E755FE" w:rsidRDefault="00470AFD">
            <w:pPr>
              <w:pStyle w:val="table10"/>
              <w:ind w:firstLine="284"/>
            </w:pPr>
            <w:r>
              <w:t>формирование рекомендаций по дальнейшему осуществлению реабилитации, абилитации, а также повторному прохождению курса реабилитации, абилитации на базе РЦДИ;</w:t>
            </w:r>
          </w:p>
          <w:p w:rsidR="00E755FE" w:rsidRDefault="00470AFD">
            <w:pPr>
              <w:pStyle w:val="table10"/>
              <w:ind w:firstLine="284"/>
            </w:pPr>
            <w:r>
              <w:t>предоставление рекомендаций его законному представителю получателя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завершении курса реабилитации, абилитации в центре реабилитации, абилитации.</w:t>
            </w:r>
          </w:p>
          <w:p w:rsidR="00E755FE" w:rsidRDefault="00470AFD">
            <w:pPr>
              <w:pStyle w:val="table10"/>
              <w:ind w:firstLine="284"/>
            </w:pPr>
            <w:r>
              <w:t>Услуга оказывается специалистами, компетентными в области социальной, медицинской реабилитации, абилитации.</w:t>
            </w:r>
          </w:p>
          <w:p w:rsidR="00E755FE" w:rsidRDefault="00470AFD">
            <w:pPr>
              <w:pStyle w:val="table10"/>
              <w:ind w:firstLine="284"/>
            </w:pPr>
            <w:r>
              <w:t>При оказании услуги должно обеспечиваться уважительное и гуманное отношение к получателю услуги, конфиденциальность информации, ставшей известной в процессе оказания услуги.</w:t>
            </w:r>
          </w:p>
          <w:p w:rsidR="00E755FE" w:rsidRDefault="00470AFD">
            <w:pPr>
              <w:pStyle w:val="table10"/>
              <w:ind w:firstLine="284"/>
            </w:pPr>
            <w:r>
              <w:t>Информация о результатах прохождения курса реабилитации, абилитации в РЦДИ и разработанных рекомендациях должна излагаться доступным, ясным языком.</w:t>
            </w:r>
          </w:p>
          <w:p w:rsidR="00E755FE" w:rsidRDefault="00470AFD">
            <w:pPr>
              <w:pStyle w:val="table10"/>
              <w:ind w:firstLine="284"/>
            </w:pPr>
            <w:r>
              <w:t>Оказание услуги должно содействовать повышению эффективности дальнейших мероприятий реабилитации, абилитации, обеспечению преемственности и последовательности</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jc w:val="center"/>
            </w:pPr>
            <w:r>
              <w:t>Социальные услуги, оказываемые центрами (домами) временного пребывания лиц без определенного места жительства</w:t>
            </w:r>
            <w:r>
              <w:br/>
              <w:t>(далее – центр временного пребывания)</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41. Услуги временного приюта (для лиц без определенного места жительства):</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41.1. предоставление спального места с комплектом постельного белья</w:t>
            </w:r>
          </w:p>
        </w:tc>
        <w:tc>
          <w:tcPr>
            <w:tcW w:w="169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содержании услуги временного приюта, сроках и условиях предоставления;</w:t>
            </w:r>
          </w:p>
          <w:p w:rsidR="00E755FE" w:rsidRDefault="00470AFD">
            <w:pPr>
              <w:pStyle w:val="table10"/>
              <w:ind w:firstLine="284"/>
            </w:pPr>
            <w:r>
              <w:t>ознакомление с местом, условиями ночлега, временного проживания, правилами внутреннего распорядка;</w:t>
            </w:r>
          </w:p>
          <w:p w:rsidR="00E755FE" w:rsidRDefault="00470AFD">
            <w:pPr>
              <w:pStyle w:val="table10"/>
              <w:ind w:firstLine="284"/>
            </w:pPr>
            <w:r>
              <w:t>информирование (проведение инструктажа) по технике безопасности, включая пользование бытовыми приборами;</w:t>
            </w:r>
          </w:p>
          <w:p w:rsidR="00E755FE" w:rsidRDefault="00470AFD">
            <w:pPr>
              <w:pStyle w:val="table10"/>
              <w:ind w:firstLine="284"/>
            </w:pPr>
            <w:proofErr w:type="gramStart"/>
            <w:r>
              <w:t>предоставление отдельного спального места (кровать с матрацем), чистого комплекта спальных принадлежностей (подушка, одеяло, простынь, наволочка, пододеяльник) и других предметов первой необходимости (полотенце, средства личной гигиены – мыло, туалетная бумага);</w:t>
            </w:r>
            <w:proofErr w:type="gramEnd"/>
          </w:p>
          <w:p w:rsidR="00E755FE" w:rsidRDefault="00470AFD">
            <w:pPr>
              <w:pStyle w:val="table10"/>
              <w:ind w:firstLine="284"/>
            </w:pPr>
            <w:r>
              <w:t>предоставление возможности проведения гигиенических процедур;</w:t>
            </w:r>
          </w:p>
          <w:p w:rsidR="00E755FE" w:rsidRDefault="00470AFD">
            <w:pPr>
              <w:pStyle w:val="table10"/>
              <w:ind w:firstLine="284"/>
            </w:pPr>
            <w:r>
              <w:t>обеспечение беспрепятственного доступа к питьевой воде</w:t>
            </w:r>
          </w:p>
        </w:tc>
        <w:tc>
          <w:tcPr>
            <w:tcW w:w="1655"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должна обеспечить удовлетворение потребности лиц без определенного места жительства в ночлеге.</w:t>
            </w:r>
          </w:p>
          <w:p w:rsidR="00E755FE" w:rsidRDefault="00470AFD">
            <w:pPr>
              <w:pStyle w:val="table10"/>
              <w:ind w:firstLine="284"/>
            </w:pPr>
            <w:r>
              <w:t>Помещения центра временного пребывания, используемое оборудование и инвентарь должны соответствовать требованиям противопожарной безопасности, установленным санитарно-эпидемиологическим требованиям.</w:t>
            </w:r>
          </w:p>
          <w:p w:rsidR="00E755FE" w:rsidRDefault="00470AFD">
            <w:pPr>
              <w:pStyle w:val="table10"/>
              <w:ind w:firstLine="284"/>
            </w:pPr>
            <w:r>
              <w:t>Помещение центра временного пребывания должно быть обеспечено системой безопасности (тревожной кнопкой), стационарной телефонной связью, аптечкой первой помощи.</w:t>
            </w:r>
          </w:p>
          <w:p w:rsidR="00E755FE" w:rsidRDefault="00470AFD">
            <w:pPr>
              <w:pStyle w:val="table10"/>
              <w:ind w:firstLine="284"/>
            </w:pPr>
            <w:r>
              <w:t>Помещения (комнаты) для предоставления ночлега должны быть оборудованы местами и мебелью для сна и отдыха (кроватью с матрацем), мебелью для хранения вещей (тумбочки и (или) шкаф), стульями, столом.</w:t>
            </w:r>
          </w:p>
          <w:p w:rsidR="00E755FE" w:rsidRDefault="00470AFD">
            <w:pPr>
              <w:pStyle w:val="table10"/>
              <w:ind w:firstLine="284"/>
            </w:pPr>
            <w:r>
              <w:t>Количество граждан, проживающих в одной комнате, по возможности не должно превышать восьми человек.</w:t>
            </w:r>
          </w:p>
          <w:p w:rsidR="00E755FE" w:rsidRDefault="00470AFD">
            <w:pPr>
              <w:pStyle w:val="table10"/>
              <w:ind w:firstLine="284"/>
            </w:pPr>
            <w:r>
              <w:t>В центре временного пребывания должно быть отдельное помещение (место), оснащенное необходимым санитарным оборудованием (в том числе раковиной, душем, унитазом) с наличием средств гигиены (в том числе мыло, туалетная бумага).</w:t>
            </w:r>
          </w:p>
          <w:p w:rsidR="00E755FE" w:rsidRDefault="00470AFD">
            <w:pPr>
              <w:pStyle w:val="table10"/>
              <w:ind w:firstLine="284"/>
            </w:pPr>
            <w:r>
              <w:t>Обеспечение доступа к питьевой воде должно осуществляться круглосуточно.</w:t>
            </w:r>
          </w:p>
          <w:p w:rsidR="00E755FE" w:rsidRDefault="00470AFD">
            <w:pPr>
              <w:pStyle w:val="table10"/>
              <w:ind w:firstLine="284"/>
            </w:pPr>
            <w:r>
              <w:t>Оборудование, бытовые и световые приборы должны быть исправны (находиться в рабочем состоянии).</w:t>
            </w:r>
          </w:p>
          <w:p w:rsidR="00E755FE" w:rsidRDefault="00470AFD">
            <w:pPr>
              <w:pStyle w:val="table10"/>
              <w:ind w:firstLine="284"/>
            </w:pPr>
            <w:r>
              <w:t>Информационные материалы по технике безопасности, в том числе противопожарной (памятки, листовки, брошюры), правила внутреннего распорядка, утвержденные руководителем центра временного пребывания, должны располагаться на виду в доступном месте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41.2. обеспечение средствами личной гигиены</w:t>
            </w:r>
          </w:p>
        </w:tc>
        <w:tc>
          <w:tcPr>
            <w:tcW w:w="0" w:type="auto"/>
            <w:vMerge/>
            <w:tcBorders>
              <w:top w:val="single" w:sz="4" w:space="0" w:color="auto"/>
              <w:left w:val="single" w:sz="4" w:space="0" w:color="auto"/>
              <w:bottom w:val="nil"/>
              <w:right w:val="single" w:sz="4" w:space="0" w:color="auto"/>
            </w:tcBorders>
            <w:vAlign w:val="center"/>
            <w:hideMark/>
          </w:tcPr>
          <w:p w:rsidR="00E755FE" w:rsidRDefault="00E755FE">
            <w:pPr>
              <w:rPr>
                <w:sz w:val="20"/>
                <w:szCs w:val="20"/>
              </w:rPr>
            </w:pPr>
          </w:p>
        </w:tc>
        <w:tc>
          <w:tcPr>
            <w:tcW w:w="0" w:type="auto"/>
            <w:vMerge/>
            <w:tcBorders>
              <w:top w:val="single" w:sz="4" w:space="0" w:color="auto"/>
              <w:left w:val="single" w:sz="4" w:space="0" w:color="auto"/>
              <w:bottom w:val="nil"/>
              <w:right w:val="nil"/>
            </w:tcBorders>
            <w:vAlign w:val="center"/>
            <w:hideMark/>
          </w:tcPr>
          <w:p w:rsidR="00E755FE" w:rsidRDefault="00E755FE">
            <w:pPr>
              <w:rPr>
                <w:sz w:val="20"/>
                <w:szCs w:val="20"/>
              </w:rPr>
            </w:pP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42. Консультационно-информационные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42.1. консультирование и информирование по вопросам оказания социальных услуг и социальной поддержки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со ссылкой на законодательство (в доступной для восприятия получателя услуги форме) о социальных услугах, оказываемых центрами временного пребывания, порядке и условиях их получения;</w:t>
            </w:r>
          </w:p>
          <w:p w:rsidR="00E755FE" w:rsidRDefault="00470AFD">
            <w:pPr>
              <w:pStyle w:val="table10"/>
              <w:ind w:firstLine="284"/>
            </w:pPr>
            <w:r>
              <w:t>информирование о государственных льготах, правах и гарантиях отдельным категориям граждан, помощь в определении льгот, гарантий и иных видов социальной поддержки, на которые имеет право получатель услуг в соответствии с законодательством;</w:t>
            </w:r>
          </w:p>
          <w:p w:rsidR="00E755FE" w:rsidRDefault="00470AFD">
            <w:pPr>
              <w:pStyle w:val="table10"/>
              <w:ind w:firstLine="284"/>
            </w:pPr>
            <w:r>
              <w:t>предоставление разъяснений, ответов на вопросы, разъяснений по оказанию социальных услуг и социальной поддержки с учетом личной ситуации (индивидуальных потребностей);</w:t>
            </w:r>
          </w:p>
          <w:p w:rsidR="00E755FE" w:rsidRDefault="00470AFD">
            <w:pPr>
              <w:pStyle w:val="table10"/>
              <w:ind w:firstLine="284"/>
            </w:pPr>
            <w:r>
              <w:t>предоставление для ознакомления необходимых нормативных правовых актов на бумажном (электронном) носителе</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Информация должна представляться непосредственно после обращения за ней либо, если информация требует необходимого уточнения, – в оговоренные с получателем услуги сроки.</w:t>
            </w:r>
          </w:p>
          <w:p w:rsidR="00E755FE" w:rsidRDefault="00470AFD">
            <w:pPr>
              <w:pStyle w:val="table10"/>
              <w:ind w:firstLine="284"/>
            </w:pPr>
            <w:proofErr w:type="gramStart"/>
            <w:r>
              <w:t>Услугу могут оказывать работники центра временного пребывания, компетентные в области социального обслуживания и социальной поддержки, владеющие актуальной информацией о государственных льготах, правах и гарантиях отдельным категориям граждан и иных видах социальной поддержки в соответствии с законодательством.</w:t>
            </w:r>
            <w:proofErr w:type="gramEnd"/>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Услуга должна обеспечивать предоставление в полном объеме получателю услуги необходимой информации об установленных законодательством правах в области социального обслуживания и социальной поддержки, путях их реализации и защиты (при необходимости).</w:t>
            </w:r>
          </w:p>
          <w:p w:rsidR="00E755FE" w:rsidRDefault="00470AFD">
            <w:pPr>
              <w:pStyle w:val="table10"/>
              <w:ind w:firstLine="284"/>
            </w:pPr>
            <w:r>
              <w:t>Предоставляемая информация должна быть актуальной, содержать (при необходимости) ссылки на законодательство в доступной для восприятия и понимания форме. Услуга может предоставляться в письменной и (или) устной форме.</w:t>
            </w:r>
          </w:p>
          <w:p w:rsidR="00E755FE" w:rsidRDefault="00470AFD">
            <w:pPr>
              <w:pStyle w:val="table10"/>
              <w:ind w:firstLine="284"/>
            </w:pPr>
            <w:r>
              <w:t>Оказание услуги должно обеспечить удовлетворение потребности в получении (разъяснении) информации по вопросам социального обслуживания, социальной поддержки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42.2. содействие в оформлении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получателя услуги о процедуре оформления документов, порядке их предоставления, включая ответы на вопросы, необходимые разъяснения;</w:t>
            </w:r>
          </w:p>
          <w:p w:rsidR="00E755FE" w:rsidRDefault="00470AFD">
            <w:pPr>
              <w:pStyle w:val="table10"/>
              <w:ind w:firstLine="284"/>
            </w:pPr>
            <w:r>
              <w:t xml:space="preserve">оказание содействия в подготовке необходимых документов (проверка полноты и правильности заполнения документов, дающих право на социальную поддержку и социальное обслуживание, при необходимости копирование, </w:t>
            </w:r>
            <w:proofErr w:type="gramStart"/>
            <w:r>
              <w:t>заверение документов</w:t>
            </w:r>
            <w:proofErr w:type="gramEnd"/>
            <w:r>
              <w:t>);</w:t>
            </w:r>
          </w:p>
          <w:p w:rsidR="00E755FE" w:rsidRDefault="00470AFD">
            <w:pPr>
              <w:pStyle w:val="table10"/>
              <w:ind w:firstLine="284"/>
            </w:pPr>
            <w:r>
              <w:t>предоставление образцов заявлений, бланков, бумаги, ручки для написания заявлений;</w:t>
            </w:r>
          </w:p>
          <w:p w:rsidR="00E755FE" w:rsidRDefault="00470AFD">
            <w:pPr>
              <w:pStyle w:val="table10"/>
              <w:ind w:firstLine="284"/>
            </w:pPr>
            <w:r>
              <w:t>оказание помощи в заполнении форменных бланков, написании заявлений;</w:t>
            </w:r>
          </w:p>
          <w:p w:rsidR="00E755FE" w:rsidRDefault="00470AFD">
            <w:pPr>
              <w:pStyle w:val="table10"/>
              <w:ind w:firstLine="284"/>
            </w:pPr>
            <w:r>
              <w:t>проверку полноты, правильности заполненных документов, согласование текста с получателем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по заполнению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Услугу могут оказывать специалисты, компетентные в области социального обслуживания и социальной поддержки.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Лицо, оказывающее услугу, должно предоставлять необходимые разъяснения, обеспечивающие правильность и полноту заполнения документов,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Рекомендации и разъяснения, а также образцы документов должны соответствовать требованиям и нормам законодательства и обеспечивать предоставление в полном объеме получателю услуги необходимой информации в отношении полноты оформления, сроков подачи и рассмотрения документов для реализации права на социальную поддержку и социальное обслуживание.</w:t>
            </w:r>
          </w:p>
          <w:p w:rsidR="00E755FE" w:rsidRDefault="00470AFD">
            <w:pPr>
              <w:pStyle w:val="table10"/>
              <w:ind w:firstLine="284"/>
            </w:pPr>
            <w:r>
              <w:t>Оказание услуги должно обеспечить помощь получателю услуги в оформлении необходимых документов для реализации права на социальную поддержку и социальное обслуживание</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42.3. содействие в истребовании необходимых документов для реализации права на социальную поддержку и социальное обслуживание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информирование о процедуре получения документов и подготовки соответствующих запросов, разъяснение вопросов получателя услуги;</w:t>
            </w:r>
          </w:p>
          <w:p w:rsidR="00E755FE" w:rsidRDefault="00470AFD">
            <w:pPr>
              <w:pStyle w:val="table10"/>
              <w:ind w:firstLine="284"/>
            </w:pPr>
            <w:r>
              <w:t>содействие и помощь в подготовке запросов или их подготовку (в том числе написание писем, ходатайств) в соответствующие государственные органы (организации) в целях получения документов, необходимых для подтверждения права на получение социального обслуживания, социальных выплат, пособий, льгот;</w:t>
            </w:r>
          </w:p>
          <w:p w:rsidR="00E755FE" w:rsidRDefault="00470AFD">
            <w:pPr>
              <w:pStyle w:val="table10"/>
              <w:ind w:firstLine="284"/>
            </w:pPr>
            <w:r>
              <w:t>контроль отправки и поступления корреспонденции в соответствующие государственные органы (организации) или оказание содействия в передаче собранных документов;</w:t>
            </w:r>
          </w:p>
          <w:p w:rsidR="00E755FE" w:rsidRDefault="00470AFD">
            <w:pPr>
              <w:pStyle w:val="table10"/>
              <w:ind w:firstLine="284"/>
            </w:pPr>
            <w:r>
              <w:t>контроль сроков, полноты и правильности оформления (заполнения) полученных от соответствующих государственных органов (организаций) документов (решений)</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Помощь в оформлении запросов для истребования документов должна оказываться непосредственно в момент обращения либо в оговоренные с получателем услуги сроки.</w:t>
            </w:r>
          </w:p>
          <w:p w:rsidR="00E755FE" w:rsidRDefault="00470AFD">
            <w:pPr>
              <w:pStyle w:val="table10"/>
              <w:ind w:firstLine="284"/>
            </w:pPr>
            <w:r>
              <w:t>Запросы и иные документы должны готовиться в установленные законодательством сроки.</w:t>
            </w:r>
          </w:p>
          <w:p w:rsidR="00E755FE" w:rsidRDefault="00470AFD">
            <w:pPr>
              <w:pStyle w:val="table10"/>
              <w:ind w:firstLine="284"/>
            </w:pPr>
            <w:r>
              <w:t>Информирование о результатах рассмотрения документов осуществляется в течение трех рабочих дней после получения ответа (документов).</w:t>
            </w:r>
          </w:p>
          <w:p w:rsidR="00E755FE" w:rsidRDefault="00470AFD">
            <w:pPr>
              <w:pStyle w:val="table10"/>
              <w:ind w:firstLine="284"/>
            </w:pPr>
            <w:r>
              <w:t>Услугу должны оказывать специалисты, компетентные в области социального обслуживания и социальной поддержки.</w:t>
            </w:r>
          </w:p>
          <w:p w:rsidR="00E755FE" w:rsidRDefault="00470AFD">
            <w:pPr>
              <w:pStyle w:val="table10"/>
              <w:ind w:firstLine="284"/>
            </w:pPr>
            <w:r>
              <w:t>Услуга оказывается в специально оборудованном кабинете либо на рабочем месте специалиста, оказывающего консультационно-информационные услуги.</w:t>
            </w:r>
          </w:p>
          <w:p w:rsidR="00E755FE" w:rsidRDefault="00470AFD">
            <w:pPr>
              <w:pStyle w:val="table10"/>
              <w:ind w:firstLine="284"/>
            </w:pPr>
            <w:r>
              <w:t>Лицо, оказывающее услугу, должно иметь образцы заявлений, бланки, необходимые канцелярские товары для предоставления во временное пользование получателю услуги.</w:t>
            </w:r>
          </w:p>
          <w:p w:rsidR="00E755FE" w:rsidRDefault="00470AFD">
            <w:pPr>
              <w:pStyle w:val="table10"/>
              <w:ind w:firstLine="284"/>
            </w:pPr>
            <w:r>
              <w:t>Оказание услуги должно обеспечить истребование необходимых документов для реализации права получателя услуги на социальную поддержку и социальное обслуживание</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43. Социально-посреднические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43.1. содействие в восстановлении и поддержании родственных связей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помощь в уточнении и поиске информации о родственниках в открытых источниках (в том числе Интернете, справочных службах);</w:t>
            </w:r>
          </w:p>
          <w:p w:rsidR="00E755FE" w:rsidRDefault="00470AFD">
            <w:pPr>
              <w:pStyle w:val="table10"/>
              <w:ind w:firstLine="284"/>
            </w:pPr>
            <w:r>
              <w:t>помощь в подготовке запросов для обеспечения поиска родственников (при необходимости);</w:t>
            </w:r>
          </w:p>
          <w:p w:rsidR="00E755FE" w:rsidRDefault="00470AFD">
            <w:pPr>
              <w:pStyle w:val="table10"/>
              <w:ind w:firstLine="284"/>
            </w:pPr>
            <w:r>
              <w:t>информирование родственников о желании получателя услуги связаться с ними, его состоянии, настроении и других аспектах жизни получателя услуги (с его согласия) (в том числе по телефону, через Интернет);</w:t>
            </w:r>
          </w:p>
          <w:p w:rsidR="00E755FE" w:rsidRDefault="00470AFD">
            <w:pPr>
              <w:pStyle w:val="table10"/>
              <w:ind w:firstLine="284"/>
            </w:pPr>
            <w:r>
              <w:t>организацию общения получателя услуги с родственниками, участия в семейных мероприятиях, праздниках (при необходимости)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Предоставление родственникам личной информации должно осуществляться только по желанию (с согласия) получателя услуги.</w:t>
            </w:r>
          </w:p>
          <w:p w:rsidR="00E755FE" w:rsidRDefault="00470AFD">
            <w:pPr>
              <w:pStyle w:val="table10"/>
              <w:ind w:firstLine="284"/>
            </w:pPr>
            <w:r>
              <w:t>Услуга должна осуществляться с учетом необходимости соблюдения требований безопасности для получателя услуги при встрече (контакте) с родственниками.</w:t>
            </w:r>
          </w:p>
          <w:p w:rsidR="00E755FE" w:rsidRDefault="00470AFD">
            <w:pPr>
              <w:pStyle w:val="table10"/>
              <w:ind w:firstLine="284"/>
            </w:pPr>
            <w:r>
              <w:t>Оказание услуги должно способствовать удовлетворению потребности получателя услуги в восстановлении и (или) поддержании его родственных связей</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43.2. содействие в восстановлении (замене) документов, удостоверяющих личность и подтверждающих право на льготы</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определение потребности в восстановлении (замене) документов, удостоверяющих личность и подтверждающих право на льготы;</w:t>
            </w:r>
          </w:p>
          <w:p w:rsidR="00E755FE" w:rsidRDefault="00470AFD">
            <w:pPr>
              <w:pStyle w:val="table10"/>
              <w:ind w:firstLine="284"/>
            </w:pPr>
            <w:proofErr w:type="gramStart"/>
            <w:r>
              <w:t>предоставление общедоступной информации, размещенной на официальных сайтах в Интернете государственных органов (организаций), к компетенции которых относятся вопросы восстановления (замены) документов, удостоверяющих личность и подтверждающих право на льготы, о месте нахождения указанных государственных органов (организаций), контактных телефонах, режиме их работы и графике приема граждан, перечнях необходимых документов (при наличии такой информации на официальном сайте в Интернете);</w:t>
            </w:r>
            <w:proofErr w:type="gramEnd"/>
          </w:p>
          <w:p w:rsidR="00E755FE" w:rsidRDefault="00470AFD">
            <w:pPr>
              <w:pStyle w:val="table10"/>
              <w:ind w:firstLine="284"/>
            </w:pPr>
            <w:r>
              <w:t>содействие в сборе и подготовке необходимых документов;</w:t>
            </w:r>
          </w:p>
          <w:p w:rsidR="00E755FE" w:rsidRDefault="00470AFD">
            <w:pPr>
              <w:pStyle w:val="table10"/>
              <w:ind w:firstLine="284"/>
            </w:pPr>
            <w:r>
              <w:t>копирование документов (при необходимости);</w:t>
            </w:r>
          </w:p>
          <w:p w:rsidR="00E755FE" w:rsidRDefault="00470AFD">
            <w:pPr>
              <w:pStyle w:val="table10"/>
              <w:ind w:firstLine="284"/>
            </w:pPr>
            <w:r>
              <w:t xml:space="preserve">сопровождение в государственные органы (организации), к компетенции которых относятся вопросы восстановления (замены) документов, удостоверяющих личность и подтверждающих право на льготы (при необходимости) </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оказании услуги, а также (при необходимости) сохранность документов при работе с ними.</w:t>
            </w:r>
          </w:p>
          <w:p w:rsidR="00E755FE" w:rsidRDefault="00470AFD">
            <w:pPr>
              <w:pStyle w:val="table10"/>
              <w:ind w:firstLine="284"/>
            </w:pPr>
            <w:r>
              <w:t>Предоставляемая информация должна быть актуальной, излагаться доступным языком.</w:t>
            </w:r>
          </w:p>
          <w:p w:rsidR="00E755FE" w:rsidRDefault="00470AFD">
            <w:pPr>
              <w:pStyle w:val="table10"/>
              <w:ind w:firstLine="284"/>
            </w:pPr>
            <w:r>
              <w:t>Услуга может включать взаимодействие с государственными органами (организациями), к компетенции которых относятся вопросы восстановления (замены) документов, удостоверяющих личность и подтверждающих право на льготы.</w:t>
            </w:r>
          </w:p>
          <w:p w:rsidR="00E755FE" w:rsidRDefault="00470AFD">
            <w:pPr>
              <w:pStyle w:val="table10"/>
              <w:ind w:firstLine="284"/>
            </w:pPr>
            <w:r>
              <w:t>Оказание услуги должно способствовать восстановлению (замене) документов, удостоверяющих личность и подтверждающих право на льготы</w:t>
            </w:r>
          </w:p>
        </w:tc>
      </w:tr>
      <w:tr w:rsidR="00E755FE">
        <w:trPr>
          <w:divId w:val="583759535"/>
          <w:trHeight w:val="238"/>
        </w:trPr>
        <w:tc>
          <w:tcPr>
            <w:tcW w:w="5000" w:type="pct"/>
            <w:gridSpan w:val="3"/>
            <w:tcBorders>
              <w:top w:val="single" w:sz="4" w:space="0" w:color="auto"/>
              <w:left w:val="nil"/>
              <w:bottom w:val="single" w:sz="4" w:space="0" w:color="auto"/>
              <w:right w:val="nil"/>
            </w:tcBorders>
            <w:tcMar>
              <w:top w:w="0" w:type="dxa"/>
              <w:left w:w="6" w:type="dxa"/>
              <w:bottom w:w="0" w:type="dxa"/>
              <w:right w:w="6" w:type="dxa"/>
            </w:tcMar>
            <w:hideMark/>
          </w:tcPr>
          <w:p w:rsidR="00E755FE" w:rsidRDefault="00470AFD">
            <w:pPr>
              <w:pStyle w:val="table10"/>
            </w:pPr>
            <w:r>
              <w:t>43.3. содействие в получении: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43.3.1. социальных услуг, предоставляемых организациями, оказывающими социальные услуги</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изучение ситуации получателя услуги, уточнение оснований, дающих право на получение социальных услуг;</w:t>
            </w:r>
          </w:p>
          <w:p w:rsidR="00E755FE" w:rsidRDefault="00470AFD">
            <w:pPr>
              <w:pStyle w:val="table10"/>
              <w:ind w:firstLine="284"/>
            </w:pPr>
            <w:r>
              <w:t>информирование о порядке и условиях получения социальных услуг в организациях, оказывающих социальные услуги;</w:t>
            </w:r>
          </w:p>
          <w:p w:rsidR="00E755FE" w:rsidRDefault="00470AFD">
            <w:pPr>
              <w:pStyle w:val="table10"/>
              <w:ind w:firstLine="284"/>
            </w:pPr>
            <w:r>
              <w:t>помощь в подборе подходящей организации, оказывающей социальные услуги (при необходимости);</w:t>
            </w:r>
          </w:p>
          <w:p w:rsidR="00E755FE" w:rsidRDefault="00470AFD">
            <w:pPr>
              <w:pStyle w:val="table10"/>
              <w:ind w:firstLine="284"/>
            </w:pPr>
            <w:r>
              <w:t>помощь в оформлении необходимых документов, написании заявлений, заполнении форменных бланков;</w:t>
            </w:r>
          </w:p>
          <w:p w:rsidR="00E755FE" w:rsidRDefault="00470AFD">
            <w:pPr>
              <w:pStyle w:val="table10"/>
              <w:ind w:firstLine="284"/>
            </w:pPr>
            <w:r>
              <w:t>передачу документов, информации о получателе услуги в организацию, оказывающую социальные услуги;</w:t>
            </w:r>
          </w:p>
          <w:p w:rsidR="00E755FE" w:rsidRDefault="00470AFD">
            <w:pPr>
              <w:pStyle w:val="table10"/>
              <w:ind w:firstLine="284"/>
            </w:pPr>
            <w:r>
              <w:t>информирование об отправке документов, сроках их рассмотрения и принятии решений;</w:t>
            </w:r>
          </w:p>
          <w:p w:rsidR="00E755FE" w:rsidRDefault="00470AFD">
            <w:pPr>
              <w:pStyle w:val="table10"/>
              <w:ind w:firstLine="284"/>
            </w:pPr>
            <w:r>
              <w:t>помощь в осуществлении денежных расчетов;</w:t>
            </w:r>
          </w:p>
          <w:p w:rsidR="00E755FE" w:rsidRDefault="00470AFD">
            <w:pPr>
              <w:pStyle w:val="table10"/>
              <w:ind w:firstLine="284"/>
            </w:pPr>
            <w:r>
              <w:t>контроль факта предоставления услуги организацией, оказывающей социальные услуги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организаций.</w:t>
            </w:r>
          </w:p>
          <w:p w:rsidR="00E755FE" w:rsidRDefault="00470AFD">
            <w:pPr>
              <w:pStyle w:val="table10"/>
              <w:ind w:firstLine="284"/>
            </w:pPr>
            <w:r>
              <w:t>Лицо, оказывающее услугу, обеспечивает сохранность документов при работе с ними, а также конфиденциальность информации.</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организаций, оказывающих социальные услуги.</w:t>
            </w:r>
          </w:p>
          <w:p w:rsidR="00E755FE" w:rsidRDefault="00470AFD">
            <w:pPr>
              <w:pStyle w:val="table10"/>
              <w:ind w:firstLine="284"/>
            </w:pPr>
            <w:r>
              <w:t>Услуга должна включать взаимодействие с организациями, оказывающими социальные услуги, в интересах получателя услуги.</w:t>
            </w:r>
          </w:p>
          <w:p w:rsidR="00E755FE" w:rsidRDefault="00470AFD">
            <w:pPr>
              <w:pStyle w:val="table10"/>
              <w:ind w:firstLine="284"/>
            </w:pPr>
            <w:r>
              <w:t>Документы, представляемые в организации, должны соответствовать требованиям законодательства.</w:t>
            </w:r>
          </w:p>
          <w:p w:rsidR="00E755FE" w:rsidRDefault="00470AFD">
            <w:pPr>
              <w:pStyle w:val="table10"/>
              <w:ind w:firstLine="284"/>
            </w:pPr>
            <w:r>
              <w:t>Оказание услуги должно содействовать получателю услуги в получении социальных услуг, предоставляемых организациями, оказывающими социальные услуги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43.3.2.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у получателя услуги наименований, количества и объемов услуг;</w:t>
            </w:r>
          </w:p>
          <w:p w:rsidR="00E755FE" w:rsidRDefault="00470AFD">
            <w:pPr>
              <w:pStyle w:val="table10"/>
              <w:ind w:firstLine="284"/>
            </w:pPr>
            <w:r>
              <w:t>поиск необходимых организаций культуры, физической культуры и спорта, дополнительного образования, торговли, бытового обслуживания, связи и других органов (организаций);</w:t>
            </w:r>
          </w:p>
          <w:p w:rsidR="00E755FE" w:rsidRDefault="00470AFD">
            <w:pPr>
              <w:pStyle w:val="table10"/>
              <w:ind w:firstLine="284"/>
            </w:pPr>
            <w:r>
              <w:t>информирование получателя услуги о порядке и условиях получения соответствующих услуг в организациях культуры, физической культуры и спорта, дополнительного образования, торговли, бытового обслуживания, связи и других органах (организациях);</w:t>
            </w:r>
          </w:p>
          <w:p w:rsidR="00E755FE" w:rsidRDefault="00470AFD">
            <w:pPr>
              <w:pStyle w:val="table10"/>
              <w:ind w:firstLine="284"/>
            </w:pPr>
            <w:r>
              <w:t>помощь (при необходимости) в оформлении заказа, его доставке, осуществлении денежных расчетов;</w:t>
            </w:r>
          </w:p>
          <w:p w:rsidR="00E755FE" w:rsidRDefault="00470AFD">
            <w:pPr>
              <w:pStyle w:val="table10"/>
              <w:ind w:firstLine="284"/>
            </w:pPr>
            <w:r>
              <w:t>контроль факта предоставления услуги соответствующими органами (организациями)</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соответствующих органов (организаций).</w:t>
            </w:r>
          </w:p>
          <w:p w:rsidR="00E755FE" w:rsidRDefault="00470AFD">
            <w:pPr>
              <w:pStyle w:val="table10"/>
              <w:ind w:firstLine="284"/>
            </w:pPr>
            <w:r>
              <w:t>Лицо, оказывающее услугу, должно владеть достоверной и актуальной информацией о порядке и условиях работы органов (организаций),</w:t>
            </w:r>
          </w:p>
          <w:p w:rsidR="00E755FE" w:rsidRDefault="00470AFD">
            <w:pPr>
              <w:pStyle w:val="table10"/>
              <w:ind w:firstLine="284"/>
            </w:pPr>
            <w:proofErr w:type="gramStart"/>
            <w:r>
              <w:t>оказывающих</w:t>
            </w:r>
            <w:proofErr w:type="gramEnd"/>
            <w:r>
              <w:t xml:space="preserve"> соответствующие услуги.</w:t>
            </w:r>
          </w:p>
          <w:p w:rsidR="00E755FE" w:rsidRDefault="00470AFD">
            <w:pPr>
              <w:pStyle w:val="table10"/>
              <w:ind w:firstLine="284"/>
            </w:pPr>
            <w:r>
              <w:t>Получателю услуги должна быть предоставлена информация об условиях, порядке, сроках, стоимости услуг, предоставляемых органами (организациями), в доступной форме, ясным языком.</w:t>
            </w:r>
          </w:p>
          <w:p w:rsidR="00E755FE" w:rsidRDefault="00470AFD">
            <w:pPr>
              <w:pStyle w:val="table10"/>
              <w:ind w:firstLine="284"/>
            </w:pPr>
            <w:r>
              <w:t>Услуга должна включать взаимодействие с органами (организациями) в интересах получателя услуги.</w:t>
            </w:r>
          </w:p>
          <w:p w:rsidR="00E755FE" w:rsidRDefault="00470AFD">
            <w:pPr>
              <w:pStyle w:val="table10"/>
              <w:ind w:firstLine="284"/>
            </w:pPr>
            <w:r>
              <w:t>Оказание услуги должно содействовать получателю услуги в получении услуг, предоставляемых организациями культуры, торговли, бытового обслуживания, связи и другими организациями</w:t>
            </w:r>
          </w:p>
        </w:tc>
      </w:tr>
      <w:tr w:rsidR="00E755FE">
        <w:trPr>
          <w:divId w:val="583759535"/>
          <w:trHeight w:val="238"/>
        </w:trPr>
        <w:tc>
          <w:tcPr>
            <w:tcW w:w="1653"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E755FE" w:rsidRDefault="00470AFD">
            <w:pPr>
              <w:pStyle w:val="table10"/>
            </w:pPr>
            <w:r>
              <w:t xml:space="preserve">43.4. сопровождение в государственные организации здравоохранения </w:t>
            </w:r>
          </w:p>
        </w:tc>
        <w:tc>
          <w:tcPr>
            <w:tcW w:w="1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обсуждение даты, времени, продолжительности посещения, маршрута передвижения;</w:t>
            </w:r>
          </w:p>
          <w:p w:rsidR="00E755FE" w:rsidRDefault="00470AFD">
            <w:pPr>
              <w:pStyle w:val="table10"/>
              <w:ind w:firstLine="284"/>
            </w:pPr>
            <w:r>
              <w:t>сопровождение в государственную организацию здравоохранения (туда и обратно), в том числе при посещении врача-специалиста, выполнении медицинской процедуры (при необходимости);</w:t>
            </w:r>
          </w:p>
          <w:p w:rsidR="00E755FE" w:rsidRDefault="00470AFD">
            <w:pPr>
              <w:pStyle w:val="table10"/>
              <w:ind w:firstLine="284"/>
            </w:pPr>
            <w:r>
              <w:t>оказание помощи при посадке (высадке) в транспортное средство, передвижении к месту назначения (проживания)</w:t>
            </w:r>
          </w:p>
        </w:tc>
        <w:tc>
          <w:tcPr>
            <w:tcW w:w="165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 с учетом режима работы государственных организаций здравоохранения.</w:t>
            </w:r>
          </w:p>
          <w:p w:rsidR="00E755FE" w:rsidRDefault="00470AFD">
            <w:pPr>
              <w:pStyle w:val="table10"/>
              <w:ind w:firstLine="284"/>
            </w:pPr>
            <w:r>
              <w:t>Дата, время, вид транспорта, маршрут передвижения согласовываются с получателем услуги.</w:t>
            </w:r>
          </w:p>
          <w:p w:rsidR="00E755FE" w:rsidRDefault="00470AFD">
            <w:pPr>
              <w:pStyle w:val="table10"/>
              <w:ind w:firstLine="284"/>
            </w:pPr>
            <w:r>
              <w:t>Центром временного пребывания при необходимости обеспечивается сопровождение получателя социальной услуги.</w:t>
            </w:r>
          </w:p>
          <w:p w:rsidR="00E755FE" w:rsidRDefault="00470AFD">
            <w:pPr>
              <w:pStyle w:val="table10"/>
              <w:ind w:firstLine="284"/>
            </w:pPr>
            <w:r>
              <w:t>Оказание услуги должно обеспечить удовлетворение потребности получателя услуги в сопровождении в государственные организации здравоохранения</w:t>
            </w:r>
          </w:p>
        </w:tc>
      </w:tr>
      <w:tr w:rsidR="00E755FE">
        <w:trPr>
          <w:divId w:val="583759535"/>
          <w:trHeight w:val="238"/>
        </w:trPr>
        <w:tc>
          <w:tcPr>
            <w:tcW w:w="1653" w:type="pct"/>
            <w:tcBorders>
              <w:top w:val="single" w:sz="4" w:space="0" w:color="auto"/>
              <w:left w:val="nil"/>
              <w:bottom w:val="nil"/>
              <w:right w:val="single" w:sz="4" w:space="0" w:color="auto"/>
            </w:tcBorders>
            <w:tcMar>
              <w:top w:w="0" w:type="dxa"/>
              <w:left w:w="6" w:type="dxa"/>
              <w:bottom w:w="0" w:type="dxa"/>
              <w:right w:w="6" w:type="dxa"/>
            </w:tcMar>
            <w:hideMark/>
          </w:tcPr>
          <w:p w:rsidR="00E755FE" w:rsidRDefault="00470AFD">
            <w:pPr>
              <w:pStyle w:val="table10"/>
            </w:pPr>
            <w:r>
              <w:t xml:space="preserve">43.5. содействие в организации получения медицинской помощи </w:t>
            </w:r>
          </w:p>
        </w:tc>
        <w:tc>
          <w:tcPr>
            <w:tcW w:w="169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E755FE" w:rsidRDefault="00470AFD">
            <w:pPr>
              <w:pStyle w:val="table10"/>
              <w:ind w:firstLine="284"/>
            </w:pPr>
            <w:r>
              <w:t>Услуга предусматривает:</w:t>
            </w:r>
          </w:p>
          <w:p w:rsidR="00E755FE" w:rsidRDefault="00470AFD">
            <w:pPr>
              <w:pStyle w:val="table10"/>
              <w:ind w:firstLine="284"/>
            </w:pPr>
            <w:r>
              <w:t>уточнение информации о работе организаций, специалистов, оказывающих необходимую медицинскую помощь;</w:t>
            </w:r>
          </w:p>
          <w:p w:rsidR="00E755FE" w:rsidRDefault="00470AFD">
            <w:pPr>
              <w:pStyle w:val="table10"/>
              <w:ind w:firstLine="284"/>
            </w:pPr>
            <w:r>
              <w:t>помощь в записи на прием в организацию здравоохранения (по телефону, через Интернет), согласование времени приема;</w:t>
            </w:r>
          </w:p>
          <w:p w:rsidR="00E755FE" w:rsidRDefault="00470AFD">
            <w:pPr>
              <w:pStyle w:val="table10"/>
              <w:ind w:firstLine="284"/>
            </w:pPr>
            <w:r>
              <w:t>создание условий для медицинского осмотра и осуществления медицинских вмешательств, манипуляций (в том числе физическая поддержка получателя услуги, помощь в принятии необходимой позы, одевании (снятии) одежды, белья, коммуникации);</w:t>
            </w:r>
          </w:p>
          <w:p w:rsidR="00E755FE" w:rsidRDefault="00470AFD">
            <w:pPr>
              <w:pStyle w:val="table10"/>
              <w:ind w:firstLine="284"/>
            </w:pPr>
            <w:r>
              <w:t>помощь (при необходимости) при госпитализации (сбор вещей, доставка в медицинский стационар);</w:t>
            </w:r>
          </w:p>
          <w:p w:rsidR="00E755FE" w:rsidRDefault="00470AFD">
            <w:pPr>
              <w:pStyle w:val="table10"/>
              <w:ind w:firstLine="284"/>
            </w:pPr>
            <w:r>
              <w:t>вызов скорой медицинской помощи</w:t>
            </w:r>
          </w:p>
        </w:tc>
        <w:tc>
          <w:tcPr>
            <w:tcW w:w="1655" w:type="pct"/>
            <w:tcBorders>
              <w:top w:val="single" w:sz="4" w:space="0" w:color="auto"/>
              <w:left w:val="single" w:sz="4" w:space="0" w:color="auto"/>
              <w:bottom w:val="nil"/>
              <w:right w:val="nil"/>
            </w:tcBorders>
            <w:tcMar>
              <w:top w:w="0" w:type="dxa"/>
              <w:left w:w="6" w:type="dxa"/>
              <w:bottom w:w="0" w:type="dxa"/>
              <w:right w:w="6" w:type="dxa"/>
            </w:tcMar>
            <w:hideMark/>
          </w:tcPr>
          <w:p w:rsidR="00E755FE" w:rsidRDefault="00470AFD">
            <w:pPr>
              <w:pStyle w:val="table10"/>
              <w:ind w:firstLine="284"/>
            </w:pPr>
            <w:r>
              <w:t>Услуга предоставляется по запросу получателя услуги.</w:t>
            </w:r>
          </w:p>
          <w:p w:rsidR="00E755FE" w:rsidRDefault="00470AFD">
            <w:pPr>
              <w:pStyle w:val="table10"/>
              <w:ind w:firstLine="284"/>
            </w:pPr>
            <w:r>
              <w:t>Лицо, оказывающее услугу, обеспечивает конфиденциальность информации, полученной при исполнении своих обязанностей.</w:t>
            </w:r>
          </w:p>
          <w:p w:rsidR="00E755FE" w:rsidRDefault="00470AFD">
            <w:pPr>
              <w:pStyle w:val="table10"/>
              <w:ind w:firstLine="284"/>
            </w:pPr>
            <w:r>
              <w:t>При подборе даты и времени посещения организации здравоохранения учитываются запросы и потребности получателя услуги (в том числе состояние его здоровья, способность к передвижению).</w:t>
            </w:r>
          </w:p>
          <w:p w:rsidR="00E755FE" w:rsidRDefault="00470AFD">
            <w:pPr>
              <w:pStyle w:val="table10"/>
              <w:ind w:firstLine="284"/>
            </w:pPr>
            <w:r>
              <w:t>Информация о записи на прием представляется заблаговременно в доступной форме (письменно и (или) устно), с учетом предоставления возможности для осуществления сбора на прием.</w:t>
            </w:r>
          </w:p>
          <w:p w:rsidR="00E755FE" w:rsidRDefault="00470AFD">
            <w:pPr>
              <w:pStyle w:val="table10"/>
              <w:ind w:firstLine="284"/>
            </w:pPr>
            <w:r>
              <w:t>Оказание услуги должно способствовать удовлетворению потребности получателя услуги в организации получения медицинской помощи</w:t>
            </w:r>
          </w:p>
        </w:tc>
      </w:tr>
    </w:tbl>
    <w:p w:rsidR="00E755FE" w:rsidRDefault="00470AFD">
      <w:pPr>
        <w:pStyle w:val="newncpi"/>
        <w:divId w:val="583759535"/>
      </w:pPr>
      <w:r>
        <w:t> </w:t>
      </w:r>
    </w:p>
    <w:sectPr w:rsidR="00E755FE">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B6"/>
    <w:rsid w:val="002F6F8A"/>
    <w:rsid w:val="00356201"/>
    <w:rsid w:val="00470AFD"/>
    <w:rsid w:val="0062641D"/>
    <w:rsid w:val="006E016F"/>
    <w:rsid w:val="009D7AB6"/>
    <w:rsid w:val="00E7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after="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after="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after="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after="160" w:line="240" w:lineRule="auto"/>
      <w:jc w:val="both"/>
    </w:pPr>
    <w:rPr>
      <w:rFonts w:ascii="Times New Roman" w:hAnsi="Times New Roman" w:cs="Times New Roman"/>
      <w:sz w:val="24"/>
      <w:szCs w:val="24"/>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after="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after="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after="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after="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line="240" w:lineRule="auto"/>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59535">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tx.dll%3fd=370783&amp;a=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ownloads\tx.dll%3fd=33331&amp;a=240" TargetMode="External"/><Relationship Id="rId5" Type="http://schemas.openxmlformats.org/officeDocument/2006/relationships/hyperlink" Target="file:///C:\Users\User\Downloads\tx.dll%3fd=370783&amp;a=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177</Pages>
  <Words>82142</Words>
  <Characters>468211</Characters>
  <Application>Microsoft Office Word</Application>
  <DocSecurity>0</DocSecurity>
  <Lines>3901</Lines>
  <Paragraphs>1098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2024-07-23T09:42:00Z</dcterms:created>
  <dcterms:modified xsi:type="dcterms:W3CDTF">2024-07-23T11:30:00Z</dcterms:modified>
</cp:coreProperties>
</file>